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BABF" w14:textId="53FA7AC4" w:rsidR="00D8500F" w:rsidRDefault="00D8500F" w:rsidP="00D8500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Extract</w:t>
      </w:r>
      <w:r w:rsidR="000458FB"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Transform</w:t>
      </w:r>
      <w:r w:rsidR="000458FB">
        <w:rPr>
          <w:b/>
          <w:bCs/>
          <w:u w:val="single"/>
        </w:rPr>
        <w:t xml:space="preserve"> and Load the Final</w:t>
      </w:r>
      <w:r>
        <w:rPr>
          <w:b/>
          <w:bCs/>
          <w:u w:val="single"/>
        </w:rPr>
        <w:t>:</w:t>
      </w:r>
    </w:p>
    <w:p w14:paraId="605C102B" w14:textId="77777777" w:rsidR="00D8500F" w:rsidRDefault="00D8500F" w:rsidP="00D8500F">
      <w:pPr>
        <w:jc w:val="center"/>
      </w:pPr>
    </w:p>
    <w:p w14:paraId="46E53935" w14:textId="77777777" w:rsidR="00D8500F" w:rsidRDefault="00D8500F" w:rsidP="00D8500F">
      <w:pPr>
        <w:rPr>
          <w:b/>
          <w:bCs/>
          <w:u w:val="single"/>
        </w:rPr>
      </w:pPr>
      <w:r>
        <w:rPr>
          <w:b/>
          <w:bCs/>
          <w:u w:val="single"/>
        </w:rPr>
        <w:t>Extract</w:t>
      </w:r>
    </w:p>
    <w:p w14:paraId="62D07C32" w14:textId="77777777" w:rsidR="00D8500F" w:rsidRDefault="00D8500F" w:rsidP="00D8500F">
      <w:pPr>
        <w:rPr>
          <w:b/>
          <w:bCs/>
          <w:u w:val="single"/>
        </w:rPr>
      </w:pPr>
    </w:p>
    <w:p w14:paraId="15B1DDD6" w14:textId="128C6D71" w:rsidR="000458FB" w:rsidRDefault="000458FB" w:rsidP="00334F02">
      <w:pPr>
        <w:pStyle w:val="ListParagraph"/>
      </w:pPr>
      <w:r>
        <w:t xml:space="preserve">All three </w:t>
      </w:r>
      <w:r w:rsidR="00D8500F">
        <w:t>CSV file</w:t>
      </w:r>
      <w:r>
        <w:t>s were read and loaded in</w:t>
      </w:r>
      <w:r w:rsidR="00334F02">
        <w:t>to</w:t>
      </w:r>
      <w:r>
        <w:t xml:space="preserve"> a Dataframe</w:t>
      </w:r>
      <w:r w:rsidR="00D8500F">
        <w:t>.</w:t>
      </w:r>
    </w:p>
    <w:p w14:paraId="17E2E7F0" w14:textId="77777777" w:rsidR="000458FB" w:rsidRDefault="000458FB" w:rsidP="000458FB">
      <w:pPr>
        <w:ind w:left="360"/>
      </w:pPr>
      <w:r>
        <w:t xml:space="preserve">         </w:t>
      </w:r>
    </w:p>
    <w:p w14:paraId="7339711D" w14:textId="2301D147" w:rsidR="00D8500F" w:rsidRDefault="000458FB" w:rsidP="000458FB">
      <w:pPr>
        <w:pStyle w:val="ListParagraph"/>
        <w:numPr>
          <w:ilvl w:val="0"/>
          <w:numId w:val="8"/>
        </w:numPr>
      </w:pPr>
      <w:r>
        <w:t xml:space="preserve">Source for home_price_final.csv:  Kaggle: </w:t>
      </w:r>
      <w:r w:rsidR="00D8500F">
        <w:t>Indiana - Property Sales Disclosure.</w:t>
      </w:r>
    </w:p>
    <w:p w14:paraId="29279414" w14:textId="260788B8" w:rsidR="000458FB" w:rsidRDefault="000458FB" w:rsidP="000458FB">
      <w:pPr>
        <w:pStyle w:val="ListParagraph"/>
        <w:numPr>
          <w:ilvl w:val="0"/>
          <w:numId w:val="8"/>
        </w:numPr>
      </w:pPr>
      <w:r>
        <w:t xml:space="preserve">Source for average_indiana_weather.csv: US Climate Data </w:t>
      </w:r>
      <w:hyperlink r:id="rId5" w:history="1">
        <w:r w:rsidRPr="00CE6255">
          <w:rPr>
            <w:rStyle w:val="Hyperlink"/>
          </w:rPr>
          <w:t>https://www.usclimatedata.com/climate/indiana/united-states/3184</w:t>
        </w:r>
      </w:hyperlink>
    </w:p>
    <w:p w14:paraId="7DB55566" w14:textId="4341BC90" w:rsidR="00D8500F" w:rsidRDefault="000458FB" w:rsidP="006766FE">
      <w:pPr>
        <w:pStyle w:val="ListParagraph"/>
        <w:numPr>
          <w:ilvl w:val="0"/>
          <w:numId w:val="8"/>
        </w:numPr>
      </w:pPr>
      <w:r>
        <w:t xml:space="preserve">Source for </w:t>
      </w:r>
      <w:r w:rsidRPr="000458FB">
        <w:t>IN_census_fil</w:t>
      </w:r>
      <w:r w:rsidR="00C76EE8">
        <w:t>e</w:t>
      </w:r>
      <w:r w:rsidRPr="000458FB">
        <w:t>.csv</w:t>
      </w:r>
      <w:r>
        <w:t>: US Census Data</w:t>
      </w:r>
      <w:r w:rsidR="00334F02">
        <w:t xml:space="preserve"> </w:t>
      </w:r>
      <w:hyperlink r:id="rId6" w:history="1">
        <w:r w:rsidR="00334F02" w:rsidRPr="00CE6255">
          <w:rPr>
            <w:rStyle w:val="Hyperlink"/>
          </w:rPr>
          <w:t>www.census.gov</w:t>
        </w:r>
      </w:hyperlink>
      <w:r w:rsidR="00334F02">
        <w:t xml:space="preserve"> </w:t>
      </w:r>
    </w:p>
    <w:p w14:paraId="309A319A" w14:textId="77777777" w:rsidR="00D8500F" w:rsidRDefault="00D8500F" w:rsidP="00D8500F"/>
    <w:p w14:paraId="2E30BD4C" w14:textId="77777777" w:rsidR="00991615" w:rsidRDefault="00991615" w:rsidP="00D8500F">
      <w:pPr>
        <w:rPr>
          <w:b/>
          <w:bCs/>
          <w:u w:val="single"/>
        </w:rPr>
      </w:pPr>
    </w:p>
    <w:p w14:paraId="5847DDD9" w14:textId="63A43922" w:rsidR="00D8500F" w:rsidRDefault="00D8500F" w:rsidP="00D8500F">
      <w:pPr>
        <w:rPr>
          <w:b/>
          <w:bCs/>
          <w:u w:val="single"/>
        </w:rPr>
      </w:pPr>
      <w:r>
        <w:rPr>
          <w:b/>
          <w:bCs/>
          <w:u w:val="single"/>
        </w:rPr>
        <w:t>Transform</w:t>
      </w:r>
    </w:p>
    <w:p w14:paraId="4528E7BD" w14:textId="4D4F0CDC" w:rsidR="00FF2522" w:rsidRDefault="00FF2522" w:rsidP="00D8500F">
      <w:pPr>
        <w:rPr>
          <w:b/>
          <w:bCs/>
          <w:u w:val="single"/>
        </w:rPr>
      </w:pPr>
    </w:p>
    <w:p w14:paraId="6CAD2D89" w14:textId="5385A96D" w:rsidR="00FF2522" w:rsidRPr="00264363" w:rsidRDefault="00264363" w:rsidP="0026436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264363">
        <w:rPr>
          <w:b/>
          <w:bCs/>
          <w:u w:val="single"/>
        </w:rPr>
        <w:t>For ERD</w:t>
      </w:r>
    </w:p>
    <w:p w14:paraId="5816BCA6" w14:textId="77777777" w:rsidR="00D8500F" w:rsidRDefault="00D8500F" w:rsidP="00D8500F">
      <w:pPr>
        <w:rPr>
          <w:b/>
          <w:bCs/>
          <w:u w:val="single"/>
        </w:rPr>
      </w:pPr>
    </w:p>
    <w:p w14:paraId="1FF59EE0" w14:textId="7404C1E9" w:rsidR="00866CE5" w:rsidRDefault="0049148E" w:rsidP="0049148E">
      <w:pPr>
        <w:pStyle w:val="ListParagraph"/>
        <w:numPr>
          <w:ilvl w:val="0"/>
          <w:numId w:val="2"/>
        </w:numPr>
      </w:pPr>
      <w:r>
        <w:t xml:space="preserve">CSV </w:t>
      </w:r>
      <w:r w:rsidRPr="00D8500F">
        <w:t xml:space="preserve">files </w:t>
      </w:r>
      <w:r w:rsidR="00A66E13">
        <w:t>had</w:t>
      </w:r>
      <w:r w:rsidR="00994C98">
        <w:t xml:space="preserve"> some</w:t>
      </w:r>
      <w:r w:rsidR="00A66E13">
        <w:t xml:space="preserve"> </w:t>
      </w:r>
      <w:r w:rsidR="00994C98">
        <w:t xml:space="preserve">random </w:t>
      </w:r>
      <w:r w:rsidR="00C65C1C">
        <w:t>empty columns</w:t>
      </w:r>
      <w:r w:rsidR="00DC62DE">
        <w:t xml:space="preserve"> and </w:t>
      </w:r>
      <w:r w:rsidR="0093597C">
        <w:t>gave error “</w:t>
      </w:r>
      <w:r w:rsidR="0052263E">
        <w:t>Column</w:t>
      </w:r>
      <w:r w:rsidR="001A35C5">
        <w:t xml:space="preserve"> violates </w:t>
      </w:r>
      <w:r w:rsidR="007478D9">
        <w:t>‘Not Null’ constraint</w:t>
      </w:r>
      <w:r w:rsidR="00E0233A">
        <w:t xml:space="preserve">” while trying to </w:t>
      </w:r>
      <w:r w:rsidR="00A868D5">
        <w:t xml:space="preserve">create </w:t>
      </w:r>
      <w:r w:rsidR="00C105DE">
        <w:t>ERD</w:t>
      </w:r>
      <w:r w:rsidR="00A868D5">
        <w:t xml:space="preserve"> diagram and </w:t>
      </w:r>
      <w:r w:rsidR="00E0233A">
        <w:t>create Tables</w:t>
      </w:r>
      <w:r w:rsidR="002E1681">
        <w:t xml:space="preserve">.  </w:t>
      </w:r>
    </w:p>
    <w:p w14:paraId="2925D846" w14:textId="77777777" w:rsidR="00866CE5" w:rsidRDefault="00866CE5" w:rsidP="00866CE5">
      <w:pPr>
        <w:pStyle w:val="ListParagraph"/>
      </w:pPr>
    </w:p>
    <w:p w14:paraId="0C8C6D73" w14:textId="7FCAD8E6" w:rsidR="008D54DE" w:rsidRDefault="00866CE5" w:rsidP="00477579">
      <w:pPr>
        <w:pStyle w:val="ListParagraph"/>
        <w:numPr>
          <w:ilvl w:val="0"/>
          <w:numId w:val="2"/>
        </w:numPr>
      </w:pPr>
      <w:r>
        <w:t xml:space="preserve">CSV files </w:t>
      </w:r>
      <w:r w:rsidR="0049148E">
        <w:t xml:space="preserve">after filling empty columns </w:t>
      </w:r>
      <w:r w:rsidR="00F45F1A">
        <w:t xml:space="preserve">to replace with </w:t>
      </w:r>
      <w:r w:rsidR="002A6BA5">
        <w:t xml:space="preserve">new </w:t>
      </w:r>
      <w:r w:rsidR="0049148E">
        <w:t xml:space="preserve">address where address was </w:t>
      </w:r>
      <w:r>
        <w:t>null, etc</w:t>
      </w:r>
      <w:r w:rsidR="008D54DE">
        <w:t>.</w:t>
      </w:r>
    </w:p>
    <w:p w14:paraId="10BBB7F2" w14:textId="77777777" w:rsidR="008D54DE" w:rsidRPr="00D8500F" w:rsidRDefault="008D54DE" w:rsidP="008D54DE">
      <w:pPr>
        <w:pStyle w:val="ListParagraph"/>
      </w:pPr>
    </w:p>
    <w:p w14:paraId="30CD6FD0" w14:textId="77777777" w:rsidR="0049148E" w:rsidRDefault="0049148E" w:rsidP="0026436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r>
        <w:t>The home_price_final.csv was renamed to home_price_final_ERD.csv</w:t>
      </w:r>
    </w:p>
    <w:p w14:paraId="544741C6" w14:textId="77777777" w:rsidR="0049148E" w:rsidRPr="00D8500F" w:rsidRDefault="0049148E" w:rsidP="0026436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r>
        <w:t>The average_indiana_weather.csv was renamed to average_indiana_weather_ERD.csv</w:t>
      </w:r>
    </w:p>
    <w:p w14:paraId="4A503A0C" w14:textId="3CD369B5" w:rsidR="00D8500F" w:rsidRDefault="0049148E" w:rsidP="00264363">
      <w:pPr>
        <w:pStyle w:val="ListParagraph"/>
        <w:numPr>
          <w:ilvl w:val="1"/>
          <w:numId w:val="11"/>
        </w:numPr>
      </w:pPr>
      <w:r>
        <w:t>The IN_census_file.csv was renamed to IN_census_file_ERD.csv</w:t>
      </w:r>
    </w:p>
    <w:p w14:paraId="158B20B2" w14:textId="77777777" w:rsidR="00A44FDE" w:rsidRDefault="00A44FDE" w:rsidP="00A44FDE">
      <w:pPr>
        <w:pStyle w:val="ListParagraph"/>
        <w:ind w:left="1440"/>
      </w:pPr>
    </w:p>
    <w:p w14:paraId="7C19C632" w14:textId="4EC74F6D" w:rsidR="00ED6936" w:rsidRPr="0089338C" w:rsidRDefault="00A44FDE" w:rsidP="00A44FDE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89338C">
        <w:rPr>
          <w:b/>
          <w:bCs/>
          <w:u w:val="single"/>
        </w:rPr>
        <w:t xml:space="preserve">For </w:t>
      </w:r>
      <w:r w:rsidR="00A70E38" w:rsidRPr="0089338C">
        <w:rPr>
          <w:b/>
          <w:bCs/>
          <w:u w:val="single"/>
        </w:rPr>
        <w:t>Ipynb</w:t>
      </w:r>
    </w:p>
    <w:p w14:paraId="4A43533B" w14:textId="3D078A4F" w:rsidR="00264363" w:rsidRDefault="00264363" w:rsidP="00264363">
      <w:pPr>
        <w:pStyle w:val="ListParagraph"/>
        <w:ind w:left="1440"/>
      </w:pPr>
    </w:p>
    <w:p w14:paraId="3991E2EA" w14:textId="370A09D7" w:rsidR="00853D3C" w:rsidRDefault="00853D3C" w:rsidP="006A3335">
      <w:pPr>
        <w:pStyle w:val="ListParagraph"/>
        <w:numPr>
          <w:ilvl w:val="0"/>
          <w:numId w:val="12"/>
        </w:numPr>
      </w:pPr>
      <w:r>
        <w:t>Column names were made pretty</w:t>
      </w:r>
      <w:r>
        <w:t xml:space="preserve"> by</w:t>
      </w:r>
      <w:r>
        <w:t xml:space="preserve"> remov</w:t>
      </w:r>
      <w:r>
        <w:t xml:space="preserve">ing </w:t>
      </w:r>
      <w:r>
        <w:t>the space and brackets</w:t>
      </w:r>
      <w:r w:rsidR="00B40CDA">
        <w:t xml:space="preserve"> by u</w:t>
      </w:r>
      <w:r w:rsidR="007D0479">
        <w:t xml:space="preserve">sing </w:t>
      </w:r>
      <w:r>
        <w:t>.</w:t>
      </w:r>
      <w:proofErr w:type="spellStart"/>
      <w:proofErr w:type="gramStart"/>
      <w:r>
        <w:t>str.replace</w:t>
      </w:r>
      <w:proofErr w:type="spellEnd"/>
      <w:proofErr w:type="gramEnd"/>
      <w:r>
        <w:t>(' ', '_')</w:t>
      </w:r>
      <w:r w:rsidR="007D0479">
        <w:t xml:space="preserve"> </w:t>
      </w:r>
      <w:r>
        <w:t>('(', '')</w:t>
      </w:r>
      <w:r w:rsidR="00B40CDA">
        <w:t xml:space="preserve"> </w:t>
      </w:r>
      <w:r>
        <w:t>(')', '')</w:t>
      </w:r>
      <w:r w:rsidR="00C21998">
        <w:t xml:space="preserve"> function</w:t>
      </w:r>
    </w:p>
    <w:p w14:paraId="0E4EC938" w14:textId="1A94808B" w:rsidR="00D8500F" w:rsidRPr="00391621" w:rsidRDefault="00AE1866" w:rsidP="00C74C03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Columns with </w:t>
      </w:r>
      <w:proofErr w:type="spellStart"/>
      <w:r>
        <w:t>NaN</w:t>
      </w:r>
      <w:proofErr w:type="spellEnd"/>
      <w:r>
        <w:t xml:space="preserve"> </w:t>
      </w:r>
      <w:r w:rsidR="004A33C6">
        <w:t>were replaced with key value pair</w:t>
      </w:r>
    </w:p>
    <w:p w14:paraId="363D2AEB" w14:textId="77777777" w:rsidR="00991615" w:rsidRDefault="00991615" w:rsidP="00D8500F">
      <w:pPr>
        <w:rPr>
          <w:b/>
          <w:bCs/>
          <w:u w:val="single"/>
        </w:rPr>
      </w:pPr>
    </w:p>
    <w:p w14:paraId="7F8A10FB" w14:textId="25A7ED09" w:rsidR="00D8500F" w:rsidRDefault="005D7E25" w:rsidP="00D8500F">
      <w:pPr>
        <w:rPr>
          <w:b/>
          <w:bCs/>
          <w:u w:val="single"/>
        </w:rPr>
      </w:pPr>
      <w:r>
        <w:rPr>
          <w:b/>
          <w:bCs/>
          <w:u w:val="single"/>
        </w:rPr>
        <w:t>Load</w:t>
      </w:r>
    </w:p>
    <w:p w14:paraId="6EBA6165" w14:textId="77777777" w:rsidR="00D8500F" w:rsidRDefault="00D8500F" w:rsidP="00D8500F">
      <w:pPr>
        <w:rPr>
          <w:b/>
          <w:bCs/>
          <w:u w:val="single"/>
        </w:rPr>
      </w:pPr>
    </w:p>
    <w:p w14:paraId="3F0FCDA1" w14:textId="1C2E122F" w:rsidR="00391621" w:rsidRDefault="00391621" w:rsidP="009F5893">
      <w:pPr>
        <w:pStyle w:val="ListParagraph"/>
        <w:numPr>
          <w:ilvl w:val="0"/>
          <w:numId w:val="6"/>
        </w:numPr>
      </w:pPr>
      <w:r>
        <w:t xml:space="preserve">Created connection to </w:t>
      </w:r>
      <w:proofErr w:type="spellStart"/>
      <w:r>
        <w:t>PostgreSql</w:t>
      </w:r>
      <w:proofErr w:type="spellEnd"/>
    </w:p>
    <w:p w14:paraId="5DAA0123" w14:textId="181647BE" w:rsidR="009F5893" w:rsidRDefault="009F5893" w:rsidP="009F5893">
      <w:pPr>
        <w:pStyle w:val="ListParagraph"/>
        <w:numPr>
          <w:ilvl w:val="0"/>
          <w:numId w:val="6"/>
        </w:numPr>
      </w:pPr>
      <w:r>
        <w:t xml:space="preserve">Final DB </w:t>
      </w:r>
      <w:r w:rsidR="00811FDD">
        <w:t xml:space="preserve">named </w:t>
      </w:r>
      <w:proofErr w:type="spellStart"/>
      <w:r w:rsidRPr="001E758B">
        <w:t>HomeSales_DB</w:t>
      </w:r>
      <w:proofErr w:type="spellEnd"/>
      <w:r w:rsidR="00811FDD">
        <w:t xml:space="preserve"> is loaded to PostgreSQL</w:t>
      </w:r>
      <w:r>
        <w:t xml:space="preserve"> </w:t>
      </w:r>
    </w:p>
    <w:p w14:paraId="22885B72" w14:textId="7005FF3C" w:rsidR="00E47CEB" w:rsidRDefault="00E47CEB" w:rsidP="009F5893">
      <w:pPr>
        <w:pStyle w:val="ListParagraph"/>
        <w:numPr>
          <w:ilvl w:val="0"/>
          <w:numId w:val="6"/>
        </w:numPr>
      </w:pPr>
      <w:r>
        <w:t>A</w:t>
      </w:r>
      <w:r w:rsidR="00824DC5">
        <w:t>ll the three DFs were converted to SQL</w:t>
      </w:r>
    </w:p>
    <w:p w14:paraId="29CB10AD" w14:textId="6ABF49C5" w:rsidR="005373C8" w:rsidRDefault="00E47CEB" w:rsidP="009F5893">
      <w:pPr>
        <w:pStyle w:val="ListParagraph"/>
        <w:numPr>
          <w:ilvl w:val="0"/>
          <w:numId w:val="6"/>
        </w:numPr>
      </w:pPr>
      <w:r>
        <w:t>Finally Queried to check</w:t>
      </w:r>
      <w:r w:rsidR="00F62350">
        <w:t xml:space="preserve"> if the DB has all the tables</w:t>
      </w:r>
      <w:r w:rsidR="00AB0F8B">
        <w:t>.</w:t>
      </w:r>
      <w:r>
        <w:t xml:space="preserve"> </w:t>
      </w:r>
      <w:r w:rsidR="00824DC5">
        <w:t xml:space="preserve"> </w:t>
      </w:r>
    </w:p>
    <w:p w14:paraId="5CFDEED7" w14:textId="40250592" w:rsidR="001B70EB" w:rsidRDefault="001B70EB" w:rsidP="001B70EB">
      <w:pPr>
        <w:pStyle w:val="ListParagraph"/>
        <w:numPr>
          <w:ilvl w:val="0"/>
          <w:numId w:val="6"/>
        </w:numPr>
      </w:pPr>
      <w:r>
        <w:t xml:space="preserve">Final </w:t>
      </w:r>
      <w:proofErr w:type="spellStart"/>
      <w:r w:rsidRPr="0092036E">
        <w:rPr>
          <w:b/>
          <w:bCs/>
        </w:rPr>
        <w:t>E</w:t>
      </w:r>
      <w:r>
        <w:t>xtract</w:t>
      </w:r>
      <w:r w:rsidRPr="0092036E">
        <w:rPr>
          <w:b/>
          <w:bCs/>
        </w:rPr>
        <w:t>T</w:t>
      </w:r>
      <w:r>
        <w:t>ransform</w:t>
      </w:r>
      <w:r w:rsidRPr="0092036E">
        <w:rPr>
          <w:b/>
          <w:bCs/>
        </w:rPr>
        <w:t>L</w:t>
      </w:r>
      <w:r>
        <w:t>oad</w:t>
      </w:r>
      <w:proofErr w:type="spellEnd"/>
      <w:r>
        <w:t xml:space="preserve"> work is shown in:  </w:t>
      </w:r>
      <w:proofErr w:type="spellStart"/>
      <w:r>
        <w:t>Final_ETL.ipynb</w:t>
      </w:r>
      <w:proofErr w:type="spellEnd"/>
    </w:p>
    <w:p w14:paraId="675376D2" w14:textId="02C095D2" w:rsidR="00364E0E" w:rsidRDefault="00364E0E" w:rsidP="00364E0E"/>
    <w:p w14:paraId="058A414A" w14:textId="77777777" w:rsidR="001B6416" w:rsidRDefault="001B6416" w:rsidP="00364E0E">
      <w:pPr>
        <w:rPr>
          <w:b/>
          <w:bCs/>
          <w:u w:val="single"/>
        </w:rPr>
      </w:pPr>
    </w:p>
    <w:p w14:paraId="099953F5" w14:textId="1AB741BF" w:rsidR="00F70974" w:rsidRPr="001B6416" w:rsidRDefault="00F70974" w:rsidP="00364E0E">
      <w:pPr>
        <w:rPr>
          <w:b/>
          <w:bCs/>
          <w:u w:val="single"/>
        </w:rPr>
      </w:pPr>
      <w:r w:rsidRPr="001B6416">
        <w:rPr>
          <w:b/>
          <w:bCs/>
          <w:u w:val="single"/>
        </w:rPr>
        <w:t>ERD N</w:t>
      </w:r>
      <w:r w:rsidR="00705791">
        <w:rPr>
          <w:b/>
          <w:bCs/>
          <w:u w:val="single"/>
        </w:rPr>
        <w:t>otes</w:t>
      </w:r>
    </w:p>
    <w:p w14:paraId="466439C6" w14:textId="77777777" w:rsidR="003A71E4" w:rsidRDefault="003A71E4" w:rsidP="003A71E4">
      <w:pPr>
        <w:pStyle w:val="ListParagraph"/>
      </w:pPr>
    </w:p>
    <w:p w14:paraId="7B38A7A5" w14:textId="390A04E1" w:rsidR="00EF606F" w:rsidRDefault="000D086E" w:rsidP="001A362F">
      <w:pPr>
        <w:pStyle w:val="ListParagraph"/>
        <w:numPr>
          <w:ilvl w:val="0"/>
          <w:numId w:val="6"/>
        </w:numPr>
      </w:pPr>
      <w:r>
        <w:lastRenderedPageBreak/>
        <w:t>ERD</w:t>
      </w:r>
      <w:r w:rsidR="00454390">
        <w:t xml:space="preserve"> diagram is</w:t>
      </w:r>
      <w:r w:rsidR="005F172E">
        <w:t xml:space="preserve"> saved as a PNG file</w:t>
      </w:r>
      <w:r w:rsidR="00F64079">
        <w:t xml:space="preserve"> </w:t>
      </w:r>
      <w:r w:rsidR="00F64079" w:rsidRPr="00F64079">
        <w:t>QuickDBD-export.png</w:t>
      </w:r>
      <w:bookmarkStart w:id="0" w:name="_GoBack"/>
      <w:bookmarkEnd w:id="0"/>
    </w:p>
    <w:p w14:paraId="1D67968F" w14:textId="113977EB" w:rsidR="00D4323A" w:rsidRDefault="00D73574" w:rsidP="0062703D">
      <w:pPr>
        <w:pStyle w:val="ListParagraph"/>
        <w:numPr>
          <w:ilvl w:val="0"/>
          <w:numId w:val="6"/>
        </w:numPr>
      </w:pPr>
      <w:r>
        <w:t>DB</w:t>
      </w:r>
      <w:r w:rsidR="00705791">
        <w:t xml:space="preserve"> </w:t>
      </w:r>
      <w:r>
        <w:t xml:space="preserve">Table creation </w:t>
      </w:r>
      <w:r w:rsidR="00C436A1">
        <w:t xml:space="preserve">script </w:t>
      </w:r>
      <w:r w:rsidR="004D69BB">
        <w:t>is</w:t>
      </w:r>
      <w:r w:rsidR="00CC4576">
        <w:t xml:space="preserve"> stored in</w:t>
      </w:r>
      <w:r w:rsidR="004D69BB">
        <w:t xml:space="preserve"> </w:t>
      </w:r>
      <w:r w:rsidR="001E758B" w:rsidRPr="001E758B">
        <w:t>HomeSales_DB.sql</w:t>
      </w:r>
      <w:r w:rsidR="004D69BB">
        <w:t xml:space="preserve"> </w:t>
      </w:r>
    </w:p>
    <w:p w14:paraId="75B519A7" w14:textId="77777777" w:rsidR="00D4323A" w:rsidRDefault="00D4323A" w:rsidP="00D4323A"/>
    <w:p w14:paraId="12B278C2" w14:textId="77777777" w:rsidR="00D8500F" w:rsidRDefault="00D8500F" w:rsidP="00D8500F">
      <w:pPr>
        <w:jc w:val="center"/>
      </w:pPr>
    </w:p>
    <w:p w14:paraId="63CF5A34" w14:textId="77777777" w:rsidR="00D8500F" w:rsidRDefault="00D8500F" w:rsidP="00D8500F">
      <w:pPr>
        <w:jc w:val="center"/>
      </w:pPr>
    </w:p>
    <w:p w14:paraId="24C471C8" w14:textId="77777777" w:rsidR="00D8500F" w:rsidRDefault="00D8500F"/>
    <w:sectPr w:rsidR="00D8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0"/>
      </v:shape>
    </w:pict>
  </w:numPicBullet>
  <w:abstractNum w:abstractNumId="0" w15:restartNumberingAfterBreak="0">
    <w:nsid w:val="04A739C4"/>
    <w:multiLevelType w:val="hybridMultilevel"/>
    <w:tmpl w:val="B5B6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1E1F"/>
    <w:multiLevelType w:val="hybridMultilevel"/>
    <w:tmpl w:val="7CE6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0904"/>
    <w:multiLevelType w:val="hybridMultilevel"/>
    <w:tmpl w:val="3DBA8A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20D82"/>
    <w:multiLevelType w:val="hybridMultilevel"/>
    <w:tmpl w:val="C07C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5B13"/>
    <w:multiLevelType w:val="hybridMultilevel"/>
    <w:tmpl w:val="6120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650A1"/>
    <w:multiLevelType w:val="hybridMultilevel"/>
    <w:tmpl w:val="CE36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07D47"/>
    <w:multiLevelType w:val="hybridMultilevel"/>
    <w:tmpl w:val="AAEC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0A6D"/>
    <w:multiLevelType w:val="hybridMultilevel"/>
    <w:tmpl w:val="3E54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72CC5"/>
    <w:multiLevelType w:val="hybridMultilevel"/>
    <w:tmpl w:val="6FD6D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32DB2"/>
    <w:multiLevelType w:val="hybridMultilevel"/>
    <w:tmpl w:val="40464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502C4"/>
    <w:multiLevelType w:val="hybridMultilevel"/>
    <w:tmpl w:val="879CF6C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0F"/>
    <w:rsid w:val="000458FB"/>
    <w:rsid w:val="000A2440"/>
    <w:rsid w:val="000D086E"/>
    <w:rsid w:val="001A35C5"/>
    <w:rsid w:val="001B6416"/>
    <w:rsid w:val="001B70EB"/>
    <w:rsid w:val="001E758B"/>
    <w:rsid w:val="0024123D"/>
    <w:rsid w:val="00264363"/>
    <w:rsid w:val="002A6BA5"/>
    <w:rsid w:val="002E1681"/>
    <w:rsid w:val="00334F02"/>
    <w:rsid w:val="00360A90"/>
    <w:rsid w:val="00364E0E"/>
    <w:rsid w:val="0038736F"/>
    <w:rsid w:val="00391621"/>
    <w:rsid w:val="003A71E4"/>
    <w:rsid w:val="00436658"/>
    <w:rsid w:val="00454390"/>
    <w:rsid w:val="0049148E"/>
    <w:rsid w:val="004A33C6"/>
    <w:rsid w:val="004D69BB"/>
    <w:rsid w:val="0052263E"/>
    <w:rsid w:val="005373C8"/>
    <w:rsid w:val="005A2453"/>
    <w:rsid w:val="005D7E25"/>
    <w:rsid w:val="005F172E"/>
    <w:rsid w:val="00601120"/>
    <w:rsid w:val="006B5F1A"/>
    <w:rsid w:val="00705791"/>
    <w:rsid w:val="007170F7"/>
    <w:rsid w:val="00730B7C"/>
    <w:rsid w:val="007478D9"/>
    <w:rsid w:val="00797154"/>
    <w:rsid w:val="007D0479"/>
    <w:rsid w:val="00811FDD"/>
    <w:rsid w:val="00824DC5"/>
    <w:rsid w:val="008510A4"/>
    <w:rsid w:val="00853D3C"/>
    <w:rsid w:val="00866CE5"/>
    <w:rsid w:val="0089338C"/>
    <w:rsid w:val="008D54DE"/>
    <w:rsid w:val="0092036E"/>
    <w:rsid w:val="0093597C"/>
    <w:rsid w:val="00957758"/>
    <w:rsid w:val="00991615"/>
    <w:rsid w:val="00994C98"/>
    <w:rsid w:val="009F5893"/>
    <w:rsid w:val="00A44FDE"/>
    <w:rsid w:val="00A63931"/>
    <w:rsid w:val="00A66E13"/>
    <w:rsid w:val="00A70E38"/>
    <w:rsid w:val="00A868D5"/>
    <w:rsid w:val="00AB0F8B"/>
    <w:rsid w:val="00AE1866"/>
    <w:rsid w:val="00B40CDA"/>
    <w:rsid w:val="00C105DE"/>
    <w:rsid w:val="00C21998"/>
    <w:rsid w:val="00C436A1"/>
    <w:rsid w:val="00C65C1C"/>
    <w:rsid w:val="00C76EE8"/>
    <w:rsid w:val="00CC4576"/>
    <w:rsid w:val="00D35C49"/>
    <w:rsid w:val="00D4323A"/>
    <w:rsid w:val="00D73574"/>
    <w:rsid w:val="00D8500F"/>
    <w:rsid w:val="00DB6611"/>
    <w:rsid w:val="00DC62DE"/>
    <w:rsid w:val="00E0233A"/>
    <w:rsid w:val="00E3606C"/>
    <w:rsid w:val="00E47CEB"/>
    <w:rsid w:val="00E8277D"/>
    <w:rsid w:val="00ED6936"/>
    <w:rsid w:val="00EF606F"/>
    <w:rsid w:val="00F45F1A"/>
    <w:rsid w:val="00F62350"/>
    <w:rsid w:val="00F64079"/>
    <w:rsid w:val="00F70974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803A"/>
  <w15:chartTrackingRefBased/>
  <w15:docId w15:val="{C0EA7310-4128-4202-BE7D-126D6F35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0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00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045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sus.gov" TargetMode="External"/><Relationship Id="rId5" Type="http://schemas.openxmlformats.org/officeDocument/2006/relationships/hyperlink" Target="https://www.usclimatedata.com/climate/indiana/united-states/3184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Benedicta Sumalatha Clement Justin</dc:creator>
  <cp:keywords/>
  <dc:description/>
  <cp:lastModifiedBy>Benedicta Sumalatha Clement Justin</cp:lastModifiedBy>
  <cp:revision>2</cp:revision>
  <dcterms:created xsi:type="dcterms:W3CDTF">2020-02-29T07:05:00Z</dcterms:created>
  <dcterms:modified xsi:type="dcterms:W3CDTF">2020-02-29T07:05:00Z</dcterms:modified>
</cp:coreProperties>
</file>