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EE5B5" w14:textId="77777777" w:rsidR="00657B68" w:rsidRDefault="00BE2642" w:rsidP="00BE2642">
      <w:pPr>
        <w:jc w:val="center"/>
        <w:rPr>
          <w:b/>
          <w:bCs/>
          <w:sz w:val="32"/>
          <w:szCs w:val="32"/>
        </w:rPr>
      </w:pPr>
      <w:r w:rsidRPr="00BE2642">
        <w:rPr>
          <w:b/>
          <w:bCs/>
          <w:sz w:val="32"/>
          <w:szCs w:val="32"/>
        </w:rPr>
        <w:t>Uniwersalna lista „</w:t>
      </w:r>
      <w:proofErr w:type="spellStart"/>
      <w:r w:rsidRPr="00BE2642">
        <w:rPr>
          <w:b/>
          <w:bCs/>
          <w:sz w:val="32"/>
          <w:szCs w:val="32"/>
        </w:rPr>
        <w:t>todo</w:t>
      </w:r>
      <w:proofErr w:type="spellEnd"/>
      <w:r w:rsidRPr="00BE2642">
        <w:rPr>
          <w:b/>
          <w:bCs/>
          <w:sz w:val="32"/>
          <w:szCs w:val="32"/>
        </w:rPr>
        <w:t>”</w:t>
      </w:r>
    </w:p>
    <w:p w14:paraId="691F17A2" w14:textId="77777777" w:rsidR="00BE2642" w:rsidRDefault="00BE2642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Rok przed ślubem:</w:t>
      </w:r>
    </w:p>
    <w:p w14:paraId="68DA9B9C" w14:textId="1BDECA38" w:rsidR="00BE2642" w:rsidRDefault="00BE2642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Spotkanie obu rodzin dla ustalenia</w:t>
      </w:r>
      <w:r w:rsidR="00113DC4">
        <w:rPr>
          <w:sz w:val="24"/>
          <w:szCs w:val="24"/>
        </w:rPr>
        <w:t xml:space="preserve"> wstępnego</w:t>
      </w:r>
      <w:r>
        <w:rPr>
          <w:sz w:val="24"/>
          <w:szCs w:val="24"/>
        </w:rPr>
        <w:t xml:space="preserve"> terminu ślubu i wspólnych oczekiwań</w:t>
      </w:r>
    </w:p>
    <w:p w14:paraId="6C08A320" w14:textId="43BA2AA3" w:rsidR="007C7A2E" w:rsidRPr="007C7A2E" w:rsidRDefault="007C7A2E" w:rsidP="007C7A2E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Określenie budżetu przeznaczonego na ślub</w:t>
      </w:r>
    </w:p>
    <w:p w14:paraId="25908FE2" w14:textId="77777777" w:rsidR="00BE2642" w:rsidRDefault="00BE2642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ślubu konkordatowego lub osobno kościelnego i w urzędzie stanu cywilnego</w:t>
      </w:r>
    </w:p>
    <w:p w14:paraId="735F3A9E" w14:textId="4AB080A4" w:rsidR="007C7A2E" w:rsidRDefault="00BE2642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parafii i urzędu</w:t>
      </w:r>
    </w:p>
    <w:p w14:paraId="1840A900" w14:textId="77777777" w:rsidR="00410C8C" w:rsidRDefault="007C7A2E" w:rsidP="00410C8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Zarezerwowanie terminu </w:t>
      </w:r>
      <w:r w:rsidR="00410C8C">
        <w:rPr>
          <w:sz w:val="24"/>
          <w:szCs w:val="24"/>
        </w:rPr>
        <w:t>ślubu w wybranej parafii i urzędzie</w:t>
      </w:r>
      <w:r w:rsidR="00410C8C" w:rsidRPr="00410C8C">
        <w:rPr>
          <w:sz w:val="24"/>
          <w:szCs w:val="24"/>
        </w:rPr>
        <w:t xml:space="preserve"> </w:t>
      </w:r>
    </w:p>
    <w:p w14:paraId="35EC8D45" w14:textId="2FD3146C" w:rsidR="00BE2642" w:rsidRPr="00410C8C" w:rsidRDefault="00410C8C" w:rsidP="00410C8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Znalezienie lokalu weselnego i zabukowanie terminu</w:t>
      </w:r>
    </w:p>
    <w:p w14:paraId="4EF4646F" w14:textId="3E0E6B9F" w:rsidR="00BE2642" w:rsidRDefault="00BE2642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Znalezienie i zarezerwowanie fotografa</w:t>
      </w:r>
      <w:r w:rsidR="00D47D53">
        <w:rPr>
          <w:sz w:val="24"/>
          <w:szCs w:val="24"/>
        </w:rPr>
        <w:t>/kamerzysty</w:t>
      </w:r>
    </w:p>
    <w:p w14:paraId="26C9D967" w14:textId="28A6060F" w:rsidR="00113DC4" w:rsidRDefault="00410C8C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BE2642">
        <w:rPr>
          <w:b/>
          <w:bCs/>
          <w:sz w:val="24"/>
          <w:szCs w:val="24"/>
        </w:rPr>
        <w:t xml:space="preserve"> miesięcy przed ślubem:</w:t>
      </w:r>
    </w:p>
    <w:p w14:paraId="5FEFCA03" w14:textId="0443256D" w:rsidR="00BE2642" w:rsidRDefault="00BE2642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Znalezienie konsultanta ślubnego jeśli jest </w:t>
      </w:r>
      <w:r w:rsidR="00185582">
        <w:rPr>
          <w:sz w:val="24"/>
          <w:szCs w:val="24"/>
        </w:rPr>
        <w:t>nieodzowny</w:t>
      </w:r>
    </w:p>
    <w:p w14:paraId="1EFF6E03" w14:textId="02733097" w:rsidR="00113DC4" w:rsidRDefault="00113DC4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Ustalenie dokładnego terminu ślubu </w:t>
      </w:r>
    </w:p>
    <w:p w14:paraId="04CE6576" w14:textId="40D77897" w:rsidR="00410C8C" w:rsidRDefault="00410C8C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Dopięcie formalności w urzędzie stanu cywilnego oraz parafii </w:t>
      </w:r>
      <w:r w:rsidR="00113DC4">
        <w:rPr>
          <w:sz w:val="24"/>
          <w:szCs w:val="24"/>
        </w:rPr>
        <w:t>(m.in. akty urodzenia, świadectwo chrztu i bierzmowania)</w:t>
      </w:r>
    </w:p>
    <w:p w14:paraId="5B127B6E" w14:textId="25F8CE26" w:rsidR="00410C8C" w:rsidRDefault="00410C8C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Ustalenie terminu kursu przedmałżeńskiego</w:t>
      </w:r>
    </w:p>
    <w:p w14:paraId="799DB32A" w14:textId="42BA7C91" w:rsidR="00185582" w:rsidRDefault="00185582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Przygotowanie wstępnej listy gości</w:t>
      </w:r>
    </w:p>
    <w:p w14:paraId="07499BB9" w14:textId="2EB01DFA" w:rsidR="00721306" w:rsidRPr="00721306" w:rsidRDefault="00721306" w:rsidP="0072130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Dobranie odpowiedniej sukni ślubnej oraz garnituru</w:t>
      </w:r>
    </w:p>
    <w:p w14:paraId="753605EB" w14:textId="77777777" w:rsidR="00185582" w:rsidRDefault="00185582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Znalezienie i zarezerwowanie zespołu weselnego lub D</w:t>
      </w:r>
      <w:r w:rsidR="00CC011D">
        <w:rPr>
          <w:sz w:val="24"/>
          <w:szCs w:val="24"/>
        </w:rPr>
        <w:t>J</w:t>
      </w:r>
      <w:r>
        <w:rPr>
          <w:sz w:val="24"/>
          <w:szCs w:val="24"/>
        </w:rPr>
        <w:t>-a</w:t>
      </w:r>
    </w:p>
    <w:p w14:paraId="46EECC88" w14:textId="76FFA86C" w:rsidR="00BE2642" w:rsidRDefault="00410C8C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185582">
        <w:rPr>
          <w:b/>
          <w:bCs/>
          <w:sz w:val="24"/>
          <w:szCs w:val="24"/>
        </w:rPr>
        <w:t xml:space="preserve"> miesięcy</w:t>
      </w:r>
      <w:r w:rsidR="00BE2642">
        <w:rPr>
          <w:b/>
          <w:bCs/>
          <w:sz w:val="24"/>
          <w:szCs w:val="24"/>
        </w:rPr>
        <w:t xml:space="preserve"> przed ślubem:</w:t>
      </w:r>
    </w:p>
    <w:p w14:paraId="505A8B16" w14:textId="77777777" w:rsidR="00721306" w:rsidRDefault="00721306" w:rsidP="0072130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Określenie ostatecznej listy gości</w:t>
      </w:r>
    </w:p>
    <w:p w14:paraId="48ED3D6E" w14:textId="30089E9D" w:rsidR="00721306" w:rsidRPr="00721306" w:rsidRDefault="00721306" w:rsidP="0072130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i rozesłanie zaproszeń</w:t>
      </w:r>
    </w:p>
    <w:p w14:paraId="2F179614" w14:textId="1EE33202" w:rsidR="001D2DE0" w:rsidRPr="001D2DE0" w:rsidRDefault="001D2DE0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i potwierdzenie kandydatury świadków</w:t>
      </w:r>
    </w:p>
    <w:p w14:paraId="43E93828" w14:textId="448DF16D" w:rsidR="00410C8C" w:rsidRDefault="00410C8C" w:rsidP="00410C8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Wybór i zakup obrączek oraz grawera na nich </w:t>
      </w:r>
    </w:p>
    <w:p w14:paraId="177A8C54" w14:textId="56FFF9B6" w:rsidR="00410C8C" w:rsidRPr="00410C8C" w:rsidRDefault="00410C8C" w:rsidP="00410C8C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Zarezerwowanie podróży poślubnej i złożenie podania o urlop w pracy</w:t>
      </w:r>
    </w:p>
    <w:p w14:paraId="006D8D64" w14:textId="77777777" w:rsidR="00BE2642" w:rsidRDefault="00D47D53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 miesiące </w:t>
      </w:r>
      <w:r w:rsidR="00BE2642">
        <w:rPr>
          <w:b/>
          <w:bCs/>
          <w:sz w:val="24"/>
          <w:szCs w:val="24"/>
        </w:rPr>
        <w:t>przed ślubem:</w:t>
      </w:r>
    </w:p>
    <w:p w14:paraId="78EF686A" w14:textId="77777777" w:rsidR="00D47D53" w:rsidRDefault="00D47D53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Zaplanowanie transportu dla pary młodej i gości</w:t>
      </w:r>
    </w:p>
    <w:p w14:paraId="13859790" w14:textId="77777777" w:rsidR="00BE2642" w:rsidRDefault="00D47D53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Zaplanowanie noclegu dla gości przyjezdnych</w:t>
      </w:r>
    </w:p>
    <w:p w14:paraId="07143CDE" w14:textId="77777777" w:rsidR="00D47D53" w:rsidRDefault="00D47D53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notariusza jeśli planowane jest podpisanie intercyzy</w:t>
      </w:r>
    </w:p>
    <w:p w14:paraId="2E6FC40D" w14:textId="0BB58DE4" w:rsidR="00D47D53" w:rsidRDefault="00D47D53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Zamówienie oprawy muzycznej ceremonii ślubnej</w:t>
      </w:r>
      <w:r w:rsidR="00113DC4">
        <w:rPr>
          <w:sz w:val="24"/>
          <w:szCs w:val="24"/>
        </w:rPr>
        <w:t xml:space="preserve"> (organista, repertuar)</w:t>
      </w:r>
    </w:p>
    <w:p w14:paraId="0573A8EC" w14:textId="7C7CF97B" w:rsidR="00A97F1D" w:rsidRPr="00BE2642" w:rsidRDefault="00A97F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Rozpoczęcie nauki pierwszego tańca</w:t>
      </w:r>
    </w:p>
    <w:p w14:paraId="10C0F16E" w14:textId="77777777" w:rsidR="00BE2642" w:rsidRDefault="00D47D53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miesiące</w:t>
      </w:r>
      <w:r w:rsidR="00BE2642">
        <w:rPr>
          <w:b/>
          <w:bCs/>
          <w:sz w:val="24"/>
          <w:szCs w:val="24"/>
        </w:rPr>
        <w:t xml:space="preserve"> przed ślubem:</w:t>
      </w:r>
    </w:p>
    <w:p w14:paraId="54FAC01B" w14:textId="77777777" w:rsidR="00BE2642" w:rsidRDefault="00D47D53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Potwierdzenie terminu u fotografa/kamerzysty</w:t>
      </w:r>
    </w:p>
    <w:p w14:paraId="32A8C006" w14:textId="26FAEB25" w:rsidR="00BE2642" w:rsidRDefault="00D47D53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Ustalenie rodzaju muzyki</w:t>
      </w:r>
      <w:r w:rsidR="005A70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wraz z zespołem </w:t>
      </w:r>
      <w:r w:rsidR="00CC011D">
        <w:rPr>
          <w:sz w:val="24"/>
          <w:szCs w:val="24"/>
        </w:rPr>
        <w:t>weselnym</w:t>
      </w:r>
    </w:p>
    <w:p w14:paraId="0EDB7575" w14:textId="77777777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Rozmowa z księdzem na temat przebiegu uroczystości i składaniu przysięgi (czytanie, mówienie z pamięci czy powtarzanie za kapłanem)</w:t>
      </w:r>
    </w:p>
    <w:p w14:paraId="1435C3BA" w14:textId="77777777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Zarezerwowanie fryzjera i wizażysty</w:t>
      </w:r>
    </w:p>
    <w:p w14:paraId="6DA26F37" w14:textId="77777777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i zamówienie atrakcji na ślub i wesele</w:t>
      </w:r>
    </w:p>
    <w:p w14:paraId="0B91771C" w14:textId="77777777" w:rsidR="00CC011D" w:rsidRP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i zamówienie ozdób kościoła i lokalu lub własnoręczne ich wykonanie</w:t>
      </w:r>
    </w:p>
    <w:p w14:paraId="606D0292" w14:textId="77777777" w:rsidR="00B7673D" w:rsidRDefault="00B7673D" w:rsidP="00BE2642">
      <w:pPr>
        <w:rPr>
          <w:b/>
          <w:bCs/>
          <w:sz w:val="24"/>
          <w:szCs w:val="24"/>
        </w:rPr>
      </w:pPr>
    </w:p>
    <w:p w14:paraId="669336D3" w14:textId="4FF5F4BD" w:rsidR="00BE2642" w:rsidRDefault="00CC011D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 miesiąc</w:t>
      </w:r>
      <w:r w:rsidR="00BE2642">
        <w:rPr>
          <w:b/>
          <w:bCs/>
          <w:sz w:val="24"/>
          <w:szCs w:val="24"/>
        </w:rPr>
        <w:t xml:space="preserve"> przed ślubem:</w:t>
      </w:r>
    </w:p>
    <w:p w14:paraId="29BAE8ED" w14:textId="3A333238" w:rsidR="00721306" w:rsidRPr="00721306" w:rsidRDefault="00721306" w:rsidP="0072130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Przystąpienie do pierwszej spowiedzi przedślubnej</w:t>
      </w:r>
    </w:p>
    <w:p w14:paraId="38AB2BB2" w14:textId="77777777" w:rsidR="00BE2642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Ustalenie szczegółów przyjęcia weselnego</w:t>
      </w:r>
    </w:p>
    <w:p w14:paraId="19B82CD9" w14:textId="77777777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menu, alkoholi, dekoracji stołu, itp.</w:t>
      </w:r>
    </w:p>
    <w:p w14:paraId="499D4ADC" w14:textId="77777777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Rozdzielenie zadań między pomocników jeśli takich posiadamy</w:t>
      </w:r>
    </w:p>
    <w:p w14:paraId="324DC572" w14:textId="77777777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Wybór i zamówienie tortu oraz ciasta weselnego</w:t>
      </w:r>
    </w:p>
    <w:p w14:paraId="6C9C72FD" w14:textId="2F59A9A9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Zamówienie wiązanki ślubnej</w:t>
      </w:r>
      <w:r w:rsidR="006525C9">
        <w:rPr>
          <w:sz w:val="24"/>
          <w:szCs w:val="24"/>
        </w:rPr>
        <w:t xml:space="preserve"> </w:t>
      </w:r>
      <w:r>
        <w:rPr>
          <w:sz w:val="24"/>
          <w:szCs w:val="24"/>
        </w:rPr>
        <w:t>oraz o</w:t>
      </w:r>
      <w:r w:rsidR="00093ED0">
        <w:rPr>
          <w:sz w:val="24"/>
          <w:szCs w:val="24"/>
        </w:rPr>
        <w:t>zd</w:t>
      </w:r>
      <w:r>
        <w:rPr>
          <w:sz w:val="24"/>
          <w:szCs w:val="24"/>
        </w:rPr>
        <w:t>ób dla pana młodego i świadków</w:t>
      </w:r>
    </w:p>
    <w:p w14:paraId="1DCE95E8" w14:textId="214D0306" w:rsidR="006525C9" w:rsidRPr="006525C9" w:rsidRDefault="006525C9" w:rsidP="006525C9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Przygotowanie podziękowań i </w:t>
      </w:r>
      <w:r w:rsidRPr="006525C9">
        <w:rPr>
          <w:sz w:val="24"/>
          <w:szCs w:val="24"/>
        </w:rPr>
        <w:t>kwiatów dla rodziców</w:t>
      </w:r>
    </w:p>
    <w:p w14:paraId="48F4462D" w14:textId="77777777" w:rsidR="00CC011D" w:rsidRDefault="00CC011D" w:rsidP="00BE2642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Ustalenie terminu wieczoru panieńskiego i kawalerskiego</w:t>
      </w:r>
    </w:p>
    <w:p w14:paraId="5E350656" w14:textId="1353C875" w:rsidR="00BE2642" w:rsidRDefault="00CC011D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Zaplanowanie wieczoru panieńskiego i kawalerskiego</w:t>
      </w:r>
    </w:p>
    <w:p w14:paraId="3340F0DA" w14:textId="77777777" w:rsidR="00CC011D" w:rsidRDefault="00CC011D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 tygodnie przed ślubem:</w:t>
      </w:r>
    </w:p>
    <w:p w14:paraId="7A347AF1" w14:textId="77777777" w:rsidR="00CC011D" w:rsidRDefault="00F13CA0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Weryfikacji listy gości</w:t>
      </w:r>
    </w:p>
    <w:p w14:paraId="4A5D5A9F" w14:textId="279FC3DD" w:rsidR="00F13CA0" w:rsidRDefault="00F13CA0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Zaplanowanie </w:t>
      </w:r>
      <w:r w:rsidR="00721306">
        <w:rPr>
          <w:sz w:val="24"/>
          <w:szCs w:val="24"/>
        </w:rPr>
        <w:t>rozmieszczenia</w:t>
      </w:r>
      <w:r>
        <w:rPr>
          <w:sz w:val="24"/>
          <w:szCs w:val="24"/>
        </w:rPr>
        <w:t xml:space="preserve"> gości przy sto</w:t>
      </w:r>
      <w:r w:rsidR="00721306">
        <w:rPr>
          <w:sz w:val="24"/>
          <w:szCs w:val="24"/>
        </w:rPr>
        <w:t>łach</w:t>
      </w:r>
    </w:p>
    <w:p w14:paraId="7A2D9E33" w14:textId="73D95CA9" w:rsidR="00721306" w:rsidRPr="00721306" w:rsidRDefault="00721306" w:rsidP="0072130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Umówienie się z wizażystką na próbną fryzurę i makijaż</w:t>
      </w:r>
    </w:p>
    <w:p w14:paraId="7A6A7554" w14:textId="599A14B1" w:rsidR="00CC011D" w:rsidRDefault="00F13CA0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Tydzień</w:t>
      </w:r>
      <w:r w:rsidR="00CC011D">
        <w:rPr>
          <w:b/>
          <w:bCs/>
          <w:sz w:val="24"/>
          <w:szCs w:val="24"/>
        </w:rPr>
        <w:t xml:space="preserve"> przed ślubem:</w:t>
      </w:r>
    </w:p>
    <w:p w14:paraId="0718BCB8" w14:textId="79F8B92D" w:rsidR="00721306" w:rsidRPr="00721306" w:rsidRDefault="00721306" w:rsidP="0072130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Ostateczne zamknięcie listy gości</w:t>
      </w:r>
    </w:p>
    <w:p w14:paraId="6124031C" w14:textId="79F8B92D" w:rsidR="00CC011D" w:rsidRDefault="00F13CA0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Ostateczne udekorowanie kościoła i lokalu</w:t>
      </w:r>
    </w:p>
    <w:p w14:paraId="1552446A" w14:textId="77777777" w:rsidR="00F13CA0" w:rsidRDefault="00F13CA0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Przygotowanie wizytówek na stoły weselne</w:t>
      </w:r>
    </w:p>
    <w:p w14:paraId="10174A70" w14:textId="77777777" w:rsidR="00F13CA0" w:rsidRDefault="00F13CA0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Przygotowanie planu przebiegu dnia ślubu</w:t>
      </w:r>
    </w:p>
    <w:p w14:paraId="688F5971" w14:textId="20DCE7A8" w:rsidR="00F13CA0" w:rsidRDefault="00F13CA0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Sfinalizowanie sprawy związane z podróżą poślubną </w:t>
      </w:r>
    </w:p>
    <w:p w14:paraId="55AFEA00" w14:textId="045341A2" w:rsidR="00B349C0" w:rsidRPr="00F13CA0" w:rsidRDefault="00B349C0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Śledzenie prognozy pogody (np. w przypadku upału zadbaj o dobrą wentylację sali)</w:t>
      </w:r>
    </w:p>
    <w:p w14:paraId="788D7519" w14:textId="65D228AE" w:rsidR="001D2DE0" w:rsidRDefault="00F13CA0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Dzień </w:t>
      </w:r>
      <w:r w:rsidR="00CC011D">
        <w:rPr>
          <w:b/>
          <w:bCs/>
          <w:sz w:val="24"/>
          <w:szCs w:val="24"/>
        </w:rPr>
        <w:t>przed ślubem:</w:t>
      </w:r>
    </w:p>
    <w:p w14:paraId="34319FA2" w14:textId="1BD60366" w:rsidR="001D2DE0" w:rsidRDefault="001D2DE0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Przystąpienie do drugiej spowiedzi przedślubnej</w:t>
      </w:r>
    </w:p>
    <w:p w14:paraId="28A68CB8" w14:textId="4A6F8AEE" w:rsidR="001D2DE0" w:rsidRDefault="001D2DE0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Przygotowanie niezbędnych dokumentów</w:t>
      </w:r>
    </w:p>
    <w:p w14:paraId="36EC6EBD" w14:textId="0D02348C" w:rsidR="00CC011D" w:rsidRDefault="00F13CA0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Przygotowanie chusteczek, igły i nici, zapasowych rajstop, spinek itp. </w:t>
      </w:r>
    </w:p>
    <w:p w14:paraId="276125A6" w14:textId="77777777" w:rsidR="00F13CA0" w:rsidRDefault="00F13CA0" w:rsidP="00CC011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Potwierdzenie godz</w:t>
      </w:r>
      <w:r w:rsidR="001E0D6D">
        <w:rPr>
          <w:sz w:val="24"/>
          <w:szCs w:val="24"/>
        </w:rPr>
        <w:t>i</w:t>
      </w:r>
      <w:r>
        <w:rPr>
          <w:sz w:val="24"/>
          <w:szCs w:val="24"/>
        </w:rPr>
        <w:t xml:space="preserve">ny odbioru bukietu, kwiatów dla rodziców, przyjazdu makijażystki, fotografa itp. </w:t>
      </w:r>
    </w:p>
    <w:p w14:paraId="54EE14BD" w14:textId="77777777" w:rsidR="00F13CA0" w:rsidRPr="00F13CA0" w:rsidRDefault="00F13CA0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Ostateczne sprawdzenie planu przebiegu dnia ślubu</w:t>
      </w:r>
    </w:p>
    <w:p w14:paraId="4C9E82C8" w14:textId="77777777" w:rsidR="00F13CA0" w:rsidRDefault="00F13CA0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Dzień ślubu:</w:t>
      </w:r>
    </w:p>
    <w:p w14:paraId="01E64EB3" w14:textId="77777777" w:rsidR="001E0D6D" w:rsidRPr="001E0D6D" w:rsidRDefault="001E0D6D" w:rsidP="001E0D6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Realizacja planu</w:t>
      </w:r>
      <w:bookmarkStart w:id="0" w:name="_GoBack"/>
      <w:bookmarkEnd w:id="0"/>
      <w:r>
        <w:rPr>
          <w:sz w:val="24"/>
          <w:szCs w:val="24"/>
        </w:rPr>
        <w:t xml:space="preserve"> przebiegu dnia ślubu</w:t>
      </w:r>
    </w:p>
    <w:p w14:paraId="7B65DFA6" w14:textId="77777777" w:rsidR="00F13CA0" w:rsidRDefault="001E0D6D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Wykonanie fryzury, makijażu</w:t>
      </w:r>
    </w:p>
    <w:p w14:paraId="0E41CD1C" w14:textId="77777777" w:rsidR="001E0D6D" w:rsidRDefault="001E0D6D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Przygotowanie obrączek, dokumentów itp. </w:t>
      </w:r>
    </w:p>
    <w:p w14:paraId="0D6661A6" w14:textId="77777777" w:rsidR="00F13CA0" w:rsidRDefault="001E0D6D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E0D6D">
        <w:rPr>
          <w:sz w:val="24"/>
          <w:szCs w:val="24"/>
        </w:rPr>
        <w:t xml:space="preserve">Przywdzianie </w:t>
      </w:r>
      <w:r>
        <w:rPr>
          <w:sz w:val="24"/>
          <w:szCs w:val="24"/>
        </w:rPr>
        <w:t>kreacji</w:t>
      </w:r>
    </w:p>
    <w:p w14:paraId="2BBCD2CE" w14:textId="77777777" w:rsidR="001E0D6D" w:rsidRDefault="001E0D6D" w:rsidP="00F13CA0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Udział w ceremonii i zabawie weselnej</w:t>
      </w:r>
    </w:p>
    <w:p w14:paraId="05EFF6D7" w14:textId="77777777" w:rsidR="001E0D6D" w:rsidRDefault="001E0D6D" w:rsidP="00B7673D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 ślubie:</w:t>
      </w:r>
    </w:p>
    <w:p w14:paraId="61DD4CF4" w14:textId="77777777" w:rsidR="001E0D6D" w:rsidRDefault="001E0D6D" w:rsidP="001E0D6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Podziękowanie gościom za udział w ceremonii oraz za prezenty</w:t>
      </w:r>
    </w:p>
    <w:p w14:paraId="01DE04FC" w14:textId="77777777" w:rsidR="001E0D6D" w:rsidRDefault="001E0D6D" w:rsidP="001E0D6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Dokończenie formalności poślubnych (np. zmiana nazwiska)</w:t>
      </w:r>
    </w:p>
    <w:p w14:paraId="3D71F0F1" w14:textId="77777777" w:rsidR="001E0D6D" w:rsidRPr="001E0D6D" w:rsidRDefault="001E0D6D" w:rsidP="001E0D6D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Wyjazd na zaplanowaną wcześniej podróż poślubną</w:t>
      </w:r>
    </w:p>
    <w:p w14:paraId="57352CA3" w14:textId="77777777" w:rsidR="00BE2642" w:rsidRPr="00BE2642" w:rsidRDefault="00BE2642" w:rsidP="00BE2642">
      <w:pPr>
        <w:rPr>
          <w:sz w:val="24"/>
          <w:szCs w:val="24"/>
        </w:rPr>
      </w:pPr>
    </w:p>
    <w:sectPr w:rsidR="00BE2642" w:rsidRPr="00BE2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2F8"/>
    <w:multiLevelType w:val="hybridMultilevel"/>
    <w:tmpl w:val="7060B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42"/>
    <w:rsid w:val="00093ED0"/>
    <w:rsid w:val="0010434E"/>
    <w:rsid w:val="00113DC4"/>
    <w:rsid w:val="00185582"/>
    <w:rsid w:val="001D2DE0"/>
    <w:rsid w:val="001E0D6D"/>
    <w:rsid w:val="00410C8C"/>
    <w:rsid w:val="005A70AA"/>
    <w:rsid w:val="006525C9"/>
    <w:rsid w:val="00657B68"/>
    <w:rsid w:val="00721306"/>
    <w:rsid w:val="007C7A2E"/>
    <w:rsid w:val="00A97F1D"/>
    <w:rsid w:val="00B349C0"/>
    <w:rsid w:val="00B7673D"/>
    <w:rsid w:val="00BE2642"/>
    <w:rsid w:val="00CC011D"/>
    <w:rsid w:val="00D47D53"/>
    <w:rsid w:val="00F1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4BB09"/>
  <w15:chartTrackingRefBased/>
  <w15:docId w15:val="{198209F3-6004-4DD2-AF4C-1C045A53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2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488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Paprota</dc:creator>
  <cp:keywords/>
  <dc:description/>
  <cp:lastModifiedBy>Kamil Paprota</cp:lastModifiedBy>
  <cp:revision>8</cp:revision>
  <dcterms:created xsi:type="dcterms:W3CDTF">2019-07-31T22:40:00Z</dcterms:created>
  <dcterms:modified xsi:type="dcterms:W3CDTF">2019-08-11T20:59:00Z</dcterms:modified>
</cp:coreProperties>
</file>