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E892A" w14:textId="397AD310" w:rsidR="006B5D83" w:rsidRDefault="006B5D83"/>
    <w:p w14:paraId="37FFCCCD" w14:textId="6B60B2F4" w:rsidR="00E324BE" w:rsidRDefault="00E324BE"/>
    <w:p w14:paraId="77BE3CB7" w14:textId="2BC46EC8" w:rsidR="00E324BE" w:rsidRDefault="00E324BE">
      <w:pPr>
        <w:rPr>
          <w:b/>
          <w:bCs/>
        </w:rPr>
      </w:pPr>
      <w:r w:rsidRPr="00E324BE">
        <w:rPr>
          <w:b/>
          <w:bCs/>
        </w:rPr>
        <w:t>Pregunta 1:</w:t>
      </w:r>
    </w:p>
    <w:p w14:paraId="29DAC55A" w14:textId="48D1C73D" w:rsidR="00E324BE" w:rsidRDefault="00E324BE">
      <w:pPr>
        <w:rPr>
          <w:b/>
          <w:bCs/>
        </w:rPr>
      </w:pPr>
    </w:p>
    <w:p w14:paraId="32D55C2F" w14:textId="6C39EB1D" w:rsidR="00E324BE" w:rsidRDefault="00E324BE" w:rsidP="00E324BE">
      <w:pPr>
        <w:jc w:val="both"/>
      </w:pPr>
      <w:r>
        <w:t>Un miembro de instancia puede ser un atributo o método que pertenece solamente a un objeto (instancia de una clase), mientras que los miembros de clases corresponden a aquellos atributos o métodos que son compartidos entre todos los objetos de una misma clase; además los miembros de clases son almacenados en una ubicación de memoria fija común para todos los miembros de esta clase, en cambio los miembros de instancias son almacenados en diferentes ubicaciones.</w:t>
      </w:r>
    </w:p>
    <w:p w14:paraId="4B17D457" w14:textId="04FDABC1" w:rsidR="00E324BE" w:rsidRDefault="00E324BE" w:rsidP="00E324BE">
      <w:pPr>
        <w:jc w:val="both"/>
      </w:pPr>
    </w:p>
    <w:p w14:paraId="12B2B41A" w14:textId="6CB40AA1" w:rsidR="00E324BE" w:rsidRDefault="00E324BE" w:rsidP="00E324BE">
      <w:pPr>
        <w:jc w:val="both"/>
      </w:pPr>
    </w:p>
    <w:p w14:paraId="5208C3BD" w14:textId="354A103D" w:rsidR="00E324BE" w:rsidRDefault="00E324BE" w:rsidP="00E324BE">
      <w:pPr>
        <w:jc w:val="both"/>
      </w:pPr>
    </w:p>
    <w:p w14:paraId="755DC12F" w14:textId="28C91DCA" w:rsidR="00E324BE" w:rsidRDefault="00E324BE" w:rsidP="00E324BE">
      <w:pPr>
        <w:jc w:val="both"/>
      </w:pPr>
    </w:p>
    <w:p w14:paraId="46888FA5" w14:textId="7FFB8ECB" w:rsidR="00E324BE" w:rsidRDefault="00E324BE" w:rsidP="00E324BE">
      <w:pPr>
        <w:jc w:val="both"/>
      </w:pPr>
    </w:p>
    <w:p w14:paraId="70A20A7D" w14:textId="13794A49" w:rsidR="00E324BE" w:rsidRDefault="00E324BE" w:rsidP="00E324BE">
      <w:pPr>
        <w:jc w:val="both"/>
      </w:pPr>
    </w:p>
    <w:p w14:paraId="2F238326" w14:textId="006B1E3A" w:rsidR="00E324BE" w:rsidRDefault="00E324BE" w:rsidP="00E324BE">
      <w:pPr>
        <w:jc w:val="both"/>
      </w:pPr>
    </w:p>
    <w:p w14:paraId="28734D3F" w14:textId="6A6729E0" w:rsidR="00E324BE" w:rsidRDefault="00E324BE" w:rsidP="00E324BE">
      <w:pPr>
        <w:jc w:val="both"/>
      </w:pPr>
    </w:p>
    <w:p w14:paraId="12BE605D" w14:textId="2C8393D2" w:rsidR="00E324BE" w:rsidRDefault="00E324BE" w:rsidP="00E324BE">
      <w:pPr>
        <w:jc w:val="both"/>
      </w:pPr>
    </w:p>
    <w:p w14:paraId="4ECAB66E" w14:textId="51C57D51" w:rsidR="00E324BE" w:rsidRDefault="00E324BE" w:rsidP="00E324BE">
      <w:pPr>
        <w:jc w:val="both"/>
      </w:pPr>
    </w:p>
    <w:p w14:paraId="206560B9" w14:textId="6C3C59F1" w:rsidR="00E324BE" w:rsidRDefault="00E324BE" w:rsidP="00E324BE">
      <w:pPr>
        <w:jc w:val="both"/>
      </w:pPr>
    </w:p>
    <w:p w14:paraId="6253705B" w14:textId="360A2C00" w:rsidR="00E324BE" w:rsidRDefault="00E324BE" w:rsidP="00E324BE">
      <w:pPr>
        <w:jc w:val="both"/>
      </w:pPr>
    </w:p>
    <w:p w14:paraId="3F46C6C7" w14:textId="1944A4C6" w:rsidR="00E324BE" w:rsidRDefault="00E324BE" w:rsidP="00E324BE">
      <w:pPr>
        <w:jc w:val="both"/>
      </w:pPr>
    </w:p>
    <w:p w14:paraId="797209A8" w14:textId="26E9680C" w:rsidR="00E324BE" w:rsidRDefault="00E324BE" w:rsidP="00E324BE">
      <w:pPr>
        <w:jc w:val="both"/>
      </w:pPr>
    </w:p>
    <w:p w14:paraId="63494B21" w14:textId="0DD428BA" w:rsidR="00E324BE" w:rsidRDefault="00E324BE" w:rsidP="00E324BE">
      <w:pPr>
        <w:jc w:val="both"/>
      </w:pPr>
    </w:p>
    <w:p w14:paraId="1F2B2517" w14:textId="553A9BB3" w:rsidR="00E324BE" w:rsidRDefault="00E324BE" w:rsidP="00E324BE">
      <w:pPr>
        <w:jc w:val="both"/>
      </w:pPr>
    </w:p>
    <w:p w14:paraId="447412A5" w14:textId="33FC1E02" w:rsidR="00E324BE" w:rsidRDefault="00E324BE" w:rsidP="00E324BE">
      <w:pPr>
        <w:jc w:val="both"/>
      </w:pPr>
    </w:p>
    <w:p w14:paraId="6A17F2F0" w14:textId="33CFD494" w:rsidR="00E324BE" w:rsidRDefault="00E324BE" w:rsidP="00E324BE">
      <w:pPr>
        <w:jc w:val="both"/>
      </w:pPr>
    </w:p>
    <w:p w14:paraId="471B011D" w14:textId="72069D15" w:rsidR="00E324BE" w:rsidRDefault="00E324BE" w:rsidP="00E324BE">
      <w:pPr>
        <w:jc w:val="both"/>
      </w:pPr>
    </w:p>
    <w:p w14:paraId="02C52FE2" w14:textId="61CAB150" w:rsidR="00E324BE" w:rsidRDefault="00E324BE" w:rsidP="00E324BE">
      <w:pPr>
        <w:jc w:val="both"/>
      </w:pPr>
    </w:p>
    <w:p w14:paraId="2FD79E5E" w14:textId="7DE33B3C" w:rsidR="00E324BE" w:rsidRDefault="00E324BE" w:rsidP="00E324BE">
      <w:pPr>
        <w:jc w:val="both"/>
      </w:pPr>
    </w:p>
    <w:p w14:paraId="11646AC1" w14:textId="54602EA0" w:rsidR="00E324BE" w:rsidRDefault="00E324BE" w:rsidP="00E324BE">
      <w:pPr>
        <w:jc w:val="both"/>
      </w:pPr>
    </w:p>
    <w:p w14:paraId="08E99907" w14:textId="04A06069" w:rsidR="00E324BE" w:rsidRDefault="00E324BE" w:rsidP="00E324BE">
      <w:pPr>
        <w:jc w:val="both"/>
      </w:pPr>
    </w:p>
    <w:p w14:paraId="74296B84" w14:textId="0A044059" w:rsidR="00E324BE" w:rsidRDefault="00E324BE" w:rsidP="00E324BE">
      <w:pPr>
        <w:jc w:val="both"/>
        <w:rPr>
          <w:b/>
          <w:bCs/>
        </w:rPr>
      </w:pPr>
      <w:r>
        <w:rPr>
          <w:b/>
          <w:bCs/>
        </w:rPr>
        <w:t>Pregunta 2:</w:t>
      </w:r>
    </w:p>
    <w:p w14:paraId="60254280" w14:textId="1075187C" w:rsidR="00E324BE" w:rsidRDefault="00E324BE" w:rsidP="00E324BE">
      <w:pPr>
        <w:jc w:val="both"/>
        <w:rPr>
          <w:b/>
          <w:bCs/>
        </w:rPr>
      </w:pPr>
    </w:p>
    <w:p w14:paraId="7738FF19" w14:textId="7FEA9BF6" w:rsidR="00E324BE" w:rsidRDefault="00E324BE" w:rsidP="00E324BE">
      <w:pPr>
        <w:jc w:val="both"/>
      </w:pPr>
      <w:r>
        <w:t xml:space="preserve">Las agrupaciones lógicas sirven para agrupar </w:t>
      </w:r>
      <w:r w:rsidR="009902AA">
        <w:t>ordenadamente clases o interfaces que cumplen una función parecida, de esta manera es más fácil acceder a aspectos específicos de nuestro programa (modelos, vista, controladores) y a la vez son protegidos de otras agrupaciones, ya que, para utilizar la agrupación esta debe ser anteriormente importada.</w:t>
      </w:r>
    </w:p>
    <w:p w14:paraId="7F2A613B" w14:textId="0496C88E" w:rsidR="009902AA" w:rsidRDefault="009902AA" w:rsidP="00E324BE">
      <w:pPr>
        <w:jc w:val="both"/>
      </w:pPr>
      <w:r>
        <w:t>La manera de crear una agrupación lógica en java es escribir al comienzo del documento la palabra “</w:t>
      </w:r>
      <w:proofErr w:type="spellStart"/>
      <w:r>
        <w:t>package</w:t>
      </w:r>
      <w:proofErr w:type="spellEnd"/>
      <w:r>
        <w:t xml:space="preserve"> ” seguido del nombre del paquete al que pertenece, en este caso será el nombre que le dará a este nuevo paquete</w:t>
      </w:r>
      <w:r w:rsidR="00A3116E">
        <w:t>, además los archivos de las clases que pertenecen a este paquete deben estar almacenados en una misma carpeta que debe tener el nombre del paquete.</w:t>
      </w:r>
    </w:p>
    <w:p w14:paraId="1C1AA316" w14:textId="643EF01D" w:rsidR="009902AA" w:rsidRDefault="009902AA" w:rsidP="00E324BE">
      <w:pPr>
        <w:jc w:val="both"/>
      </w:pPr>
      <w:r>
        <w:t xml:space="preserve">Ejemplo: </w:t>
      </w:r>
      <w:proofErr w:type="spellStart"/>
      <w:r>
        <w:t>package</w:t>
      </w:r>
      <w:proofErr w:type="spellEnd"/>
      <w:r>
        <w:t xml:space="preserve"> </w:t>
      </w:r>
      <w:proofErr w:type="spellStart"/>
      <w:r>
        <w:t>models</w:t>
      </w:r>
      <w:proofErr w:type="spellEnd"/>
      <w:r>
        <w:t>;</w:t>
      </w:r>
    </w:p>
    <w:p w14:paraId="5D8E637F" w14:textId="3A8BEC9C" w:rsidR="009902AA" w:rsidRDefault="009902AA" w:rsidP="00E324BE">
      <w:pPr>
        <w:jc w:val="both"/>
      </w:pPr>
    </w:p>
    <w:p w14:paraId="2500DE9C" w14:textId="2D68DA85" w:rsidR="009902AA" w:rsidRDefault="009902AA" w:rsidP="00E324BE">
      <w:pPr>
        <w:jc w:val="both"/>
      </w:pPr>
    </w:p>
    <w:p w14:paraId="2A93DD9C" w14:textId="05A9737B" w:rsidR="009902AA" w:rsidRDefault="009902AA" w:rsidP="00E324BE">
      <w:pPr>
        <w:jc w:val="both"/>
      </w:pPr>
    </w:p>
    <w:p w14:paraId="50BFE5F0" w14:textId="6CE50120" w:rsidR="009902AA" w:rsidRDefault="009902AA" w:rsidP="00E324BE">
      <w:pPr>
        <w:jc w:val="both"/>
      </w:pPr>
    </w:p>
    <w:p w14:paraId="286919C5" w14:textId="630E58D4" w:rsidR="009902AA" w:rsidRDefault="009902AA" w:rsidP="00E324BE">
      <w:pPr>
        <w:jc w:val="both"/>
      </w:pPr>
    </w:p>
    <w:p w14:paraId="3872BB0C" w14:textId="247E82C5" w:rsidR="009902AA" w:rsidRDefault="009902AA" w:rsidP="00E324BE">
      <w:pPr>
        <w:jc w:val="both"/>
      </w:pPr>
    </w:p>
    <w:p w14:paraId="246B7704" w14:textId="49C197D0" w:rsidR="009902AA" w:rsidRDefault="009902AA" w:rsidP="00E324BE">
      <w:pPr>
        <w:jc w:val="both"/>
      </w:pPr>
    </w:p>
    <w:p w14:paraId="22E9EBB8" w14:textId="0304AD91" w:rsidR="009902AA" w:rsidRDefault="009902AA" w:rsidP="00E324BE">
      <w:pPr>
        <w:jc w:val="both"/>
      </w:pPr>
    </w:p>
    <w:p w14:paraId="65833E3C" w14:textId="76F7643B" w:rsidR="009902AA" w:rsidRDefault="009902AA" w:rsidP="00E324BE">
      <w:pPr>
        <w:jc w:val="both"/>
      </w:pPr>
    </w:p>
    <w:p w14:paraId="0BCD1383" w14:textId="5572479B" w:rsidR="009902AA" w:rsidRDefault="009902AA" w:rsidP="00E324BE">
      <w:pPr>
        <w:jc w:val="both"/>
      </w:pPr>
    </w:p>
    <w:p w14:paraId="1C31D5EF" w14:textId="3EE8F662" w:rsidR="009902AA" w:rsidRDefault="009902AA" w:rsidP="00E324BE">
      <w:pPr>
        <w:jc w:val="both"/>
      </w:pPr>
    </w:p>
    <w:p w14:paraId="0A40EF29" w14:textId="7823BE66" w:rsidR="009902AA" w:rsidRDefault="009902AA" w:rsidP="00E324BE">
      <w:pPr>
        <w:jc w:val="both"/>
      </w:pPr>
    </w:p>
    <w:p w14:paraId="0E4C4C57" w14:textId="20194DB2" w:rsidR="009902AA" w:rsidRDefault="009902AA" w:rsidP="00E324BE">
      <w:pPr>
        <w:jc w:val="both"/>
      </w:pPr>
    </w:p>
    <w:p w14:paraId="05C65FF6" w14:textId="265C1FFC" w:rsidR="009902AA" w:rsidRDefault="009902AA" w:rsidP="00E324BE">
      <w:pPr>
        <w:jc w:val="both"/>
      </w:pPr>
    </w:p>
    <w:p w14:paraId="3743C231" w14:textId="3D7D9BC1" w:rsidR="009902AA" w:rsidRDefault="009902AA" w:rsidP="00E324BE">
      <w:pPr>
        <w:jc w:val="both"/>
      </w:pPr>
    </w:p>
    <w:p w14:paraId="16CD1FAB" w14:textId="5644B3D1" w:rsidR="009902AA" w:rsidRDefault="009902AA" w:rsidP="00E324BE">
      <w:pPr>
        <w:jc w:val="both"/>
      </w:pPr>
    </w:p>
    <w:p w14:paraId="24B34AD2" w14:textId="0D4A115D" w:rsidR="009902AA" w:rsidRDefault="009902AA" w:rsidP="00E324BE">
      <w:pPr>
        <w:jc w:val="both"/>
      </w:pPr>
    </w:p>
    <w:p w14:paraId="6D88E3AA" w14:textId="3792EA84" w:rsidR="009902AA" w:rsidRDefault="009902AA" w:rsidP="00E324BE">
      <w:pPr>
        <w:jc w:val="both"/>
      </w:pPr>
    </w:p>
    <w:p w14:paraId="2DB198DC" w14:textId="1141F815" w:rsidR="009902AA" w:rsidRDefault="009902AA" w:rsidP="00E324BE">
      <w:pPr>
        <w:jc w:val="both"/>
      </w:pPr>
    </w:p>
    <w:p w14:paraId="2AD6EE09" w14:textId="002F2DF6" w:rsidR="009902AA" w:rsidRDefault="00A3116E" w:rsidP="00E324BE">
      <w:pPr>
        <w:jc w:val="both"/>
        <w:rPr>
          <w:b/>
          <w:bCs/>
        </w:rPr>
      </w:pPr>
      <w:r w:rsidRPr="00A3116E">
        <w:rPr>
          <w:b/>
          <w:bCs/>
        </w:rPr>
        <w:t>Pregunta 3:</w:t>
      </w:r>
    </w:p>
    <w:p w14:paraId="2D02F77B" w14:textId="65DCFD9A" w:rsidR="00A3116E" w:rsidRDefault="00A3116E" w:rsidP="00E324BE">
      <w:pPr>
        <w:jc w:val="both"/>
        <w:rPr>
          <w:b/>
          <w:bCs/>
        </w:rPr>
      </w:pPr>
    </w:p>
    <w:p w14:paraId="69F9F5F4" w14:textId="43962715" w:rsidR="00A3116E" w:rsidRDefault="00795902" w:rsidP="00E324BE">
      <w:pPr>
        <w:jc w:val="both"/>
      </w:pPr>
      <w:r>
        <w:t xml:space="preserve">Este concepto hace referencia a que una interfaz define la estructura “externa” para un método que implementarán las clases que utilicen esta interfaz, en otras palabras, en una interfaz establecemos solamente el modificador de acceso, el retorno, el nombre y los argumentos de un método, la </w:t>
      </w:r>
      <w:r w:rsidR="00823A9C">
        <w:t>manera</w:t>
      </w:r>
      <w:r>
        <w:t xml:space="preserve"> en que se utilizaran estos, es definida dentro de cada clase que utilice esta interfaz.</w:t>
      </w:r>
    </w:p>
    <w:p w14:paraId="01DA2C93" w14:textId="42629646" w:rsidR="007D6C45" w:rsidRPr="00795902" w:rsidRDefault="00795902" w:rsidP="00E324BE">
      <w:pPr>
        <w:jc w:val="both"/>
      </w:pPr>
      <w:r>
        <w:t>En el siguiente ejemplo podemos ver como se crea la interfaz saludable, haciendo referencia a alguien o algo que podemos saludar y una vez dentro de la clase Persona, definimos el método saludar diciendo “Hola”, mientras que, en la clase Perro, saludamos dicie</w:t>
      </w:r>
      <w:r w:rsidR="00823A9C">
        <w:t>ndo</w:t>
      </w:r>
      <w:r>
        <w:t xml:space="preserve"> “Guau </w:t>
      </w:r>
      <w:proofErr w:type="spellStart"/>
      <w:r>
        <w:t>guau</w:t>
      </w:r>
      <w:proofErr w:type="spellEnd"/>
      <w:r>
        <w:t>”</w:t>
      </w:r>
    </w:p>
    <w:p w14:paraId="3C6AA5F9" w14:textId="114E7089" w:rsidR="007D6C45" w:rsidRPr="007D6C45" w:rsidRDefault="007D6C45" w:rsidP="00E324BE">
      <w:pPr>
        <w:jc w:val="both"/>
        <w:rPr>
          <w:lang w:val="en-US"/>
        </w:rPr>
      </w:pPr>
      <w:r w:rsidRPr="007D6C45">
        <w:rPr>
          <w:lang w:val="en-US"/>
        </w:rPr>
        <w:t xml:space="preserve">public interface </w:t>
      </w:r>
      <w:proofErr w:type="spellStart"/>
      <w:r w:rsidRPr="007D6C45">
        <w:rPr>
          <w:lang w:val="en-US"/>
        </w:rPr>
        <w:t>Saludable</w:t>
      </w:r>
      <w:proofErr w:type="spellEnd"/>
      <w:r w:rsidRPr="007D6C45">
        <w:rPr>
          <w:lang w:val="en-US"/>
        </w:rPr>
        <w:t xml:space="preserve"> {</w:t>
      </w:r>
    </w:p>
    <w:p w14:paraId="1B818DDB" w14:textId="6DE1C76B" w:rsidR="007D6C45" w:rsidRPr="00B30028" w:rsidRDefault="007D6C45" w:rsidP="00E324BE">
      <w:pPr>
        <w:jc w:val="both"/>
        <w:rPr>
          <w:lang w:val="en-US"/>
        </w:rPr>
      </w:pPr>
      <w:r w:rsidRPr="007D6C45">
        <w:rPr>
          <w:lang w:val="en-US"/>
        </w:rPr>
        <w:tab/>
      </w:r>
      <w:r w:rsidRPr="00B30028">
        <w:rPr>
          <w:lang w:val="en-US"/>
        </w:rPr>
        <w:t xml:space="preserve">public void </w:t>
      </w:r>
      <w:proofErr w:type="spellStart"/>
      <w:r w:rsidR="00823A9C" w:rsidRPr="00B30028">
        <w:rPr>
          <w:lang w:val="en-US"/>
        </w:rPr>
        <w:t>saludar</w:t>
      </w:r>
      <w:proofErr w:type="spellEnd"/>
      <w:r w:rsidR="00823A9C" w:rsidRPr="00B30028">
        <w:rPr>
          <w:lang w:val="en-US"/>
        </w:rPr>
        <w:t>(</w:t>
      </w:r>
      <w:r w:rsidRPr="00B30028">
        <w:rPr>
          <w:lang w:val="en-US"/>
        </w:rPr>
        <w:t>);</w:t>
      </w:r>
    </w:p>
    <w:p w14:paraId="78EBAA83" w14:textId="52D1413F" w:rsidR="007D6C45" w:rsidRPr="00B30028" w:rsidRDefault="007D6C45" w:rsidP="00E324BE">
      <w:pPr>
        <w:jc w:val="both"/>
        <w:rPr>
          <w:lang w:val="en-US"/>
        </w:rPr>
      </w:pPr>
      <w:r w:rsidRPr="00B30028">
        <w:rPr>
          <w:lang w:val="en-US"/>
        </w:rPr>
        <w:t xml:space="preserve">} </w:t>
      </w:r>
    </w:p>
    <w:p w14:paraId="40C0FA75" w14:textId="46553BE9" w:rsidR="007D6C45" w:rsidRPr="00B30028" w:rsidRDefault="007D6C45" w:rsidP="00E324BE">
      <w:pPr>
        <w:jc w:val="both"/>
        <w:rPr>
          <w:lang w:val="en-US"/>
        </w:rPr>
      </w:pPr>
    </w:p>
    <w:p w14:paraId="2352537D" w14:textId="26FC9643" w:rsidR="007D6C45" w:rsidRPr="007D6C45" w:rsidRDefault="007D6C45" w:rsidP="00E324BE">
      <w:pPr>
        <w:jc w:val="both"/>
        <w:rPr>
          <w:lang w:val="en-US"/>
        </w:rPr>
      </w:pPr>
      <w:r w:rsidRPr="007D6C45">
        <w:rPr>
          <w:lang w:val="en-US"/>
        </w:rPr>
        <w:t xml:space="preserve">public class </w:t>
      </w:r>
      <w:r>
        <w:rPr>
          <w:lang w:val="en-US"/>
        </w:rPr>
        <w:t>Persona</w:t>
      </w:r>
      <w:r w:rsidRPr="007D6C45">
        <w:rPr>
          <w:lang w:val="en-US"/>
        </w:rPr>
        <w:t xml:space="preserve"> {</w:t>
      </w:r>
    </w:p>
    <w:p w14:paraId="2859A94B" w14:textId="77777777" w:rsidR="007D6C45" w:rsidRPr="007D6C45" w:rsidRDefault="007D6C45" w:rsidP="00E324BE">
      <w:pPr>
        <w:jc w:val="both"/>
        <w:rPr>
          <w:lang w:val="en-US"/>
        </w:rPr>
      </w:pPr>
      <w:r w:rsidRPr="007D6C45">
        <w:rPr>
          <w:lang w:val="en-US"/>
        </w:rPr>
        <w:tab/>
        <w:t xml:space="preserve">protected String </w:t>
      </w:r>
      <w:r w:rsidRPr="00823A9C">
        <w:t>nombre</w:t>
      </w:r>
      <w:r w:rsidRPr="007D6C45">
        <w:rPr>
          <w:lang w:val="en-US"/>
        </w:rPr>
        <w:t>;</w:t>
      </w:r>
    </w:p>
    <w:p w14:paraId="12C075A5" w14:textId="7A7EB516" w:rsidR="007D6C45" w:rsidRDefault="007D6C45" w:rsidP="00E324BE">
      <w:pPr>
        <w:jc w:val="both"/>
        <w:rPr>
          <w:lang w:val="en-US"/>
        </w:rPr>
      </w:pPr>
      <w:r w:rsidRPr="007D6C45">
        <w:rPr>
          <w:lang w:val="en-US"/>
        </w:rPr>
        <w:tab/>
        <w:t xml:space="preserve">protected int </w:t>
      </w:r>
      <w:proofErr w:type="spellStart"/>
      <w:r w:rsidRPr="007D6C45">
        <w:rPr>
          <w:lang w:val="en-US"/>
        </w:rPr>
        <w:t>edad</w:t>
      </w:r>
      <w:proofErr w:type="spellEnd"/>
      <w:r w:rsidRPr="007D6C45">
        <w:rPr>
          <w:lang w:val="en-US"/>
        </w:rPr>
        <w:t>;</w:t>
      </w:r>
    </w:p>
    <w:p w14:paraId="69F6045A" w14:textId="7950E4B3" w:rsidR="00795902" w:rsidRDefault="00795902" w:rsidP="00E324BE">
      <w:pPr>
        <w:jc w:val="both"/>
        <w:rPr>
          <w:lang w:val="en-US"/>
        </w:rPr>
      </w:pPr>
      <w:r>
        <w:rPr>
          <w:lang w:val="en-US"/>
        </w:rPr>
        <w:tab/>
      </w:r>
    </w:p>
    <w:p w14:paraId="2F62A2CF" w14:textId="396B7679" w:rsidR="00795902" w:rsidRDefault="00795902" w:rsidP="00E324BE">
      <w:pPr>
        <w:jc w:val="both"/>
        <w:rPr>
          <w:lang w:val="en-US"/>
        </w:rPr>
      </w:pPr>
      <w:r>
        <w:rPr>
          <w:lang w:val="en-US"/>
        </w:rPr>
        <w:tab/>
        <w:t xml:space="preserve">public void </w:t>
      </w:r>
      <w:proofErr w:type="spellStart"/>
      <w:r>
        <w:rPr>
          <w:lang w:val="en-US"/>
        </w:rPr>
        <w:t>saludar</w:t>
      </w:r>
      <w:proofErr w:type="spellEnd"/>
      <w:r>
        <w:rPr>
          <w:lang w:val="en-US"/>
        </w:rPr>
        <w:t>() {</w:t>
      </w:r>
    </w:p>
    <w:p w14:paraId="6AACE149" w14:textId="00FB71F0" w:rsidR="00795902" w:rsidRPr="00795902" w:rsidRDefault="00795902" w:rsidP="00E324BE">
      <w:pPr>
        <w:jc w:val="both"/>
        <w:rPr>
          <w:lang w:val="en-US"/>
        </w:rPr>
      </w:pPr>
      <w:r>
        <w:rPr>
          <w:lang w:val="en-US"/>
        </w:rPr>
        <w:tab/>
      </w:r>
      <w:r>
        <w:rPr>
          <w:lang w:val="en-US"/>
        </w:rPr>
        <w:tab/>
      </w:r>
      <w:proofErr w:type="spellStart"/>
      <w:r w:rsidRPr="00795902">
        <w:rPr>
          <w:lang w:val="en-US"/>
        </w:rPr>
        <w:t>System.out.println</w:t>
      </w:r>
      <w:proofErr w:type="spellEnd"/>
      <w:r w:rsidRPr="00795902">
        <w:rPr>
          <w:lang w:val="en-US"/>
        </w:rPr>
        <w:t>("Hola ");</w:t>
      </w:r>
    </w:p>
    <w:p w14:paraId="606BDF46" w14:textId="23637425" w:rsidR="00795902" w:rsidRDefault="00795902" w:rsidP="00E324BE">
      <w:pPr>
        <w:jc w:val="both"/>
        <w:rPr>
          <w:lang w:val="en-US"/>
        </w:rPr>
      </w:pPr>
      <w:r w:rsidRPr="00795902">
        <w:rPr>
          <w:lang w:val="en-US"/>
        </w:rPr>
        <w:tab/>
      </w:r>
      <w:r>
        <w:rPr>
          <w:lang w:val="en-US"/>
        </w:rPr>
        <w:t>}</w:t>
      </w:r>
    </w:p>
    <w:p w14:paraId="2D9EE3E8" w14:textId="4399FF8B" w:rsidR="00795902" w:rsidRPr="007D6C45" w:rsidRDefault="00795902" w:rsidP="00E324BE">
      <w:pPr>
        <w:jc w:val="both"/>
        <w:rPr>
          <w:lang w:val="en-US"/>
        </w:rPr>
      </w:pPr>
      <w:r>
        <w:rPr>
          <w:lang w:val="en-US"/>
        </w:rPr>
        <w:t>}</w:t>
      </w:r>
    </w:p>
    <w:p w14:paraId="6ECAF84C" w14:textId="04EA97D0" w:rsidR="00795902" w:rsidRPr="007D6C45" w:rsidRDefault="00795902" w:rsidP="00795902">
      <w:pPr>
        <w:jc w:val="both"/>
        <w:rPr>
          <w:lang w:val="en-US"/>
        </w:rPr>
      </w:pPr>
      <w:r w:rsidRPr="007D6C45">
        <w:rPr>
          <w:lang w:val="en-US"/>
        </w:rPr>
        <w:t xml:space="preserve">public class </w:t>
      </w:r>
      <w:proofErr w:type="spellStart"/>
      <w:r>
        <w:rPr>
          <w:lang w:val="en-US"/>
        </w:rPr>
        <w:t>Perro</w:t>
      </w:r>
      <w:proofErr w:type="spellEnd"/>
      <w:r w:rsidRPr="007D6C45">
        <w:rPr>
          <w:lang w:val="en-US"/>
        </w:rPr>
        <w:t xml:space="preserve"> {</w:t>
      </w:r>
    </w:p>
    <w:p w14:paraId="7BA473A4" w14:textId="77777777" w:rsidR="00795902" w:rsidRPr="007D6C45" w:rsidRDefault="00795902" w:rsidP="00795902">
      <w:pPr>
        <w:jc w:val="both"/>
        <w:rPr>
          <w:lang w:val="en-US"/>
        </w:rPr>
      </w:pPr>
      <w:r w:rsidRPr="007D6C45">
        <w:rPr>
          <w:lang w:val="en-US"/>
        </w:rPr>
        <w:tab/>
        <w:t xml:space="preserve">protected String </w:t>
      </w:r>
      <w:proofErr w:type="spellStart"/>
      <w:r w:rsidRPr="007D6C45">
        <w:rPr>
          <w:lang w:val="en-US"/>
        </w:rPr>
        <w:t>nombre</w:t>
      </w:r>
      <w:proofErr w:type="spellEnd"/>
      <w:r w:rsidRPr="007D6C45">
        <w:rPr>
          <w:lang w:val="en-US"/>
        </w:rPr>
        <w:t>;</w:t>
      </w:r>
    </w:p>
    <w:p w14:paraId="6EF55A7A" w14:textId="412E3DC7" w:rsidR="00795902" w:rsidRDefault="00795902" w:rsidP="00795902">
      <w:pPr>
        <w:jc w:val="both"/>
        <w:rPr>
          <w:lang w:val="en-US"/>
        </w:rPr>
      </w:pPr>
      <w:r w:rsidRPr="007D6C45">
        <w:rPr>
          <w:lang w:val="en-US"/>
        </w:rPr>
        <w:tab/>
      </w:r>
      <w:r>
        <w:rPr>
          <w:lang w:val="en-US"/>
        </w:rPr>
        <w:t xml:space="preserve">protected String </w:t>
      </w:r>
      <w:proofErr w:type="spellStart"/>
      <w:r>
        <w:rPr>
          <w:lang w:val="en-US"/>
        </w:rPr>
        <w:t>raza</w:t>
      </w:r>
      <w:proofErr w:type="spellEnd"/>
      <w:r>
        <w:rPr>
          <w:lang w:val="en-US"/>
        </w:rPr>
        <w:t>;</w:t>
      </w:r>
    </w:p>
    <w:p w14:paraId="559CFCEB" w14:textId="77777777" w:rsidR="00795902" w:rsidRDefault="00795902" w:rsidP="00795902">
      <w:pPr>
        <w:jc w:val="both"/>
        <w:rPr>
          <w:lang w:val="en-US"/>
        </w:rPr>
      </w:pPr>
      <w:r>
        <w:rPr>
          <w:lang w:val="en-US"/>
        </w:rPr>
        <w:tab/>
      </w:r>
    </w:p>
    <w:p w14:paraId="029FB44B" w14:textId="77777777" w:rsidR="00795902" w:rsidRDefault="00795902" w:rsidP="00795902">
      <w:pPr>
        <w:jc w:val="both"/>
        <w:rPr>
          <w:lang w:val="en-US"/>
        </w:rPr>
      </w:pPr>
      <w:r>
        <w:rPr>
          <w:lang w:val="en-US"/>
        </w:rPr>
        <w:tab/>
        <w:t xml:space="preserve">public void </w:t>
      </w:r>
      <w:proofErr w:type="spellStart"/>
      <w:r>
        <w:rPr>
          <w:lang w:val="en-US"/>
        </w:rPr>
        <w:t>saludar</w:t>
      </w:r>
      <w:proofErr w:type="spellEnd"/>
      <w:r>
        <w:rPr>
          <w:lang w:val="en-US"/>
        </w:rPr>
        <w:t>() {</w:t>
      </w:r>
    </w:p>
    <w:p w14:paraId="43D44A75" w14:textId="33FE17A9" w:rsidR="00795902" w:rsidRPr="00795902" w:rsidRDefault="00795902" w:rsidP="00795902">
      <w:pPr>
        <w:jc w:val="both"/>
        <w:rPr>
          <w:lang w:val="en-US"/>
        </w:rPr>
      </w:pPr>
      <w:r>
        <w:rPr>
          <w:lang w:val="en-US"/>
        </w:rPr>
        <w:tab/>
      </w:r>
      <w:r>
        <w:rPr>
          <w:lang w:val="en-US"/>
        </w:rPr>
        <w:tab/>
      </w:r>
      <w:proofErr w:type="spellStart"/>
      <w:r w:rsidRPr="00795902">
        <w:rPr>
          <w:lang w:val="en-US"/>
        </w:rPr>
        <w:t>System.out.println</w:t>
      </w:r>
      <w:proofErr w:type="spellEnd"/>
      <w:r w:rsidRPr="00795902">
        <w:rPr>
          <w:lang w:val="en-US"/>
        </w:rPr>
        <w:t>("</w:t>
      </w:r>
      <w:proofErr w:type="spellStart"/>
      <w:r>
        <w:rPr>
          <w:lang w:val="en-US"/>
        </w:rPr>
        <w:t>Guau</w:t>
      </w:r>
      <w:proofErr w:type="spellEnd"/>
      <w:r>
        <w:rPr>
          <w:lang w:val="en-US"/>
        </w:rPr>
        <w:t xml:space="preserve"> </w:t>
      </w:r>
      <w:proofErr w:type="spellStart"/>
      <w:r>
        <w:rPr>
          <w:lang w:val="en-US"/>
        </w:rPr>
        <w:t>guau</w:t>
      </w:r>
      <w:proofErr w:type="spellEnd"/>
      <w:r w:rsidRPr="00795902">
        <w:rPr>
          <w:lang w:val="en-US"/>
        </w:rPr>
        <w:t>");</w:t>
      </w:r>
    </w:p>
    <w:p w14:paraId="42394099" w14:textId="77777777" w:rsidR="00795902" w:rsidRPr="00B30028" w:rsidRDefault="00795902" w:rsidP="00795902">
      <w:pPr>
        <w:jc w:val="both"/>
      </w:pPr>
      <w:r w:rsidRPr="00795902">
        <w:rPr>
          <w:lang w:val="en-US"/>
        </w:rPr>
        <w:tab/>
      </w:r>
      <w:r w:rsidRPr="00B30028">
        <w:t>}</w:t>
      </w:r>
    </w:p>
    <w:p w14:paraId="2970131D" w14:textId="0E96A48E" w:rsidR="00795902" w:rsidRPr="00B30028" w:rsidRDefault="00795902" w:rsidP="00795902">
      <w:pPr>
        <w:jc w:val="both"/>
      </w:pPr>
      <w:r w:rsidRPr="00B30028">
        <w:t>}</w:t>
      </w:r>
    </w:p>
    <w:p w14:paraId="4299E96D" w14:textId="77777777" w:rsidR="00795902" w:rsidRPr="00B30028" w:rsidRDefault="00795902" w:rsidP="00795902">
      <w:pPr>
        <w:jc w:val="both"/>
      </w:pPr>
    </w:p>
    <w:p w14:paraId="3F812344" w14:textId="77777777" w:rsidR="00A34A5E" w:rsidRDefault="00A34A5E" w:rsidP="00E324BE">
      <w:pPr>
        <w:jc w:val="both"/>
        <w:rPr>
          <w:b/>
          <w:bCs/>
        </w:rPr>
      </w:pPr>
    </w:p>
    <w:p w14:paraId="6C7D8518" w14:textId="7C435E2F" w:rsidR="007D6C45" w:rsidRDefault="00D37809" w:rsidP="00E324BE">
      <w:pPr>
        <w:jc w:val="both"/>
        <w:rPr>
          <w:b/>
          <w:bCs/>
        </w:rPr>
      </w:pPr>
      <w:r w:rsidRPr="00D37809">
        <w:rPr>
          <w:b/>
          <w:bCs/>
        </w:rPr>
        <w:t>Pregunta</w:t>
      </w:r>
      <w:r w:rsidRPr="00B30028">
        <w:rPr>
          <w:b/>
          <w:bCs/>
        </w:rPr>
        <w:t xml:space="preserve"> 4:</w:t>
      </w:r>
    </w:p>
    <w:p w14:paraId="0FDF155E" w14:textId="77777777" w:rsidR="00A34A5E" w:rsidRPr="00B30028" w:rsidRDefault="00A34A5E" w:rsidP="00E324BE">
      <w:pPr>
        <w:jc w:val="both"/>
        <w:rPr>
          <w:b/>
          <w:bCs/>
        </w:rPr>
      </w:pPr>
    </w:p>
    <w:p w14:paraId="035FDBB4" w14:textId="3DEBBD8B" w:rsidR="00E67C37" w:rsidRDefault="00E67C37" w:rsidP="00E324BE">
      <w:pPr>
        <w:jc w:val="both"/>
      </w:pPr>
      <w:r w:rsidRPr="00E67C37">
        <w:t>La cohesión representa el n</w:t>
      </w:r>
      <w:r>
        <w:t>ivel en el que cada módulo de nuestro programa haga referencia a un proceso o entidad en específico, mientras más específico sean nuestros módulos, mayor cohesión tendrá nuestro programa.</w:t>
      </w:r>
    </w:p>
    <w:p w14:paraId="500A5557" w14:textId="3396A6F5" w:rsidR="00D37809" w:rsidRDefault="00E67C37" w:rsidP="00E324BE">
      <w:pPr>
        <w:jc w:val="both"/>
      </w:pPr>
      <w:r>
        <w:t>En el primer diagrama podemos observar baja cohesión, ya que la clase tienda contiene todos los elementos que la componen y sus métodos lo hacen todo, esto quiere decir que los procesos no están separados en entidades separadas, por lo que cada elemento será modificado desde la clase tienda.</w:t>
      </w:r>
    </w:p>
    <w:p w14:paraId="358FE297" w14:textId="6BF48FAC" w:rsidR="00A34A5E" w:rsidRDefault="00A34A5E" w:rsidP="00E324BE">
      <w:pPr>
        <w:jc w:val="both"/>
      </w:pPr>
    </w:p>
    <w:p w14:paraId="2038AB01" w14:textId="77777777" w:rsidR="00A34A5E" w:rsidRPr="00E67C37" w:rsidRDefault="00A34A5E" w:rsidP="00E324BE">
      <w:pPr>
        <w:jc w:val="both"/>
        <w:rPr>
          <w:b/>
          <w:bCs/>
        </w:rPr>
      </w:pPr>
    </w:p>
    <w:p w14:paraId="31EC5A5E" w14:textId="3B96A474" w:rsidR="00D37809" w:rsidRDefault="00D37809" w:rsidP="00D37809">
      <w:pPr>
        <w:jc w:val="center"/>
        <w:rPr>
          <w:b/>
          <w:bCs/>
          <w:lang w:val="en-US"/>
        </w:rPr>
      </w:pPr>
      <w:r>
        <w:rPr>
          <w:noProof/>
        </w:rPr>
        <w:drawing>
          <wp:inline distT="0" distB="0" distL="0" distR="0" wp14:anchorId="052B6621" wp14:editId="45BAD9D6">
            <wp:extent cx="1533525" cy="3333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3333750"/>
                    </a:xfrm>
                    <a:prstGeom prst="rect">
                      <a:avLst/>
                    </a:prstGeom>
                    <a:noFill/>
                    <a:ln>
                      <a:noFill/>
                    </a:ln>
                  </pic:spPr>
                </pic:pic>
              </a:graphicData>
            </a:graphic>
          </wp:inline>
        </w:drawing>
      </w:r>
    </w:p>
    <w:p w14:paraId="1D2FBAC7" w14:textId="3D12496F" w:rsidR="00D37809" w:rsidRDefault="00D37809" w:rsidP="00D37809">
      <w:pPr>
        <w:jc w:val="center"/>
        <w:rPr>
          <w:b/>
          <w:bCs/>
          <w:lang w:val="en-US"/>
        </w:rPr>
      </w:pPr>
    </w:p>
    <w:p w14:paraId="0197F03C" w14:textId="3CE7D728" w:rsidR="00E67C37" w:rsidRDefault="00E67C37" w:rsidP="00D37809">
      <w:pPr>
        <w:jc w:val="center"/>
        <w:rPr>
          <w:b/>
          <w:bCs/>
          <w:lang w:val="en-US"/>
        </w:rPr>
      </w:pPr>
    </w:p>
    <w:p w14:paraId="2535FD90" w14:textId="234D4F10" w:rsidR="00E67C37" w:rsidRDefault="00E67C37" w:rsidP="00D37809">
      <w:pPr>
        <w:jc w:val="center"/>
        <w:rPr>
          <w:b/>
          <w:bCs/>
          <w:lang w:val="en-US"/>
        </w:rPr>
      </w:pPr>
    </w:p>
    <w:p w14:paraId="67DED2CE" w14:textId="6A4A194D" w:rsidR="00E67C37" w:rsidRDefault="00E67C37" w:rsidP="00D37809">
      <w:pPr>
        <w:jc w:val="center"/>
        <w:rPr>
          <w:b/>
          <w:bCs/>
          <w:lang w:val="en-US"/>
        </w:rPr>
      </w:pPr>
    </w:p>
    <w:p w14:paraId="37B99177" w14:textId="650E4AAF" w:rsidR="00E67C37" w:rsidRDefault="00E67C37" w:rsidP="00D37809">
      <w:pPr>
        <w:jc w:val="center"/>
        <w:rPr>
          <w:b/>
          <w:bCs/>
          <w:lang w:val="en-US"/>
        </w:rPr>
      </w:pPr>
    </w:p>
    <w:p w14:paraId="70540E36" w14:textId="63B22A5F" w:rsidR="00E67C37" w:rsidRDefault="00E67C37" w:rsidP="00D37809">
      <w:pPr>
        <w:jc w:val="center"/>
        <w:rPr>
          <w:b/>
          <w:bCs/>
          <w:lang w:val="en-US"/>
        </w:rPr>
      </w:pPr>
    </w:p>
    <w:p w14:paraId="451068FC" w14:textId="219869A9" w:rsidR="00E67C37" w:rsidRDefault="00E67C37" w:rsidP="00D37809">
      <w:pPr>
        <w:jc w:val="center"/>
        <w:rPr>
          <w:b/>
          <w:bCs/>
          <w:lang w:val="en-US"/>
        </w:rPr>
      </w:pPr>
    </w:p>
    <w:p w14:paraId="04E3A45E" w14:textId="6567FB82" w:rsidR="00E67C37" w:rsidRDefault="00E67C37" w:rsidP="00D37809">
      <w:pPr>
        <w:jc w:val="center"/>
        <w:rPr>
          <w:b/>
          <w:bCs/>
          <w:lang w:val="en-US"/>
        </w:rPr>
      </w:pPr>
    </w:p>
    <w:p w14:paraId="365BB516" w14:textId="77777777" w:rsidR="00E67C37" w:rsidRDefault="00E67C37" w:rsidP="00A34A5E">
      <w:pPr>
        <w:rPr>
          <w:b/>
          <w:bCs/>
          <w:lang w:val="en-US"/>
        </w:rPr>
      </w:pPr>
    </w:p>
    <w:p w14:paraId="45D3C4E4" w14:textId="0BD8D044" w:rsidR="00E67C37" w:rsidRDefault="00E67C37" w:rsidP="00E67C37">
      <w:pPr>
        <w:jc w:val="both"/>
      </w:pPr>
      <w:r w:rsidRPr="00E67C37">
        <w:t xml:space="preserve">En este </w:t>
      </w:r>
      <w:r>
        <w:t>s</w:t>
      </w:r>
      <w:r w:rsidRPr="00E67C37">
        <w:t>egundo</w:t>
      </w:r>
      <w:r>
        <w:t xml:space="preserve"> diagrama podemos notar una alta cohesión, ya que cada entidad está separada, de esta manera cada componente de la tienda </w:t>
      </w:r>
      <w:r w:rsidR="00B30028">
        <w:t>está</w:t>
      </w:r>
      <w:r>
        <w:t xml:space="preserve"> separado con sus respectivos atributos y métodos, así si queremos modificar un componente, utilizamos los métodos de su correspondiente clase.</w:t>
      </w:r>
    </w:p>
    <w:p w14:paraId="5C01B535" w14:textId="48919F6D" w:rsidR="00E67C37" w:rsidRDefault="00E67C37" w:rsidP="00E67C37">
      <w:pPr>
        <w:jc w:val="both"/>
      </w:pPr>
    </w:p>
    <w:p w14:paraId="159DE507" w14:textId="77777777" w:rsidR="00E67C37" w:rsidRPr="00E67C37" w:rsidRDefault="00E67C37" w:rsidP="00E67C37">
      <w:pPr>
        <w:jc w:val="both"/>
      </w:pPr>
    </w:p>
    <w:p w14:paraId="0DE9DDDB" w14:textId="4FCBDFA8" w:rsidR="00D37809" w:rsidRDefault="00734DE7" w:rsidP="00D37809">
      <w:pPr>
        <w:jc w:val="center"/>
        <w:rPr>
          <w:b/>
          <w:bCs/>
          <w:lang w:val="en-US"/>
        </w:rPr>
      </w:pPr>
      <w:r>
        <w:rPr>
          <w:noProof/>
        </w:rPr>
        <w:drawing>
          <wp:inline distT="0" distB="0" distL="0" distR="0" wp14:anchorId="682ED1A1" wp14:editId="37351772">
            <wp:extent cx="5612130" cy="3152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52140"/>
                    </a:xfrm>
                    <a:prstGeom prst="rect">
                      <a:avLst/>
                    </a:prstGeom>
                    <a:noFill/>
                    <a:ln>
                      <a:noFill/>
                    </a:ln>
                  </pic:spPr>
                </pic:pic>
              </a:graphicData>
            </a:graphic>
          </wp:inline>
        </w:drawing>
      </w:r>
    </w:p>
    <w:p w14:paraId="41E85989" w14:textId="09BFB783" w:rsidR="00E67C37" w:rsidRDefault="00E67C37" w:rsidP="00D37809">
      <w:pPr>
        <w:jc w:val="center"/>
        <w:rPr>
          <w:b/>
          <w:bCs/>
          <w:lang w:val="en-US"/>
        </w:rPr>
      </w:pPr>
    </w:p>
    <w:p w14:paraId="1AEFCECB" w14:textId="7CDD100B" w:rsidR="00E67C37" w:rsidRDefault="00E67C37" w:rsidP="00D37809">
      <w:pPr>
        <w:jc w:val="center"/>
        <w:rPr>
          <w:b/>
          <w:bCs/>
          <w:lang w:val="en-US"/>
        </w:rPr>
      </w:pPr>
    </w:p>
    <w:p w14:paraId="47BD6F14" w14:textId="495B407C" w:rsidR="00E67C37" w:rsidRDefault="00E67C37" w:rsidP="00D37809">
      <w:pPr>
        <w:jc w:val="center"/>
        <w:rPr>
          <w:b/>
          <w:bCs/>
          <w:lang w:val="en-US"/>
        </w:rPr>
      </w:pPr>
    </w:p>
    <w:p w14:paraId="4CC5B64E" w14:textId="57EF9F55" w:rsidR="00E67C37" w:rsidRDefault="00E67C37" w:rsidP="00D37809">
      <w:pPr>
        <w:jc w:val="center"/>
        <w:rPr>
          <w:b/>
          <w:bCs/>
          <w:lang w:val="en-US"/>
        </w:rPr>
      </w:pPr>
    </w:p>
    <w:p w14:paraId="1EC06748" w14:textId="5647021B" w:rsidR="00E67C37" w:rsidRDefault="00E67C37" w:rsidP="00D37809">
      <w:pPr>
        <w:jc w:val="center"/>
        <w:rPr>
          <w:b/>
          <w:bCs/>
          <w:lang w:val="en-US"/>
        </w:rPr>
      </w:pPr>
    </w:p>
    <w:p w14:paraId="7D28B48D" w14:textId="1DA370E6" w:rsidR="00E67C37" w:rsidRDefault="00E67C37" w:rsidP="00D37809">
      <w:pPr>
        <w:jc w:val="center"/>
        <w:rPr>
          <w:b/>
          <w:bCs/>
          <w:lang w:val="en-US"/>
        </w:rPr>
      </w:pPr>
    </w:p>
    <w:p w14:paraId="222EDBC8" w14:textId="7AB25248" w:rsidR="00E67C37" w:rsidRDefault="00E67C37" w:rsidP="00D37809">
      <w:pPr>
        <w:jc w:val="center"/>
        <w:rPr>
          <w:b/>
          <w:bCs/>
          <w:lang w:val="en-US"/>
        </w:rPr>
      </w:pPr>
    </w:p>
    <w:p w14:paraId="260B9110" w14:textId="24C8E4DC" w:rsidR="00E67C37" w:rsidRDefault="00E67C37" w:rsidP="00D37809">
      <w:pPr>
        <w:jc w:val="center"/>
        <w:rPr>
          <w:b/>
          <w:bCs/>
          <w:lang w:val="en-US"/>
        </w:rPr>
      </w:pPr>
    </w:p>
    <w:p w14:paraId="4A00A1CA" w14:textId="2AB5D83B" w:rsidR="00E67C37" w:rsidRDefault="00E67C37" w:rsidP="00D37809">
      <w:pPr>
        <w:jc w:val="center"/>
        <w:rPr>
          <w:b/>
          <w:bCs/>
          <w:lang w:val="en-US"/>
        </w:rPr>
      </w:pPr>
    </w:p>
    <w:p w14:paraId="1D352B4C" w14:textId="77777777" w:rsidR="00A34A5E" w:rsidRDefault="00A34A5E" w:rsidP="00D37809">
      <w:pPr>
        <w:jc w:val="center"/>
        <w:rPr>
          <w:b/>
          <w:bCs/>
          <w:lang w:val="en-US"/>
        </w:rPr>
      </w:pPr>
    </w:p>
    <w:p w14:paraId="11A0BDC7" w14:textId="5E9D35A9" w:rsidR="00E67C37" w:rsidRPr="00B30028" w:rsidRDefault="00E67C37" w:rsidP="00D37809">
      <w:pPr>
        <w:jc w:val="center"/>
        <w:rPr>
          <w:b/>
          <w:bCs/>
        </w:rPr>
      </w:pPr>
    </w:p>
    <w:p w14:paraId="4EB1CDE2" w14:textId="77777777" w:rsidR="00A34A5E" w:rsidRDefault="00A34A5E" w:rsidP="00E67C37">
      <w:pPr>
        <w:jc w:val="both"/>
        <w:rPr>
          <w:b/>
          <w:bCs/>
        </w:rPr>
      </w:pPr>
    </w:p>
    <w:p w14:paraId="7394E019" w14:textId="1BCAD09D" w:rsidR="00E67C37" w:rsidRDefault="00B30028" w:rsidP="00E67C37">
      <w:pPr>
        <w:jc w:val="both"/>
        <w:rPr>
          <w:b/>
          <w:bCs/>
        </w:rPr>
      </w:pPr>
      <w:r>
        <w:rPr>
          <w:b/>
          <w:bCs/>
        </w:rPr>
        <w:t>Pregunta 5:</w:t>
      </w:r>
    </w:p>
    <w:p w14:paraId="07CB6CAB" w14:textId="014223B0" w:rsidR="00734DE7" w:rsidRDefault="00734DE7" w:rsidP="00E67C37">
      <w:pPr>
        <w:jc w:val="both"/>
        <w:rPr>
          <w:b/>
          <w:bCs/>
        </w:rPr>
      </w:pPr>
    </w:p>
    <w:p w14:paraId="615FB8BA" w14:textId="297D7C3B" w:rsidR="00734DE7" w:rsidRDefault="00734DE7" w:rsidP="00E67C37">
      <w:pPr>
        <w:jc w:val="both"/>
      </w:pPr>
      <w:r>
        <w:t>El acoplamiento hace referencia al nivel de interdependencia de los módulos que componen nuestro programa, lo ideal es que una clase sepa de otra solamente lo necesario, si modificamos algo en una clase, no debe perjudicar el funcionamiento de otra clase.</w:t>
      </w:r>
    </w:p>
    <w:p w14:paraId="4E13B5DB" w14:textId="653464E7" w:rsidR="00734DE7" w:rsidRDefault="00734DE7" w:rsidP="00E67C37">
      <w:pPr>
        <w:jc w:val="both"/>
      </w:pPr>
    </w:p>
    <w:p w14:paraId="260FE3A9" w14:textId="16342F72" w:rsidR="00734DE7" w:rsidRDefault="00734DE7" w:rsidP="00E67C37">
      <w:pPr>
        <w:jc w:val="both"/>
      </w:pPr>
      <w:r>
        <w:t xml:space="preserve">En este diagrama podemos ver un ejemplo de alto acoplamiento, ya que las clases Cliente y Producto no poseen métodos </w:t>
      </w:r>
      <w:proofErr w:type="spellStart"/>
      <w:r>
        <w:t>getter</w:t>
      </w:r>
      <w:proofErr w:type="spellEnd"/>
      <w:r>
        <w:t xml:space="preserve"> y setter, por lo </w:t>
      </w:r>
      <w:r w:rsidR="00823A9C">
        <w:t>que,</w:t>
      </w:r>
      <w:r>
        <w:t xml:space="preserve"> si queremos modificar o acceder a un atributo de la clase debemos hacerlo “</w:t>
      </w:r>
      <w:r w:rsidR="00A34A5E">
        <w:t>manualmente” (</w:t>
      </w:r>
      <w:proofErr w:type="spellStart"/>
      <w:r w:rsidR="008D46FE">
        <w:t>tienda.productos.get</w:t>
      </w:r>
      <w:proofErr w:type="spellEnd"/>
      <w:r w:rsidR="008D46FE">
        <w:t>(0)……)</w:t>
      </w:r>
      <w:r>
        <w:t xml:space="preserve">, esto provocará </w:t>
      </w:r>
      <w:r w:rsidR="00A02D74">
        <w:t>que,</w:t>
      </w:r>
      <w:r>
        <w:t xml:space="preserve"> si cambiamos la estructura de la clase Cliente o Producto, también tendremos que cambiar la manera en la que accedemos a cada elemento.</w:t>
      </w:r>
    </w:p>
    <w:p w14:paraId="6B0CE1CF" w14:textId="683FA148" w:rsidR="00A34A5E" w:rsidRDefault="00A34A5E" w:rsidP="00E67C37">
      <w:pPr>
        <w:jc w:val="both"/>
      </w:pPr>
    </w:p>
    <w:p w14:paraId="6C1B3453" w14:textId="77777777" w:rsidR="00A34A5E" w:rsidRPr="00734DE7" w:rsidRDefault="00A34A5E" w:rsidP="00E67C37">
      <w:pPr>
        <w:jc w:val="both"/>
      </w:pPr>
    </w:p>
    <w:p w14:paraId="0A48C414" w14:textId="0B655F72" w:rsidR="00734DE7" w:rsidRDefault="00B51A34" w:rsidP="00E67C37">
      <w:pPr>
        <w:jc w:val="both"/>
        <w:rPr>
          <w:b/>
          <w:bCs/>
        </w:rPr>
      </w:pPr>
      <w:r>
        <w:rPr>
          <w:noProof/>
        </w:rPr>
        <w:drawing>
          <wp:inline distT="0" distB="0" distL="0" distR="0" wp14:anchorId="1A279AF6" wp14:editId="18DDADE8">
            <wp:extent cx="5612130" cy="24599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59990"/>
                    </a:xfrm>
                    <a:prstGeom prst="rect">
                      <a:avLst/>
                    </a:prstGeom>
                    <a:noFill/>
                    <a:ln>
                      <a:noFill/>
                    </a:ln>
                  </pic:spPr>
                </pic:pic>
              </a:graphicData>
            </a:graphic>
          </wp:inline>
        </w:drawing>
      </w:r>
    </w:p>
    <w:p w14:paraId="298ADAE8" w14:textId="713E2FED" w:rsidR="00B30028" w:rsidRDefault="00B30028" w:rsidP="00E67C37">
      <w:pPr>
        <w:jc w:val="both"/>
        <w:rPr>
          <w:b/>
          <w:bCs/>
        </w:rPr>
      </w:pPr>
    </w:p>
    <w:p w14:paraId="79C1926D" w14:textId="121B5F34" w:rsidR="00734DE7" w:rsidRDefault="00734DE7" w:rsidP="00E67C37">
      <w:pPr>
        <w:jc w:val="both"/>
        <w:rPr>
          <w:b/>
          <w:bCs/>
        </w:rPr>
      </w:pPr>
    </w:p>
    <w:p w14:paraId="3F200E41" w14:textId="4BCFAE93" w:rsidR="00734DE7" w:rsidRDefault="00734DE7" w:rsidP="00E67C37">
      <w:pPr>
        <w:jc w:val="both"/>
        <w:rPr>
          <w:b/>
          <w:bCs/>
        </w:rPr>
      </w:pPr>
    </w:p>
    <w:p w14:paraId="79692ADF" w14:textId="529E9550" w:rsidR="00734DE7" w:rsidRDefault="00734DE7" w:rsidP="00E67C37">
      <w:pPr>
        <w:jc w:val="both"/>
        <w:rPr>
          <w:b/>
          <w:bCs/>
        </w:rPr>
      </w:pPr>
    </w:p>
    <w:p w14:paraId="28D2F1E9" w14:textId="3F9734F0" w:rsidR="00734DE7" w:rsidRDefault="00734DE7" w:rsidP="00E67C37">
      <w:pPr>
        <w:jc w:val="both"/>
        <w:rPr>
          <w:b/>
          <w:bCs/>
        </w:rPr>
      </w:pPr>
    </w:p>
    <w:p w14:paraId="26D6A4FE" w14:textId="13847AE5" w:rsidR="00734DE7" w:rsidRDefault="00734DE7" w:rsidP="00E67C37">
      <w:pPr>
        <w:jc w:val="both"/>
        <w:rPr>
          <w:b/>
          <w:bCs/>
        </w:rPr>
      </w:pPr>
    </w:p>
    <w:p w14:paraId="5C6B55C4" w14:textId="1CC63159" w:rsidR="00734DE7" w:rsidRDefault="00734DE7" w:rsidP="00E67C37">
      <w:pPr>
        <w:jc w:val="both"/>
        <w:rPr>
          <w:b/>
          <w:bCs/>
        </w:rPr>
      </w:pPr>
    </w:p>
    <w:p w14:paraId="7A5FE172" w14:textId="4B58C282" w:rsidR="00734DE7" w:rsidRDefault="00734DE7" w:rsidP="00E67C37">
      <w:pPr>
        <w:jc w:val="both"/>
        <w:rPr>
          <w:b/>
          <w:bCs/>
        </w:rPr>
      </w:pPr>
    </w:p>
    <w:p w14:paraId="272AC4E1" w14:textId="2ECFA270" w:rsidR="00734DE7" w:rsidRDefault="00734DE7" w:rsidP="00E67C37">
      <w:pPr>
        <w:jc w:val="both"/>
        <w:rPr>
          <w:b/>
          <w:bCs/>
        </w:rPr>
      </w:pPr>
    </w:p>
    <w:p w14:paraId="6E976D17" w14:textId="4240F35B" w:rsidR="00734DE7" w:rsidRDefault="00734DE7" w:rsidP="00E67C37">
      <w:pPr>
        <w:jc w:val="both"/>
        <w:rPr>
          <w:b/>
          <w:bCs/>
        </w:rPr>
      </w:pPr>
    </w:p>
    <w:p w14:paraId="50C4C865" w14:textId="079A79B9" w:rsidR="00734DE7" w:rsidRPr="00734DE7" w:rsidRDefault="00734DE7" w:rsidP="00E67C37">
      <w:pPr>
        <w:jc w:val="both"/>
      </w:pPr>
      <w:r>
        <w:t xml:space="preserve">En el segundo diagrama podemos notar que tanto la clase Cliente como Producto, poseen </w:t>
      </w:r>
      <w:proofErr w:type="spellStart"/>
      <w:r>
        <w:t>getter</w:t>
      </w:r>
      <w:proofErr w:type="spellEnd"/>
      <w:r>
        <w:t xml:space="preserve"> y setter para cada uno de sus atributos, de esta manera si </w:t>
      </w:r>
      <w:r w:rsidR="00823A9C">
        <w:t xml:space="preserve">modificamos la estructura de estas clases, solamente tendremos que modificar el </w:t>
      </w:r>
      <w:proofErr w:type="spellStart"/>
      <w:r w:rsidR="00823A9C">
        <w:t>getter</w:t>
      </w:r>
      <w:proofErr w:type="spellEnd"/>
      <w:r w:rsidR="00823A9C">
        <w:t xml:space="preserve"> y setter de dicho atributo dentro de la clase, no tendremos que cambiar el código que, por ejemplo, se utiliza en la clase Tienda para sus métodos.</w:t>
      </w:r>
    </w:p>
    <w:p w14:paraId="040DFBE7" w14:textId="27858B43" w:rsidR="00734DE7" w:rsidRDefault="00734DE7" w:rsidP="00E67C37">
      <w:pPr>
        <w:jc w:val="both"/>
        <w:rPr>
          <w:b/>
          <w:bCs/>
        </w:rPr>
      </w:pPr>
    </w:p>
    <w:p w14:paraId="493C419C" w14:textId="77777777" w:rsidR="00734DE7" w:rsidRDefault="00734DE7" w:rsidP="00E67C37">
      <w:pPr>
        <w:jc w:val="both"/>
        <w:rPr>
          <w:b/>
          <w:bCs/>
        </w:rPr>
      </w:pPr>
    </w:p>
    <w:p w14:paraId="4F22FC79" w14:textId="4C6E63C1" w:rsidR="00B30028" w:rsidRDefault="00734DE7" w:rsidP="00E67C37">
      <w:pPr>
        <w:jc w:val="both"/>
      </w:pPr>
      <w:r>
        <w:rPr>
          <w:noProof/>
        </w:rPr>
        <w:drawing>
          <wp:inline distT="0" distB="0" distL="0" distR="0" wp14:anchorId="0896E29E" wp14:editId="0856BF8B">
            <wp:extent cx="5612130" cy="38347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34765"/>
                    </a:xfrm>
                    <a:prstGeom prst="rect">
                      <a:avLst/>
                    </a:prstGeom>
                    <a:noFill/>
                    <a:ln>
                      <a:noFill/>
                    </a:ln>
                  </pic:spPr>
                </pic:pic>
              </a:graphicData>
            </a:graphic>
          </wp:inline>
        </w:drawing>
      </w:r>
    </w:p>
    <w:p w14:paraId="41F5D288" w14:textId="0E9A8912" w:rsidR="00823A9C" w:rsidRDefault="00823A9C" w:rsidP="00E67C37">
      <w:pPr>
        <w:jc w:val="both"/>
      </w:pPr>
    </w:p>
    <w:p w14:paraId="59892CF6" w14:textId="7E8EC6C2" w:rsidR="00823A9C" w:rsidRDefault="00823A9C" w:rsidP="00E67C37">
      <w:pPr>
        <w:jc w:val="both"/>
      </w:pPr>
    </w:p>
    <w:p w14:paraId="466C082C" w14:textId="39825807" w:rsidR="00823A9C" w:rsidRDefault="00823A9C" w:rsidP="00E67C37">
      <w:pPr>
        <w:jc w:val="both"/>
      </w:pPr>
    </w:p>
    <w:p w14:paraId="5877C86D" w14:textId="0650ED2B" w:rsidR="00823A9C" w:rsidRDefault="00823A9C" w:rsidP="00E67C37">
      <w:pPr>
        <w:jc w:val="both"/>
      </w:pPr>
    </w:p>
    <w:p w14:paraId="69A74FDA" w14:textId="52AF581A" w:rsidR="00823A9C" w:rsidRDefault="00823A9C" w:rsidP="00E67C37">
      <w:pPr>
        <w:jc w:val="both"/>
      </w:pPr>
    </w:p>
    <w:p w14:paraId="2BD3CB97" w14:textId="77363A24" w:rsidR="00823A9C" w:rsidRDefault="00823A9C" w:rsidP="00E67C37">
      <w:pPr>
        <w:jc w:val="both"/>
      </w:pPr>
    </w:p>
    <w:p w14:paraId="7661728F" w14:textId="1374BEFB" w:rsidR="00823A9C" w:rsidRDefault="00823A9C" w:rsidP="00E67C37">
      <w:pPr>
        <w:jc w:val="both"/>
      </w:pPr>
    </w:p>
    <w:p w14:paraId="00CF4D5F" w14:textId="2BD7F31B" w:rsidR="00823A9C" w:rsidRDefault="00823A9C" w:rsidP="00E67C37">
      <w:pPr>
        <w:jc w:val="both"/>
      </w:pPr>
    </w:p>
    <w:p w14:paraId="16961221" w14:textId="16422743" w:rsidR="00823A9C" w:rsidRDefault="00823A9C" w:rsidP="00E67C37">
      <w:pPr>
        <w:jc w:val="both"/>
      </w:pPr>
    </w:p>
    <w:p w14:paraId="2EE4DF6F" w14:textId="77777777" w:rsidR="00823A9C" w:rsidRDefault="00823A9C" w:rsidP="00E67C37">
      <w:pPr>
        <w:jc w:val="both"/>
        <w:rPr>
          <w:b/>
          <w:bCs/>
        </w:rPr>
      </w:pPr>
    </w:p>
    <w:p w14:paraId="1912B448" w14:textId="1D5C8469" w:rsidR="00823A9C" w:rsidRDefault="00823A9C" w:rsidP="00E67C37">
      <w:pPr>
        <w:jc w:val="both"/>
        <w:rPr>
          <w:b/>
          <w:bCs/>
        </w:rPr>
      </w:pPr>
      <w:r>
        <w:rPr>
          <w:b/>
          <w:bCs/>
        </w:rPr>
        <w:t>Pregunta 6:</w:t>
      </w:r>
    </w:p>
    <w:p w14:paraId="7BF82EB5" w14:textId="7B24DB93" w:rsidR="00823A9C" w:rsidRDefault="00823A9C" w:rsidP="00E67C37">
      <w:pPr>
        <w:jc w:val="both"/>
        <w:rPr>
          <w:b/>
          <w:bCs/>
        </w:rPr>
      </w:pPr>
    </w:p>
    <w:p w14:paraId="5AD0759D" w14:textId="4AC34408" w:rsidR="00823A9C" w:rsidRDefault="00224FC1" w:rsidP="00224FC1">
      <w:pPr>
        <w:pStyle w:val="Prrafodelista"/>
        <w:numPr>
          <w:ilvl w:val="0"/>
          <w:numId w:val="1"/>
        </w:numPr>
        <w:jc w:val="both"/>
      </w:pPr>
      <w:r>
        <w:t xml:space="preserve">Dentro del diagrama están presentes los conceptos de clases, agregación, </w:t>
      </w:r>
      <w:r w:rsidR="00A02D74">
        <w:t>herencia, atributos y métodos públicos.</w:t>
      </w:r>
    </w:p>
    <w:p w14:paraId="4015CB3C" w14:textId="5DD7AC7E" w:rsidR="00A02D74" w:rsidRDefault="00A02D74" w:rsidP="00A02D74">
      <w:pPr>
        <w:jc w:val="both"/>
      </w:pPr>
    </w:p>
    <w:p w14:paraId="32491C74" w14:textId="0900E2AF" w:rsidR="00A02D74" w:rsidRDefault="00A02D74" w:rsidP="00A02D74">
      <w:pPr>
        <w:pStyle w:val="Prrafodelista"/>
        <w:numPr>
          <w:ilvl w:val="0"/>
          <w:numId w:val="1"/>
        </w:numPr>
        <w:jc w:val="both"/>
      </w:pPr>
      <w:r>
        <w:t>La sobreescritura la podemos utilizar para métodos de las clases Armadura</w:t>
      </w:r>
      <w:r w:rsidR="00A82690">
        <w:t xml:space="preserve"> con sus clases hijas o</w:t>
      </w:r>
      <w:r>
        <w:t xml:space="preserve"> Arma </w:t>
      </w:r>
      <w:r w:rsidR="00A82690">
        <w:t>con sus clases hijas</w:t>
      </w:r>
      <w:r>
        <w:t>: equipar, desequipar, descartar, estadísticas, etc.</w:t>
      </w:r>
    </w:p>
    <w:p w14:paraId="0285BDB5" w14:textId="77777777" w:rsidR="00B91293" w:rsidRDefault="00B91293" w:rsidP="00B91293">
      <w:pPr>
        <w:pStyle w:val="Prrafodelista"/>
      </w:pPr>
    </w:p>
    <w:p w14:paraId="6A09516D" w14:textId="2E64C02C" w:rsidR="00B91293" w:rsidRDefault="00B91293" w:rsidP="00B91293">
      <w:pPr>
        <w:pStyle w:val="Prrafodelista"/>
        <w:jc w:val="both"/>
      </w:pPr>
      <w:r>
        <w:t>Un ejemplo para sobrecarga podría ser un constructor para la clase personaje, de esta manera podemos tener un constructor que solamente reciba un nombre, de esta manera crearíamos un nuevo personaje por ejemplo en nivel 1 y a la vez tener un constructor que reciba como argumentos el nombre y su nivel, de esta manera podremos crear un personaje con el nivel que queramos.</w:t>
      </w:r>
    </w:p>
    <w:p w14:paraId="6A2D1BB8" w14:textId="5F8D4379" w:rsidR="00B91293" w:rsidRDefault="00B91293" w:rsidP="00B91293">
      <w:pPr>
        <w:pStyle w:val="Prrafodelista"/>
        <w:jc w:val="both"/>
      </w:pPr>
    </w:p>
    <w:p w14:paraId="746DE849" w14:textId="5CCC0326" w:rsidR="00B91293" w:rsidRPr="00823A9C" w:rsidRDefault="00FD5618" w:rsidP="00B91293">
      <w:pPr>
        <w:pStyle w:val="Prrafodelista"/>
        <w:numPr>
          <w:ilvl w:val="0"/>
          <w:numId w:val="1"/>
        </w:numPr>
        <w:jc w:val="both"/>
      </w:pPr>
      <w:r>
        <w:t>Para ilustrar el concepto de polimorfismo podríamos crear clases hijas de la clase personaje, tales como mago, arquero, luchador, sanador; de esta manera cuando utilicemos el método atacar, la ejecución de este dependerá del objeto que este reciba y así por ejemplo si utilizamos el método atacar con la clase Personaje este atacará con el arma equipada, si lo utilizamos con un mago este lanzará un hechizo o con un sanador este curara a otro personaje.</w:t>
      </w:r>
    </w:p>
    <w:sectPr w:rsidR="00B91293" w:rsidRPr="00823A9C">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1726E" w14:textId="77777777" w:rsidR="001B0539" w:rsidRDefault="001B0539" w:rsidP="00E324BE">
      <w:pPr>
        <w:spacing w:after="0" w:line="240" w:lineRule="auto"/>
      </w:pPr>
      <w:r>
        <w:separator/>
      </w:r>
    </w:p>
  </w:endnote>
  <w:endnote w:type="continuationSeparator" w:id="0">
    <w:p w14:paraId="051BE514" w14:textId="77777777" w:rsidR="001B0539" w:rsidRDefault="001B0539" w:rsidP="00E32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D90E4" w14:textId="77777777" w:rsidR="001B0539" w:rsidRDefault="001B0539" w:rsidP="00E324BE">
      <w:pPr>
        <w:spacing w:after="0" w:line="240" w:lineRule="auto"/>
      </w:pPr>
      <w:r>
        <w:separator/>
      </w:r>
    </w:p>
  </w:footnote>
  <w:footnote w:type="continuationSeparator" w:id="0">
    <w:p w14:paraId="70070779" w14:textId="77777777" w:rsidR="001B0539" w:rsidRDefault="001B0539" w:rsidP="00E32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C8F9B" w14:textId="0AAB7BDD" w:rsidR="00E324BE" w:rsidRPr="00E324BE" w:rsidRDefault="00E324BE">
    <w:pPr>
      <w:pStyle w:val="Encabezado"/>
      <w:rPr>
        <w:lang w:val="es-MX"/>
      </w:rPr>
    </w:pPr>
    <w:r>
      <w:rPr>
        <w:lang w:val="es-MX"/>
      </w:rPr>
      <w:t>Nombre: Christofer Rodríguez</w:t>
    </w:r>
    <w:r>
      <w:rPr>
        <w:lang w:val="es-MX"/>
      </w:rPr>
      <w:tab/>
      <w:t>Rut: 20.239.786-7</w:t>
    </w:r>
    <w:r>
      <w:rPr>
        <w:lang w:val="es-MX"/>
      </w:rPr>
      <w:tab/>
      <w:t>Profesor: Víctor Flores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C399E"/>
    <w:multiLevelType w:val="hybridMultilevel"/>
    <w:tmpl w:val="EDB24DD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BE"/>
    <w:rsid w:val="001B0539"/>
    <w:rsid w:val="001E3BE4"/>
    <w:rsid w:val="00224FC1"/>
    <w:rsid w:val="00391567"/>
    <w:rsid w:val="006B2556"/>
    <w:rsid w:val="006B5D83"/>
    <w:rsid w:val="007127C5"/>
    <w:rsid w:val="00734DE7"/>
    <w:rsid w:val="00795902"/>
    <w:rsid w:val="007D6C45"/>
    <w:rsid w:val="00823A9C"/>
    <w:rsid w:val="008D46FE"/>
    <w:rsid w:val="009902AA"/>
    <w:rsid w:val="00A02D74"/>
    <w:rsid w:val="00A3116E"/>
    <w:rsid w:val="00A34A5E"/>
    <w:rsid w:val="00A82690"/>
    <w:rsid w:val="00B00BB4"/>
    <w:rsid w:val="00B30028"/>
    <w:rsid w:val="00B51A34"/>
    <w:rsid w:val="00B91293"/>
    <w:rsid w:val="00D37809"/>
    <w:rsid w:val="00E324BE"/>
    <w:rsid w:val="00E67C37"/>
    <w:rsid w:val="00EE31EF"/>
    <w:rsid w:val="00FD56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E04D8"/>
  <w15:chartTrackingRefBased/>
  <w15:docId w15:val="{662F5978-916F-435B-86F6-5381974F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24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24BE"/>
  </w:style>
  <w:style w:type="paragraph" w:styleId="Piedepgina">
    <w:name w:val="footer"/>
    <w:basedOn w:val="Normal"/>
    <w:link w:val="PiedepginaCar"/>
    <w:uiPriority w:val="99"/>
    <w:unhideWhenUsed/>
    <w:rsid w:val="00E324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24BE"/>
  </w:style>
  <w:style w:type="paragraph" w:styleId="Prrafodelista">
    <w:name w:val="List Paragraph"/>
    <w:basedOn w:val="Normal"/>
    <w:uiPriority w:val="34"/>
    <w:qFormat/>
    <w:rsid w:val="00224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33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823</Words>
  <Characters>4529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Christofer Rodríguez Allup</dc:creator>
  <cp:keywords/>
  <dc:description/>
  <cp:lastModifiedBy>Christofer Rodríguez Allup</cp:lastModifiedBy>
  <cp:revision>10</cp:revision>
  <dcterms:created xsi:type="dcterms:W3CDTF">2021-01-03T19:08:00Z</dcterms:created>
  <dcterms:modified xsi:type="dcterms:W3CDTF">2021-01-04T02:30:00Z</dcterms:modified>
</cp:coreProperties>
</file>