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9BD7" w14:textId="4A1C796C" w:rsidR="00BC0BFD" w:rsidRPr="001A6E8D" w:rsidRDefault="001A6E8D" w:rsidP="001A6E8D">
      <w:pPr>
        <w:jc w:val="center"/>
        <w:rPr>
          <w:b/>
          <w:bCs/>
        </w:rPr>
      </w:pPr>
      <w:r w:rsidRPr="001A6E8D">
        <w:rPr>
          <w:b/>
          <w:bCs/>
        </w:rPr>
        <w:t>Python Programming (IT</w:t>
      </w:r>
      <w:r w:rsidR="00B70DA3">
        <w:rPr>
          <w:b/>
          <w:bCs/>
        </w:rPr>
        <w:t>2121</w:t>
      </w:r>
      <w:r w:rsidRPr="001A6E8D">
        <w:rPr>
          <w:b/>
          <w:bCs/>
        </w:rPr>
        <w:t>)</w:t>
      </w:r>
    </w:p>
    <w:p w14:paraId="07A1A695" w14:textId="33ABE775" w:rsidR="001A6E8D" w:rsidRDefault="001A6E8D" w:rsidP="001A6E8D">
      <w:pPr>
        <w:jc w:val="center"/>
        <w:rPr>
          <w:b/>
          <w:bCs/>
        </w:rPr>
      </w:pPr>
      <w:r w:rsidRPr="001A6E8D">
        <w:rPr>
          <w:b/>
          <w:bCs/>
        </w:rPr>
        <w:t>Session: 2024-2025</w:t>
      </w:r>
    </w:p>
    <w:p w14:paraId="25F35003" w14:textId="76038DE7" w:rsidR="00BD4E2E" w:rsidRDefault="00BD4E2E" w:rsidP="001A6E8D">
      <w:pPr>
        <w:jc w:val="center"/>
        <w:rPr>
          <w:b/>
          <w:bCs/>
        </w:rPr>
      </w:pPr>
      <w:r>
        <w:rPr>
          <w:b/>
          <w:bCs/>
        </w:rPr>
        <w:t xml:space="preserve">Loops: </w:t>
      </w:r>
      <w:r w:rsidR="0014559B">
        <w:rPr>
          <w:b/>
          <w:bCs/>
        </w:rPr>
        <w:t>w</w:t>
      </w:r>
      <w:r>
        <w:rPr>
          <w:b/>
          <w:bCs/>
        </w:rPr>
        <w:t xml:space="preserve">hile, </w:t>
      </w:r>
      <w:r w:rsidR="0014559B">
        <w:rPr>
          <w:b/>
          <w:bCs/>
        </w:rPr>
        <w:t>f</w:t>
      </w:r>
      <w:r>
        <w:rPr>
          <w:b/>
          <w:bCs/>
        </w:rPr>
        <w:t>or</w:t>
      </w:r>
    </w:p>
    <w:p w14:paraId="2CC1AC86" w14:textId="77777777" w:rsidR="0014559B" w:rsidRDefault="0014559B" w:rsidP="0014559B">
      <w:pPr>
        <w:rPr>
          <w:b/>
          <w:bCs/>
        </w:rPr>
      </w:pPr>
    </w:p>
    <w:p w14:paraId="1388473E" w14:textId="6F691118" w:rsidR="001A6E8D" w:rsidRDefault="0014559B" w:rsidP="0014559B">
      <w:pPr>
        <w:rPr>
          <w:b/>
          <w:bCs/>
        </w:rPr>
      </w:pPr>
      <w:r>
        <w:rPr>
          <w:b/>
          <w:bCs/>
        </w:rPr>
        <w:t>Objective: Use of while and for loop, Nested loop, break and continue, else</w:t>
      </w:r>
    </w:p>
    <w:p w14:paraId="123AE5ED" w14:textId="4FB525B6" w:rsidR="00BD4E2E" w:rsidRDefault="00BD4E2E" w:rsidP="001A6E8D">
      <w:pPr>
        <w:pStyle w:val="ListParagraph"/>
        <w:numPr>
          <w:ilvl w:val="0"/>
          <w:numId w:val="1"/>
        </w:numPr>
      </w:pPr>
      <w:r>
        <w:t>WAP to find sum of first n elements.</w:t>
      </w:r>
    </w:p>
    <w:p w14:paraId="427FCFA3" w14:textId="752E7491" w:rsidR="001A6E8D" w:rsidRPr="008C4B7A" w:rsidRDefault="001A6E8D" w:rsidP="001A6E8D">
      <w:pPr>
        <w:pStyle w:val="ListParagraph"/>
        <w:numPr>
          <w:ilvl w:val="0"/>
          <w:numId w:val="1"/>
        </w:numPr>
      </w:pPr>
      <w:r w:rsidRPr="008C4B7A">
        <w:t xml:space="preserve">WAP to generate Fibonacci series of first </w:t>
      </w:r>
      <w:r w:rsidR="00BD4E2E">
        <w:t>n</w:t>
      </w:r>
      <w:r w:rsidRPr="008C4B7A">
        <w:t xml:space="preserve"> elements.</w:t>
      </w:r>
    </w:p>
    <w:p w14:paraId="67D29514" w14:textId="69088C2B" w:rsidR="001A6E8D" w:rsidRPr="008C4B7A" w:rsidRDefault="001A6E8D" w:rsidP="001A6E8D">
      <w:pPr>
        <w:pStyle w:val="ListParagraph"/>
        <w:numPr>
          <w:ilvl w:val="0"/>
          <w:numId w:val="1"/>
        </w:numPr>
      </w:pPr>
      <w:r w:rsidRPr="008C4B7A">
        <w:t xml:space="preserve">WAP to </w:t>
      </w:r>
      <w:r w:rsidR="008C4B7A" w:rsidRPr="008C4B7A">
        <w:t>check if</w:t>
      </w:r>
      <w:r w:rsidRPr="008C4B7A">
        <w:t xml:space="preserve"> a given number is prime or not.</w:t>
      </w:r>
    </w:p>
    <w:p w14:paraId="0A36D856" w14:textId="46599178" w:rsidR="001A6E8D" w:rsidRDefault="001A6E8D" w:rsidP="001A6E8D">
      <w:pPr>
        <w:pStyle w:val="ListParagraph"/>
        <w:numPr>
          <w:ilvl w:val="0"/>
          <w:numId w:val="1"/>
        </w:numPr>
      </w:pPr>
      <w:r w:rsidRPr="008C4B7A">
        <w:t xml:space="preserve">WAP to find </w:t>
      </w:r>
      <w:proofErr w:type="gramStart"/>
      <w:r w:rsidR="008C4B7A" w:rsidRPr="008C4B7A">
        <w:rPr>
          <w:b/>
          <w:bCs/>
        </w:rPr>
        <w:t>a</w:t>
      </w:r>
      <w:r w:rsidR="008C4B7A" w:rsidRPr="008C4B7A">
        <w:rPr>
          <w:b/>
          <w:bCs/>
          <w:vertAlign w:val="superscript"/>
        </w:rPr>
        <w:t>n</w:t>
      </w:r>
      <w:proofErr w:type="gramEnd"/>
      <w:r w:rsidR="008C4B7A" w:rsidRPr="008C4B7A">
        <w:t xml:space="preserve"> </w:t>
      </w:r>
      <w:proofErr w:type="spellStart"/>
      <w:r w:rsidR="008C4B7A" w:rsidRPr="008C4B7A">
        <w:t>for</w:t>
      </w:r>
      <w:r w:rsidRPr="008C4B7A">
        <w:t xml:space="preserve"> given</w:t>
      </w:r>
      <w:proofErr w:type="spellEnd"/>
      <w:r w:rsidRPr="008C4B7A">
        <w:t xml:space="preserve"> number</w:t>
      </w:r>
      <w:r w:rsidR="008C4B7A" w:rsidRPr="008C4B7A">
        <w:t xml:space="preserve">s </w:t>
      </w:r>
      <w:r w:rsidR="008C4B7A" w:rsidRPr="008C4B7A">
        <w:rPr>
          <w:b/>
          <w:bCs/>
          <w:i/>
          <w:iCs/>
        </w:rPr>
        <w:t>a</w:t>
      </w:r>
      <w:r w:rsidR="008C4B7A" w:rsidRPr="008C4B7A">
        <w:t xml:space="preserve"> and </w:t>
      </w:r>
      <w:r w:rsidR="008C4B7A" w:rsidRPr="008C4B7A">
        <w:rPr>
          <w:b/>
          <w:bCs/>
          <w:i/>
          <w:iCs/>
        </w:rPr>
        <w:t>n</w:t>
      </w:r>
      <w:r w:rsidR="008C4B7A" w:rsidRPr="008C4B7A">
        <w:t>.</w:t>
      </w:r>
    </w:p>
    <w:p w14:paraId="0E19E007" w14:textId="37486575" w:rsidR="00BD4E2E" w:rsidRPr="008C4B7A" w:rsidRDefault="00BD4E2E" w:rsidP="001A6E8D">
      <w:pPr>
        <w:pStyle w:val="ListParagraph"/>
        <w:numPr>
          <w:ilvl w:val="0"/>
          <w:numId w:val="1"/>
        </w:numPr>
      </w:pPr>
      <w:r>
        <w:t>WAP to find sum of digits of a given num</w:t>
      </w:r>
      <w:r w:rsidR="0014559B">
        <w:t>b</w:t>
      </w:r>
      <w:r>
        <w:t>er.</w:t>
      </w:r>
    </w:p>
    <w:p w14:paraId="0D4FF7C0" w14:textId="6E707F60" w:rsidR="008C4B7A" w:rsidRDefault="008C4B7A" w:rsidP="001A6E8D">
      <w:pPr>
        <w:pStyle w:val="ListParagraph"/>
        <w:numPr>
          <w:ilvl w:val="0"/>
          <w:numId w:val="1"/>
        </w:numPr>
      </w:pPr>
      <w:r w:rsidRPr="008C4B7A">
        <w:t xml:space="preserve">WAP to find </w:t>
      </w:r>
      <w:r w:rsidR="00BD4E2E" w:rsidRPr="008C4B7A">
        <w:t>the reverse</w:t>
      </w:r>
      <w:r w:rsidRPr="008C4B7A">
        <w:t xml:space="preserve"> of a number.</w:t>
      </w:r>
    </w:p>
    <w:p w14:paraId="25DE20BF" w14:textId="054E40FF" w:rsidR="00E55BD4" w:rsidRDefault="00E55BD4" w:rsidP="001A6E8D">
      <w:pPr>
        <w:pStyle w:val="ListParagraph"/>
        <w:numPr>
          <w:ilvl w:val="0"/>
          <w:numId w:val="1"/>
        </w:numPr>
      </w:pPr>
      <w:r>
        <w:t>WAP to find a given number is Armstrong or not.</w:t>
      </w:r>
    </w:p>
    <w:p w14:paraId="5BEC6186" w14:textId="1929931B" w:rsidR="00BD4E2E" w:rsidRPr="008C4B7A" w:rsidRDefault="00BD4E2E" w:rsidP="001A6E8D">
      <w:pPr>
        <w:pStyle w:val="ListParagraph"/>
        <w:numPr>
          <w:ilvl w:val="0"/>
          <w:numId w:val="1"/>
        </w:numPr>
      </w:pPr>
      <w:r>
        <w:t>WAP to find a given number is palindrome or not.</w:t>
      </w:r>
    </w:p>
    <w:p w14:paraId="60B5F3D8" w14:textId="2CBC8543" w:rsidR="008C4B7A" w:rsidRDefault="008C4B7A" w:rsidP="001A6E8D">
      <w:pPr>
        <w:pStyle w:val="ListParagraph"/>
        <w:numPr>
          <w:ilvl w:val="0"/>
          <w:numId w:val="1"/>
        </w:numPr>
      </w:pPr>
      <w:r w:rsidRPr="008C4B7A">
        <w:t>WAP to find factorial of a number</w:t>
      </w:r>
      <w:r w:rsidR="00BD4E2E">
        <w:t>.</w:t>
      </w:r>
    </w:p>
    <w:p w14:paraId="04E077A9" w14:textId="0B612512" w:rsidR="00BD4E2E" w:rsidRDefault="00BD4E2E" w:rsidP="001A6E8D">
      <w:pPr>
        <w:pStyle w:val="ListParagraph"/>
        <w:numPr>
          <w:ilvl w:val="0"/>
          <w:numId w:val="1"/>
        </w:numPr>
      </w:pPr>
      <w:r>
        <w:t xml:space="preserve">WAP to find all the even </w:t>
      </w:r>
      <w:r w:rsidR="00FF1018">
        <w:t>numbers</w:t>
      </w:r>
      <w:r>
        <w:t xml:space="preserve"> between 20 and 70</w:t>
      </w:r>
      <w:r w:rsidR="00FF1018">
        <w:t>.</w:t>
      </w:r>
    </w:p>
    <w:p w14:paraId="7ABF29E3" w14:textId="606234BA" w:rsidR="00FF1018" w:rsidRDefault="00FF1018" w:rsidP="001A6E8D">
      <w:pPr>
        <w:pStyle w:val="ListParagraph"/>
        <w:numPr>
          <w:ilvl w:val="0"/>
          <w:numId w:val="1"/>
        </w:numPr>
      </w:pPr>
      <w:r>
        <w:t>WAP to find length of a string.</w:t>
      </w:r>
    </w:p>
    <w:p w14:paraId="7D7ADB36" w14:textId="44721A5C" w:rsidR="00FF1018" w:rsidRDefault="00FF1018" w:rsidP="001A6E8D">
      <w:pPr>
        <w:pStyle w:val="ListParagraph"/>
        <w:numPr>
          <w:ilvl w:val="0"/>
          <w:numId w:val="1"/>
        </w:numPr>
      </w:pPr>
      <w:r>
        <w:t xml:space="preserve">WAP to count the number of vowels and consonants </w:t>
      </w:r>
      <w:proofErr w:type="gramStart"/>
      <w:r>
        <w:t>in a given</w:t>
      </w:r>
      <w:proofErr w:type="gramEnd"/>
      <w:r>
        <w:t xml:space="preserve"> string.</w:t>
      </w:r>
    </w:p>
    <w:p w14:paraId="442BD8E2" w14:textId="6C583F33" w:rsidR="00FF1018" w:rsidRDefault="00FF1018" w:rsidP="001A6E8D">
      <w:pPr>
        <w:pStyle w:val="ListParagraph"/>
        <w:numPr>
          <w:ilvl w:val="0"/>
          <w:numId w:val="1"/>
        </w:numPr>
      </w:pPr>
      <w:r>
        <w:t xml:space="preserve"> WAP to find the reverse of a string.</w:t>
      </w:r>
    </w:p>
    <w:p w14:paraId="37DEA483" w14:textId="5677510A" w:rsidR="00FF1018" w:rsidRDefault="00FF1018" w:rsidP="001A6E8D">
      <w:pPr>
        <w:pStyle w:val="ListParagraph"/>
        <w:numPr>
          <w:ilvl w:val="0"/>
          <w:numId w:val="1"/>
        </w:numPr>
      </w:pPr>
      <w:r>
        <w:t>Display the following patterns: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66"/>
        <w:gridCol w:w="2189"/>
        <w:gridCol w:w="2119"/>
      </w:tblGrid>
      <w:tr w:rsidR="00FF1018" w14:paraId="6249385E" w14:textId="77777777" w:rsidTr="00E55BD4">
        <w:tc>
          <w:tcPr>
            <w:tcW w:w="2156" w:type="dxa"/>
          </w:tcPr>
          <w:p w14:paraId="0A35C3DB" w14:textId="357528EF" w:rsidR="00FF1018" w:rsidRDefault="00E55BD4" w:rsidP="00FF10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52740CA" wp14:editId="376B9663">
                  <wp:extent cx="1035050" cy="1250950"/>
                  <wp:effectExtent l="0" t="0" r="0" b="6350"/>
                  <wp:docPr id="29820998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</w:tcPr>
          <w:p w14:paraId="4BA75F2E" w14:textId="00C3B653" w:rsidR="00FF1018" w:rsidRDefault="00E55BD4" w:rsidP="00FF10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62B405" wp14:editId="1565E30A">
                  <wp:extent cx="952500" cy="1282700"/>
                  <wp:effectExtent l="0" t="0" r="0" b="0"/>
                  <wp:docPr id="15784978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6EFB5182" w14:textId="16F236CD" w:rsidR="00FF1018" w:rsidRDefault="00E55BD4" w:rsidP="00FF10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687A7F2" wp14:editId="7CB8F570">
                  <wp:extent cx="1092200" cy="1301750"/>
                  <wp:effectExtent l="0" t="0" r="0" b="0"/>
                  <wp:docPr id="202943243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3A72D459" w14:textId="56F5DF50" w:rsidR="00FF1018" w:rsidRDefault="00E55BD4" w:rsidP="00FF10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CCBD51C" wp14:editId="1C3FCF06">
                  <wp:extent cx="971550" cy="1206500"/>
                  <wp:effectExtent l="0" t="0" r="0" b="0"/>
                  <wp:docPr id="50760830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018" w14:paraId="15B83481" w14:textId="77777777" w:rsidTr="00E55BD4">
        <w:tc>
          <w:tcPr>
            <w:tcW w:w="2156" w:type="dxa"/>
          </w:tcPr>
          <w:p w14:paraId="2E04466A" w14:textId="0E6D66E9" w:rsidR="00FF1018" w:rsidRDefault="00E55BD4" w:rsidP="00FF10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9BF7453" wp14:editId="3CCC8DEC">
                  <wp:extent cx="977900" cy="1250950"/>
                  <wp:effectExtent l="0" t="0" r="0" b="6350"/>
                  <wp:docPr id="9821517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</w:tcPr>
          <w:p w14:paraId="750E294C" w14:textId="073BA530" w:rsidR="00FF1018" w:rsidRDefault="00E55BD4" w:rsidP="00FF10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6C7E9A1" wp14:editId="3589EC51">
                  <wp:extent cx="1054100" cy="1314450"/>
                  <wp:effectExtent l="0" t="0" r="0" b="0"/>
                  <wp:docPr id="222988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14:paraId="3B532BD1" w14:textId="6BE80C79" w:rsidR="00FF1018" w:rsidRDefault="00E55BD4" w:rsidP="00FF10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BF39CF9" wp14:editId="284B4D7A">
                  <wp:extent cx="927100" cy="1238250"/>
                  <wp:effectExtent l="0" t="0" r="6350" b="0"/>
                  <wp:docPr id="12572189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00C4B74A" w14:textId="265515AE" w:rsidR="00FF1018" w:rsidRDefault="00FF1018" w:rsidP="00FF10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6AEF8B5" wp14:editId="5BB76972">
                  <wp:extent cx="952500" cy="1346200"/>
                  <wp:effectExtent l="0" t="0" r="0" b="6350"/>
                  <wp:docPr id="636135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A8EBE" w14:textId="77777777" w:rsidR="00FF1018" w:rsidRPr="008C4B7A" w:rsidRDefault="00FF1018" w:rsidP="00FF1018">
      <w:pPr>
        <w:pStyle w:val="ListParagraph"/>
      </w:pPr>
    </w:p>
    <w:p w14:paraId="4CB174F3" w14:textId="77777777" w:rsidR="001A6E8D" w:rsidRDefault="001A6E8D"/>
    <w:sectPr w:rsidR="001A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E1C04"/>
    <w:multiLevelType w:val="hybridMultilevel"/>
    <w:tmpl w:val="F76A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FD"/>
    <w:rsid w:val="0014559B"/>
    <w:rsid w:val="001A6E8D"/>
    <w:rsid w:val="001E2C07"/>
    <w:rsid w:val="003E3B37"/>
    <w:rsid w:val="004525D4"/>
    <w:rsid w:val="00744A52"/>
    <w:rsid w:val="00791A3E"/>
    <w:rsid w:val="008C4B7A"/>
    <w:rsid w:val="00B70DA3"/>
    <w:rsid w:val="00BC0BFD"/>
    <w:rsid w:val="00BD4E2E"/>
    <w:rsid w:val="00E55BD4"/>
    <w:rsid w:val="00FE2213"/>
    <w:rsid w:val="00FF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C702"/>
  <w15:chartTrackingRefBased/>
  <w15:docId w15:val="{4D466F54-0036-496A-9C0C-06755CE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Ganpat Singh Chauhan [MU - Jaipur]</dc:creator>
  <cp:keywords/>
  <dc:description/>
  <cp:lastModifiedBy>Dr. Ganpat Singh Chauhan [MU - Jaipur]</cp:lastModifiedBy>
  <cp:revision>6</cp:revision>
  <dcterms:created xsi:type="dcterms:W3CDTF">2024-09-16T23:52:00Z</dcterms:created>
  <dcterms:modified xsi:type="dcterms:W3CDTF">2024-09-17T00:24:00Z</dcterms:modified>
</cp:coreProperties>
</file>