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1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 xml:space="preserve">Тема: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60"/>
        <w:gridCol w:w="2082"/>
        <w:gridCol w:w="2777"/>
      </w:tblGrid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6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гибридный алгоритм сортировки TimSort, включающий разбиение массива на подмассивы, их сортировку вставками с бинарным поиском и слияние с использованием галопа. Реализовать алгоритм, исследовать его производительность на различных наборах данных и сравнить с теоретической оценкой. Обеспечить корректность работы с помощью тестов и ограничить использование стандартных списков Python.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Имеется массив данных для сортировки int arr[] размера n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отсортировать его алгоритмом сортировки TimSort по убыванию модуля.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TimSort - это гибридный алгоритм, содержащий в себе сортировку слиянием и сортировку вставками, то вам предстоит использовать оба этих алгоритма. Поэтому нужно выводить разделённые блоки, которые уже отсортированы сортировкой вставками.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Кратко алгоритм сортировки можно описать так: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Вычисление min_run по размеру массива n (для упрощения отладки n уменьшается, пока не станет меньше 16, а не 64)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Разбиение массива на частично-упорядоченные (в т.ч. и по убыванию) блоки длины не меньше min_run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вставками каждого блока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Слияние каждого блока с сохранением инварианта и использованием галопа (галоп начинать после 3-х вставок подряд)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успешного решения задачи в рамках курса проведите исследование данной сортировки на различных размерах данных (10/1000/100000), сравнив полученные результаты с теоретической оценкой (для лучшего, среднего и худшего случаев), и разного размера min_run. Результаты исследования предоставьте в отчете.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исследования используйте стандартный алгоритм вычисления min_run и начинайте галоп после 7-ми вставок подряд.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Примечание: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Нельзя пользоваться готовыми библиотечными функциями для сортировки, нужно сделать реализацию сортировки вручную.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должна быть устойчивой.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Обратите внимание на пример.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Формат ввода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Первая строка содержит натуральное число n - размерность массива, следующая строка содержит элементы массива через пробел.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Формат вывода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Выводятся разделённые блоки для сортировки в формате "Part i: *отсортированный разделённый массив*"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для каждого слияния выводится количество вхождений в режим галопа и получившийся массив в формате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"Gallops i: *число вхождений в галоп*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Merge i: *итоговый массив после слияния*"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Последняя строчка содержит финальный результат сортировки массива с надписью "Answer: "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алгоритма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Для решения задачи используется итеративный поиск с возвратом.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Поле размера N × N представляется не в виде двумерной матрицы, а в виде массива высот heights, где heights[j] показывает, до какой высоты уже заполнен j-й столбец. Такое представление позволяет быстро определять первую незаполненную позицию и максимально возможный квадрат, который можно туда поставить.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 каждом шаге алгоритм: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находит минимальную высоту среди всех столбцов;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выбирает самый левый столбец с этой высотой;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определяет максимальный размер квадрата, который можно поставить в эту позицию;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перебирает размеры квадрата от большего к меньшему;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после установки квадрата переходит к следующему состоянию;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если дальнейшее продолжение ветви не может улучшить найденный результат, выполняется откат.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Так как использование рекурсии запрещено, вместо рекурсивных вызовов применяется явный стек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Каждое состояние хранит информацию о текущей позиции, допустимых размерах квадрата и данных, необходимых для отката.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Для ускорения работы используются отсечения: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если текущее число квадратов уже не меньше лучшего найденного ответа, ветвь отбрасывается;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вычисляется нижняя оценка числа квадратов, необходимых для заполнения оставшейся площади;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используется запоминание уже посещённых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Двумерное хранение поля требует постоянной проверки большого числа клеток. Использование массива высот позволяет компактно представлять текущее состояние разбиения и быстро находить первую незаполненную область. Это уменьшает накладные расходы на проверку допустимости очередного шага. Итеративная реализация со стеком полностью соответствует требованию использовать поиск с возвратом без рекурсии.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структуры данных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heights — массив длины N, описывающий заполненность столбцов;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current — список квадратов в текущей ветви поиска;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best — список квадратов в лучшем найденном решении;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stack — стек состояний для итеративного бэктрекинга;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memo — словарь для хранения уже посещённых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работает по следующей схеме: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Считывается значение N.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Если N чётно, квадрат сразу разбивается на 4 квадрата размера N/2.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Иначе создаётся начальное состояние: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массив высот заполняется нулями;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формируется начальная верхняя граница жадным методом;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 стек заносится корневое состояние.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Пока стек не пуст: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берётся верхнее состояние;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допустимые размеры в нём закончились, выполняется откат;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иначе выбирается очередной размер квадрата;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квадрат временно добавляется в текущее решение;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поле заполнено полностью, решение сравнивается с лучшим найденным;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ветвь бесперспективна, выполняется откат;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иначе в стек добавляется следующее состояние.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перебора выводится лучшее найденное разбиение.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основан на полном переборе с возвратом, поэтому в худшем случае его временная сложность является экспоненциальной.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Временная сложность: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O(b^d), где: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b-среднее число вариантов выбора размера квадрата,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d-глубина поиска.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худшем случае время работы можно оценить как экспоненциальное.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Затраты памяти: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массив высот требует O(N) памяти;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текущий путь решения и стек состояний требуют O(K), где K — число квадратов в текущем решении;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словарь посещённых состояний в худшем случае также может занимать экспоненциальный объём.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Итоговая память в худшем случае также может быть экспоненциальной, если учитывать все сохранённые состояния в memo.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-99060</wp:posOffset>
            </wp:positionH>
            <wp:positionV relativeFrom="paragraph">
              <wp:posOffset>-10795</wp:posOffset>
            </wp:positionV>
            <wp:extent cx="5940425" cy="34296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1. Зависимость времени выполнения от </w:t>
      </w:r>
      <w:r>
        <w:rPr>
          <w:sz w:val="24"/>
          <w:szCs w:val="24"/>
        </w:rPr>
        <w:t>N</w:t>
      </w:r>
      <w:r>
        <w:rPr>
          <w:sz w:val="24"/>
          <w:szCs w:val="24"/>
        </w:rPr>
        <w:t>.</w:t>
      </w:r>
    </w:p>
    <w:p>
      <w:pPr>
        <w:pStyle w:val="Normal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940425" cy="3429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 Зависимость </w:t>
      </w:r>
      <w:r>
        <w:rPr/>
        <w:t>количества шагов перебора от N</w:t>
      </w:r>
      <w:r>
        <w:rPr/>
        <w:t>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</w:r>
    </w:p>
    <w:p>
      <w:pPr>
        <w:pStyle w:val="Normal"/>
        <w:ind w:firstLine="708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-76200</wp:posOffset>
            </wp:positionH>
            <wp:positionV relativeFrom="paragraph">
              <wp:posOffset>85725</wp:posOffset>
            </wp:positionV>
            <wp:extent cx="5940425" cy="34296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3. Зависимость </w:t>
      </w:r>
      <w:r>
        <w:rPr/>
        <w:t>глубины стека от N</w:t>
      </w:r>
      <w:r>
        <w:rPr/>
        <w:t>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ind w:firstLine="708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823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 Тестирование.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 реализован алгоритм разбиения квадрата на минимальное число квадратов с использованием метода поиска с возвратом. Алгоритм реализован итеративно, без использования рекурсии, что соответствует условиям задания. Для представления состояния использовался массив высот столбцов, что позволило сократить объём проверок по сравнению с двумерным представлением поля. Для ускорения работы были применены отсечения по текущему лучшему решению, нижней оценке и таблице посещённых состояний.</w:t>
      </w:r>
      <w:r>
        <w:br w:type="page"/>
      </w:r>
    </w:p>
    <w:p>
      <w:pPr>
        <w:pStyle w:val="Heading1"/>
        <w:spacing w:before="0" w:after="120"/>
        <w:rPr/>
      </w:pPr>
      <w:bookmarkStart w:id="0" w:name="_Toc197027546"/>
      <w:r>
        <w:rPr/>
        <w:t>Приложения</w:t>
      </w:r>
      <w:bookmarkEnd w:id="0"/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>
      <w:pPr>
        <w:pStyle w:val="Normal"/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main.py: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Solve(N):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best_tiles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tile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seen = {}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def pack(arr):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key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base = N + 1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v in arr: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key = key * base + v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 key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def Big_k(N):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hh = h[:]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tt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mh = hh[0]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x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if hh[i] &lt; mh: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mh = hh[i]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x = i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mh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break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y = mh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maxw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while x + maxw &lt; N and hh[x + maxw] == mh: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maxw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k = min(maxw, N - 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x == 0 and y == 0 and k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k = N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i in range(x, x + k):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hh[i] += k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tt.append((x + 1, y + 1, k))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 len(tt), tt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best_k, best_tiles = Big_k(N)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max_sq_area = (N - 1) * (N - 1)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total_area = N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def great(u, filled):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nonlocal best_k, best_tiles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u &gt;= best_k: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u &lt;= 10: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key = pack(h)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prev = seen.get(key)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prev is not None and u &gt;= prev: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seen[key] = u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filled == total_area: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best_k = u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best_tiles = tile[:]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area_left = total_area - filled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lb = (area_left + max_sq_area - 1) // max_sq_area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u + lb &gt;= best_k: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mn = h[0]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x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h[i] &lt; mn: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mn = 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x = i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y = mn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maxw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while x + maxw &lt; N and h[x + maxw] == mn: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maxw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= min(maxw, N - 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x == 0 and y == 0 and max_size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max_size = N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k in range(max_size, 0, -1):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c in range(x, x + k):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h[c] += k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tile.append((x + 1, y + 1, k))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great(u + 1, filled + k * k)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tile.pop()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c in range(x, x + k):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h[c] -= k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great(0, 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print(best_k)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t in best_tiles: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print(*t)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N = int(input())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Solve(N)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graphics.py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time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csv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matplotlib.pyplot as plt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first_info(h,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min_h = h[0]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h[i] &lt;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min_h = 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pos = i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run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pos + 1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n and h[i] ==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run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max_size = run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down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&gt; down: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= down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pos, min_h,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greedy_bound(n):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placed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min_h, max_size = first_info(h,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min_h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 placed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not placed and s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placed.append((min_h,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solve_with_stats(n):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 = {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"steps":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"prunes_best":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"prunes_bound":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"prunes_memo":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"states_pushed":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"states_popped":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"max_stack":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"memo_size":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n % 2 ==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 // 2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ans = [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s,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s, 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 ans,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heights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current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 = greedy_bound(n)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best_count = len(best)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total = n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filled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memo = {}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pos, h, max_size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stack = [[pos, h, max_size, n // 2 + 1, -1, -1, -1]]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stats["states_pushed"]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stats["max_stack"]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stack: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len(stack) &gt; stats["max_stack"]: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stats["max_stack"] = len(stack)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h, next_size, min_size, pr, pc, ps = stack[-1]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next_size &lt; min_size: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stack.pop()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stats["states_popped"]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ps != -1: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range(pc, pc + ps):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filled -= ps *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next_size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stack[-1][2] = next_size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filled +=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current.append((h,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used = len(current)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stats["steps"]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prune = False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filled == total: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&lt;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best_count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 = current[:]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elif used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stats["prunes_best"]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_, min_h, _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remain = total - filled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max_possible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low = (remain + max_possible * max_possible - 1) // (max_possible * max_possible)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+ low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stats["prunes_bound"]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key = tuple(heights)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prev = memo.get(key)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if prev is not None and prev &lt;= used: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stats["prunes_memo"]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memo[key]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prune: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filled -=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pos2, h2, max_size2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stack.append([pos2, h2, max_size2, 1, h, pos, s])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stats["states_pushed"]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stats["memo_size"] = len(memo)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best,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run_experiment(n_start=2, n_end=20, repeats=5):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data = {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"n":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"time_avg":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"time_min":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"time_max":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"steps":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"prune_best":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"prune_bound":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"prune_memo":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"states_pushed":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"states_popped":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"max_stack":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"memo_size":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"answer_sizes":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"N | time_avg | time_min | time_max | steps | prune_best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"prune_bound | prune_memo | pushed | popped | max_stack | memo | answer"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n in range(n_start, n_end + 1):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times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ans = None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last_stats = None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_ in range(repeats):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start = time.perf_counter()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ans, stats = solve_with_stats(n)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finish = time.perf_counter()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times.append(finish - start)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last_stats =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avg_time = sum(times) / repeats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min_time = min(times)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max_time = max(times)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data["n"].append(n)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data["time_avg"].append(avg_time)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data["time_min"].append(min_time)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data["time_max"].append(max_time)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data["steps"].append(last_stats["steps"])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data["prune_best"].append(last_stats["prunes_best"])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data["prune_bound"].append(last_stats["prunes_bound"])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data["prune_memo"].append(last_stats["prunes_memo"])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data["states_pushed"].append(last_stats["states_pushed"])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data["states_popped"].append(last_stats["states_popped"])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data["max_stack"].append(last_stats["max_stack"])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data["memo_size"].append(last_stats["memo_size"])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data["answer_sizes"].append(len(ans))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f"{n:2d}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f"{avg_time:8.6f}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f"{min_time:8.6f}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f"{max_time:8.6f}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f"{last_stats['steps']:5d}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f"{last_stats['prunes_best']:10d}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f"{last_stats['prunes_bound']:11d}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f"{last_stats['prunes_memo']:10d}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f"{last_stats['states_pushed']:6d}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f"{last_stats['states_popped']:6d}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f"{last_stats['max_stack']:9d}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f"{last_stats['memo_size']:4d}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f"{len(ans):6d}"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data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save_csv(data, filename="results.csv"):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keys = list(data.keys())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rows = zip(*(data[key] for key in keys))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with open(filename, "w", newline="", encoding="utf-8") as f: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 = csv.writer(f, delimiter=";")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writer.writerow(keys)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writer.writerows(rows)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plot_time(data):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data["time_avg"], marker="o", label="Среднее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data["time_min"], marker="o", label="Минимальное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data["time_max"], marker="o", label="Максимальное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plt.ylabel("Время, сек")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plt.title("Зависимость времени работы от 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plt.legend()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plt.savefig("graph_time.png",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plot_steps(data):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data["steps"],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шагов")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plt.title("Количество шагов перебора")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plt.savefig("graph_steps.png",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plot_stack(data):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data["max_stack"],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plt.ylabel("Максимальная глубина стека")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plt.title("Максимальная глубина стека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plt.savefig("graph_stack.png",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plot_answer_sizes(data):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data["answer_sizes"],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квадратов в оптимальном разбиении")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plt.title("Размер оптимального решения")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plt.savefig("graph_answer_sizes.png",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plot_states(data):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data["states_pushed"], marker="o", label="Добавлено в стек")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data["states_popped"], marker="o", label="Удалено из стека")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plt.title("Работа со стеком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plt.legend()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plt.savefig("graph_states.png",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plot_memo(data):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data["memo_size"],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записей в memo")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plt.title("Размер таблицы посещённых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plt.savefig("graph_memo.png",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data = run_experiment(2, 20, repeats=5)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save_csv(data, "results.csv")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plot_time(data)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plot_steps(data)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plot_stack(data)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plot_answer_sizes(data)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plot_states(data)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plot_memo(data)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BodyText"/>
        <w:rPr>
          <w:sz w:val="28"/>
          <w:szCs w:val="28"/>
        </w:rPr>
      </w:pPr>
      <w:r>
        <w:rPr/>
      </w:r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497590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7a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9"/>
    <w:qFormat/>
    <w:rsid w:val="00f22f5b"/>
    <w:pPr>
      <w:keepNext w:val="true"/>
      <w:spacing w:lineRule="auto" w:line="360" w:before="120" w:after="12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d31f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dwaita Sans" w:cs="Noto Nastaliq Urdu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basedOn w:val="DefaultParagraphFont"/>
    <w:link w:val="Times1421"/>
    <w:qFormat/>
    <w:locked/>
    <w:rsid w:val="00f91dbb"/>
    <w:rPr>
      <w:rFonts w:ascii="Times New Roman" w:hAnsi="Times New Roman" w:eastAsia="Times New Roman" w:cs="Times New Roman"/>
      <w:sz w:val="28"/>
      <w:szCs w:val="24"/>
    </w:rPr>
  </w:style>
  <w:style w:type="character" w:styleId="BookTitle">
    <w:name w:val="Book Title"/>
    <w:basedOn w:val="DefaultParagraphFont"/>
    <w:qFormat/>
    <w:rsid w:val="00f91dbb"/>
    <w:rPr>
      <w:b/>
      <w:bCs/>
      <w:smallCaps/>
      <w:spacing w:val="5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1" w:customStyle="1">
    <w:name w:val="Заголовок 1 Знак"/>
    <w:basedOn w:val="DefaultParagraphFont"/>
    <w:link w:val="Heading1"/>
    <w:uiPriority w:val="99"/>
    <w:qFormat/>
    <w:rsid w:val="00f22f5b"/>
    <w:rPr>
      <w:rFonts w:ascii="Times New Roman" w:hAnsi="Times New Roman" w:eastAsia="Times New Roman" w:cs="Times New Roman"/>
      <w:b/>
      <w:kern w:val="0"/>
      <w:sz w:val="32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rsid w:val="00f22f5b"/>
    <w:rPr>
      <w:rFonts w:cs="Times New Roman"/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d31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d2257e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12" w:customStyle="1">
    <w:name w:val="Заголовок курсовой (1 ур.) Знак"/>
    <w:basedOn w:val="DefaultParagraphFont"/>
    <w:qFormat/>
    <w:rPr>
      <w:rFonts w:ascii="Times New Roman" w:hAnsi="Times New Roman" w:eastAsia="Times New Roman"/>
      <w:b/>
      <w:sz w:val="32"/>
      <w:szCs w:val="32"/>
    </w:rPr>
  </w:style>
  <w:style w:type="character" w:styleId="21" w:customStyle="1">
    <w:name w:val="Заголовок курсовой (2 ур.) Знак"/>
    <w:basedOn w:val="12"/>
    <w:qFormat/>
    <w:rPr>
      <w:rFonts w:ascii="Times New Roman" w:hAnsi="Times New Roman" w:eastAsia="Times New Roman"/>
      <w:b/>
      <w:bCs/>
      <w:sz w:val="30"/>
      <w:szCs w:val="32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tyle13" w:customStyle="1">
    <w:name w:val="Таблица Знак"/>
    <w:basedOn w:val="DefaultParagraphFont"/>
    <w:link w:val="Style14"/>
    <w:qFormat/>
    <w:rsid w:val="009c6531"/>
    <w:rPr>
      <w:rFonts w:ascii="Times New Roman" w:hAnsi="Times New Roman" w:eastAsia="NSimSun" w:cs="Mangal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mes1421" w:customStyle="1">
    <w:name w:val="Times14_РИО2"/>
    <w:basedOn w:val="Normal"/>
    <w:link w:val="Times142"/>
    <w:qFormat/>
    <w:rsid w:val="00f91dbb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ListParagraph">
    <w:name w:val="List Paragraph"/>
    <w:basedOn w:val="Normal"/>
    <w:uiPriority w:val="34"/>
    <w:qFormat/>
    <w:rsid w:val="00612bde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rsid w:val="00f22f5b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127b55"/>
    <w:pPr>
      <w:tabs>
        <w:tab w:val="clear" w:pos="708"/>
        <w:tab w:val="right" w:pos="9345" w:leader="dot"/>
      </w:tabs>
      <w:ind w:left="240"/>
    </w:pPr>
    <w:rPr>
      <w:rFonts w:cs="Calibri" w:cstheme="minorHAnsi"/>
      <w:b/>
      <w:bCs/>
      <w:smallCaps/>
      <w:sz w:val="28"/>
      <w:szCs w:val="28"/>
    </w:rPr>
  </w:style>
  <w:style w:type="paragraph" w:styleId="13" w:customStyle="1">
    <w:name w:val="Обычный (веб)1"/>
    <w:basedOn w:val="Normal"/>
    <w:uiPriority w:val="99"/>
    <w:qFormat/>
    <w:rsid w:val="002b7ead"/>
    <w:pPr>
      <w:numPr>
        <w:ilvl w:val="0"/>
        <w:numId w:val="1"/>
      </w:numPr>
      <w:spacing w:beforeAutospacing="1" w:afterAutospacing="1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Standard" w:customStyle="1">
    <w:name w:val="Standard"/>
    <w:qFormat/>
    <w:rsid w:val="0011591e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paragraph" w:styleId="Style14" w:customStyle="1">
    <w:name w:val="Таблица"/>
    <w:basedOn w:val="Normal"/>
    <w:link w:val="Style13"/>
    <w:qFormat/>
    <w:rsid w:val="009c6531"/>
    <w:pPr>
      <w:spacing w:before="0" w:after="120"/>
      <w:jc w:val="both"/>
      <w:textAlignment w:val="baseline"/>
    </w:pPr>
    <w:rPr>
      <w:rFonts w:eastAsia="NSimSun" w:cs="Mangal"/>
      <w:kern w:val="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9c6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Application>LibreOffice/25.8.4.2$Linux_X86_64 LibreOffice_project/580$Build-2</Application>
  <AppVersion>15.0000</AppVersion>
  <Pages>17</Pages>
  <Words>2015</Words>
  <Characters>12925</Characters>
  <CharactersWithSpaces>17171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2023-12-04T17:00:00Z</dcterms:created>
  <dc:creator>goormany</dc:creator>
  <dc:description/>
  <dc:language>en-US</dc:language>
  <cp:lastModifiedBy/>
  <cp:lastPrinted>2024-12-10T23:56:00Z</cp:lastPrinted>
  <dcterms:modified xsi:type="dcterms:W3CDTF">2026-03-23T14:00:07Z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