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63743" w14:textId="4FAC75E0" w:rsidR="009347B9" w:rsidRDefault="00582B16">
      <w:r>
        <w:t>Objective:</w:t>
      </w:r>
    </w:p>
    <w:p w14:paraId="43F30EDC" w14:textId="77777777" w:rsidR="00CF051E" w:rsidRDefault="00582B16" w:rsidP="00CF051E">
      <w:pPr>
        <w:pStyle w:val="ListParagraph"/>
        <w:numPr>
          <w:ilvl w:val="0"/>
          <w:numId w:val="2"/>
        </w:numPr>
      </w:pPr>
      <w:r>
        <w:t xml:space="preserve">Develop </w:t>
      </w:r>
      <w:r w:rsidR="00CF051E">
        <w:t>an</w:t>
      </w:r>
      <w:r>
        <w:t xml:space="preserve"> automation tool for Model testing purpose.</w:t>
      </w:r>
      <w:r>
        <w:br/>
        <w:t>It will take SWC (.</w:t>
      </w:r>
      <w:proofErr w:type="spellStart"/>
      <w:r>
        <w:t>slx</w:t>
      </w:r>
      <w:proofErr w:type="spellEnd"/>
      <w:r>
        <w:t>) model and test cases (excel sheet or test sequence block) as an input.</w:t>
      </w:r>
    </w:p>
    <w:p w14:paraId="72E3243E" w14:textId="77777777" w:rsidR="00CF051E" w:rsidRDefault="00582B16" w:rsidP="00CF051E">
      <w:pPr>
        <w:pStyle w:val="ListParagraph"/>
        <w:numPr>
          <w:ilvl w:val="0"/>
          <w:numId w:val="2"/>
        </w:numPr>
      </w:pPr>
      <w:r>
        <w:t>Create a harness model.</w:t>
      </w:r>
    </w:p>
    <w:p w14:paraId="29A39DA2" w14:textId="77777777" w:rsidR="00CF051E" w:rsidRDefault="00582B16" w:rsidP="00CF051E">
      <w:pPr>
        <w:pStyle w:val="ListParagraph"/>
        <w:numPr>
          <w:ilvl w:val="0"/>
          <w:numId w:val="2"/>
        </w:numPr>
      </w:pPr>
      <w:r>
        <w:t>Create log sheet for individual testcases.</w:t>
      </w:r>
    </w:p>
    <w:p w14:paraId="51C084DF" w14:textId="77777777" w:rsidR="00CF051E" w:rsidRDefault="00582B16" w:rsidP="00CF051E">
      <w:pPr>
        <w:pStyle w:val="ListParagraph"/>
        <w:numPr>
          <w:ilvl w:val="0"/>
          <w:numId w:val="2"/>
        </w:numPr>
      </w:pPr>
      <w:r>
        <w:t>Generate Design error detection</w:t>
      </w:r>
      <w:r w:rsidR="00CF051E">
        <w:t xml:space="preserve"> </w:t>
      </w:r>
      <w:r w:rsidR="00CF051E">
        <w:t xml:space="preserve">(Static) </w:t>
      </w:r>
      <w:r>
        <w:t xml:space="preserve">report and </w:t>
      </w:r>
      <w:r w:rsidR="00CF051E">
        <w:t xml:space="preserve">Test generation </w:t>
      </w:r>
      <w:r w:rsidR="00CF051E">
        <w:t>(Dynamic)</w:t>
      </w:r>
      <w:r w:rsidR="00CF051E">
        <w:t xml:space="preserve"> report.</w:t>
      </w:r>
    </w:p>
    <w:p w14:paraId="6C90F4A7" w14:textId="77777777" w:rsidR="00CF051E" w:rsidRDefault="00582B16" w:rsidP="00CF051E">
      <w:pPr>
        <w:pStyle w:val="ListParagraph"/>
        <w:numPr>
          <w:ilvl w:val="0"/>
          <w:numId w:val="2"/>
        </w:numPr>
      </w:pPr>
      <w:r>
        <w:t>Generate cumulative</w:t>
      </w:r>
      <w:r w:rsidR="00CF051E">
        <w:t xml:space="preserve"> coverage report and summary report. </w:t>
      </w:r>
      <w:r>
        <w:t xml:space="preserve"> </w:t>
      </w:r>
    </w:p>
    <w:p w14:paraId="796C509A" w14:textId="4E4C9F88" w:rsidR="00CF051E" w:rsidRDefault="00CF051E" w:rsidP="00CF051E">
      <w:pPr>
        <w:pStyle w:val="ListParagraph"/>
        <w:numPr>
          <w:ilvl w:val="0"/>
          <w:numId w:val="2"/>
        </w:numPr>
      </w:pPr>
      <w:r>
        <w:t>Log reports.</w:t>
      </w:r>
    </w:p>
    <w:p w14:paraId="215B0C55" w14:textId="00C566AA" w:rsidR="00CF051E" w:rsidRDefault="00CF051E" w:rsidP="00CF051E">
      <w:r>
        <w:t>Required tool &amp; toolboxes:</w:t>
      </w:r>
    </w:p>
    <w:p w14:paraId="13E77EBB" w14:textId="6B49EAC9" w:rsidR="00CF051E" w:rsidRDefault="00CF051E" w:rsidP="00CF051E">
      <w:pPr>
        <w:pStyle w:val="ListParagraph"/>
        <w:numPr>
          <w:ilvl w:val="0"/>
          <w:numId w:val="1"/>
        </w:numPr>
      </w:pPr>
      <w:r>
        <w:t>MATLAB &amp; Simulink (R2018b)</w:t>
      </w:r>
    </w:p>
    <w:p w14:paraId="7360E545" w14:textId="78C69AC7" w:rsidR="00CF051E" w:rsidRDefault="00CF051E" w:rsidP="00CF051E"/>
    <w:p w14:paraId="12EA18C4" w14:textId="77777777" w:rsidR="00CF051E" w:rsidRDefault="00CF051E" w:rsidP="00CF051E"/>
    <w:p w14:paraId="19786365" w14:textId="77777777" w:rsidR="00CF051E" w:rsidRDefault="00CF051E" w:rsidP="00CF051E"/>
    <w:p w14:paraId="1A33198F" w14:textId="77777777" w:rsidR="00582B16" w:rsidRDefault="00582B16" w:rsidP="00582B16"/>
    <w:sectPr w:rsidR="00582B16" w:rsidSect="00E5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1FD2"/>
    <w:multiLevelType w:val="hybridMultilevel"/>
    <w:tmpl w:val="01E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746E"/>
    <w:multiLevelType w:val="hybridMultilevel"/>
    <w:tmpl w:val="D51E5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5139">
    <w:abstractNumId w:val="0"/>
  </w:num>
  <w:num w:numId="2" w16cid:durableId="108471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6"/>
    <w:rsid w:val="003232D6"/>
    <w:rsid w:val="0050663D"/>
    <w:rsid w:val="00582B16"/>
    <w:rsid w:val="007E0A7F"/>
    <w:rsid w:val="009347B9"/>
    <w:rsid w:val="00CF051E"/>
    <w:rsid w:val="00D05AB9"/>
    <w:rsid w:val="00E06232"/>
    <w:rsid w:val="00E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EBA"/>
  <w15:chartTrackingRefBased/>
  <w15:docId w15:val="{8ED7BBA1-854F-433C-8675-24B65C85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ASIF</dc:creator>
  <cp:keywords/>
  <dc:description/>
  <cp:lastModifiedBy>MOHAMMED ASIF</cp:lastModifiedBy>
  <cp:revision>2</cp:revision>
  <dcterms:created xsi:type="dcterms:W3CDTF">2025-02-13T06:17:00Z</dcterms:created>
  <dcterms:modified xsi:type="dcterms:W3CDTF">2025-02-13T06:36:00Z</dcterms:modified>
</cp:coreProperties>
</file>