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C6" w:rsidRDefault="006171C6" w:rsidP="006171C6">
      <w:pPr>
        <w:pStyle w:val="Standard"/>
        <w:spacing w:line="360" w:lineRule="auto"/>
        <w:jc w:val="both"/>
      </w:pPr>
    </w:p>
    <w:p w:rsidR="006171C6" w:rsidRDefault="006171C6" w:rsidP="006171C6">
      <w:pPr>
        <w:pStyle w:val="Standard"/>
        <w:spacing w:line="360" w:lineRule="auto"/>
        <w:jc w:val="both"/>
      </w:pPr>
    </w:p>
    <w:p w:rsidR="006171C6" w:rsidRDefault="006171C6" w:rsidP="006171C6">
      <w:pPr>
        <w:pStyle w:val="Standard"/>
        <w:spacing w:line="360" w:lineRule="auto"/>
        <w:jc w:val="both"/>
        <w:rPr>
          <w:rFonts w:ascii="Arial" w:hAnsi="Arial"/>
          <w:b/>
          <w:sz w:val="12"/>
          <w:szCs w:val="12"/>
        </w:rPr>
      </w:pPr>
      <w:r>
        <w:rPr>
          <w:rFonts w:ascii="Arial" w:hAnsi="Arial"/>
          <w:b/>
          <w:noProof/>
          <w:sz w:val="12"/>
          <w:szCs w:val="12"/>
          <w:lang w:val="pl-PL" w:eastAsia="pl-PL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1149350</wp:posOffset>
            </wp:positionH>
            <wp:positionV relativeFrom="paragraph">
              <wp:posOffset>-87630</wp:posOffset>
            </wp:positionV>
            <wp:extent cx="3599815" cy="882015"/>
            <wp:effectExtent l="19050" t="0" r="635" b="0"/>
            <wp:wrapTopAndBottom/>
            <wp:docPr id="2" name="grafik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71C6" w:rsidRDefault="006171C6" w:rsidP="006171C6">
      <w:pPr>
        <w:pStyle w:val="Standard"/>
        <w:spacing w:line="48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Sprawozdanie z pracowni specjalistycznej</w:t>
      </w:r>
    </w:p>
    <w:p w:rsidR="006171C6" w:rsidRDefault="006171C6" w:rsidP="006171C6">
      <w:pPr>
        <w:pStyle w:val="Standard"/>
        <w:jc w:val="center"/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t>Zaawansowana Inżynieria Oprogramowania</w:t>
      </w:r>
    </w:p>
    <w:p w:rsidR="006171C6" w:rsidRDefault="006171C6" w:rsidP="006171C6">
      <w:pPr>
        <w:pStyle w:val="Standard"/>
        <w:spacing w:line="480" w:lineRule="auto"/>
        <w:jc w:val="center"/>
        <w:rPr>
          <w:rFonts w:ascii="Arial" w:hAnsi="Arial"/>
          <w:b/>
          <w:sz w:val="16"/>
          <w:szCs w:val="16"/>
        </w:rPr>
      </w:pPr>
    </w:p>
    <w:p w:rsidR="006171C6" w:rsidRDefault="006171C6" w:rsidP="006171C6">
      <w:pPr>
        <w:pStyle w:val="Standard"/>
        <w:spacing w:line="480" w:lineRule="auto"/>
        <w:jc w:val="center"/>
        <w:rPr>
          <w:rFonts w:ascii="Arial" w:hAnsi="Arial"/>
          <w:b/>
          <w:sz w:val="16"/>
          <w:szCs w:val="16"/>
        </w:rPr>
      </w:pPr>
    </w:p>
    <w:p w:rsidR="006171C6" w:rsidRDefault="006171C6" w:rsidP="006171C6">
      <w:pPr>
        <w:pStyle w:val="Standard"/>
        <w:spacing w:line="480" w:lineRule="auto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Projekt</w:t>
      </w:r>
    </w:p>
    <w:p w:rsidR="006171C6" w:rsidRDefault="006171C6" w:rsidP="006171C6">
      <w:pPr>
        <w:pStyle w:val="Tekstpodstawowy3"/>
      </w:pPr>
      <w:r>
        <w:rPr>
          <w:rFonts w:ascii="Arial" w:hAnsi="Arial"/>
          <w:i w:val="0"/>
          <w:sz w:val="28"/>
        </w:rPr>
        <w:t>Temat:</w:t>
      </w:r>
      <w:r>
        <w:rPr>
          <w:rFonts w:ascii="Arial" w:hAnsi="Arial"/>
          <w:b/>
          <w:i w:val="0"/>
          <w:sz w:val="28"/>
        </w:rPr>
        <w:t xml:space="preserve">  MTG Organizer</w:t>
      </w:r>
    </w:p>
    <w:p w:rsidR="006171C6" w:rsidRDefault="006171C6" w:rsidP="006171C6">
      <w:pPr>
        <w:pStyle w:val="Tekstpodstawowy3"/>
        <w:rPr>
          <w:rFonts w:ascii="Arial" w:hAnsi="Arial"/>
          <w:b/>
          <w:i w:val="0"/>
          <w:sz w:val="28"/>
        </w:rPr>
      </w:pPr>
    </w:p>
    <w:p w:rsidR="006171C6" w:rsidRDefault="006171C6" w:rsidP="006171C6">
      <w:pPr>
        <w:pStyle w:val="Standard"/>
        <w:ind w:left="993" w:hanging="993"/>
        <w:rPr>
          <w:sz w:val="28"/>
        </w:rPr>
      </w:pPr>
    </w:p>
    <w:p w:rsidR="006171C6" w:rsidRDefault="006171C6" w:rsidP="006171C6">
      <w:pPr>
        <w:pStyle w:val="Standard"/>
        <w:ind w:left="993" w:hanging="993"/>
        <w:rPr>
          <w:sz w:val="28"/>
        </w:rPr>
      </w:pPr>
    </w:p>
    <w:p w:rsidR="006171C6" w:rsidRDefault="006171C6" w:rsidP="006171C6">
      <w:pPr>
        <w:pStyle w:val="Standard"/>
        <w:ind w:left="993" w:hanging="993"/>
        <w:rPr>
          <w:sz w:val="28"/>
        </w:rPr>
      </w:pPr>
    </w:p>
    <w:p w:rsidR="006171C6" w:rsidRDefault="006171C6" w:rsidP="006171C6">
      <w:pPr>
        <w:pStyle w:val="Standard"/>
        <w:ind w:left="993" w:hanging="993"/>
        <w:rPr>
          <w:sz w:val="8"/>
          <w:szCs w:val="8"/>
        </w:rPr>
      </w:pPr>
    </w:p>
    <w:p w:rsidR="006171C6" w:rsidRDefault="006171C6" w:rsidP="006171C6">
      <w:pPr>
        <w:pStyle w:val="Standard"/>
        <w:spacing w:line="360" w:lineRule="auto"/>
        <w:ind w:left="2268" w:hanging="2268"/>
        <w:rPr>
          <w:b/>
          <w:bCs/>
          <w:sz w:val="26"/>
          <w:szCs w:val="26"/>
        </w:rPr>
      </w:pPr>
      <w:r>
        <w:t xml:space="preserve">Wykonujący ćwiczenie:   </w:t>
      </w:r>
      <w:r>
        <w:rPr>
          <w:b/>
          <w:bCs/>
          <w:sz w:val="26"/>
          <w:szCs w:val="26"/>
        </w:rPr>
        <w:t>Mateusz Kuźmiński</w:t>
      </w:r>
    </w:p>
    <w:p w:rsidR="006171C6" w:rsidRDefault="006171C6" w:rsidP="006171C6">
      <w:pPr>
        <w:pStyle w:val="Standard"/>
        <w:spacing w:line="360" w:lineRule="auto"/>
        <w:ind w:left="2268" w:hanging="226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   Jakub Łapiński</w:t>
      </w:r>
    </w:p>
    <w:p w:rsidR="006171C6" w:rsidRDefault="006171C6" w:rsidP="006171C6">
      <w:pPr>
        <w:pStyle w:val="Standard"/>
        <w:spacing w:line="360" w:lineRule="auto"/>
        <w:ind w:left="2268" w:hanging="2268"/>
      </w:pPr>
      <w:r>
        <w:rPr>
          <w:b/>
          <w:bCs/>
          <w:sz w:val="26"/>
          <w:szCs w:val="26"/>
        </w:rPr>
        <w:tab/>
        <w:t xml:space="preserve">   Tomasz Kryński</w:t>
      </w:r>
    </w:p>
    <w:p w:rsidR="006171C6" w:rsidRPr="006171C6" w:rsidRDefault="006171C6" w:rsidP="006171C6">
      <w:pPr>
        <w:pStyle w:val="Standard"/>
        <w:spacing w:line="360" w:lineRule="auto"/>
        <w:ind w:left="2268" w:hanging="2268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</w:t>
      </w:r>
      <w:r>
        <w:rPr>
          <w:i/>
          <w:iCs/>
          <w:sz w:val="26"/>
          <w:szCs w:val="26"/>
        </w:rPr>
        <w:t xml:space="preserve">  </w:t>
      </w:r>
    </w:p>
    <w:p w:rsidR="006171C6" w:rsidRDefault="006171C6" w:rsidP="006171C6">
      <w:pPr>
        <w:pStyle w:val="Standard"/>
        <w:spacing w:line="360" w:lineRule="auto"/>
        <w:rPr>
          <w:b/>
          <w:bCs/>
          <w:sz w:val="26"/>
          <w:szCs w:val="26"/>
        </w:rPr>
      </w:pPr>
    </w:p>
    <w:p w:rsidR="006171C6" w:rsidRDefault="006171C6" w:rsidP="006171C6">
      <w:pPr>
        <w:pStyle w:val="Standard"/>
        <w:spacing w:line="360" w:lineRule="auto"/>
        <w:rPr>
          <w:b/>
          <w:sz w:val="8"/>
          <w:szCs w:val="8"/>
        </w:rPr>
      </w:pPr>
    </w:p>
    <w:p w:rsidR="006171C6" w:rsidRDefault="006171C6" w:rsidP="006171C6">
      <w:pPr>
        <w:pStyle w:val="Standard"/>
        <w:spacing w:line="360" w:lineRule="auto"/>
        <w:ind w:left="2268" w:hanging="2268"/>
        <w:rPr>
          <w:sz w:val="28"/>
        </w:rPr>
      </w:pPr>
      <w:r>
        <w:rPr>
          <w:sz w:val="28"/>
        </w:rPr>
        <w:t>Studia dzienne</w:t>
      </w:r>
    </w:p>
    <w:p w:rsidR="006171C6" w:rsidRDefault="006171C6" w:rsidP="006171C6">
      <w:pPr>
        <w:pStyle w:val="Standard"/>
        <w:spacing w:line="360" w:lineRule="auto"/>
        <w:ind w:left="2268" w:hanging="2268"/>
        <w:rPr>
          <w:sz w:val="28"/>
        </w:rPr>
      </w:pPr>
      <w:r>
        <w:rPr>
          <w:sz w:val="28"/>
        </w:rPr>
        <w:t>Kierunek: Inżynieria Oprogramowania</w:t>
      </w:r>
    </w:p>
    <w:p w:rsidR="006171C6" w:rsidRDefault="006171C6" w:rsidP="006171C6">
      <w:pPr>
        <w:pStyle w:val="Standard"/>
        <w:spacing w:line="360" w:lineRule="auto"/>
        <w:ind w:left="2268" w:hanging="2268"/>
        <w:rPr>
          <w:sz w:val="28"/>
        </w:rPr>
      </w:pPr>
      <w:r>
        <w:rPr>
          <w:sz w:val="28"/>
        </w:rPr>
        <w:t>Semestr: I                                           Grupa zajęciowa: PS</w:t>
      </w:r>
      <w:r>
        <w:rPr>
          <w:b/>
          <w:sz w:val="28"/>
        </w:rPr>
        <w:t>2</w:t>
      </w:r>
    </w:p>
    <w:p w:rsidR="006171C6" w:rsidRDefault="006171C6" w:rsidP="006171C6">
      <w:pPr>
        <w:pStyle w:val="Standard"/>
        <w:spacing w:line="360" w:lineRule="auto"/>
        <w:ind w:left="2268" w:hanging="2268"/>
      </w:pPr>
    </w:p>
    <w:p w:rsidR="006171C6" w:rsidRDefault="006171C6" w:rsidP="006171C6">
      <w:pPr>
        <w:pStyle w:val="Standard"/>
        <w:spacing w:line="360" w:lineRule="auto"/>
        <w:ind w:left="2268" w:hanging="2268"/>
      </w:pPr>
      <w:r>
        <w:t xml:space="preserve">Prowadzący ćwiczenie:  </w:t>
      </w:r>
      <w:r>
        <w:rPr>
          <w:b/>
        </w:rPr>
        <w:t>dr inż. Krzysztof Jurczuk</w:t>
      </w:r>
    </w:p>
    <w:p w:rsidR="006171C6" w:rsidRDefault="006171C6" w:rsidP="006171C6">
      <w:pPr>
        <w:pStyle w:val="Standard"/>
        <w:ind w:left="6521"/>
        <w:jc w:val="center"/>
        <w:rPr>
          <w:rFonts w:ascii="Arial" w:hAnsi="Arial"/>
          <w:b/>
          <w:bCs/>
          <w:sz w:val="36"/>
          <w:szCs w:val="36"/>
        </w:rPr>
      </w:pPr>
    </w:p>
    <w:p w:rsidR="006171C6" w:rsidRDefault="006171C6" w:rsidP="006171C6">
      <w:pPr>
        <w:pStyle w:val="Standard"/>
        <w:ind w:left="6521"/>
        <w:jc w:val="center"/>
      </w:pPr>
      <w:r>
        <w:t>...........................</w:t>
      </w:r>
    </w:p>
    <w:p w:rsidR="006171C6" w:rsidRDefault="006171C6" w:rsidP="006171C6">
      <w:pPr>
        <w:pStyle w:val="Standard"/>
        <w:ind w:left="6521"/>
        <w:jc w:val="center"/>
        <w:rPr>
          <w:sz w:val="20"/>
        </w:rPr>
      </w:pPr>
      <w:r>
        <w:rPr>
          <w:sz w:val="20"/>
        </w:rPr>
        <w:t xml:space="preserve">OCENA  </w:t>
      </w:r>
    </w:p>
    <w:p w:rsidR="006171C6" w:rsidRDefault="006171C6" w:rsidP="006171C6">
      <w:pPr>
        <w:pStyle w:val="Standard"/>
        <w:ind w:right="5669"/>
        <w:jc w:val="center"/>
      </w:pPr>
    </w:p>
    <w:p w:rsidR="006171C6" w:rsidRDefault="006171C6" w:rsidP="006171C6">
      <w:pPr>
        <w:pStyle w:val="Standard"/>
        <w:ind w:right="5669"/>
        <w:jc w:val="center"/>
      </w:pPr>
    </w:p>
    <w:p w:rsidR="006171C6" w:rsidRDefault="006171C6" w:rsidP="006171C6">
      <w:pPr>
        <w:pStyle w:val="Standard"/>
        <w:ind w:left="2268" w:firstLine="2268"/>
        <w:jc w:val="center"/>
      </w:pPr>
    </w:p>
    <w:p w:rsidR="006171C6" w:rsidRDefault="006171C6" w:rsidP="006171C6">
      <w:pPr>
        <w:pStyle w:val="Standard"/>
        <w:ind w:left="2268" w:firstLine="2268"/>
        <w:jc w:val="center"/>
      </w:pPr>
    </w:p>
    <w:p w:rsidR="006171C6" w:rsidRDefault="006171C6" w:rsidP="006171C6">
      <w:pPr>
        <w:pStyle w:val="Standard"/>
        <w:ind w:left="5103"/>
        <w:jc w:val="center"/>
      </w:pPr>
      <w:r>
        <w:t>..............................................</w:t>
      </w:r>
    </w:p>
    <w:p w:rsidR="006171C6" w:rsidRDefault="006171C6" w:rsidP="006171C6">
      <w:pPr>
        <w:pStyle w:val="Standard"/>
        <w:jc w:val="center"/>
        <w:rPr>
          <w:rFonts w:ascii="Arial" w:hAnsi="Arial"/>
          <w:sz w:val="20"/>
          <w:szCs w:val="36"/>
        </w:rPr>
      </w:pPr>
      <w:r>
        <w:rPr>
          <w:rFonts w:ascii="Arial" w:hAnsi="Arial"/>
          <w:sz w:val="20"/>
          <w:szCs w:val="36"/>
        </w:rPr>
        <w:t xml:space="preserve">                                                                                     Data i podpis prowadzącego                 </w:t>
      </w:r>
    </w:p>
    <w:p w:rsidR="009720B0" w:rsidRDefault="009720B0" w:rsidP="009720B0">
      <w:pPr>
        <w:pStyle w:val="Text"/>
      </w:pPr>
    </w:p>
    <w:p w:rsidR="009720B0" w:rsidRDefault="006F6BB2" w:rsidP="009720B0">
      <w:pPr>
        <w:pStyle w:val="Akapitzlist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OPROGRAMOWANIE</w:t>
      </w:r>
    </w:p>
    <w:p w:rsidR="006F6BB2" w:rsidRDefault="006F6BB2" w:rsidP="006F6BB2">
      <w:r>
        <w:t>Oprogramowanie składa się z aplikacji desktopowej, webowej i mobilnej (Android) dostępne na płycie CD załączone do sprawozdania.</w:t>
      </w:r>
    </w:p>
    <w:p w:rsidR="006F6BB2" w:rsidRPr="006F6BB2" w:rsidRDefault="006F6BB2" w:rsidP="006F6BB2"/>
    <w:p w:rsidR="006F6BB2" w:rsidRPr="009720B0" w:rsidRDefault="006F6BB2" w:rsidP="009720B0">
      <w:pPr>
        <w:pStyle w:val="Akapitzlist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DOKUMENTACJA</w:t>
      </w:r>
    </w:p>
    <w:p w:rsidR="009720B0" w:rsidRDefault="009720B0" w:rsidP="009720B0">
      <w:r>
        <w:t>Wizja</w:t>
      </w:r>
    </w:p>
    <w:p w:rsidR="009720B0" w:rsidRDefault="009720B0" w:rsidP="009720B0">
      <w:pPr>
        <w:pStyle w:val="Heading1"/>
        <w:outlineLvl w:val="9"/>
      </w:pPr>
      <w:r>
        <w:t>Wprowadzenie</w:t>
      </w:r>
    </w:p>
    <w:p w:rsidR="009720B0" w:rsidRDefault="009720B0" w:rsidP="009720B0">
      <w:pPr>
        <w:pStyle w:val="Standard"/>
      </w:pPr>
      <w:r>
        <w:tab/>
        <w:t xml:space="preserve">Niniejszy dokument przedstawia wizję dotyczącą projektu o nazwie „System do zarządzania </w:t>
      </w:r>
      <w:r>
        <w:tab/>
        <w:t xml:space="preserve">i organizowania zawodów Magic: the Gathering”. Wizja ta służy do określenia celu, </w:t>
      </w:r>
      <w:r>
        <w:tab/>
      </w:r>
      <w:r>
        <w:tab/>
        <w:t xml:space="preserve">zakresu, wymagań, korzyści oraz innych potrzebnych informacji potrzebnych do </w:t>
      </w:r>
      <w:r>
        <w:tab/>
      </w:r>
      <w:r>
        <w:tab/>
        <w:t>implementacji aplikacji.</w:t>
      </w:r>
    </w:p>
    <w:p w:rsidR="009720B0" w:rsidRDefault="009720B0" w:rsidP="009720B0">
      <w:pPr>
        <w:pStyle w:val="InfoBlue"/>
      </w:pPr>
    </w:p>
    <w:p w:rsidR="009720B0" w:rsidRDefault="009720B0" w:rsidP="009720B0">
      <w:pPr>
        <w:pStyle w:val="Heading2"/>
        <w:outlineLvl w:val="9"/>
      </w:pPr>
      <w:r>
        <w:t>Cel</w:t>
      </w:r>
    </w:p>
    <w:p w:rsidR="009720B0" w:rsidRDefault="009720B0" w:rsidP="009720B0">
      <w:pPr>
        <w:pStyle w:val="Standard"/>
      </w:pPr>
      <w:r>
        <w:tab/>
        <w:t>Celem stworzenia wizji jest ułatwienie pracy programistom i projektantom oprogramowania. Wizja przedstawia ogólny zarys problemu oraz wymaganych funkcjonalności.</w:t>
      </w:r>
    </w:p>
    <w:p w:rsidR="009720B0" w:rsidRDefault="009720B0" w:rsidP="009720B0">
      <w:pPr>
        <w:pStyle w:val="Standard"/>
      </w:pPr>
    </w:p>
    <w:p w:rsidR="009720B0" w:rsidRDefault="009720B0" w:rsidP="009720B0">
      <w:pPr>
        <w:pStyle w:val="Heading2"/>
        <w:outlineLvl w:val="9"/>
      </w:pPr>
      <w:r>
        <w:t>Zakres</w:t>
      </w:r>
    </w:p>
    <w:p w:rsidR="009720B0" w:rsidRDefault="009720B0" w:rsidP="009720B0">
      <w:pPr>
        <w:pStyle w:val="Standard"/>
      </w:pPr>
      <w:r>
        <w:tab/>
        <w:t xml:space="preserve">Wizja dotyczy projektu „System do zarządzania i organizowania zawodów Magic: the </w:t>
      </w:r>
      <w:r>
        <w:tab/>
      </w:r>
      <w:r>
        <w:tab/>
        <w:t xml:space="preserve">Gathering. Zależeć od niej może sposób podejścia do rozwiązania problemu przez </w:t>
      </w:r>
      <w:r>
        <w:tab/>
      </w:r>
      <w:r>
        <w:tab/>
        <w:t>programistę od strony użytkowej.</w:t>
      </w:r>
    </w:p>
    <w:p w:rsidR="009720B0" w:rsidRDefault="009720B0" w:rsidP="009720B0">
      <w:pPr>
        <w:pStyle w:val="InfoBlue"/>
      </w:pPr>
    </w:p>
    <w:p w:rsidR="009720B0" w:rsidRDefault="009720B0" w:rsidP="009720B0">
      <w:pPr>
        <w:pStyle w:val="Heading2"/>
        <w:outlineLvl w:val="9"/>
      </w:pPr>
      <w:r>
        <w:t>Definicje, akronimy i skróty</w:t>
      </w:r>
    </w:p>
    <w:p w:rsidR="009720B0" w:rsidRDefault="009720B0" w:rsidP="009720B0">
      <w:pPr>
        <w:pStyle w:val="Standard"/>
      </w:pPr>
      <w:r>
        <w:tab/>
        <w:t>Magic: the Gathering – kolekcjonerska gra karciana;</w:t>
      </w:r>
    </w:p>
    <w:p w:rsidR="009720B0" w:rsidRDefault="009720B0" w:rsidP="009720B0">
      <w:pPr>
        <w:pStyle w:val="Standard"/>
      </w:pPr>
      <w:r>
        <w:tab/>
        <w:t>Format – tryb rozgrywki pomiędzy graczami;</w:t>
      </w:r>
    </w:p>
    <w:p w:rsidR="009720B0" w:rsidRDefault="009720B0" w:rsidP="009720B0">
      <w:pPr>
        <w:pStyle w:val="Standard"/>
      </w:pPr>
      <w:r>
        <w:tab/>
        <w:t>T2 (standard) – rozgrywka dopuszczająca karty z ostatnich dwóch bloków;</w:t>
      </w:r>
    </w:p>
    <w:p w:rsidR="009720B0" w:rsidRDefault="009720B0" w:rsidP="009720B0">
      <w:pPr>
        <w:pStyle w:val="Standard"/>
      </w:pPr>
      <w:r>
        <w:tab/>
        <w:t>Blok – Zbiór trzech edycji kart wypuszczanych jedna po drugiej;</w:t>
      </w:r>
    </w:p>
    <w:p w:rsidR="009720B0" w:rsidRDefault="009720B0" w:rsidP="009720B0">
      <w:pPr>
        <w:pStyle w:val="Standard"/>
      </w:pPr>
      <w:r>
        <w:tab/>
        <w:t>Modern – rozgrywka dopuszczająca karty od edycji „Eighth Edition” w górę;</w:t>
      </w:r>
    </w:p>
    <w:p w:rsidR="009720B0" w:rsidRDefault="009720B0" w:rsidP="009720B0">
      <w:pPr>
        <w:pStyle w:val="Standard"/>
      </w:pPr>
      <w:r>
        <w:tab/>
        <w:t>Legacy – rozgrywka dopuszczająca karty z wszystkich edycji;</w:t>
      </w:r>
    </w:p>
    <w:p w:rsidR="009720B0" w:rsidRDefault="009720B0" w:rsidP="009720B0">
      <w:pPr>
        <w:pStyle w:val="Standard"/>
      </w:pPr>
      <w:r>
        <w:tab/>
      </w:r>
      <w:r>
        <w:rPr>
          <w:lang w:val="en-US"/>
        </w:rPr>
        <w:t>Two-Headed Giant – tryb rozgrywki 2v2;</w:t>
      </w:r>
    </w:p>
    <w:p w:rsidR="009720B0" w:rsidRDefault="009720B0" w:rsidP="009720B0">
      <w:pPr>
        <w:pStyle w:val="Standard"/>
        <w:ind w:left="709"/>
      </w:pPr>
      <w:r>
        <w:t>Draft – tryb rozgrywki, w którym gracze korzystają tylko z kart dostarczonych przez organizatora.</w:t>
      </w:r>
    </w:p>
    <w:p w:rsidR="009720B0" w:rsidRDefault="009720B0" w:rsidP="009720B0">
      <w:pPr>
        <w:pStyle w:val="Standard"/>
      </w:pPr>
      <w:r>
        <w:tab/>
        <w:t>Pentagram – tryb rozgrywki dla pięciu graczy;</w:t>
      </w:r>
    </w:p>
    <w:p w:rsidR="009720B0" w:rsidRDefault="009720B0" w:rsidP="009720B0">
      <w:pPr>
        <w:pStyle w:val="InfoBlue"/>
      </w:pPr>
    </w:p>
    <w:p w:rsidR="009720B0" w:rsidRDefault="009720B0" w:rsidP="009720B0">
      <w:pPr>
        <w:pStyle w:val="Heading2"/>
        <w:outlineLvl w:val="9"/>
      </w:pPr>
      <w:r>
        <w:t>Odniesienia</w:t>
      </w:r>
    </w:p>
    <w:p w:rsidR="009720B0" w:rsidRDefault="009720B0" w:rsidP="009720B0">
      <w:pPr>
        <w:pStyle w:val="Standard"/>
      </w:pPr>
      <w:r>
        <w:tab/>
      </w:r>
      <w:hyperlink r:id="rId6" w:history="1">
        <w:r>
          <w:t>https://www.wizards.com/Magic/Summoner/</w:t>
        </w:r>
      </w:hyperlink>
      <w:r>
        <w:t xml:space="preserve"> - Oficjalna strona Magic: the Gathering</w:t>
      </w:r>
    </w:p>
    <w:p w:rsidR="009720B0" w:rsidRDefault="009720B0" w:rsidP="009720B0">
      <w:pPr>
        <w:pStyle w:val="Standard"/>
      </w:pPr>
      <w:r>
        <w:tab/>
        <w:t>(dane z dnia 19-03-2014);</w:t>
      </w:r>
    </w:p>
    <w:p w:rsidR="009720B0" w:rsidRDefault="009720B0" w:rsidP="009720B0">
      <w:pPr>
        <w:pStyle w:val="Standard"/>
      </w:pPr>
      <w:r>
        <w:tab/>
      </w:r>
      <w:hyperlink r:id="rId7" w:history="1">
        <w:r>
          <w:t>http://wiki.mtgsalvation.com/</w:t>
        </w:r>
      </w:hyperlink>
      <w:r>
        <w:t xml:space="preserve"> - Kompendium wiedzy o Magic: the Gathering</w:t>
      </w:r>
    </w:p>
    <w:p w:rsidR="009720B0" w:rsidRDefault="009720B0" w:rsidP="009720B0">
      <w:pPr>
        <w:pStyle w:val="Standard"/>
      </w:pPr>
      <w:r>
        <w:tab/>
        <w:t>(dane z dnia 19-03-2014);</w:t>
      </w:r>
    </w:p>
    <w:p w:rsidR="009720B0" w:rsidRDefault="009720B0" w:rsidP="009720B0">
      <w:pPr>
        <w:pStyle w:val="Standard"/>
      </w:pPr>
      <w:r>
        <w:tab/>
      </w:r>
      <w:hyperlink r:id="rId8" w:history="1">
        <w:r>
          <w:t>http://gatherer.wizards.com/</w:t>
        </w:r>
      </w:hyperlink>
      <w:r>
        <w:t xml:space="preserve"> - Biblioteka zawierająca spis wszystkich kart</w:t>
      </w:r>
    </w:p>
    <w:p w:rsidR="009720B0" w:rsidRDefault="009720B0" w:rsidP="009720B0">
      <w:pPr>
        <w:pStyle w:val="Standard"/>
      </w:pPr>
      <w:r>
        <w:tab/>
        <w:t>(dane z dnia 19-03-2014);</w:t>
      </w:r>
    </w:p>
    <w:p w:rsidR="009720B0" w:rsidRDefault="009720B0" w:rsidP="009720B0">
      <w:pPr>
        <w:pStyle w:val="InfoBlue"/>
      </w:pPr>
    </w:p>
    <w:p w:rsidR="009720B0" w:rsidRDefault="009720B0" w:rsidP="009720B0">
      <w:pPr>
        <w:pStyle w:val="Heading1"/>
        <w:outlineLvl w:val="9"/>
      </w:pPr>
      <w:r>
        <w:t>Wstępne rozpoznanie wymagań</w:t>
      </w:r>
    </w:p>
    <w:p w:rsidR="009720B0" w:rsidRDefault="009720B0" w:rsidP="009720B0">
      <w:pPr>
        <w:pStyle w:val="Standard"/>
      </w:pPr>
      <w:r>
        <w:tab/>
        <w:t xml:space="preserve">System ma za zadanie ułatwienie organizacji zawodów w popularnej grze karcianej Magic: </w:t>
      </w:r>
      <w:r>
        <w:tab/>
        <w:t xml:space="preserve">the Gathering. Użytkownicy będą mogli brać udział w turniejach jak i tworzyć własne. Takie </w:t>
      </w:r>
      <w:r>
        <w:tab/>
        <w:t>rozwiązanie jest wygodne zarówno dla graczy biorących udział w rozgrywkach jak i dla</w:t>
      </w:r>
    </w:p>
    <w:p w:rsidR="009720B0" w:rsidRDefault="009720B0" w:rsidP="009720B0">
      <w:pPr>
        <w:pStyle w:val="Standard"/>
      </w:pPr>
      <w:r>
        <w:tab/>
        <w:t>organizatorów.</w:t>
      </w:r>
      <w:r>
        <w:tab/>
      </w:r>
    </w:p>
    <w:p w:rsidR="009720B0" w:rsidRDefault="009720B0" w:rsidP="009720B0">
      <w:pPr>
        <w:pStyle w:val="InfoBlue"/>
      </w:pPr>
    </w:p>
    <w:p w:rsidR="009720B0" w:rsidRDefault="009720B0" w:rsidP="009720B0">
      <w:pPr>
        <w:pStyle w:val="Heading2"/>
        <w:outlineLvl w:val="9"/>
      </w:pPr>
      <w:r>
        <w:t>Cel budowania systemu</w:t>
      </w:r>
    </w:p>
    <w:p w:rsidR="009720B0" w:rsidRDefault="009720B0" w:rsidP="009720B0">
      <w:pPr>
        <w:pStyle w:val="Heading2"/>
        <w:outlineLvl w:val="9"/>
      </w:pPr>
      <w:r>
        <w:t>Określenie wymagań</w:t>
      </w:r>
    </w:p>
    <w:p w:rsidR="009720B0" w:rsidRDefault="009720B0" w:rsidP="009720B0">
      <w:pPr>
        <w:pStyle w:val="Standard"/>
      </w:pPr>
      <w:r>
        <w:tab/>
        <w:t xml:space="preserve">Celem projektu jest utworzenie trzech oddzielnych modułów spełniających te same </w:t>
      </w:r>
      <w:r>
        <w:tab/>
      </w:r>
      <w:r>
        <w:tab/>
        <w:t xml:space="preserve">funkcjonalności. Aplikacja będzie działała w wersji webowej, desktopowej oraz mobilnej </w:t>
      </w:r>
      <w:r>
        <w:tab/>
        <w:t>pod systemem Android.</w:t>
      </w:r>
    </w:p>
    <w:p w:rsidR="009720B0" w:rsidRDefault="009720B0" w:rsidP="009720B0">
      <w:pPr>
        <w:pStyle w:val="Standard"/>
      </w:pPr>
    </w:p>
    <w:p w:rsidR="009720B0" w:rsidRDefault="009720B0" w:rsidP="009720B0">
      <w:pPr>
        <w:pStyle w:val="Standard"/>
      </w:pPr>
      <w:r>
        <w:tab/>
        <w:t>Wymagania:</w:t>
      </w:r>
    </w:p>
    <w:p w:rsidR="009720B0" w:rsidRDefault="009720B0" w:rsidP="009720B0">
      <w:pPr>
        <w:pStyle w:val="Standard"/>
        <w:numPr>
          <w:ilvl w:val="0"/>
          <w:numId w:val="3"/>
        </w:numPr>
      </w:pPr>
      <w:r>
        <w:t>Możliwość rejestracji i logowania do systemu;</w:t>
      </w:r>
    </w:p>
    <w:p w:rsidR="009720B0" w:rsidRDefault="009720B0" w:rsidP="009720B0">
      <w:pPr>
        <w:pStyle w:val="Standard"/>
        <w:numPr>
          <w:ilvl w:val="0"/>
          <w:numId w:val="3"/>
        </w:numPr>
      </w:pPr>
      <w:r>
        <w:t>Tworzenie drużyn turniejowych;</w:t>
      </w:r>
    </w:p>
    <w:p w:rsidR="009720B0" w:rsidRDefault="009720B0" w:rsidP="009720B0">
      <w:pPr>
        <w:pStyle w:val="Standard"/>
        <w:numPr>
          <w:ilvl w:val="0"/>
          <w:numId w:val="3"/>
        </w:numPr>
      </w:pPr>
      <w:r>
        <w:t>Zapraszanie użytkowników i dołączanie do istniejących drużyn;</w:t>
      </w:r>
    </w:p>
    <w:p w:rsidR="009720B0" w:rsidRDefault="009720B0" w:rsidP="009720B0">
      <w:pPr>
        <w:pStyle w:val="Standard"/>
        <w:numPr>
          <w:ilvl w:val="0"/>
          <w:numId w:val="3"/>
        </w:numPr>
      </w:pPr>
      <w:r>
        <w:t>Tworzenie własnego turnieju z uwzględnieniem trybu i formatu rozgrywki;</w:t>
      </w:r>
    </w:p>
    <w:p w:rsidR="009720B0" w:rsidRDefault="009720B0" w:rsidP="002054B7">
      <w:pPr>
        <w:pStyle w:val="Standard"/>
        <w:numPr>
          <w:ilvl w:val="0"/>
          <w:numId w:val="3"/>
        </w:numPr>
      </w:pPr>
      <w:r>
        <w:t>Zapisywanie się na wcześniej utworzone turnieje;</w:t>
      </w:r>
    </w:p>
    <w:p w:rsidR="002054B7" w:rsidRDefault="002054B7" w:rsidP="002054B7">
      <w:pPr>
        <w:pStyle w:val="Standard"/>
        <w:numPr>
          <w:ilvl w:val="0"/>
          <w:numId w:val="3"/>
        </w:numPr>
      </w:pPr>
    </w:p>
    <w:p w:rsidR="009720B0" w:rsidRDefault="009720B0" w:rsidP="009720B0">
      <w:pPr>
        <w:pStyle w:val="Heading2"/>
        <w:outlineLvl w:val="9"/>
      </w:pPr>
      <w:r>
        <w:t>Zakres działania systemu</w:t>
      </w:r>
    </w:p>
    <w:p w:rsidR="009720B0" w:rsidRDefault="009720B0" w:rsidP="009720B0">
      <w:pPr>
        <w:pStyle w:val="Standard"/>
        <w:ind w:left="705"/>
      </w:pPr>
      <w:r>
        <w:t>Wszystkie moduły będą korzystały ze wspólnej bazy danych. Zakres widoczny w plikach UserCases i AdminCases</w:t>
      </w:r>
    </w:p>
    <w:p w:rsidR="009720B0" w:rsidRDefault="009720B0" w:rsidP="009720B0">
      <w:pPr>
        <w:pStyle w:val="Heading2"/>
        <w:outlineLvl w:val="9"/>
      </w:pPr>
      <w:r>
        <w:t>Przewidywane mierzalne i niemierzalne korzyści z wdrożenia systemu</w:t>
      </w:r>
    </w:p>
    <w:p w:rsidR="009720B0" w:rsidRDefault="009720B0" w:rsidP="009720B0">
      <w:pPr>
        <w:pStyle w:val="Standard"/>
      </w:pPr>
      <w:r>
        <w:tab/>
        <w:t>Korzyści mierzalne:</w:t>
      </w:r>
    </w:p>
    <w:p w:rsidR="009720B0" w:rsidRDefault="009720B0" w:rsidP="009720B0">
      <w:pPr>
        <w:pStyle w:val="Standard"/>
        <w:numPr>
          <w:ilvl w:val="0"/>
          <w:numId w:val="4"/>
        </w:numPr>
      </w:pPr>
      <w:r>
        <w:t>Oszczędność czasowa;</w:t>
      </w:r>
    </w:p>
    <w:p w:rsidR="009720B0" w:rsidRDefault="009720B0" w:rsidP="009720B0">
      <w:pPr>
        <w:pStyle w:val="Standard"/>
        <w:numPr>
          <w:ilvl w:val="0"/>
          <w:numId w:val="4"/>
        </w:numPr>
      </w:pPr>
      <w:r>
        <w:t>Zrzeszenie większej liczby graczy;</w:t>
      </w:r>
    </w:p>
    <w:p w:rsidR="009720B0" w:rsidRDefault="009720B0" w:rsidP="009720B0">
      <w:pPr>
        <w:pStyle w:val="Standard"/>
      </w:pPr>
    </w:p>
    <w:p w:rsidR="009720B0" w:rsidRDefault="009720B0" w:rsidP="009720B0">
      <w:pPr>
        <w:pStyle w:val="Standard"/>
      </w:pPr>
      <w:r>
        <w:tab/>
        <w:t>Korzyści niemierzalne:</w:t>
      </w:r>
    </w:p>
    <w:p w:rsidR="009720B0" w:rsidRDefault="009720B0" w:rsidP="009720B0">
      <w:pPr>
        <w:pStyle w:val="Standard"/>
        <w:numPr>
          <w:ilvl w:val="0"/>
          <w:numId w:val="5"/>
        </w:numPr>
        <w:ind w:left="720" w:hanging="360"/>
      </w:pPr>
      <w:r>
        <w:t>Prostota i wygoda w użytkowaniu;</w:t>
      </w:r>
    </w:p>
    <w:p w:rsidR="009720B0" w:rsidRDefault="009720B0" w:rsidP="009720B0">
      <w:pPr>
        <w:pStyle w:val="Standard"/>
        <w:numPr>
          <w:ilvl w:val="0"/>
          <w:numId w:val="5"/>
        </w:numPr>
        <w:ind w:left="720" w:hanging="360"/>
      </w:pPr>
      <w:r>
        <w:t>Przejrzystość we wglądzie do przebiegu oraz zakończeniu turnieju;</w:t>
      </w:r>
    </w:p>
    <w:p w:rsidR="009720B0" w:rsidRDefault="009720B0" w:rsidP="009720B0">
      <w:pPr>
        <w:pStyle w:val="Standard"/>
        <w:numPr>
          <w:ilvl w:val="0"/>
          <w:numId w:val="5"/>
        </w:numPr>
        <w:ind w:left="720" w:hanging="360"/>
      </w:pPr>
      <w:r>
        <w:t>Dostęp do historii wyników;</w:t>
      </w:r>
    </w:p>
    <w:p w:rsidR="00BD275E" w:rsidRDefault="00BD275E"/>
    <w:p w:rsidR="006F6BB2" w:rsidRDefault="006F6BB2"/>
    <w:p w:rsidR="0087716D" w:rsidRPr="0087716D" w:rsidRDefault="006F6BB2" w:rsidP="0087716D">
      <w:pPr>
        <w:pStyle w:val="Akapitzlist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WDROŻENIE</w:t>
      </w:r>
    </w:p>
    <w:p w:rsidR="0087716D" w:rsidRDefault="0087716D" w:rsidP="0087716D">
      <w:r>
        <w:t>Baza danych</w:t>
      </w:r>
    </w:p>
    <w:p w:rsidR="0087716D" w:rsidRDefault="0087716D" w:rsidP="0087716D">
      <w:r>
        <w:t>Wszystkie aplikacje korzystają z jednej bazy danych.</w:t>
      </w:r>
    </w:p>
    <w:p w:rsidR="0087716D" w:rsidRDefault="0087716D" w:rsidP="0087716D">
      <w:r>
        <w:t>Typ: MySQL</w:t>
      </w:r>
    </w:p>
    <w:p w:rsidR="0087716D" w:rsidRDefault="0087716D" w:rsidP="0087716D">
      <w:r>
        <w:t>Adres: http://www.db4free.net/phpMyAdmin/sql.php?db=mtgleague&amp;table=Uzytkownik&amp;server=1&amp;target=&amp;token=230b34add59227e0231aa5219db5faa5</w:t>
      </w:r>
    </w:p>
    <w:p w:rsidR="0087716D" w:rsidRDefault="0087716D" w:rsidP="0087716D">
      <w:r>
        <w:t>Login: Mtgadmin</w:t>
      </w:r>
    </w:p>
    <w:p w:rsidR="0087716D" w:rsidRDefault="0087716D" w:rsidP="0087716D">
      <w:r>
        <w:t>Hasło: Mtglol123</w:t>
      </w:r>
    </w:p>
    <w:p w:rsidR="0087716D" w:rsidRDefault="0087716D" w:rsidP="0087716D"/>
    <w:p w:rsidR="0087716D" w:rsidRDefault="0087716D" w:rsidP="0087716D">
      <w:r>
        <w:t>Desktop</w:t>
      </w:r>
    </w:p>
    <w:p w:rsidR="0087716D" w:rsidRDefault="0087716D" w:rsidP="0087716D">
      <w:r>
        <w:t>Do uruchomienia aplikacji wymagana jest Java wersji 1.7+ (JDK 7+). Aby uruchomić aplikację, użytkownik musi uruchomić plik Mtgi.jar. System łączy się bezpośrednio z bazą danych za pomocą wysyłania zapytań typu MySQL.</w:t>
      </w:r>
    </w:p>
    <w:p w:rsidR="0087716D" w:rsidRDefault="0087716D" w:rsidP="0087716D"/>
    <w:p w:rsidR="0087716D" w:rsidRDefault="0087716D" w:rsidP="0087716D">
      <w:r>
        <w:t>WEB</w:t>
      </w:r>
    </w:p>
    <w:p w:rsidR="0087716D" w:rsidRDefault="0087716D" w:rsidP="0087716D">
      <w:r>
        <w:t>Do uruchomienia aplikacji MTGleague-web potrzebny jest serwer Glassfish wraz z wgranym driverem mysql-connector-java-5.1.25-bin.jar. W celu uruchomienia aplikacji na serwerze przechodzimy do konsoli admina (domyślnie w glassfish'u http://localhost:4848). Z menu umieszczonego po lewej stronie wybieramy węzeł ,,Resources". Następnie tworzymy Connection pool z następującymi danymi. Pool name: MyDatabase, Resource type: java.sql.Driver, Database Driver Vendor: MySQL, URL: jdbc:mysql://db4free.net:3306/mtgleague, user: mtgadmin, password: mtglol123. Następnie klikami przycisk Finish. Kolejnym krokiem jest deploy aplikacji. Z lewej strony wybieramy opcję ,,Applications", a następnie klikamy ,,Deploy". Klikamy przycisk browse i lokalizujemy plik .war. Całość zatwierdzamy przyciskiem Ok. W celu uruchomienia aplikacji wybieramy opcję ,,Launch".</w:t>
      </w:r>
    </w:p>
    <w:p w:rsidR="0087716D" w:rsidRDefault="0087716D" w:rsidP="0087716D">
      <w:r>
        <w:t>Działająca aplikacja dostępna jest pod adresem:</w:t>
      </w:r>
    </w:p>
    <w:p w:rsidR="0087716D" w:rsidRDefault="0087716D" w:rsidP="0087716D"/>
    <w:p w:rsidR="0087716D" w:rsidRDefault="0087716D" w:rsidP="0087716D">
      <w:r>
        <w:t>Android</w:t>
      </w:r>
    </w:p>
    <w:p w:rsidR="0087716D" w:rsidRPr="0087716D" w:rsidRDefault="0087716D" w:rsidP="00BC1821">
      <w:r>
        <w:t>Do uruchomienia aplikacji wymagane jest urządzenie z systemem android w wersji 4.1 lub wyższej. Widoki zbudowane są na urządzenia o rozdzielczości 480x800 HDPI 3,7''. Mogą nie działać poprawnie na innych urządzeniach. Aby zainstalować aplikację należy wgrać plik .apk na telefon i zainstalować go korzystając z przeznaczonego do tego programu np. 'SD Card APK Installer', 'Astro File manager'</w:t>
      </w:r>
    </w:p>
    <w:p w:rsidR="0087716D" w:rsidRPr="0087716D" w:rsidRDefault="0087716D" w:rsidP="00BC1821"/>
    <w:p w:rsidR="006F6BB2" w:rsidRDefault="006F6BB2" w:rsidP="006F6BB2">
      <w:pPr>
        <w:pStyle w:val="Akapitzlist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TESTY NASZEJ APLIKACJI</w:t>
      </w:r>
    </w:p>
    <w:p w:rsidR="006F6BB2" w:rsidRDefault="006F6BB2" w:rsidP="006F6BB2"/>
    <w:p w:rsidR="006F6BB2" w:rsidRDefault="006F6BB2" w:rsidP="006F6BB2">
      <w:r>
        <w:rPr>
          <w:noProof/>
        </w:rPr>
        <w:drawing>
          <wp:inline distT="0" distB="0" distL="0" distR="0">
            <wp:extent cx="6115050" cy="2247900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BB2" w:rsidRDefault="006F6BB2" w:rsidP="006F6BB2"/>
    <w:p w:rsidR="006F6BB2" w:rsidRDefault="006F6BB2" w:rsidP="006F6BB2"/>
    <w:p w:rsidR="006F6BB2" w:rsidRDefault="006F6BB2" w:rsidP="006F6BB2"/>
    <w:p w:rsidR="006F6BB2" w:rsidRDefault="006F6BB2" w:rsidP="006F6BB2"/>
    <w:p w:rsidR="006F6BB2" w:rsidRDefault="006F6BB2" w:rsidP="006F6BB2">
      <w:r>
        <w:rPr>
          <w:noProof/>
        </w:rPr>
        <w:drawing>
          <wp:inline distT="0" distB="0" distL="0" distR="0">
            <wp:extent cx="6115050" cy="2952750"/>
            <wp:effectExtent l="1905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BB2" w:rsidRDefault="006F6BB2" w:rsidP="006F6BB2"/>
    <w:p w:rsidR="006F6BB2" w:rsidRDefault="006F6BB2" w:rsidP="006F6BB2"/>
    <w:p w:rsidR="006F6BB2" w:rsidRDefault="006F6BB2" w:rsidP="006F6BB2">
      <w:pPr>
        <w:pStyle w:val="normal"/>
      </w:pPr>
      <w:r>
        <w:t>Grupa testująca:</w:t>
      </w:r>
    </w:p>
    <w:p w:rsidR="006F6BB2" w:rsidRDefault="006F6BB2" w:rsidP="006F6BB2">
      <w:pPr>
        <w:pStyle w:val="normal"/>
      </w:pPr>
      <w:r>
        <w:t>Piotr Filipiak</w:t>
      </w:r>
    </w:p>
    <w:p w:rsidR="006F6BB2" w:rsidRDefault="006F6BB2" w:rsidP="006F6BB2">
      <w:pPr>
        <w:pStyle w:val="normal"/>
      </w:pPr>
      <w:r>
        <w:t>Krzysztof Konobrocki</w:t>
      </w:r>
    </w:p>
    <w:p w:rsidR="006F6BB2" w:rsidRDefault="006F6BB2" w:rsidP="006F6BB2">
      <w:pPr>
        <w:pStyle w:val="normal"/>
      </w:pPr>
      <w:r>
        <w:t>Krzysztof Duchnowski</w:t>
      </w:r>
    </w:p>
    <w:p w:rsidR="006F6BB2" w:rsidRDefault="006F6BB2" w:rsidP="006F6BB2">
      <w:pPr>
        <w:pStyle w:val="normal"/>
      </w:pPr>
    </w:p>
    <w:p w:rsidR="006F6BB2" w:rsidRDefault="006F6BB2" w:rsidP="006F6BB2">
      <w:pPr>
        <w:pStyle w:val="normal"/>
      </w:pPr>
      <w:r>
        <w:t>Projekt testowy: MTG Organizer</w:t>
      </w:r>
    </w:p>
    <w:p w:rsidR="006F6BB2" w:rsidRDefault="006F6BB2" w:rsidP="006F6BB2">
      <w:pPr>
        <w:pStyle w:val="normal"/>
      </w:pPr>
      <w:r>
        <w:t>Stopnie istotności: Trivial &lt; Minor &lt; Major &lt; Critical</w:t>
      </w:r>
    </w:p>
    <w:p w:rsidR="006F6BB2" w:rsidRDefault="006F6BB2" w:rsidP="006F6BB2">
      <w:pPr>
        <w:pStyle w:val="normal"/>
      </w:pPr>
    </w:p>
    <w:p w:rsidR="006F6BB2" w:rsidRDefault="006F6BB2" w:rsidP="006F6BB2">
      <w:pPr>
        <w:pStyle w:val="normal"/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1680"/>
        <w:gridCol w:w="2970"/>
        <w:gridCol w:w="1155"/>
        <w:gridCol w:w="2685"/>
      </w:tblGrid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nr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nazwa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opis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istotność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propozycja rozwiązania</w:t>
            </w:r>
          </w:p>
        </w:tc>
      </w:tr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1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Prawa administratora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Brak możliwości nadania praw administratora dla użytkowników w aplikacji desktopowej i webowej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Minor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Dodanie metody umożliwiającej nadanie praw administratora</w:t>
            </w:r>
          </w:p>
        </w:tc>
      </w:tr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2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Widok drużyn w panelu administratora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Nazwa kapitana zamiast id kapitana w widoku drużyn w panelu administratora w aplikacji webowej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Trivial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Zmiana kolumny z id na nazwe kapitana</w:t>
            </w:r>
          </w:p>
        </w:tc>
      </w:tr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3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Widok drużyn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Pusta kolumna w widoku (brak avatarów) drużyn w aplikacji webowej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Minor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Dodanie avatarów do pustej kolumny</w:t>
            </w:r>
          </w:p>
        </w:tc>
      </w:tr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4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Wybór avatara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Brak możliwości wyświetlania tylko plików JPEG w okienku wyboru pliku, mimo obsługi tego formatu w aplikacji desktop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Minor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Dodanie możliwości wyboru rozszerzenia JPEG</w:t>
            </w:r>
          </w:p>
        </w:tc>
      </w:tr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5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Edycja drużyny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Nie można zmienić hasła podczas edytowania drużyny w aplikacji desktop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Major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Poprawa metody</w:t>
            </w:r>
          </w:p>
        </w:tc>
      </w:tr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6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Opuszczanie drużyny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Nie można opuścić drużyny w aplikacji desktop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Major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Poprawa metody</w:t>
            </w:r>
          </w:p>
        </w:tc>
      </w:tr>
    </w:tbl>
    <w:p w:rsidR="006F6BB2" w:rsidRDefault="006F6BB2" w:rsidP="006F6BB2">
      <w:pPr>
        <w:pStyle w:val="normal"/>
      </w:pPr>
    </w:p>
    <w:p w:rsidR="006F6BB2" w:rsidRDefault="006F6BB2" w:rsidP="006F6BB2">
      <w:pPr>
        <w:pStyle w:val="normal"/>
      </w:pPr>
    </w:p>
    <w:p w:rsidR="006F6BB2" w:rsidRDefault="006F6BB2" w:rsidP="006F6BB2">
      <w:pPr>
        <w:pStyle w:val="Akapitzlist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TESTY INNYCH APLIKACJI</w:t>
      </w:r>
    </w:p>
    <w:p w:rsidR="006F6BB2" w:rsidRDefault="006F6BB2" w:rsidP="006F6BB2"/>
    <w:p w:rsidR="002A1F77" w:rsidRDefault="002A1F77" w:rsidP="002A1F77">
      <w:pPr>
        <w:pStyle w:val="Standard"/>
      </w:pPr>
      <w:r>
        <w:t>Projekt testowy: Żarłok</w:t>
      </w:r>
    </w:p>
    <w:p w:rsidR="002A1F77" w:rsidRDefault="002A1F77" w:rsidP="002A1F77">
      <w:pPr>
        <w:pStyle w:val="Standard"/>
      </w:pPr>
      <w:r>
        <w:t>Procent zaawansowania:  70%</w:t>
      </w:r>
    </w:p>
    <w:p w:rsidR="002A1F77" w:rsidRDefault="002A1F77" w:rsidP="002A1F77">
      <w:pPr>
        <w:pStyle w:val="Standard"/>
      </w:pPr>
      <w:r>
        <w:t>Stopnie istotności: Trivial &lt; Minor &lt; Major &lt; Critical</w:t>
      </w:r>
    </w:p>
    <w:p w:rsidR="002A1F77" w:rsidRDefault="002A1F77" w:rsidP="002A1F77">
      <w:pPr>
        <w:pStyle w:val="Standard"/>
        <w:rPr>
          <w:sz w:val="16"/>
          <w:szCs w:val="16"/>
        </w:rPr>
      </w:pPr>
    </w:p>
    <w:tbl>
      <w:tblPr>
        <w:tblW w:w="9627" w:type="dxa"/>
        <w:jc w:val="right"/>
        <w:tblLayout w:type="fixed"/>
        <w:tblCellMar>
          <w:left w:w="10" w:type="dxa"/>
          <w:right w:w="10" w:type="dxa"/>
        </w:tblCellMar>
        <w:tblLook w:val="04A0"/>
      </w:tblPr>
      <w:tblGrid>
        <w:gridCol w:w="436"/>
        <w:gridCol w:w="2523"/>
        <w:gridCol w:w="3396"/>
        <w:gridCol w:w="722"/>
        <w:gridCol w:w="2550"/>
      </w:tblGrid>
      <w:tr w:rsidR="002A1F77" w:rsidTr="00CB6D5B">
        <w:trPr>
          <w:jc w:val="right"/>
        </w:trPr>
        <w:tc>
          <w:tcPr>
            <w:tcW w:w="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Lp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Nazwa</w:t>
            </w:r>
          </w:p>
        </w:tc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Opis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Istotność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Propozycja rozwiązania</w:t>
            </w:r>
          </w:p>
        </w:tc>
      </w:tr>
      <w:tr w:rsidR="002A1F77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– wstawianie danych z cookies w złych podstronach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Plik cookies zapamiętujący użytkownika, wprowadza jego dane podczas próby rejestrowania.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Ograniczenie zapamiętanych danych tylko do okna, w którym one powinny być używane.</w:t>
            </w:r>
          </w:p>
        </w:tc>
      </w:tr>
      <w:tr w:rsidR="002A1F77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– literówki w bazie danych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Literówka w elemencie bazy danych (platki).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Trivial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Zweryfikowanie i poprawienie zawartości rekordów w bazie.</w:t>
            </w:r>
          </w:p>
        </w:tc>
      </w:tr>
      <w:tr w:rsidR="002A1F77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– brak komunikatu przy dodawaniu znajomych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Przy zaproszeniu innego użytkownika do znajomych, brak jest komunikatu o powodzeniu/niepowodzeniu więc użytkownik nie wie czy funkcjonalność się już wykonała i z jakim rezultatem.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Dodanie komunikatu o powodzeniu/niepowodzeniu operacji.</w:t>
            </w:r>
          </w:p>
        </w:tc>
      </w:tr>
      <w:tr w:rsidR="002A1F77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– błędne działanie cookies – brak wypełnień/błędne wypełnienia pól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Przy drugim zapamiętaniu loginu i hasła, dane nie są zapamiętywane, a nawet czyszczą poprzednie dane, przez co pola loginu i hasła są puste. Zapamiętawszy login i hasło użytkownika1, wpisałem w pole loginu login użytkownika2 i dopisało mi hasło.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Przejrzenie kodu zapamiętywania danych w przeglądarce i poprawa błędu.</w:t>
            </w:r>
          </w:p>
        </w:tc>
      </w:tr>
      <w:tr w:rsidR="002A1F77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– niepoprawne wyświetlanie osiągnięć znajomych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ProfileAchievements dla użytkownika ktos1 wyświetla jeden rekord. Zobacz osiągnięcia z profilu znajomych dla użytkownika ktos1 wyświetla 3 rekordy.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Poprawienie zapytania odnośnie wyświetlania osiągnięć do bazy danych.</w:t>
            </w:r>
          </w:p>
        </w:tc>
      </w:tr>
      <w:tr w:rsidR="002A1F77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Android – długie oczekiwanie, baza danych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Bardzo długie oczekiwanie na dane z bazy danych (np. logowanie).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Zweryfikowanie połączenia z bazą danych i usprawnienie go.</w:t>
            </w:r>
          </w:p>
        </w:tc>
      </w:tr>
      <w:tr w:rsidR="002A1F77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Android – brak blokady ekranu podczas wczytywania danych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Możliwość chodzenia po aplikacji w trakcie wczytywania danych, co skutkuje błędnymi wczytaniami widoków podstron.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Zablokowanie interfejsu podczas wczytywania danych.</w:t>
            </w:r>
          </w:p>
        </w:tc>
      </w:tr>
      <w:tr w:rsidR="002A1F77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Android – brak blokady ekranu podczas wczytywania danych cd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Przy zapisaniu posiłku, brak jest komunikatu o powodzeniu/niepowodzeniu więc użytkownik nie wie czy funkcjonalność się już wykonała i z jakim rezultatem. Komunikat pojawia się po kilku minutach. Powiązane z #7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Zablokowanie interfejsu podczas wczytywania danych.</w:t>
            </w:r>
          </w:p>
        </w:tc>
      </w:tr>
      <w:tr w:rsidR="002A1F77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Android – brak zapamiętywania logowania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Aplikacja nie zapamiętuje zalogowanego użytkownika. Trzeba się logować po kliknięciu przycisku cofnij lub wyłączeniu aplikacji.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Zaimplementowanie zapamiętywania ostatnio zalogowanego uzytkownika.</w:t>
            </w:r>
          </w:p>
        </w:tc>
      </w:tr>
    </w:tbl>
    <w:p w:rsidR="002A1F77" w:rsidRDefault="002A1F77" w:rsidP="002A1F77">
      <w:pPr>
        <w:pStyle w:val="Standard"/>
        <w:rPr>
          <w:sz w:val="16"/>
          <w:szCs w:val="16"/>
        </w:rPr>
      </w:pPr>
    </w:p>
    <w:p w:rsidR="002A1F77" w:rsidRDefault="002A1F77" w:rsidP="006F6BB2"/>
    <w:p w:rsidR="00303BF0" w:rsidRDefault="00303BF0" w:rsidP="00303BF0">
      <w:pPr>
        <w:pStyle w:val="Standard"/>
      </w:pPr>
      <w:r>
        <w:t>Projekt testowy: Samuraj</w:t>
      </w:r>
    </w:p>
    <w:p w:rsidR="00303BF0" w:rsidRDefault="00303BF0" w:rsidP="00303BF0">
      <w:pPr>
        <w:pStyle w:val="Standard"/>
      </w:pPr>
      <w:r>
        <w:t>Procent zaawansowania:  70%</w:t>
      </w:r>
    </w:p>
    <w:p w:rsidR="00303BF0" w:rsidRDefault="00303BF0" w:rsidP="00303BF0">
      <w:pPr>
        <w:pStyle w:val="Standard"/>
      </w:pPr>
      <w:r>
        <w:t>Stopnie istotności: Trivial &lt; Minor &lt; Major &lt; Critical</w:t>
      </w:r>
    </w:p>
    <w:p w:rsidR="00303BF0" w:rsidRDefault="00303BF0" w:rsidP="00303BF0">
      <w:pPr>
        <w:pStyle w:val="Standard"/>
      </w:pPr>
    </w:p>
    <w:p w:rsidR="00303BF0" w:rsidRDefault="00303BF0" w:rsidP="00303BF0">
      <w:pPr>
        <w:pStyle w:val="Standard"/>
      </w:pPr>
    </w:p>
    <w:p w:rsidR="00303BF0" w:rsidRDefault="00303BF0" w:rsidP="00303BF0">
      <w:pPr>
        <w:pStyle w:val="Standard"/>
        <w:rPr>
          <w:sz w:val="16"/>
          <w:szCs w:val="16"/>
        </w:rPr>
      </w:pPr>
    </w:p>
    <w:tbl>
      <w:tblPr>
        <w:tblW w:w="9627" w:type="dxa"/>
        <w:jc w:val="right"/>
        <w:tblLayout w:type="fixed"/>
        <w:tblCellMar>
          <w:left w:w="10" w:type="dxa"/>
          <w:right w:w="10" w:type="dxa"/>
        </w:tblCellMar>
        <w:tblLook w:val="04A0"/>
      </w:tblPr>
      <w:tblGrid>
        <w:gridCol w:w="436"/>
        <w:gridCol w:w="2523"/>
        <w:gridCol w:w="3396"/>
        <w:gridCol w:w="722"/>
        <w:gridCol w:w="2550"/>
      </w:tblGrid>
      <w:tr w:rsidR="00303BF0" w:rsidTr="00CB6D5B">
        <w:trPr>
          <w:jc w:val="right"/>
        </w:trPr>
        <w:tc>
          <w:tcPr>
            <w:tcW w:w="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Lp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Nazwa</w:t>
            </w:r>
          </w:p>
        </w:tc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Opis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Istotność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Propozycja rozwiązania</w:t>
            </w:r>
          </w:p>
        </w:tc>
      </w:tr>
      <w:tr w:rsidR="00303BF0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Zawieszanie się na scianie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 trakcie wskakiwania na pionową ścianę, postać się przykleja do niej gdy gracz kontynuuje ruch w kierunku przeszkody.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Wyłączenie możliwości poruszania się w kierunku przeszkody gdy zostanie wykryta kolizja</w:t>
            </w:r>
          </w:p>
        </w:tc>
      </w:tr>
      <w:tr w:rsidR="00303BF0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Brak animacji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Brak animacji ruchu, walki, przeciwników etc.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Dodanie animacji</w:t>
            </w:r>
          </w:p>
        </w:tc>
      </w:tr>
      <w:tr w:rsidR="00303BF0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Wchodzenie na przeciwnika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Można wskoczyć na przeciwnika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Dodanie odrzucania od przeciwnika w momencie kolizji</w:t>
            </w:r>
          </w:p>
        </w:tc>
      </w:tr>
      <w:tr w:rsidR="00303BF0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Ekran ładowania gry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wcisnięciu przycisku 'Play' gra oddtwarza dzwięk przez pewnien czas, w przypadku braku dzwięku, nie wiadomo co się dzieje i czy gra startuje.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Dodać dodatkowy ekran ładowania</w:t>
            </w:r>
          </w:p>
        </w:tc>
      </w:tr>
      <w:tr w:rsidR="00303BF0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Przechodzenie przeciwników po kolcach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 trakcie gdy przeciwnik chodzi przechodzi po przeszkodzie, kolcach, dziwnie podskakuje.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Umożliwić skakanie przeciwnikowi gdy napotka przeszkodę</w:t>
            </w:r>
          </w:p>
        </w:tc>
      </w:tr>
      <w:tr w:rsidR="00303BF0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Błędna platforma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Jedna pozioma platworma w grze powoduje chwilowe przycięcie gry i 'teleportację' gracza.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Naprawienie kolizji i poprawne ustawienie modelu.</w:t>
            </w:r>
          </w:p>
        </w:tc>
      </w:tr>
      <w:tr w:rsidR="00303BF0" w:rsidTr="00CB6D5B"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Brak zmiany przycisków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można zmienić sterowania. Stała konfiguracja może stwarzać problemy dla niektórych użytkowników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Dodanie konfiugracji</w:t>
            </w:r>
          </w:p>
        </w:tc>
      </w:tr>
    </w:tbl>
    <w:p w:rsidR="00303BF0" w:rsidRDefault="00303BF0" w:rsidP="006F6BB2"/>
    <w:p w:rsidR="002A1F77" w:rsidRDefault="002A1F77" w:rsidP="006F6BB2"/>
    <w:p w:rsidR="002A1F77" w:rsidRDefault="00303BF0" w:rsidP="00303BF0">
      <w:pPr>
        <w:pStyle w:val="Akapitzlist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CODE REVIEW</w:t>
      </w:r>
    </w:p>
    <w:p w:rsidR="00303BF0" w:rsidRDefault="00303BF0" w:rsidP="00303BF0"/>
    <w:p w:rsidR="00303BF0" w:rsidRDefault="00303BF0" w:rsidP="00303BF0">
      <w:pPr>
        <w:pStyle w:val="Akapitzlist"/>
        <w:numPr>
          <w:ilvl w:val="0"/>
          <w:numId w:val="8"/>
        </w:numPr>
      </w:pPr>
      <w:r>
        <w:t>Desktop klasa StworzTurniej</w:t>
      </w:r>
    </w:p>
    <w:p w:rsidR="00303BF0" w:rsidRDefault="00303BF0" w:rsidP="00303BF0">
      <w:r>
        <w:t>Przed rewizją: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/*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* To change this template, choose Tools | Templates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* and open the template in the editor.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*/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package mtgi;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java.awt.Component;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java.awt.Dimension;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java.awt.Toolkit;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java.awt.event.ActionEvent;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java.awt.event.ActionListener;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java.io.File;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java.io.FileInputStream;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java.io.FileNotFoundException;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java.io.IOException;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java.sql.Connection;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java.sql.DriverManager;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java.sql.PreparedStatement;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java.sql.ResultSet;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java.sql.SQLException;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java.sql.Statement;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java.util.ArrayList;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java.util.logging.Level;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java.util.logging.Logger;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javax.swing.BoxLayout;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javax.swing.JButton;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javax.swing.JComboBox;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javax.swing.JFileChooser;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javax.swing.JFrame;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javax.swing.JLabel;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javax.swing.JOptionPane;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javax.swing.JPanel;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javax.swing.JPasswordField;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javax.swing.JTextField;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/**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*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* @author Mateusz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*/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public class StworzTurniej extends JFrame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int identyfikator;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okno ok;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File file;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FileInputStream fis=null;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PreparedStatement ps;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StworzTurniej to;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JFileChooser jFileChooser1;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class ButtonOKListener implements ActionListener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public void actionPerformed(ActionEvent e)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if(field.getText()==null || passfield.getText()==null){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"Nie podano nazwy lub daty.",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String datka=passfield.getText();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boolean flag=true;  //jesli dobra data to true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for(int i=0;i&lt;10;i++){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boolean temp=true;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if(i!=4 &amp;&amp; i!=7){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temp=Character.isDigit(datka.charAt(i));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else{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if(datka.charAt(i)!='-'){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temp=false;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if(!temp){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flag=false;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boolean flag2=true;  //jesli dobra data to true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if(datka.charAt(0)-'0'&gt;2 || datka.charAt(5)-'0'&gt;1  || datka.charAt(8)-'0'&gt;3|| (datka.charAt(5)-'0'==1 &amp;&amp; datka.charAt(6)-'0'&gt;2) || (datka.charAt(8)-'0'==3 &amp;&amp; datka.charAt(9)-'0'&gt;1)){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//System.out.println(datka.charAt(0)+" "+datka.charAt(5)+" "+datka.charAt(5)+datka.charAt(6)+" "+datka.charAt(8)+" "+datka.charAt(8)+datka.charAt(9));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flag2=false;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}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if (datka.length() != 10 || !flag || !flag2)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    "Data musi byÄ‡ w formacie YYYY-MM-DD i musi byÄ‡ prawdziwa!",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String user = "mtgadmin";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String pass = "mtglol123";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String dbClass = "com.mysql.jdbc.Driver";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String dbDriver = "jdbc:mysql://db4free.net:3306/mtgleague";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Connection conn = 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Class.forName(dbClass).newInstance();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//System.out.println("driver loaded");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} catch (ClassNotFoundException | InstantiationException | IllegalAccessException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System.err.println(ex);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conn = DriverManager.getConnection(dbDriver, user, pass);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//System.out.println("connected");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System.out.println("SQLException: " + ex.getMessage());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    "Baza danych jest wy</w:t>
      </w: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Ĺ‚Ä…czona.",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String query = "Select Nazwa FROM Turniej";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Statement stmt = 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stmt = conn.createStatement();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Logger.getLogger(Mtgi.class.getName()).log(Level.SEVERE,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ResultSet rs;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ArrayList&lt;String&gt; userzy1 = new ArrayList&lt;String&gt;();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rs = stmt.executeQuery(query);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while (rs.next())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userzy1.add(rs.getString(1));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Logger.getLogger(Mtgi.class.getName()).log(Level.SEVERE,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boolean flaga = 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for (int i = 0; i &lt; userzy1.size(); i++)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if (field.getText().equals(userzy1.get(i)) || field.getText().length() &gt;= 60 || field.getText().length() == 0)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flaga = true;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if (!flaga)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Statement stmt2 = 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stmt2 = conn.createStatement();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Logger.getLogger(Mtgi.class.getName()).log(Level.SEVERE,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stmt2.executeUpdate("INSERT INTO Turniej (Nazwa, Data, Typ, Zalozyciel) VALUES ('" + field.getText() + "', '" + passfield.getText() + "', '" + kapy.getSelectedItem() + "', " + identyfikator + ")");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Logger.getLogger(DolaczDruzyna.class.getName()).log(Level.SEVERE,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"Stworzono turniej o nazwie: " + field.getText());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ok.stworz();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Logger.getLogger(DolaczDruzyna.class.getName()).log(Level.SEVERE,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conn.close();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Logger.getLogger(ZarzadzajDruzyna.class.getName()).log(Level.SEVERE,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setVisible(false);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dispose();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"WystÄ…piĹ‚ jeden z bĹ‚Ä™dĂłw:\n"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+ "DruĹĽyna o podanej nazwie juĹĽ istnieje;\n"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+ "Nazwa, ktĂłrÄ… podaĹ‚eĹ› ma 0 lub wiÄ™cej niĹĽ 60 znakĂłw;",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class ButtonRegListener implements ActionListener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public void actionPerformed(ActionEvent e)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//    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class ButtonWybListener implements ActionListener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public void actionPerformed(ActionEvent e)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fis=null;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jFileChooser1 = new javax.swing.JFileChooser();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jFileChooser1.setFileFilter(new javax.swing.filechooser.FileNameExtensionFilter("JPG and PNG", new String[] { "JPG", "PNG" }));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jFileChooser1.setForeground(java.awt.Color.white);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int flaga = jFileChooser1.showOpenDialog(to);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if (flaga == javax.swing.JFileChooser.APPROVE_OPTION)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file = jFileChooser1.getSelectedFile();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String nazwa=file.getName();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if (nazwa.charAt(nazwa.length() - 4) == '.' &amp;&amp; nazwa.charAt(nazwa.length() - 1) == 'g'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&amp;&amp; ((nazwa.charAt(nazwa.length() - 3) == 'p' &amp;&amp; nazwa.charAt(nazwa.length() - 2) == 'n')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|| (nazwa.charAt(nazwa.length() - 3) == 'j' &amp;&amp; nazwa.charAt(nazwa.length() - 2) == 'p')))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if (file.length() &lt; 65536)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fis = new FileInputStream(file);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        "Plik jest zbyt duĹĽy! Maksymalny rozmiar pliku to 64 KB.",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//    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    "Wybrano bĹ‚Ä™dny plik! Plik obrazu musi byÄ‡ rozszerzenia .png lub .jpg",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} catch (FileNotFoundException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Logger.getLogger(StworzDruzyna.class.getName()).log(Level.SEVERE,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class ButtonCancelListener implements ActionListener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public void actionPerformed(ActionEvent e)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//lblMessage.setText("The Cancel button was clicked");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setVisible(false);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dispose();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JButton btnOK, wyb;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JButton btnCancel;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//JLabel lblMessage;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JPanel panel;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StworzTurniej.ButtonOKListener btnOKListener;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//StworzTurniej.ButtonWybListener wybieracz;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//DolaczDruzyna.ButtonRegListener buttonRegListener;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StworzTurniej.ButtonCancelListener btnCancelListener;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String druzyna;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JLabel l1, l2, l3;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JTextField field, passfield;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JComboBox kapy;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public StworzTurniej(int id, okno o)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fis=null;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to=this;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ok=o;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identyfikator=id;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//login=null;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 = new JPanel();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panel.setLayout(new BoxLayout(panel, BoxLayout.Y_AXIS));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btnOKListener = new StworzTurniej.ButtonOKListener();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btnCancelListener = new StworzTurniej.ButtonCancelListener();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//wybieracz = new StworzTurniej.ButtonWybListener();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//buttonRegListener = new DolaczDruzyna.ButtonRegListener();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//btnCancelListener = new ButtonCancelListener();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l1 = new JLabel("Nazwa");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l1.setAlignmentX(Component.CENTER_ALIGNMENT);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field = new JTextField();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//field.setText("123@wp.pl");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//field.setColumns(10);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field.setAlignmentX(Component.CENTER_ALIGNMENT);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l2 = new JLabel("Data");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l2.setAlignmentX(Component.CENTER_ALIGNMENT);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passfield = new JTextField();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//passfield.setText("123");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passfield.setAlignmentX(Component.CENTER_ALIGNMENT);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l3 = new JLabel("Typ");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l3.setAlignmentX(Component.CENTER_ALIGNMENT);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 = new JComboBox();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kapy.addItem("T2 (standard)");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kapy.addItem("Modern");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kapy.addItem("Legacy");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kapy.addItem("Two-Headed Giant");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kapy.addItem("Draft");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kapy.addItem("Pentagram");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kapy.setSelectedIndex(0);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kapy.setEditable(false);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kapy.setMaximumSize(new Dimension(400,40));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//wyb = new JButton("Wybierz logo");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//wyb.setAlignmentX(Component.CENTER_ALIGNMENT);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//wyb.addActionListener(wybieracz);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btnOK = new JButton("StwĂłrz");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btnOK.setAlignmentX(Component.CENTER_ALIGNMENT);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btnOK.addActionListener(btnOKListener);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//register = new JButton("Zarejestruj");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//register.setAlignmentX(Component.CENTER_ALIGNMENT);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//register.addActionListener(buttonRegListener);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 = new JButton("WrĂłÄ‡");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btnCancel.addActionListener(btnCancelListener);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//lblMessage = new JLabel();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panel.add(l1);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panel.add(field);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panel.add(l2);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panel.add(passfield);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panel.add(l3);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panel.add(kapy);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panel.add(btnOK);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//panel.add(register);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panel.add(btnCancel);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//panel.add(lblMessage);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this.add(panel);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void zamknij()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this.setVisible(false);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public static void main(String[] args) throws SQLException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//DolaczDruzyna GUI = new DolaczDruzyna();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//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//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</w:p>
    <w:p w:rsidR="00303BF0" w:rsidRDefault="00303BF0" w:rsidP="00303BF0"/>
    <w:p w:rsidR="00303BF0" w:rsidRDefault="00303BF0" w:rsidP="00303BF0">
      <w:r>
        <w:t>Po rewizji: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package mtgi;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java.awt.Component;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java.awt.Dimension;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java.awt.event.ActionEvent;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java.awt.event.ActionListener;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java.sql.Connection;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java.sql.DriverManager;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java.sql.ResultSet;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java.sql.SQLException;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java.sql.Statement;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java.util.ArrayList;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java.util.logging.Level;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java.util.logging.Logger;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javax.swing.BoxLayout;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javax.swing.JButton;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javax.swing.JComboBox;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javax.swing.JFrame;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javax.swing.JLabel;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javax.swing.JOptionPane;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javax.swing.JPanel;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javax.swing.JTextField;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public class StworzTurniej extends JFrame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int identyfikator;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okno ok;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StworzTurniej to;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JButton btnOK;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JButton btnCancel;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JPanel panel;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StworzTurniej.ButtonOKListener btnOKListener;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StworzTurniej.ButtonCancelListener btnCancelListener;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JLabel l1, l2, l3;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JTextField field, passfield;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JComboBox kapy;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public StworzTurniej(int id, okno o)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to=this;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ok=o;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identyfikator=id;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panel = new JPanel();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panel.setLayout(new BoxLayout(panel, BoxLayout.Y_AXIS));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btnOKListener = new StworzTurniej.ButtonOKListener();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btnCancelListener = new StworzTurniej.ButtonCancelListener();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l1 = new JLabel("Nazwa");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l1.setAlignmentX(Component.CENTER_ALIGNMENT);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field = new JTextField();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field.setAlignmentX(Component.CENTER_ALIGNMENT);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l2 = new JLabel("Data");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l2.setAlignmentX(Component.CENTER_ALIGNMENT);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passfield = new JTextField();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passfield.setAlignmentX(Component.CENTER_ALIGNMENT);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l3 = new JLabel("Typ");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l3.setAlignmentX(Component.CENTER_ALIGNMENT);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 = new JComboBox();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kapy.addItem("T2 (standard)");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kapy.addItem("Modern");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kapy.addItem("Legacy");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kapy.addItem("Two-Headed Giant");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kapy.addItem("Draft");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kapy.addItem("Pentagram");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kapy.setSelectedIndex(0);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kapy.setEditable(false);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kapy.setMaximumSize(new Dimension(400,40));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btnOK = new JButton("Stw</w:t>
      </w: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Ăłrz");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btnOK.setAlignmentX(Component.CENTER_ALIGNMENT);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btnOK.addActionListener(btnOKListener);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 = new JButton("WrĂłÄ‡");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btnCancel.addActionListener(btnCancelListener);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panel.add(l1);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panel.add(field);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panel.add(l2);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panel.add(passfield);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panel.add(l3);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panel.add(kapy);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panel.add(btnOK);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panel.add(btnCancel);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this.add(panel);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class ButtonOKListener implements ActionListener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public void actionPerformed(ActionEvent e)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if(field.getText()==null || passfield.getText()==null){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"Nie podano nazwy lub daty.",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String datka=passfield.getText();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boolean flag=true;  //jesli dobra data to true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for(int i=0;i&lt;10;i++){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boolean temp=true;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if(i!=4 &amp;&amp; i!=7){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temp=Character.isDigit(datka.charAt(i));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else{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if(datka.charAt(i)!='-'){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temp=false;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if(!temp){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flag=false;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boolean flag2=true;  //jesli dobra data to true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if(datka.charAt(0)-'0'&gt;2 || datka.charAt(5)-'0'&gt;1  || datka.charAt(8)-'0'&gt;3|| (datka.charAt(5)-'0'==1 &amp;&amp; datka.charAt(6)-'0'&gt;2) || (datka.charAt(8)-'0'==3 &amp;&amp; datka.charAt(9)-'0'&gt;1)){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flag2=false;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}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if (datka.length() != 10 || !flag || !flag2)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"Data musi byÄ‡ w formacie YYYY-MM-DD i musi byÄ‡ prawdziwa!",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String user = "mtgadmin";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String pass = "mtglol123";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String dbClass = "com.mysql.jdbc.Driver";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String dbDriver = "jdbc:mysql://db4free.net:3306/mtgleague";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Connection conn = 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Class.forName(dbClass).newInstance();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catch (ClassNotFoundException | InstantiationException | IllegalAccessException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System.err.println(ex);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conn = DriverManager.getConnection(dbDriver, user, pass);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System.out.println("SQLException: " + ex.getMessage());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"Baza danych jest wyĹ‚Ä…czona.",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//sprawdzenie czy nazwa podana przez uĹĽytkownika jest unikalna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String query = "Select Nazwa FROM Turniej";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Statement stmt = 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stmt = conn.createStatement();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Logger.getLogger(Mtgi.class.getName()).log(Level.SEVERE,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ResultSet rs;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ArrayList&lt;String&gt; userzy1 = new ArrayList&lt;String&gt;();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rs = stmt.executeQuery(query);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while (rs.next())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userzy1.add(rs.getString(1));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Logger.getLogger(Mtgi.class.getName()).log(Level.SEVERE,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boolean flaga = 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for (int i = 0; i &lt; userzy1.size(); i++)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if (field.getText().equals(userzy1.get(i)) || field.getText().length() &gt;= 60 || field.getText().length() == 0)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flaga = true;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//jeĹ›li nazwa jest unikalna i prawidĹ‚owa to tworzymy turniej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if (!flaga)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Statement stmt2 = 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stmt2 = conn.createStatement();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Logger.getLogger(Mtgi.class.getName()).log(Level.SEVERE,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stmt2.executeUpdate("INSERT INTO Turniej (Nazwa, Data, Typ, Zalozyciel) VALUES ('" + field.getText() + "', '" + passfield.getText() + "', '" + kapy.getSelectedItem() + "', " + identyfikator + ")");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Logger.getLogger(DolaczDruzyna.class.getName()).log(Level.SEVERE,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"Stworzono turniej o nazwie: " + field.getText());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//odĹ›wieĹĽenie tabeli w panelu uĹĽytkownika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ok.stworz();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Logger.getLogger(DolaczDruzyna.class.getName()).log(Level.SEVERE,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conn.close();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Logger.getLogger(ZarzadzajDruzyna.class.getName()).log(Level.SEVERE,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setVisible(false);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dispose();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"WystÄ…piĹ‚ jeden z bĹ‚Ä™dĂłw:\n"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+ "DruĹĽyna o podanej nazwie juĹĽ istnieje;\n"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+ "Nazwa, ktĂłrÄ… podaĹ‚eĹ› ma 0 lub wiÄ™cej niĹĽ 60 znakĂłw;",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class ButtonCancelListener implements ActionListener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public void actionPerformed(ActionEvent e)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setVisible(false);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dispose();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}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}</w:t>
      </w:r>
    </w:p>
    <w:p w:rsidR="00303BF0" w:rsidRDefault="00303BF0" w:rsidP="00303BF0"/>
    <w:p w:rsidR="00234DD6" w:rsidRDefault="00234DD6" w:rsidP="00234DD6">
      <w:pPr>
        <w:pStyle w:val="Akapitzlist"/>
        <w:numPr>
          <w:ilvl w:val="0"/>
          <w:numId w:val="8"/>
        </w:numPr>
      </w:pPr>
      <w:r>
        <w:t>Web klasa TeamDetails</w:t>
      </w:r>
    </w:p>
    <w:p w:rsidR="00234DD6" w:rsidRDefault="00234DD6" w:rsidP="00234DD6">
      <w:r>
        <w:t>Przed rewizją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import="java.util.ArrayList"%&gt;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&lt;%if((String)session.getAttribute("login")==null){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zidusera=99999;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znrusera=99999;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session.setAttribute("idusera",zidusera);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session.setAttribute("nrusera",zidusera);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 Integer admin=(Integer)session.getAttribute("idusera");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Integer nruser=(Integer)session.getAttribute("nrusera");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if(nruser!=99999){%&gt;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&lt;%--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Document   : PanelUsers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Created on : 2014-01-09, 16:58:40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Author     : ML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--%&gt;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import="java.sql.ResultSet"%&gt;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import="java.sql.Statement"%&gt;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import="java.sql.DriverManager"%&gt;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import="java.sql.Connection"%&gt;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contentType="text/html" pageEncoding="UTF-8"%&gt;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&lt;!DOCTYPE 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&lt;meta http-equiv="Content-Type" content="text/html; charset=UTF-8"&gt;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&lt;link rel="stylesheet" href="JS/css/style.css" /&gt;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&lt;script src="JS/sorttable.js"&gt;&lt;/script&gt;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&lt;title&gt;Drużyna&lt;/title&gt;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Integer ajdi=0;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ajdi=Integer.parseInt(request.getParameter("id"));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Integer option=0;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if((String)session.getAttribute("option")!=null){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option=Integer.parseInt(request.getParameter("option"));}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kapitan=0;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Kapitan from Druzyna Where Id='"+ajdi+"'");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kapitan=rs.getInt(1);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&lt;table class="sortable" border="1"&gt;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&lt;thead&gt;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&lt;tr&gt;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&lt;th&gt;IMIĘ&lt;/th&gt;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&lt;th&gt;NAZWISKO&lt;/th&gt;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&lt;th&gt;NICK&lt;/th&gt;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&lt;th&gt;EMAIL&lt;/th&gt;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&lt;% if(kapitan==nruser &amp;&amp; option==1){%&gt;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&lt;th&gt;&lt;/th&gt;&lt;%}%&gt;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&lt;/tr&gt;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&lt;/thead&gt;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&lt;tbody&gt;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&lt;tr&gt;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String adres2="/MTGleague-web/Kontrolery/UserLeaveTeamController.jsp?&amp;id="+ajdi;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ArrayList&lt;Integer&gt; myList = new ArrayList&lt;Integer&gt;();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IdUzytkownika from DruzynaUzytkownik Where IdDruzyny="+ajdi);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myList.add(rs.getInt(1));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for(int i=0;i&lt;myList.size();i++){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Id,Imie,Nazwisko,Nick,Email from Uzytkownik where Id='"+myList.get(i)+"'");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Integer di=rs.getInt(1);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String imie=rs.getString(2);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String Nazwisko=rs.getString(3);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String Nick=rs.getString(4);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String email=rs.getString(5);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String adres="/MTGleague-web/Kontrolery/UserSetCaptainController.jsp?option="+ajdi+"&amp;id="+di;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&lt;td&gt;&lt;%=imie%&gt;&lt;/td&gt;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&lt;td&gt;&lt;%=Nazwisko%&gt;&lt;/td&gt;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&lt;td&gt;&lt;%=Nick%&gt;&lt;/td&gt;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&lt;td&gt;&lt;%=email%&gt;&lt;/td&gt;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&lt;%if(kapitan==nruser &amp;&amp; option==1){%&gt; &lt;td&gt; &lt;% if(kapitan!=di){%&gt;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&lt;input type="button" value="Ustaw kapitana" onclick="location.href='&lt;%=adres%&gt;';"&gt;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&lt;%}%&gt;&lt;/td&gt;&lt;%}%&gt;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&lt;/tr&gt;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&lt;/tbody&gt;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&lt;/table&gt;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&lt;%if(kapitan!=nruser &amp;&amp; option==1){%&gt;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&lt;center&gt; &lt;input type="button" value="Opuść drużynę" onclick="location.href='&lt;%=adres2%&gt;';"&gt;&lt;/center&gt;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&lt;/br&gt;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&lt;/br&gt;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&lt;%if(option==1){%&gt;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&lt;a href="/MTGleague-web/YourTeams.jsp"&gt;Powrót&lt;/a&gt;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&lt;%if(option==5){%&gt;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&lt;a href="/MTGleague-web/TeamJoin.jsp?id=&lt;%=ajdi%&gt;"&gt;Dołącz&lt;/a&gt;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&lt;/br&gt;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&lt;a href="/MTGleague-web/TeamsSearch.jsp"&gt;Powrót&lt;/a&gt;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&lt;/body&gt;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&lt;/html&gt;</w:t>
      </w:r>
    </w:p>
    <w:p w:rsid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&lt;%}%&gt;</w:t>
      </w:r>
    </w:p>
    <w:p w:rsidR="00234DD6" w:rsidRDefault="00234DD6" w:rsidP="00234DD6">
      <w:pPr>
        <w:rPr>
          <w:sz w:val="16"/>
          <w:szCs w:val="16"/>
        </w:rPr>
      </w:pPr>
    </w:p>
    <w:p w:rsidR="00234DD6" w:rsidRDefault="00234DD6" w:rsidP="00234DD6">
      <w:r>
        <w:t>Po rewizji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import="java.util.ArrayList"%&gt;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import="java.sql.ResultSet"%&gt;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import="java.sql.Statement"%&gt;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import="java.sql.DriverManager"%&gt;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import="java.sql.Connection"%&gt;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contentType="text/html" pageEncoding="UTF-8"%&gt;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&lt;!DOCTYPE 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&lt;html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 ((String) session.getAttribute("login") == null) 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zidusera = 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znrusera = 99999;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session.setAttribute("idusera", 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session.setAttribute("nrusera", 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 Integer admin = (Integer) session.getAttribute("idusera");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nruser = (Integer) session.getAttribute("nrusera");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if (nruser != 99999) 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&lt;meta http-equiv="Content-Type" content="text/html; charset=UTF-8"&gt;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&lt;link rel="stylesheet" href="JS/css/style.css" /&gt;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&lt;script src="JS/sorttable.js"&gt;&lt;/script&gt;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&lt;title&gt;Drużyna&lt;/title&gt;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ajdi = 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ajdi = Integer.parseInt(request.getParameter("id"));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option = 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if ((String) session.getAttribute("option") != null)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option = Integer.parseInt(request.getParameter("option"));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kapitan = 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try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Connection con = DriverManager.getConnection("jdbc:mysql://db4free.net:3306/mtgleague", "mtgadmin", 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Statement st = 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ResultSet rs = st.executeQuery("select Kapitan from Druzyna Where Id='" + ajdi + 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kapitan = rs.getInt(1);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} catch (Exception e1)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&lt;table class="sortable" border="1"&gt;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&lt;thead&gt;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&lt;tr&gt;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&lt;th&gt;IMIĘ&lt;/th&gt;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&lt;th&gt;NAZWISKO&lt;/th&gt;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&lt;th&gt;NICK&lt;/th&gt;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&lt;th&gt;EMAIL&lt;/th&gt;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&lt;% if (kapitan == nruser &amp;&amp; option == 1) 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&lt;th&gt;&lt;/th&gt;&lt;%}%&gt;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&lt;/tr&gt;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&lt;/thead&gt;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&lt;tbody&gt;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&lt;tr&gt;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String adres2 = "/MTGleague-web/Kontrolery/UserLeaveTeamController.jsp?&amp;id=" + ajdi;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ArrayList&lt;Integer&gt; myList = new ArrayList&lt;Integer&gt;();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try 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Connection con = DriverManager.getConnection("jdbc:mysql://db4free.net:3306/mtgleague", "mtgadmin", 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Statement st = 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ResultSet rs = st.executeQuery("select IdUzytkownika from DruzynaUzytkownik Where IdDruzyny=" + ajdi);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myList.add(rs.getInt(1));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for (int i = 0; i &lt; myList.size(); i++)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rs = st.executeQuery("select Id,Imie,Nazwisko,Nick,Email from Uzytkownik where Id='" + myList.get(i) + 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    Integer di = rs.getInt(1);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    String imie = rs.getString(2);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    String Nazwisko = rs.getString(3);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    String Nick = rs.getString(4);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    String email = rs.getString(5);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    String adres = "/MTGleague-web/Kontrolery/UserSetCaptainController.jsp?option=" + ajdi + "&amp;id=" + di;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&lt;td&gt;&lt;%=imie%&gt;&lt;/td&gt;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&lt;td&gt;&lt;%=Nazwisko%&gt;&lt;/td&gt;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&lt;td&gt;&lt;%=Nick%&gt;&lt;/td&gt;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&lt;td&gt;&lt;%=email%&gt;&lt;/td&gt;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&lt;%if (kapitan == nruser &amp;&amp; option == 1) {%&gt; &lt;td&gt; &lt;% if (kapitan != di) 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&lt;input type="button" value="Ustaw kapitana" onclick="location.href='&lt;%=adres%&gt;';"&gt;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&lt;%}%&gt;&lt;/td&gt;&lt;%}%&gt;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&lt;/tr&gt;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 catch (Exception e1)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&lt;/tbody&gt;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&lt;/table&gt;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&lt;%if (kapitan != nruser &amp;&amp; option == 1) 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&lt;center&gt; &lt;input type="button" value="Opuść drużynę" onclick="location.href='&lt;%=adres2%&gt;';"&gt;&lt;/center&gt;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&lt;/br&gt;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&lt;/br&gt;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 (option == 1) 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&lt;a href="/MTGleague-web/YourTeams.jsp"&gt;Powrót&lt;/a&gt;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 (option == 5) 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&lt;a href="/MTGleague-web/TeamJoin.jsp?id=&lt;%=ajdi%&gt;"&gt;Dołącz&lt;/a&gt;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&lt;/br&gt;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&lt;a href="/MTGleague-web/TeamsSearch.jsp"&gt;Powrót&lt;/a&gt;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&lt;/html&gt;</w:t>
      </w:r>
    </w:p>
    <w:p w:rsid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&lt;%}%&gt;</w:t>
      </w:r>
    </w:p>
    <w:p w:rsidR="00234DD6" w:rsidRDefault="00234DD6" w:rsidP="00234DD6">
      <w:pPr>
        <w:rPr>
          <w:sz w:val="16"/>
          <w:szCs w:val="16"/>
        </w:rPr>
      </w:pPr>
    </w:p>
    <w:p w:rsidR="00234DD6" w:rsidRDefault="00234DD6" w:rsidP="00234DD6">
      <w:pPr>
        <w:pStyle w:val="Akapitzlist"/>
        <w:numPr>
          <w:ilvl w:val="0"/>
          <w:numId w:val="8"/>
        </w:numPr>
      </w:pPr>
      <w:r>
        <w:t>Web klasa JoinTournamentController</w:t>
      </w:r>
    </w:p>
    <w:p w:rsidR="00234DD6" w:rsidRDefault="00234DD6" w:rsidP="00234DD6">
      <w:r>
        <w:t>Przed rewizją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import="java.util.ArrayList"%&gt;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import="java.sql.DriverManager"%&gt;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import="java.sql.ResultSet"%&gt;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import="java.sql.Statement"%&gt;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import="java.sql.Connection"%&gt;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contentType="text/html" pageEncoding="UTF-8"%&gt;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&lt;!DOCTYPE 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&lt;%if((String)session.getAttribute("login")==null){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zidusera=99999;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znrusera=99999;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session.setAttribute("idusera",zidusera);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session.setAttribute("nrusera",zidusera);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 Integer admin=(Integer)session.getAttribute("idusera");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Integer nruser=(Integer)session.getAttribute("nrusera");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if(nruser!=99999){%&gt;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&lt;meta http-equiv="Content-Type" content="text/html; charset=UTF-8"&gt;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&lt;title&gt;&lt;/title&gt;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druzyna = Integer.parseInt(request.getParameter("t6"));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ajdi = Integer.parseInt(request.getParameter("id"));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option = Integer.parseInt(request.getParameter("option"));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ArrayList&lt;Integer&gt; users = new ArrayList&lt;Integer&gt;();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if(option==0){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IdUzytkownika from UzytkownikTurniej Where IdTurnieju='"+ajdi+"' AND IdUzytkownika='"+nruser+"'");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users.add(rs.getInt(1));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if(users.size()&gt;0){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response.sendRedirect("/MTGleague-web/Already.jsp");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}else{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String query2 = "INSERT INTO UzytkownikTurniej (IdUzytkownika,IdTurnieju) 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query2 += "VALUES('"+nruser+"', '"+ajdi+"');";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st.executeUpdate(query2);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response.sendRedirect("/MTGleague-web/UserPanel.jsp");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if(option==1){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IdDruzyny from DruzynaTurniej Where IdTurnieju='"+ajdi+"' AND IdDruzyny='"+druzyna+"'");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users.add(rs.getInt(1));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if(users.size()&gt;0){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response.sendRedirect("/MTGleague-web/Already.jsp");}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else{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String query2 = "INSERT INTO DruzynaTurniej (IdDruzyny,IdTurnieju) 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query2 += "VALUES('"+druzyna+"', '"+ajdi+"');";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st.executeUpdate(query2);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response.sendRedirect("/MTGleague-web/UserPanel.jsp");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%&gt;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&lt;%}%&gt;</w:t>
      </w:r>
    </w:p>
    <w:p w:rsid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&lt;/html&gt;</w:t>
      </w:r>
    </w:p>
    <w:p w:rsidR="00234DD6" w:rsidRDefault="00234DD6" w:rsidP="00234DD6">
      <w:pPr>
        <w:rPr>
          <w:sz w:val="16"/>
          <w:szCs w:val="16"/>
        </w:rPr>
      </w:pPr>
    </w:p>
    <w:p w:rsidR="00234DD6" w:rsidRDefault="00234DD6" w:rsidP="00234DD6">
      <w:r>
        <w:t>Po rewizji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import="java.util.ArrayList"%&gt;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import="java.sql.DriverManager"%&gt;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import="java.sql.ResultSet"%&gt;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import="java.sql.Statement"%&gt;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import="java.sql.Connection"%&gt;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contentType="text/html" pageEncoding="UTF-8"%&gt;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&lt;!DOCTYPE 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&lt;%if((String)session.getAttribute("login")==null){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zidusera=99999;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znrusera=99999;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session.setAttribute("idusera",zidusera);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session.setAttribute("nrusera",zidusera);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 Integer admin=(Integer)session.getAttribute("idusera");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Integer nruser=(Integer)session.getAttribute("nrusera");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if(nruser!=99999){%&gt;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&lt;meta http-equiv="Content-Type" content="text/html; charset=UTF-8"&gt;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&lt;title&gt;&lt;/title&gt;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druzyna = Integer.parseInt(request.getParameter("t6"));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ajdi = Integer.parseInt(request.getParameter("id"));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option = Integer.parseInt(request.getParameter("option"));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ArrayList&lt;Integer&gt; users = new ArrayList&lt;Integer&gt;();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if (option == 0)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try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Connection con = DriverManager.getConnection("jdbc:mysql://db4free.net:3306/mtgleague", "mtgadmin", 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Statement st = 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ResultSet rs = st.executeQuery("select IdUzytkownika from UzytkownikTurniej Where IdTurnieju='" + ajdi + "' AND IdUzytkownika='" + nruser + 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users.add(rs.getInt(1));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if (users.size() &gt; 0)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response.sendRedirect("/MTGleague-web/Already.jsp");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 else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String query2 = "INSERT INTO UzytkownikTurniej (IdUzytkownika,IdTurnieju) 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query2 += "VALUES('" + nruser + "', '" + ajdi + "');";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st.executeUpdate(query2);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response.sendRedirect("/MTGleague-web/UserPanel.jsp");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 catch (Exception e1)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if (option == 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try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Connection con = DriverManager.getConnection("jdbc:mysql://db4free.net:3306/mtgleague", "mtgadmin", 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Statement st = 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ResultSet rs = st.executeQuery("select IdDruzyny from DruzynaTurniej Where IdTurnieju='" + ajdi + "' AND IdDruzyny='" + druzyna + 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users.add(rs.getInt(1));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if (users.size() &gt; 0)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response.sendRedirect("/MTGleague-web/Already.jsp");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 else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String query2 = "INSERT INTO DruzynaTurniej (IdDruzyny,IdTurnieju) 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query2 += "VALUES('" + druzyna + "', '" + ajdi + "');";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st.executeUpdate(query2);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response.sendRedirect("/MTGleague-web/UserPanel.jsp");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 catch (Exception e1)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%&gt;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&lt;%}%&gt;</w:t>
      </w:r>
    </w:p>
    <w:p w:rsid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&lt;/html&gt;</w:t>
      </w:r>
    </w:p>
    <w:p w:rsidR="00234DD6" w:rsidRDefault="00234DD6" w:rsidP="00234DD6">
      <w:pPr>
        <w:rPr>
          <w:sz w:val="16"/>
          <w:szCs w:val="16"/>
        </w:rPr>
      </w:pPr>
    </w:p>
    <w:p w:rsidR="00234DD6" w:rsidRDefault="00234DD6" w:rsidP="00234DD6">
      <w:pPr>
        <w:pStyle w:val="Akapitzlist"/>
        <w:numPr>
          <w:ilvl w:val="0"/>
          <w:numId w:val="8"/>
        </w:numPr>
      </w:pPr>
      <w:r>
        <w:t>Web klasa JoinTeamController</w:t>
      </w:r>
    </w:p>
    <w:p w:rsidR="00234DD6" w:rsidRDefault="00234DD6" w:rsidP="00234DD6">
      <w:r>
        <w:t>Przed rewizją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import="java.util.ArrayList"%&gt;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import="java.sql.DriverManager"%&gt;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import="java.sql.ResultSet"%&gt;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import="java.sql.Statement"%&gt;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import="java.sql.Connection"%&gt;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contentType="text/html" pageEncoding="UTF-8"%&gt;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&lt;!DOCTYPE 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&lt;%if((String)session.getAttribute("login")==null){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zidusera=99999;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znrusera=99999;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session.setAttribute("idusera",zidusera);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session.setAttribute("nrusera",zidusera);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 Integer admin=(Integer)session.getAttribute("idusera");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Integer nruser=(Integer)session.getAttribute("nrusera");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if(nruser!=99999){%&gt;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&lt;meta http-equiv="Content-Type" content="text/html; charset=UTF-8"&gt;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&lt;title&gt;&lt;/title&gt;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String haslo = request.getParameter("t1");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String ajdi = request.getParameter("t2");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String hastemp="";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poprawne=0;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juzjest=0;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ArrayList&lt;Integer&gt; users = new ArrayList&lt;Integer&gt;();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IdUzytkownika from DruzynaUzytkownik Where IdDruzyny='"+ajdi+"'");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users.add(rs.getInt(1));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for(int i=0;i&lt;users.size();i++){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if(users.get(i)==nruser){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juzjest=1;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response.sendRedirect("/MTGleague-web/Already.jsp");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if(users.size()&gt;4){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response.sendRedirect("/MTGleague-web/TooMany.jsp");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}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else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Haslo from Druzyna Where Id='"+ajdi+"'");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hastemp=rs.getString(1);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if(haslo.equals(rs.getString(1))){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poprawne=1;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if(poprawne==1){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String query2 = "INSERT INTO DruzynaUzytkownik (IdDruzyny,IdUzytkownika) 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query2 += "VALUES('"+ajdi+"','"+nruser+"');";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st.executeUpdate(query2);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response.sendRedirect("/MTGleague-web/YourTeams.jsp");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}else{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response.sendRedirect("/MTGleague-web/BadPass.jsp");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%&gt;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&lt;/html&gt;</w:t>
      </w:r>
    </w:p>
    <w:p w:rsidR="00234DD6" w:rsidRDefault="00234DD6" w:rsidP="00234DD6"/>
    <w:p w:rsidR="00234DD6" w:rsidRDefault="00234DD6" w:rsidP="00234DD6"/>
    <w:p w:rsidR="00234DD6" w:rsidRDefault="00234DD6" w:rsidP="00234DD6"/>
    <w:p w:rsidR="00234DD6" w:rsidRDefault="00234DD6" w:rsidP="00234DD6">
      <w:r>
        <w:t>Po rewizji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import="java.util.ArrayList"%&gt;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import="java.sql.DriverManager"%&gt;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import="java.sql.ResultSet"%&gt;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import="java.sql.Statement"%&gt;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import="java.sql.Connection"%&gt;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contentType="text/html" pageEncoding="UTF-8"%&gt;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&lt;!DOCTYPE 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&lt;%if((String)session.getAttribute("login")==null){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zidusera=99999;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znrusera=99999;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session.setAttribute("idusera",zidusera);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session.setAttribute("nrusera",zidusera);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 Integer admin=(Integer)session.getAttribute("idusera");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Integer nruser=(Integer)session.getAttribute("nrusera");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if(nruser!=99999){%&gt;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&lt;meta http-equiv="Content-Type" content="text/html; charset=UTF-8"&gt;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&lt;title&gt;&lt;/title&gt;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String haslo = request.getParameter("t1");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String ajdi = request.getParameter("t2");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String hastemp = "";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Integer poprawne = 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Integer juzjest = 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ArrayList&lt;Integer&gt; users = new ArrayList&lt;Integer&gt;();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try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Connection con = DriverManager.getConnection("jdbc:mysql://db4free.net:3306/mtgleague", "mtgadmin", 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Statement st = 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ResultSet rs = st.executeQuery("select IdUzytkownika from DruzynaUzytkownik Where IdDruzyny='" + ajdi + 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users.add(rs.getInt(1));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 catch (Exception e1) 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for (int i = 0; i &lt; users.size(); i++)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if (users.get(i) == nruser)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juzjest = 1;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response.sendRedirect("/MTGleague-web/Already.jsp");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if (users.size() &gt; 4)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response.sendRedirect("/MTGleague-web/TooMany.jsp");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 else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try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Connection con = DriverManager.getConnection("jdbc:mysql://db4free.net:3306/mtgleague", "mtgadmin", 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Statement st = 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ResultSet rs = st.executeQuery("select Haslo from Druzyna Where Id='" + ajdi + 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hastemp = rs.getString(1);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if (haslo.equals(rs.getString(1)))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poprawne = 1;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if (poprawne == 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String query2 = "INSERT INTO DruzynaUzytkownik (IdDruzyny,IdUzytkownika) 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query2 += "VALUES('" + ajdi + "','" + nruser + "');";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st.executeUpdate(query2);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response.sendRedirect("/MTGleague-web/YourTeams.jsp");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} else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response.sendRedirect("/MTGleague-web/BadPass.jsp");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 catch (Exception e1)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&lt;/body&gt;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&lt;/html&gt;</w:t>
      </w:r>
    </w:p>
    <w:p w:rsidR="00234DD6" w:rsidRDefault="00234DD6" w:rsidP="00234DD6"/>
    <w:p w:rsidR="00234DD6" w:rsidRDefault="009E5380" w:rsidP="009E5380">
      <w:pPr>
        <w:pStyle w:val="Akapitzlist"/>
        <w:numPr>
          <w:ilvl w:val="0"/>
          <w:numId w:val="8"/>
        </w:numPr>
      </w:pPr>
      <w:r>
        <w:t>Android klasa LoginActivity</w:t>
      </w:r>
    </w:p>
    <w:p w:rsidR="009E5380" w:rsidRDefault="009E5380" w:rsidP="009E5380">
      <w:r>
        <w:t>Przed rewizją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package com.example.mtgorganizer;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java.io.IOException;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java.sql.Connection;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java.sql.DriverManager;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java.sql.PreparedStatement;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java.sql.ResultSet;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java.sql.ResultSetMetaData;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java.sql.SQLException;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java.sql.Statement;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java.util.ArrayList;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java.util.List;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java.util.concurrent.ExecutionException;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org.apache.http.HttpResponse;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org.apache.http.NameValuePair;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org.apache.http.client.HttpClient;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org.apache.http.client.entity.UrlEncodedFormEntity;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org.apache.http.client.methods.HttpPost;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org.apache.http.impl.client.DefaultHttpClient;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org.apache.http.message.BasicNameValuePair;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org.apache.http.util.EntityUtils;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com.mysql.jdbc.CommunicationsException;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android.app.Activity;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android.app.ActionBar;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android.app.Fragment;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android.app.ProgressDialog;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android.content.Intent;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android.opengl.Visibility;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android.os.AsyncTask;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android.os.Bundle;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android.view.LayoutInflater;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android.view.Menu;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android.view.MenuItem;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android.view.View;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android.view.ViewGroup;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android.widget.Button;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android.widget.EditText;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android.widget.ProgressBar;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android.widget.TextView;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android.widget.Toast;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android.os.Build;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public class Login_Activity extends Activity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private static final String url = "jdbc:mysql://mysql.cba.pl/tankitanki_cba_pl";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private static final String user = "mtgleague";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private static final String pass = "mtg123lol";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private ProgressBar koleczko;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protected void onCreate(Bundle savedInstanceState)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super.onCreate(savedInstanceState);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setContentView(R.layout.activity_login);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 (savedInstanceState == null)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getFragmentManager().beginTransaction()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.add(R.id.container, new PlaceholderFragment()).commit();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protected void onStart()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super.onStart();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setButtonZaloguj();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 = (ProgressBar)findViewById(R.id.progressBarLog);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private void setButtonZaloguj()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Button zaloguj = (Button)findViewById(R.id.zalogujbutton);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zaloguj.setOnClickListener(new View.OnClickListener()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public void onClick(View v)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  <w:t>AsyncTask&lt;Void, Integer, String&gt; conn = new DbConnector();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  <w:t>try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koleczko.setVisibility(View.VISIBLE);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response = conn.execute().get();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Intent myIntent = new Intent(Login_Activity.this, MainActivity.class);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myIntent.addFlags(Intent.FLAG_ACTIVITY_CLEAR_TOP | Intent.FLAG_ACTIVITY_NEW_TASK);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if(response.contains("SUCCESSLOGIN##%"))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myIntent.putExtra("login", ((EditText)findViewById(R.id.getlogin)).getText().toString());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</w:t>
      </w:r>
      <w:r w:rsidRPr="009E5380">
        <w:rPr>
          <w:sz w:val="16"/>
          <w:szCs w:val="16"/>
        </w:rPr>
        <w:tab/>
        <w:t xml:space="preserve">            }      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else if(response.contains("Niepoprawny login lub haslo"))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Toast.makeText(getApplicationContext(), "Niepoprawny login lub haslo", Toast.LENGTH_SHORT).show();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else if(response.contains("Błąd połączenia z bazą"))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Toast.makeText(getApplicationContext(), "Błąd połączenia z serwerem", Toast.LENGTH_SHORT).show();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else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myIntent.putExtra("login", ((EditText)findViewById(R.id.getlogin)).getText().toString());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Login_Activity.this.startActivity(myIntent);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(InterruptedException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TODO Auto-generated catch block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e.printStackTrace();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(ExecutionException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TODO Auto-generated catch block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e.printStackTrace();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});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boolean onCreateOptionsMenu(Menu menu)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Inflate the menu; this adds items to the action bar if it is present.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getMenuInflater().inflate(R.menu.login_, menu);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true;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boolean onOptionsItemSelected(MenuItem item)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Handle action bar item clicks here. The action bar will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automatically handle clicks on the Home/Up button, so long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as you specify a parent activity in AndroidManifest.xml.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int id = item.getItemId();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 (id == R.id.action_settings)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true;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super.onOptionsItemSelected(item);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/**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* A placeholder fragment containing a simple view.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*/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static class PlaceholderFragment extends Fragment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public PlaceholderFragment()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public View onCreateView(LayoutInflater inflater, ViewGroup container,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Bundle savedInstanceState)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View rootView = inflater.inflate(R.layout.fragment_login,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container, false);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rootView;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class DbConnector extends AsyncTask&lt;Void, Integer, String&gt;{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protected String doInBackground(Void... arg0)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try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HttpClient client = new DefaultHttpClient();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HttpPost post = new HttpPost("http://www.tankitanki.cba.pl/login.php");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//koleczko.setVisibility(View.VISIBLE);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login = ((EditText)findViewById(R.id.getlogin)).getText().toString();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haslo = ((EditText)findViewById(R.id.getpass)).getText().toString();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responseString = "";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List&lt;NameValuePair&gt; pairs = new ArrayList&lt;NameValuePair&gt;();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pairs.add(new BasicNameValuePair("name", login));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pairs.add(new BasicNameValuePair("pass", haslo));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post.setEntity(new UrlEncodedFormEntity(pairs));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HttpResponse response = client.execute(post);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/*ByteArrayOutputStream out = new ByteArrayOutputStream();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response.getEntity().writeTo(out);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out.close();*/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responseString = EntityUtils.toString(response.getEntity());</w:t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Class.forName("com.mysql.jdbc.Driver");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Connection con = DriverManager.getConnection("jdbc:mysql://db4free.net:3306/mtgleague", "mtgadmin", "mtglol123");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/* System.out.println("Database connection success"); */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String result = "";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Statement st = con.createStatement();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ResultSet rs = st.executeQuery("select Nick from Uzytkownik where email='" + login + "' AND haslo='" + haslo + "'");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ResultSetMetaData rsmd = rs.getMetaData();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result += rs.getString(1);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responseString = result;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//koleczko.setVisibility(View.GONE);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return responseString;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(ClassNotFoundException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TODO Auto-generated catch block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e.getCause();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"Błędny";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catch (CommunicationsException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TODO Auto-generated catch block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e.getCause();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"Błąd połączenia z bazą";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catch (SQLException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TODO Auto-generated catch block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if(e.getMessage().contains("Illegal operation on empty result set"))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"Niepoprawny login lub haslo";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"Waaaat?! Contact app developer";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protected void onProgressUpdate(Integer... progress)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       //setProgressPercent(progress[0]);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   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   protected void onPostExecute(String result)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   </w:t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   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}</w:t>
      </w:r>
    </w:p>
    <w:p w:rsidR="009E5380" w:rsidRDefault="009E5380" w:rsidP="009E5380">
      <w:pPr>
        <w:rPr>
          <w:sz w:val="16"/>
          <w:szCs w:val="16"/>
        </w:rPr>
      </w:pPr>
    </w:p>
    <w:p w:rsidR="009E5380" w:rsidRDefault="009E5380" w:rsidP="009E5380">
      <w:r>
        <w:t>Po rewizji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package com.example.mtgorganizer;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java.sql.Connection;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java.sql.DriverManager;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java.sql.ResultSet;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java.sql.ResultSetMetaData;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java.sql.SQLException;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java.sql.Statement;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java.util.concurrent.ExecutionException;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android.app.Activity;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android.app.Fragment;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android.content.Intent;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android.os.AsyncTask;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android.os.Bundle;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android.view.LayoutInflater;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android.view.Menu;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android.view.MenuItem;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android.view.View;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android.view.ViewGroup;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android.widget.Button;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android.widget.EditText;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android.widget.Toast;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com.mysql.jdbc.CommunicationsException;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public class Login_Activity extends Activity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// Załadowanie widoku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protected void onCreate(Bundle savedInstanceState)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super.onCreate(savedInstanceState);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setContentView(R.layout.activity_login);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 (savedInstanceState == null)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getFragmentManager().beginTransaction()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.add(R.id.container, new PlaceholderFragment()).commit();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// Metoda wywoływana przy starcie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protected void onStart()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super.onStart();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setButtonZaloguj();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// Ustawienie przycisku logowania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private void setButtonZaloguj()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Button zaloguj = (Button) findViewById(R.id.zalogujbutton);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zaloguj.setOnClickListener(new View.OnClickListener()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public void onClick(View v)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AsyncTask&lt;Void, Integer, String&gt; conn = new DbConnector();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try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response = conn.execute().get();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Intent myIntent = new Intent(Login_Activity.this,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MainActivity.class);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myIntent.addFlags(Intent.FLAG_ACTIVITY_CLEAR_TOP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| Intent.FLAG_ACTIVITY_NEW_TASK);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 (response.contains("Niepoprawny login lub haslo"))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Toast.makeText(getApplicationContext(),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"Niepoprawny login lub haslo",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Toast.LENGTH_SHORT).show();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else if (response.contains("Błąd połączenia z bazą"))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Toast.makeText(getApplicationContext(),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"Błąd połączenia z serwerem",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Toast.LENGTH_SHORT).show();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else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myIntent.putExtra("login",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((EditText) findViewById(R.id.getlogin))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.getText().toString());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Login_Activity.this.startActivity(myIntent);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(InterruptedException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e.printStackTrace();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Toast.makeText(getApplicationContext(),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"Waaaat?! Contact app developer",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Toast.LENGTH_SHORT).show();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(ExecutionException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e.printStackTrace();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Toast.makeText(getApplicationContext(),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"Waaaat?! Contact app developer",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Toast.LENGTH_SHORT).show();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// Stworzenie menu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boolean onCreateOptionsMenu(Menu menu)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getMenuInflater().inflate(R.menu.login_, menu);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true;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boolean onOptionsItemSelected(MenuItem item)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int id = item.getItemId();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if (id == R.id.action_settings)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return true;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return super.onOptionsItemSelected(item);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true;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static class PlaceholderFragment extends Fragment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public PlaceholderFragment()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public View onCreateView(LayoutInflater inflater, ViewGroup container,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Bundle savedInstanceState)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View rootView = inflater.inflate(R.layout.fragment_login,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container, false);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rootView;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// Klasa obsługująca połączenie z bazą danych na oddzielnym wątku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class DbConnector extends AsyncTask&lt;Void, Integer, String&gt;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protected String doInBackground(Void... arg0)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Logowanie do aplikacji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try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login = ((EditText) findViewById(R.id.getlogin))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.getText().toString();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haslo = ((EditText) findViewById(R.id.getpass))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.getText().toString();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responseString = "";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Class.forName("com.mysql.jdbc.Driver");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Connection con = DriverManager.getConnection(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"jdbc:mysql://db4free.net:3306/mtgleague", "mtgadmin",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"mtglol123");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result = "";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Statement st = con.createStatement();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ResultSet rs = st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.executeQuery("select Nick from Uzytkownik where email='"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+ login + "' AND haslo='" + haslo + "'");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ResultSetMetaData rsmd = rs.getMetaData();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result += rs.getString(1);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responseString = result;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responseString;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(ClassNotFoundException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e.getCause();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"Błędny driver bazy danych, skontaktuj się z programistą";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(CommunicationsException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e.getCause();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"Błąd połączenia z bazą";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(SQLException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 (e.getMessage().contains(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"Illegal operation on empty result set"))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"Niepoprawny login lub haslo";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"Waaaat?! Contact app developer";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protected void onProgressUpdate(Integer... progress)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protected void onPostExecute(String result)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}</w:t>
      </w:r>
    </w:p>
    <w:p w:rsidR="009E5380" w:rsidRDefault="009E5380" w:rsidP="009E5380">
      <w:pPr>
        <w:rPr>
          <w:sz w:val="16"/>
          <w:szCs w:val="16"/>
        </w:rPr>
      </w:pPr>
    </w:p>
    <w:p w:rsidR="009E5380" w:rsidRDefault="009E5380" w:rsidP="009E5380">
      <w:pPr>
        <w:rPr>
          <w:sz w:val="16"/>
          <w:szCs w:val="16"/>
        </w:rPr>
      </w:pPr>
    </w:p>
    <w:p w:rsidR="009E5380" w:rsidRDefault="009E5380" w:rsidP="009E5380">
      <w:pPr>
        <w:rPr>
          <w:sz w:val="16"/>
          <w:szCs w:val="16"/>
        </w:rPr>
      </w:pPr>
    </w:p>
    <w:p w:rsidR="009E5380" w:rsidRDefault="009E5380" w:rsidP="009E5380">
      <w:pPr>
        <w:rPr>
          <w:sz w:val="16"/>
          <w:szCs w:val="16"/>
        </w:rPr>
      </w:pPr>
    </w:p>
    <w:p w:rsidR="009E5380" w:rsidRDefault="009E5380" w:rsidP="009E5380">
      <w:r>
        <w:t>Rewizja obejmowała:</w:t>
      </w:r>
    </w:p>
    <w:p w:rsidR="009E5380" w:rsidRDefault="009E5380" w:rsidP="009E5380">
      <w:pPr>
        <w:pStyle w:val="Akapitzlist"/>
        <w:numPr>
          <w:ilvl w:val="0"/>
          <w:numId w:val="9"/>
        </w:numPr>
      </w:pPr>
      <w:r>
        <w:t>Desktop:</w:t>
      </w:r>
    </w:p>
    <w:p w:rsidR="009E5380" w:rsidRDefault="009E5380" w:rsidP="009E5380">
      <w:r>
        <w:t>usunięcie nieużywanych bibliotek</w:t>
      </w:r>
    </w:p>
    <w:p w:rsidR="009E5380" w:rsidRDefault="009E5380" w:rsidP="009E5380">
      <w:r>
        <w:t>usunięcie zakomentowanego kodu, który nie będzie nigdy użyty</w:t>
      </w:r>
    </w:p>
    <w:p w:rsidR="009E5380" w:rsidRDefault="009E5380" w:rsidP="009E5380">
      <w:r>
        <w:t>dodanie niezbędnych komentarzy</w:t>
      </w:r>
    </w:p>
    <w:p w:rsidR="009E5380" w:rsidRDefault="009E5380" w:rsidP="009E5380">
      <w:r>
        <w:t>usunięcie nieużywanych zmiennych, obiektów</w:t>
      </w:r>
    </w:p>
    <w:p w:rsidR="009E5380" w:rsidRDefault="009E5380" w:rsidP="009E5380">
      <w:r>
        <w:t>poprawienie formatowania kodu (usunięcie zbędnych enterów, zunifikowanie domykanie/otwieranie klamer przy instrukcjach warunkowych i pętlach)</w:t>
      </w:r>
    </w:p>
    <w:p w:rsidR="009E5380" w:rsidRDefault="009E5380" w:rsidP="009E5380">
      <w:pPr>
        <w:pStyle w:val="Akapitzlist"/>
        <w:numPr>
          <w:ilvl w:val="0"/>
          <w:numId w:val="9"/>
        </w:numPr>
      </w:pPr>
      <w:r>
        <w:t>Web:</w:t>
      </w:r>
    </w:p>
    <w:p w:rsidR="009E5380" w:rsidRDefault="009E5380" w:rsidP="009E5380">
      <w:r>
        <w:t>usunięcie zakomentowanego kodu, który nie będzie nigdy użyty</w:t>
      </w:r>
    </w:p>
    <w:p w:rsidR="009E5380" w:rsidRDefault="009E5380" w:rsidP="009E5380">
      <w:r>
        <w:t>zmniejszenie ilości połączeń z bazą danych</w:t>
      </w:r>
    </w:p>
    <w:p w:rsidR="009E5380" w:rsidRDefault="009E5380" w:rsidP="009E5380">
      <w:r>
        <w:t>poprawienie formatowania kodu</w:t>
      </w:r>
    </w:p>
    <w:p w:rsidR="009E5380" w:rsidRDefault="009E5380" w:rsidP="009E5380">
      <w:pPr>
        <w:pStyle w:val="Akapitzlist"/>
        <w:numPr>
          <w:ilvl w:val="0"/>
          <w:numId w:val="9"/>
        </w:numPr>
      </w:pPr>
      <w:r>
        <w:t>Android:</w:t>
      </w:r>
    </w:p>
    <w:p w:rsidR="009E5380" w:rsidRDefault="009E5380" w:rsidP="009E5380">
      <w:r>
        <w:t>Reorganizacja importowanych bibliotek</w:t>
      </w:r>
    </w:p>
    <w:p w:rsidR="009E5380" w:rsidRDefault="009E5380" w:rsidP="009E5380">
      <w:r>
        <w:t>Usunięcie niedziałających lub niepotrzebnych kawałków kodu</w:t>
      </w:r>
    </w:p>
    <w:p w:rsidR="009E5380" w:rsidRDefault="009E5380" w:rsidP="009E5380">
      <w:r>
        <w:t>Dodanie wiadomości podczas gdy wyrzucane są wyjątki aplikacji</w:t>
      </w:r>
    </w:p>
    <w:p w:rsidR="009E5380" w:rsidRDefault="009E5380" w:rsidP="009E5380">
      <w:r>
        <w:t>Zakomentowanie nieużywanych, ale przydatnych kawałków kodu</w:t>
      </w:r>
    </w:p>
    <w:p w:rsidR="009E5380" w:rsidRDefault="009E5380" w:rsidP="009E5380">
      <w:r>
        <w:t>Poprawienie formatowania kodu</w:t>
      </w:r>
    </w:p>
    <w:p w:rsidR="00234DD6" w:rsidRPr="00234DD6" w:rsidRDefault="00234DD6" w:rsidP="00234DD6"/>
    <w:sectPr w:rsidR="00234DD6" w:rsidRPr="00234DD6" w:rsidSect="00AD5C69">
      <w:pgSz w:w="11905" w:h="16837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8261C"/>
    <w:multiLevelType w:val="multilevel"/>
    <w:tmpl w:val="5FD610D0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>
    <w:nsid w:val="19AE529C"/>
    <w:multiLevelType w:val="multilevel"/>
    <w:tmpl w:val="C12C522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23C45426"/>
    <w:multiLevelType w:val="hybridMultilevel"/>
    <w:tmpl w:val="42F63C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97321"/>
    <w:multiLevelType w:val="multilevel"/>
    <w:tmpl w:val="EF7AA9A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45C26C69"/>
    <w:multiLevelType w:val="hybridMultilevel"/>
    <w:tmpl w:val="E7D215F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B41AC"/>
    <w:multiLevelType w:val="hybridMultilevel"/>
    <w:tmpl w:val="4B30D778"/>
    <w:lvl w:ilvl="0" w:tplc="3F2E26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C0B85"/>
    <w:multiLevelType w:val="hybridMultilevel"/>
    <w:tmpl w:val="41EA112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869DB"/>
    <w:multiLevelType w:val="multilevel"/>
    <w:tmpl w:val="73A4C4B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savePreviewPicture/>
  <w:compat/>
  <w:rsids>
    <w:rsidRoot w:val="006171C6"/>
    <w:rsid w:val="002054B7"/>
    <w:rsid w:val="00234DD6"/>
    <w:rsid w:val="002855EC"/>
    <w:rsid w:val="002A1F77"/>
    <w:rsid w:val="00303BF0"/>
    <w:rsid w:val="006171C6"/>
    <w:rsid w:val="006D7BE4"/>
    <w:rsid w:val="006F6BB2"/>
    <w:rsid w:val="0087716D"/>
    <w:rsid w:val="009720B0"/>
    <w:rsid w:val="009E5380"/>
    <w:rsid w:val="00BC1821"/>
    <w:rsid w:val="00BD275E"/>
    <w:rsid w:val="00E8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972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ahoma" w:hAnsi="Times New Roman" w:cs="Tahoma"/>
      <w:kern w:val="3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6171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Tekstpodstawowy3">
    <w:name w:val="Body Text 3"/>
    <w:basedOn w:val="Standard"/>
    <w:link w:val="Tekstpodstawowy3Znak"/>
    <w:rsid w:val="006171C6"/>
    <w:pPr>
      <w:jc w:val="center"/>
    </w:pPr>
    <w:rPr>
      <w:i/>
    </w:rPr>
  </w:style>
  <w:style w:type="character" w:customStyle="1" w:styleId="Tekstpodstawowy3Znak">
    <w:name w:val="Tekst podstawowy 3 Znak"/>
    <w:basedOn w:val="Domylnaczcionkaakapitu"/>
    <w:link w:val="Tekstpodstawowy3"/>
    <w:rsid w:val="006171C6"/>
    <w:rPr>
      <w:rFonts w:ascii="Times New Roman" w:eastAsia="Andale Sans UI" w:hAnsi="Times New Roman" w:cs="Tahoma"/>
      <w:i/>
      <w:kern w:val="3"/>
      <w:sz w:val="24"/>
      <w:szCs w:val="24"/>
      <w:lang w:val="de-DE" w:eastAsia="ja-JP" w:bidi="fa-IR"/>
    </w:rPr>
  </w:style>
  <w:style w:type="paragraph" w:customStyle="1" w:styleId="Heading1">
    <w:name w:val="Heading 1"/>
    <w:basedOn w:val="Standard"/>
    <w:next w:val="Standard"/>
    <w:rsid w:val="009720B0"/>
    <w:pPr>
      <w:keepNext/>
      <w:pBdr>
        <w:top w:val="single" w:sz="2" w:space="0" w:color="000000"/>
      </w:pBdr>
      <w:outlineLvl w:val="0"/>
    </w:pPr>
    <w:rPr>
      <w:rFonts w:ascii="Arial" w:eastAsia="Tahoma" w:hAnsi="Arial"/>
      <w:b/>
      <w:lang w:val="pl-PL" w:eastAsia="pl-PL" w:bidi="ar-SA"/>
    </w:rPr>
  </w:style>
  <w:style w:type="paragraph" w:customStyle="1" w:styleId="Text">
    <w:name w:val="Text"/>
    <w:basedOn w:val="Normalny"/>
    <w:rsid w:val="009720B0"/>
    <w:pPr>
      <w:suppressLineNumbers/>
      <w:spacing w:before="120" w:after="120"/>
    </w:pPr>
    <w:rPr>
      <w:i/>
      <w:iCs/>
      <w:sz w:val="20"/>
      <w:szCs w:val="20"/>
    </w:rPr>
  </w:style>
  <w:style w:type="paragraph" w:styleId="Tytu">
    <w:name w:val="Title"/>
    <w:basedOn w:val="Standard"/>
    <w:next w:val="Standard"/>
    <w:link w:val="TytuZnak"/>
    <w:rsid w:val="009720B0"/>
    <w:pPr>
      <w:jc w:val="center"/>
    </w:pPr>
    <w:rPr>
      <w:rFonts w:ascii="Arial" w:eastAsia="Tahoma" w:hAnsi="Arial"/>
      <w:b/>
      <w:sz w:val="36"/>
      <w:lang w:val="pl-PL" w:eastAsia="pl-PL" w:bidi="ar-SA"/>
    </w:rPr>
  </w:style>
  <w:style w:type="character" w:customStyle="1" w:styleId="TytuZnak">
    <w:name w:val="Tytuł Znak"/>
    <w:basedOn w:val="Domylnaczcionkaakapitu"/>
    <w:link w:val="Tytu"/>
    <w:rsid w:val="009720B0"/>
    <w:rPr>
      <w:rFonts w:ascii="Arial" w:eastAsia="Tahoma" w:hAnsi="Arial" w:cs="Tahoma"/>
      <w:b/>
      <w:kern w:val="3"/>
      <w:sz w:val="36"/>
      <w:szCs w:val="24"/>
      <w:lang w:eastAsia="pl-PL"/>
    </w:rPr>
  </w:style>
  <w:style w:type="paragraph" w:customStyle="1" w:styleId="InfoBlue">
    <w:name w:val="InfoBlue"/>
    <w:basedOn w:val="Standard"/>
    <w:next w:val="Normalny"/>
    <w:rsid w:val="009720B0"/>
    <w:pPr>
      <w:spacing w:after="120" w:line="240" w:lineRule="atLeast"/>
      <w:ind w:left="720" w:firstLine="1"/>
    </w:pPr>
    <w:rPr>
      <w:rFonts w:eastAsia="Tahoma"/>
      <w:i/>
      <w:color w:val="0000FF"/>
      <w:lang w:val="pl-PL" w:eastAsia="pl-PL" w:bidi="ar-SA"/>
    </w:rPr>
  </w:style>
  <w:style w:type="paragraph" w:customStyle="1" w:styleId="Tabletext">
    <w:name w:val="Tabletext"/>
    <w:basedOn w:val="Standard"/>
    <w:rsid w:val="009720B0"/>
    <w:pPr>
      <w:keepLines/>
      <w:spacing w:after="120" w:line="240" w:lineRule="atLeast"/>
    </w:pPr>
    <w:rPr>
      <w:rFonts w:eastAsia="Tahoma"/>
      <w:lang w:val="pl-PL" w:eastAsia="pl-PL" w:bidi="ar-SA"/>
    </w:rPr>
  </w:style>
  <w:style w:type="paragraph" w:customStyle="1" w:styleId="Heading2">
    <w:name w:val="Heading 2"/>
    <w:basedOn w:val="Heading1"/>
    <w:next w:val="Standard"/>
    <w:rsid w:val="009720B0"/>
    <w:pPr>
      <w:outlineLvl w:val="1"/>
    </w:pPr>
    <w:rPr>
      <w:sz w:val="20"/>
    </w:rPr>
  </w:style>
  <w:style w:type="numbering" w:customStyle="1" w:styleId="WW8Num1">
    <w:name w:val="WW8Num1"/>
    <w:basedOn w:val="Bezlisty"/>
    <w:rsid w:val="009720B0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9720B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F6BB2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6BB2"/>
    <w:rPr>
      <w:rFonts w:ascii="Tahoma" w:eastAsia="Tahoma" w:hAnsi="Tahoma" w:cs="Tahoma"/>
      <w:kern w:val="3"/>
      <w:sz w:val="16"/>
      <w:szCs w:val="16"/>
      <w:lang w:eastAsia="pl-PL"/>
    </w:rPr>
  </w:style>
  <w:style w:type="paragraph" w:customStyle="1" w:styleId="normal">
    <w:name w:val="normal"/>
    <w:rsid w:val="006F6BB2"/>
    <w:pPr>
      <w:spacing w:after="0"/>
    </w:pPr>
    <w:rPr>
      <w:rFonts w:ascii="Arial" w:eastAsia="Arial" w:hAnsi="Arial" w:cs="Arial"/>
      <w:color w:val="000000"/>
      <w:szCs w:val="20"/>
      <w:lang w:eastAsia="pl-PL"/>
    </w:rPr>
  </w:style>
  <w:style w:type="paragraph" w:customStyle="1" w:styleId="TableContents">
    <w:name w:val="Table Contents"/>
    <w:basedOn w:val="Standard"/>
    <w:rsid w:val="002A1F77"/>
    <w:pPr>
      <w:suppressLineNumbers/>
    </w:pPr>
    <w:rPr>
      <w:rFonts w:eastAsia="SimSun" w:cs="Mangal"/>
      <w:lang w:val="pl-PL" w:eastAsia="zh-CN" w:bidi="hi-IN"/>
    </w:rPr>
  </w:style>
  <w:style w:type="character" w:styleId="Hipercze">
    <w:name w:val="Hyperlink"/>
    <w:basedOn w:val="Domylnaczcionkaakapitu"/>
    <w:uiPriority w:val="99"/>
    <w:unhideWhenUsed/>
    <w:rsid w:val="008771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therer.wizard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mtgsalvatio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zards.com/Magic/Summone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27</Pages>
  <Words>9795</Words>
  <Characters>58775</Characters>
  <Application>Microsoft Office Word</Application>
  <DocSecurity>0</DocSecurity>
  <Lines>489</Lines>
  <Paragraphs>136</Paragraphs>
  <ScaleCrop>false</ScaleCrop>
  <Company/>
  <LinksUpToDate>false</LinksUpToDate>
  <CharactersWithSpaces>68434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12</cp:revision>
  <dcterms:created xsi:type="dcterms:W3CDTF">2014-06-09T20:27:00Z</dcterms:created>
  <dcterms:modified xsi:type="dcterms:W3CDTF">2014-06-09T21:03:00Z</dcterms:modified>
</cp:coreProperties>
</file>