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F9838" w14:textId="77777777" w:rsidR="0048667D" w:rsidRPr="008D2EBC" w:rsidRDefault="00CE31E4" w:rsidP="00CE31E4">
      <w:pPr>
        <w:jc w:val="center"/>
        <w:rPr>
          <w:rFonts w:ascii="Times New Roman" w:hAnsi="Times New Roman" w:cs="Times New Roman"/>
          <w:sz w:val="24"/>
          <w:szCs w:val="24"/>
        </w:rPr>
      </w:pPr>
      <w:r w:rsidRPr="008D2EBC">
        <w:rPr>
          <w:rFonts w:ascii="Times New Roman" w:hAnsi="Times New Roman" w:cs="Times New Roman"/>
          <w:sz w:val="24"/>
          <w:szCs w:val="24"/>
        </w:rPr>
        <w:t xml:space="preserve">Создание бота в </w:t>
      </w:r>
      <w:proofErr w:type="spellStart"/>
      <w:r w:rsidRPr="008D2EBC">
        <w:rPr>
          <w:rFonts w:ascii="Times New Roman" w:hAnsi="Times New Roman" w:cs="Times New Roman"/>
          <w:sz w:val="24"/>
          <w:szCs w:val="24"/>
        </w:rPr>
        <w:t>телеграме</w:t>
      </w:r>
      <w:proofErr w:type="spellEnd"/>
    </w:p>
    <w:p w14:paraId="317F8206" w14:textId="77777777" w:rsidR="00CE31E4" w:rsidRPr="008D2EBC" w:rsidRDefault="00CE31E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D2EB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Заходим в Телеграм, в строке «Поиск» находим </w:t>
      </w:r>
      <w:proofErr w:type="spellStart"/>
      <w:r w:rsidRPr="008D2EBC">
        <w:rPr>
          <w:rFonts w:ascii="Times New Roman" w:hAnsi="Times New Roman" w:cs="Times New Roman"/>
          <w:sz w:val="24"/>
          <w:szCs w:val="24"/>
        </w:rPr>
        <w:fldChar w:fldCharType="begin"/>
      </w:r>
      <w:r w:rsidRPr="008D2EBC">
        <w:rPr>
          <w:rFonts w:ascii="Times New Roman" w:hAnsi="Times New Roman" w:cs="Times New Roman"/>
          <w:sz w:val="24"/>
          <w:szCs w:val="24"/>
        </w:rPr>
        <w:instrText xml:space="preserve"> HYPERLINK "https://telegram.me/BotFather" \t "_blank" </w:instrText>
      </w:r>
      <w:r w:rsidRPr="008D2EBC">
        <w:rPr>
          <w:rFonts w:ascii="Times New Roman" w:hAnsi="Times New Roman" w:cs="Times New Roman"/>
          <w:sz w:val="24"/>
          <w:szCs w:val="24"/>
        </w:rPr>
        <w:fldChar w:fldCharType="separate"/>
      </w:r>
      <w:r w:rsidRPr="008D2EBC">
        <w:rPr>
          <w:rStyle w:val="a7"/>
          <w:rFonts w:ascii="Times New Roman" w:hAnsi="Times New Roman" w:cs="Times New Roman"/>
          <w:sz w:val="24"/>
          <w:szCs w:val="24"/>
          <w:shd w:val="clear" w:color="auto" w:fill="FFFFFF"/>
        </w:rPr>
        <w:t>BotFather</w:t>
      </w:r>
      <w:proofErr w:type="spellEnd"/>
      <w:r w:rsidRPr="008D2EBC">
        <w:rPr>
          <w:rFonts w:ascii="Times New Roman" w:hAnsi="Times New Roman" w:cs="Times New Roman"/>
          <w:sz w:val="24"/>
          <w:szCs w:val="24"/>
        </w:rPr>
        <w:fldChar w:fldCharType="end"/>
      </w:r>
      <w:r w:rsidRPr="008D2EB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– это конструктор чат-ботов в Телеграме, нажимаем </w:t>
      </w:r>
      <w:r w:rsidRPr="008D2EBC">
        <w:rPr>
          <w:rStyle w:val="a8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«Старт»</w:t>
      </w:r>
      <w:r w:rsidRPr="008D2EB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03ABE651" w14:textId="77777777" w:rsidR="00CE31E4" w:rsidRDefault="00CE31E4">
      <w:pPr>
        <w:rPr>
          <w:lang w:val="en-US"/>
        </w:rPr>
      </w:pPr>
      <w:r w:rsidRPr="00CE31E4">
        <w:rPr>
          <w:noProof/>
          <w:lang w:val="en-US"/>
        </w:rPr>
        <w:drawing>
          <wp:inline distT="0" distB="0" distL="0" distR="0" wp14:anchorId="75E4B372" wp14:editId="61C50EFA">
            <wp:extent cx="4991533" cy="1348857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6580" w14:textId="77777777" w:rsidR="00CE31E4" w:rsidRPr="008D2EBC" w:rsidRDefault="00CE31E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D2EB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Бот пришлет сообщение, что поможет создать и управлять вашими ботами. А чтобы создать нового, нужно нажать на </w:t>
      </w:r>
      <w:r w:rsidRPr="008D2EBC">
        <w:rPr>
          <w:rStyle w:val="a8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/</w:t>
      </w:r>
      <w:proofErr w:type="spellStart"/>
      <w:r w:rsidRPr="008D2EBC">
        <w:rPr>
          <w:rStyle w:val="a8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newbot</w:t>
      </w:r>
      <w:proofErr w:type="spellEnd"/>
      <w:r w:rsidRPr="008D2EB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2E201297" w14:textId="080C95A9" w:rsidR="002042D3" w:rsidRDefault="002042D3" w:rsidP="002042D3">
      <w:p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1F5DE46" wp14:editId="416C5684">
            <wp:simplePos x="1076325" y="3371850"/>
            <wp:positionH relativeFrom="column">
              <wp:align>left</wp:align>
            </wp:positionH>
            <wp:positionV relativeFrom="paragraph">
              <wp:align>top</wp:align>
            </wp:positionV>
            <wp:extent cx="2876550" cy="3601349"/>
            <wp:effectExtent l="0" t="0" r="0" b="0"/>
            <wp:wrapSquare wrapText="bothSides"/>
            <wp:docPr id="12122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60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 wp14:anchorId="50C1AE49" wp14:editId="6637EA1F">
            <wp:extent cx="2381250" cy="2497645"/>
            <wp:effectExtent l="0" t="0" r="0" b="0"/>
            <wp:docPr id="10228825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953" cy="249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C28F" w14:textId="47B2B6EA" w:rsidR="00CE31E4" w:rsidRDefault="002042D3">
      <w:pPr>
        <w:rPr>
          <w:lang w:val="en-US"/>
        </w:rPr>
      </w:pPr>
      <w:r>
        <w:rPr>
          <w:lang w:val="en-US"/>
        </w:rPr>
        <w:br w:type="textWrapping" w:clear="all"/>
      </w:r>
    </w:p>
    <w:p w14:paraId="2E95A085" w14:textId="77777777" w:rsidR="00CE31E4" w:rsidRPr="008D2EBC" w:rsidRDefault="00CE31E4" w:rsidP="00CE31E4">
      <w:pPr>
        <w:pStyle w:val="paragraph"/>
        <w:shd w:val="clear" w:color="auto" w:fill="FFFFFF"/>
        <w:spacing w:before="300" w:beforeAutospacing="0" w:after="0" w:afterAutospacing="0"/>
        <w:rPr>
          <w:color w:val="000000"/>
        </w:rPr>
      </w:pPr>
      <w:r w:rsidRPr="008D2EBC">
        <w:rPr>
          <w:color w:val="000000"/>
        </w:rPr>
        <w:t>Главный бот предложит вам придумать имя для вашего бота, которое будут видеть все и смогут по этому имени находить его. Название для своего робота вы можете подобрать в зависимости от того, чем вы занимаетесь и какого бота хотите создать. Вообще, название может быть любым. Обязательное правило – чтобы оно было уникальным. Также желательно, чтобы название было понятным.</w:t>
      </w:r>
    </w:p>
    <w:p w14:paraId="3D3BED7A" w14:textId="77777777" w:rsidR="00CE31E4" w:rsidRPr="008D2EBC" w:rsidRDefault="00CE31E4" w:rsidP="00CE31E4">
      <w:pPr>
        <w:pStyle w:val="paragraph"/>
        <w:shd w:val="clear" w:color="auto" w:fill="FFFFFF"/>
        <w:spacing w:before="180" w:beforeAutospacing="0" w:after="0" w:afterAutospacing="0"/>
        <w:rPr>
          <w:color w:val="000000"/>
        </w:rPr>
      </w:pPr>
      <w:r w:rsidRPr="008D2EBC">
        <w:rPr>
          <w:color w:val="000000"/>
        </w:rPr>
        <w:t>Если придуманное имя уже существует, </w:t>
      </w:r>
      <w:proofErr w:type="spellStart"/>
      <w:r w:rsidRPr="008D2EBC">
        <w:rPr>
          <w:color w:val="000000"/>
        </w:rPr>
        <w:fldChar w:fldCharType="begin"/>
      </w:r>
      <w:r w:rsidRPr="008D2EBC">
        <w:rPr>
          <w:color w:val="000000"/>
        </w:rPr>
        <w:instrText xml:space="preserve"> HYPERLINK "https://telegram.me/BotFather" \t "_blank" </w:instrText>
      </w:r>
      <w:r w:rsidRPr="008D2EBC">
        <w:rPr>
          <w:color w:val="000000"/>
        </w:rPr>
        <w:fldChar w:fldCharType="separate"/>
      </w:r>
      <w:r w:rsidRPr="008D2EBC">
        <w:rPr>
          <w:rStyle w:val="a7"/>
        </w:rPr>
        <w:t>BotFather</w:t>
      </w:r>
      <w:proofErr w:type="spellEnd"/>
      <w:r w:rsidRPr="008D2EBC">
        <w:rPr>
          <w:color w:val="000000"/>
        </w:rPr>
        <w:fldChar w:fldCharType="end"/>
      </w:r>
      <w:r w:rsidRPr="008D2EBC">
        <w:rPr>
          <w:color w:val="000000"/>
        </w:rPr>
        <w:t> предложит придумать другое, уникальное.</w:t>
      </w:r>
    </w:p>
    <w:p w14:paraId="3F122F05" w14:textId="079FB20A" w:rsidR="00CE31E4" w:rsidRPr="008D2EBC" w:rsidRDefault="00CE31E4" w:rsidP="00CE31E4">
      <w:pPr>
        <w:pStyle w:val="paragraph"/>
        <w:shd w:val="clear" w:color="auto" w:fill="FFFFFF"/>
        <w:spacing w:before="180" w:beforeAutospacing="0" w:after="0" w:afterAutospacing="0"/>
        <w:rPr>
          <w:color w:val="000000"/>
        </w:rPr>
      </w:pPr>
      <w:r w:rsidRPr="008D2EBC">
        <w:rPr>
          <w:color w:val="000000"/>
        </w:rPr>
        <w:t xml:space="preserve">Для бота надо ввести имя, в нашем случае </w:t>
      </w:r>
      <w:r w:rsidR="002042D3" w:rsidRPr="008D2EBC">
        <w:rPr>
          <w:color w:val="000000"/>
        </w:rPr>
        <w:t>@RanPictureBot</w:t>
      </w:r>
    </w:p>
    <w:p w14:paraId="37A2BA85" w14:textId="13EFC21B" w:rsidR="00CE31E4" w:rsidRPr="008D2EBC" w:rsidRDefault="00CE31E4" w:rsidP="00CE31E4">
      <w:pPr>
        <w:pStyle w:val="paragraph"/>
        <w:shd w:val="clear" w:color="auto" w:fill="FFFFFF"/>
        <w:spacing w:before="180" w:beforeAutospacing="0" w:after="0" w:afterAutospacing="0"/>
        <w:rPr>
          <w:color w:val="000000"/>
        </w:rPr>
      </w:pPr>
      <w:r w:rsidRPr="008D2EBC">
        <w:rPr>
          <w:color w:val="000000"/>
        </w:rPr>
        <w:t>После того, как новый бот получил сво</w:t>
      </w:r>
      <w:r w:rsidR="00720746" w:rsidRPr="008D2EBC">
        <w:rPr>
          <w:color w:val="000000"/>
        </w:rPr>
        <w:t xml:space="preserve">ё </w:t>
      </w:r>
      <w:r w:rsidRPr="008D2EBC">
        <w:rPr>
          <w:color w:val="000000"/>
        </w:rPr>
        <w:t xml:space="preserve">имя, а </w:t>
      </w:r>
      <w:proofErr w:type="spellStart"/>
      <w:r w:rsidRPr="008D2EBC">
        <w:rPr>
          <w:color w:val="000000"/>
        </w:rPr>
        <w:t>BotFather</w:t>
      </w:r>
      <w:proofErr w:type="spellEnd"/>
      <w:r w:rsidRPr="008D2EBC">
        <w:rPr>
          <w:color w:val="000000"/>
        </w:rPr>
        <w:t xml:space="preserve"> его принял, он предложит придумать никнейм – это будет ссылка на нового робота в Телеграмме. В нашем случае мы просто перевели название на английский и отправили главному боту.</w:t>
      </w:r>
    </w:p>
    <w:p w14:paraId="78DA42C6" w14:textId="77777777" w:rsidR="00CE31E4" w:rsidRPr="008D2EBC" w:rsidRDefault="00CE31E4" w:rsidP="00CE31E4">
      <w:pPr>
        <w:pStyle w:val="paragraph"/>
        <w:shd w:val="clear" w:color="auto" w:fill="FFFFFF"/>
        <w:spacing w:before="180" w:beforeAutospacing="0" w:after="0" w:afterAutospacing="0"/>
        <w:rPr>
          <w:color w:val="000000"/>
        </w:rPr>
      </w:pPr>
      <w:r w:rsidRPr="008D2EBC">
        <w:rPr>
          <w:color w:val="000000"/>
        </w:rPr>
        <w:lastRenderedPageBreak/>
        <w:t>Робот родился, но он еще ничего не умеет. Ему еще предстоит научиться говорить и ходить.</w:t>
      </w:r>
    </w:p>
    <w:p w14:paraId="6840AA8D" w14:textId="77777777" w:rsidR="00CE31E4" w:rsidRPr="008D2EBC" w:rsidRDefault="00CE31E4" w:rsidP="00CE31E4">
      <w:pPr>
        <w:pStyle w:val="paragraph"/>
        <w:shd w:val="clear" w:color="auto" w:fill="FFFFFF"/>
        <w:spacing w:before="180" w:beforeAutospacing="0" w:after="0" w:afterAutospacing="0"/>
        <w:rPr>
          <w:color w:val="000000"/>
        </w:rPr>
      </w:pPr>
      <w:r w:rsidRPr="008D2EBC">
        <w:rPr>
          <w:color w:val="000000"/>
        </w:rPr>
        <w:t>У каждого бота есть токен – уникальная строка из символов, которая нужна, чтобы установить подлинность робота в системе. Его следует скопировать и не терять.</w:t>
      </w:r>
    </w:p>
    <w:p w14:paraId="13DBD08C" w14:textId="77777777" w:rsidR="00CE31E4" w:rsidRPr="008D2EBC" w:rsidRDefault="00CE31E4">
      <w:pPr>
        <w:rPr>
          <w:rFonts w:ascii="Times New Roman" w:hAnsi="Times New Roman" w:cs="Times New Roman"/>
        </w:rPr>
      </w:pPr>
    </w:p>
    <w:p w14:paraId="72DC3EDB" w14:textId="77777777" w:rsidR="00CE31E4" w:rsidRPr="00CE31E4" w:rsidRDefault="00CE31E4" w:rsidP="00CE31E4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Далее листаем чат с </w:t>
      </w:r>
      <w:proofErr w:type="spellStart"/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BotFather</w:t>
      </w:r>
      <w:proofErr w:type="spellEnd"/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вверх и находим там ссылку </w:t>
      </w:r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/</w:t>
      </w:r>
      <w:proofErr w:type="spellStart"/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mybots</w:t>
      </w:r>
      <w:proofErr w:type="spellEnd"/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или вводим ее вручную. Выбираем нашего готового бота и нажимаем на него.</w:t>
      </w:r>
    </w:p>
    <w:p w14:paraId="06645A03" w14:textId="7D4AC1FD" w:rsidR="00CE31E4" w:rsidRDefault="002042D3" w:rsidP="002042D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2AD968B" wp14:editId="51B08E2A">
            <wp:extent cx="3009900" cy="1238250"/>
            <wp:effectExtent l="0" t="0" r="0" b="0"/>
            <wp:docPr id="17730523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DE1B5" w14:textId="77777777" w:rsidR="00CE31E4" w:rsidRPr="008D2EBC" w:rsidRDefault="00CE31E4" w:rsidP="00CE31E4">
      <w:pPr>
        <w:shd w:val="clear" w:color="auto" w:fill="FFFFFF"/>
        <w:spacing w:before="3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этом разделе старший бот предлагает различные варианты действий с новичком, сейчас нас интересует настройка облика и команд бота.</w:t>
      </w:r>
    </w:p>
    <w:p w14:paraId="25A41A62" w14:textId="7658BDAB" w:rsidR="00CE31E4" w:rsidRPr="00CE31E4" w:rsidRDefault="00CE31E4" w:rsidP="002042D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E31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042D3">
        <w:rPr>
          <w:noProof/>
          <w:lang w:eastAsia="ru-RU"/>
        </w:rPr>
        <w:drawing>
          <wp:inline distT="0" distB="0" distL="0" distR="0" wp14:anchorId="4C4832F2" wp14:editId="5B4A9313">
            <wp:extent cx="2767642" cy="1466850"/>
            <wp:effectExtent l="0" t="0" r="0" b="0"/>
            <wp:docPr id="19671924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763" cy="146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42D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B035B64" wp14:editId="12350784">
            <wp:extent cx="2714625" cy="2368372"/>
            <wp:effectExtent l="0" t="0" r="0" b="0"/>
            <wp:docPr id="10832340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018" cy="238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первой настройки нужно нажать </w:t>
      </w:r>
      <w:proofErr w:type="spellStart"/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Edit</w:t>
      </w:r>
      <w:proofErr w:type="spellEnd"/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Bot</w:t>
      </w:r>
      <w:proofErr w:type="spellEnd"/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В этом разделе можно редактировать:</w:t>
      </w:r>
    </w:p>
    <w:p w14:paraId="2394F72C" w14:textId="77777777" w:rsidR="00CE31E4" w:rsidRPr="008D2EBC" w:rsidRDefault="00CE31E4" w:rsidP="00CE31E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имя;</w:t>
      </w:r>
    </w:p>
    <w:p w14:paraId="24DB1719" w14:textId="77777777" w:rsidR="00CE31E4" w:rsidRPr="008D2EBC" w:rsidRDefault="00CE31E4" w:rsidP="00CE31E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описание;</w:t>
      </w:r>
    </w:p>
    <w:p w14:paraId="0411D1D5" w14:textId="77777777" w:rsidR="00CE31E4" w:rsidRPr="008D2EBC" w:rsidRDefault="00CE31E4" w:rsidP="00CE31E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информацию;</w:t>
      </w:r>
    </w:p>
    <w:p w14:paraId="3AAB9140" w14:textId="77777777" w:rsidR="00CE31E4" w:rsidRPr="008D2EBC" w:rsidRDefault="00CE31E4" w:rsidP="00CE31E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картинку бота.</w:t>
      </w:r>
    </w:p>
    <w:p w14:paraId="62F018EB" w14:textId="77777777" w:rsidR="00CE31E4" w:rsidRPr="008D2EBC" w:rsidRDefault="00CE31E4" w:rsidP="00CE31E4">
      <w:pPr>
        <w:shd w:val="clear" w:color="auto" w:fill="FFFFFF"/>
        <w:spacing w:before="1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картинке мы видим, что у бота есть только имя. Описания, команд и картинки пока еще нет. Поэтому нам сейчас и предстоит наполнить нашего юного бота.</w:t>
      </w:r>
    </w:p>
    <w:p w14:paraId="2FF8D2F4" w14:textId="77777777" w:rsidR="00CE31E4" w:rsidRPr="008D2EBC" w:rsidRDefault="00CE31E4" w:rsidP="00CE31E4">
      <w:pPr>
        <w:shd w:val="clear" w:color="auto" w:fill="FFFFFF"/>
        <w:spacing w:before="1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 сделать приветствие в боте в Телеграме? Для создания/редактирования описания бота нужно нажать </w:t>
      </w:r>
      <w:proofErr w:type="spellStart"/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Edit</w:t>
      </w:r>
      <w:proofErr w:type="spellEnd"/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Description</w:t>
      </w:r>
      <w:proofErr w:type="spellEnd"/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,</w:t>
      </w:r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чтобы </w:t>
      </w:r>
      <w:proofErr w:type="spellStart"/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BotFather</w:t>
      </w:r>
      <w:proofErr w:type="spellEnd"/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понял, что нам нужно изменить описание бота. После выбора этой функции главный бот пришлет сообщение с предложением ввести описание, которое увидят люди, когда откроют чат с новым ботом в блоке под названием «Что может делать этот бот?»</w:t>
      </w:r>
    </w:p>
    <w:p w14:paraId="77C19D79" w14:textId="56CAF8F6" w:rsidR="00CE31E4" w:rsidRDefault="002042D3" w:rsidP="00CE3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22E1563" wp14:editId="25D2D6FA">
            <wp:extent cx="3162300" cy="2434755"/>
            <wp:effectExtent l="0" t="0" r="0" b="3810"/>
            <wp:docPr id="146859467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257" cy="244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30E357" wp14:editId="044EBD62">
            <wp:extent cx="2743200" cy="816764"/>
            <wp:effectExtent l="0" t="0" r="0" b="2540"/>
            <wp:docPr id="11425632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024" cy="82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32C0F" w14:textId="77777777" w:rsidR="00CE31E4" w:rsidRPr="00CE31E4" w:rsidRDefault="00CE31E4" w:rsidP="00CE3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7E1417" w14:textId="77777777" w:rsidR="00CE31E4" w:rsidRPr="008D2EBC" w:rsidRDefault="00CE31E4" w:rsidP="00CE31E4">
      <w:pPr>
        <w:pStyle w:val="paragraph"/>
        <w:shd w:val="clear" w:color="auto" w:fill="FFFFFF"/>
        <w:spacing w:before="300" w:beforeAutospacing="0" w:after="0" w:afterAutospacing="0"/>
        <w:rPr>
          <w:color w:val="000000"/>
        </w:rPr>
      </w:pPr>
      <w:proofErr w:type="spellStart"/>
      <w:r w:rsidRPr="008D2EBC">
        <w:rPr>
          <w:color w:val="000000"/>
        </w:rPr>
        <w:t>BotFather</w:t>
      </w:r>
      <w:proofErr w:type="spellEnd"/>
      <w:r w:rsidRPr="008D2EBC">
        <w:rPr>
          <w:color w:val="000000"/>
        </w:rPr>
        <w:t xml:space="preserve"> пришлет сообщение с предложением создать описание программы, которое увидят пользователи, когда зайдут в профиль нового бота. Как сделать текст в боте Телеграма – вписать его и сохранить.</w:t>
      </w:r>
    </w:p>
    <w:p w14:paraId="12D58BA0" w14:textId="77777777" w:rsidR="00CE31E4" w:rsidRPr="008D2EBC" w:rsidRDefault="00CE31E4" w:rsidP="00CE31E4">
      <w:pPr>
        <w:pStyle w:val="paragraph"/>
        <w:shd w:val="clear" w:color="auto" w:fill="FFFFFF"/>
        <w:spacing w:before="180" w:beforeAutospacing="0" w:after="0" w:afterAutospacing="0"/>
        <w:rPr>
          <w:color w:val="000000"/>
        </w:rPr>
      </w:pPr>
      <w:r w:rsidRPr="008D2EBC">
        <w:rPr>
          <w:color w:val="000000"/>
        </w:rPr>
        <w:t xml:space="preserve">Информация о боте готова, текс можно увидеть в чате с </w:t>
      </w:r>
      <w:proofErr w:type="spellStart"/>
      <w:r w:rsidRPr="008D2EBC">
        <w:rPr>
          <w:color w:val="000000"/>
        </w:rPr>
        <w:t>BotFather</w:t>
      </w:r>
      <w:proofErr w:type="spellEnd"/>
      <w:r w:rsidRPr="008D2EBC">
        <w:rPr>
          <w:color w:val="000000"/>
        </w:rPr>
        <w:t xml:space="preserve"> на картинке. Переходим к созданию </w:t>
      </w:r>
      <w:proofErr w:type="spellStart"/>
      <w:r w:rsidRPr="008D2EBC">
        <w:rPr>
          <w:color w:val="000000"/>
        </w:rPr>
        <w:t>аватарки</w:t>
      </w:r>
      <w:proofErr w:type="spellEnd"/>
      <w:r w:rsidRPr="008D2EBC">
        <w:rPr>
          <w:color w:val="000000"/>
        </w:rPr>
        <w:t>.</w:t>
      </w:r>
    </w:p>
    <w:p w14:paraId="255A47BA" w14:textId="77777777" w:rsidR="00CE31E4" w:rsidRPr="008D2EBC" w:rsidRDefault="00CE31E4" w:rsidP="00CE31E4">
      <w:pPr>
        <w:pStyle w:val="paragraph"/>
        <w:shd w:val="clear" w:color="auto" w:fill="FFFFFF"/>
        <w:spacing w:before="180" w:beforeAutospacing="0" w:after="0" w:afterAutospacing="0"/>
        <w:rPr>
          <w:color w:val="000000"/>
        </w:rPr>
      </w:pPr>
      <w:r w:rsidRPr="008D2EBC">
        <w:rPr>
          <w:color w:val="000000"/>
        </w:rPr>
        <w:t>Выбираем кнопку </w:t>
      </w:r>
      <w:proofErr w:type="spellStart"/>
      <w:r w:rsidRPr="008D2EBC">
        <w:rPr>
          <w:rStyle w:val="a8"/>
          <w:color w:val="000000"/>
        </w:rPr>
        <w:t>Edit</w:t>
      </w:r>
      <w:proofErr w:type="spellEnd"/>
      <w:r w:rsidRPr="008D2EBC">
        <w:rPr>
          <w:rStyle w:val="a8"/>
          <w:color w:val="000000"/>
        </w:rPr>
        <w:t xml:space="preserve"> </w:t>
      </w:r>
      <w:proofErr w:type="spellStart"/>
      <w:r w:rsidRPr="008D2EBC">
        <w:rPr>
          <w:rStyle w:val="a8"/>
          <w:color w:val="000000"/>
        </w:rPr>
        <w:t>Botpic</w:t>
      </w:r>
      <w:proofErr w:type="spellEnd"/>
      <w:r w:rsidRPr="008D2EBC">
        <w:rPr>
          <w:color w:val="000000"/>
        </w:rPr>
        <w:t>, затем нажимаем скрепку, чтобы выбрать фото из галереи и отправляем его главному боту. Также можно сделать фото и использовать его.</w:t>
      </w:r>
    </w:p>
    <w:p w14:paraId="137E72CE" w14:textId="2B1D4711" w:rsidR="00CE31E4" w:rsidRDefault="002042D3">
      <w:r>
        <w:rPr>
          <w:noProof/>
          <w:lang w:eastAsia="ru-RU"/>
        </w:rPr>
        <w:drawing>
          <wp:inline distT="0" distB="0" distL="0" distR="0" wp14:anchorId="637F165F" wp14:editId="435BC953">
            <wp:extent cx="2901102" cy="2314575"/>
            <wp:effectExtent l="0" t="0" r="0" b="0"/>
            <wp:docPr id="63083341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696" cy="231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A1A179" wp14:editId="32899560">
            <wp:extent cx="2980654" cy="1752600"/>
            <wp:effectExtent l="0" t="0" r="0" b="0"/>
            <wp:docPr id="13620365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762" cy="176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70034" w14:textId="77777777" w:rsidR="00CE31E4" w:rsidRPr="008D2EBC" w:rsidRDefault="00CE31E4" w:rsidP="00CE31E4">
      <w:pPr>
        <w:shd w:val="clear" w:color="auto" w:fill="FFFFFF"/>
        <w:spacing w:before="3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Аватарка</w:t>
      </w:r>
      <w:proofErr w:type="spellEnd"/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готова. Теперь мы можем увидеть, что бот уже не такой, как был до этого. Робот стал лучше выглядеть, у него есть фото и текст с описанием. Всю эту информацию увидят пользователи – не только, когда они зайдут в профиль, но и когда они поделятся ссылкой </w:t>
      </w:r>
      <w:proofErr w:type="gramStart"/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бота</w:t>
      </w:r>
      <w:proofErr w:type="gramEnd"/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другими людьми.</w:t>
      </w:r>
    </w:p>
    <w:p w14:paraId="289FD403" w14:textId="77777777" w:rsidR="00CE31E4" w:rsidRPr="008D2EBC" w:rsidRDefault="00CE31E4" w:rsidP="00CE31E4">
      <w:pPr>
        <w:shd w:val="clear" w:color="auto" w:fill="FFFFFF"/>
        <w:spacing w:before="1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Пора научить новичка командам. Выбираем пункт меню</w:t>
      </w:r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proofErr w:type="spellStart"/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Edit</w:t>
      </w:r>
      <w:proofErr w:type="spellEnd"/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Commands</w:t>
      </w:r>
      <w:proofErr w:type="spellEnd"/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 получаем от бота такое сообщение: «ОК. Пришлите мне список команд для вашего бота, используя этот формат: </w:t>
      </w:r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command1 – </w:t>
      </w:r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описание; </w:t>
      </w:r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command2 – </w:t>
      </w:r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другое описание. Либо отправьте</w:t>
      </w:r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/</w:t>
      </w:r>
      <w:proofErr w:type="spellStart"/>
      <w:r w:rsidRPr="008D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empty</w:t>
      </w:r>
      <w:proofErr w:type="spellEnd"/>
      <w:r w:rsidRPr="008D2E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чтобы список оставался пустым».</w:t>
      </w:r>
    </w:p>
    <w:p w14:paraId="16953A27" w14:textId="77777777" w:rsidR="00CE31E4" w:rsidRPr="00CE31E4" w:rsidRDefault="00CE31E4" w:rsidP="00CE31E4">
      <w:r w:rsidRPr="00CE31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sectPr w:rsidR="00CE31E4" w:rsidRPr="00CE31E4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244CD" w14:textId="77777777" w:rsidR="008E0B1E" w:rsidRDefault="008E0B1E" w:rsidP="00CE31E4">
      <w:pPr>
        <w:spacing w:after="0" w:line="240" w:lineRule="auto"/>
      </w:pPr>
      <w:r>
        <w:separator/>
      </w:r>
    </w:p>
  </w:endnote>
  <w:endnote w:type="continuationSeparator" w:id="0">
    <w:p w14:paraId="61BC59E4" w14:textId="77777777" w:rsidR="008E0B1E" w:rsidRDefault="008E0B1E" w:rsidP="00CE3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EC7A1" w14:textId="77777777" w:rsidR="008E0B1E" w:rsidRDefault="008E0B1E" w:rsidP="00CE31E4">
      <w:pPr>
        <w:spacing w:after="0" w:line="240" w:lineRule="auto"/>
      </w:pPr>
      <w:r>
        <w:separator/>
      </w:r>
    </w:p>
  </w:footnote>
  <w:footnote w:type="continuationSeparator" w:id="0">
    <w:p w14:paraId="34A2444F" w14:textId="77777777" w:rsidR="008E0B1E" w:rsidRDefault="008E0B1E" w:rsidP="00CE3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954A1" w14:textId="3B089F3C" w:rsidR="00CE31E4" w:rsidRPr="00F16D02" w:rsidRDefault="008D2EBC" w:rsidP="00F16D02">
    <w:pPr>
      <w:pStyle w:val="a3"/>
    </w:pPr>
    <w:r>
      <w:t>Ерофеев Денис Дмитриевич</w:t>
    </w:r>
    <w:r w:rsidR="00F16D02">
      <w:t xml:space="preserve"> ИВТ-1</w:t>
    </w:r>
    <w:r w:rsidR="00F16D02" w:rsidRPr="001B33D0">
      <w:t xml:space="preserve"> </w:t>
    </w:r>
    <w:r w:rsidR="00F16D02">
      <w:t>2</w:t>
    </w:r>
    <w:r w:rsidR="00F16D02" w:rsidRPr="001B33D0">
      <w:t xml:space="preserve"> </w:t>
    </w:r>
    <w:r w:rsidR="00F16D02">
      <w:t>подгруппа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3C46F7"/>
    <w:multiLevelType w:val="multilevel"/>
    <w:tmpl w:val="7C6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67D"/>
    <w:rsid w:val="002042D3"/>
    <w:rsid w:val="00225268"/>
    <w:rsid w:val="0048667D"/>
    <w:rsid w:val="00720746"/>
    <w:rsid w:val="008D2EBC"/>
    <w:rsid w:val="008E0B1E"/>
    <w:rsid w:val="00A12FE2"/>
    <w:rsid w:val="00C73D18"/>
    <w:rsid w:val="00CE31E4"/>
    <w:rsid w:val="00F16D02"/>
    <w:rsid w:val="00FC2B48"/>
    <w:rsid w:val="00FE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C94E2"/>
  <w15:chartTrackingRefBased/>
  <w15:docId w15:val="{8A6129C1-5F7D-46A0-B667-F56C80D2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31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31E4"/>
  </w:style>
  <w:style w:type="paragraph" w:styleId="a5">
    <w:name w:val="footer"/>
    <w:basedOn w:val="a"/>
    <w:link w:val="a6"/>
    <w:uiPriority w:val="99"/>
    <w:unhideWhenUsed/>
    <w:rsid w:val="00CE31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31E4"/>
  </w:style>
  <w:style w:type="character" w:styleId="a7">
    <w:name w:val="Hyperlink"/>
    <w:basedOn w:val="a0"/>
    <w:uiPriority w:val="99"/>
    <w:semiHidden/>
    <w:unhideWhenUsed/>
    <w:rsid w:val="00CE31E4"/>
    <w:rPr>
      <w:color w:val="0000FF"/>
      <w:u w:val="single"/>
    </w:rPr>
  </w:style>
  <w:style w:type="character" w:styleId="a8">
    <w:name w:val="Strong"/>
    <w:basedOn w:val="a0"/>
    <w:uiPriority w:val="22"/>
    <w:qFormat/>
    <w:rsid w:val="00CE31E4"/>
    <w:rPr>
      <w:b/>
      <w:bCs/>
    </w:rPr>
  </w:style>
  <w:style w:type="paragraph" w:customStyle="1" w:styleId="paragraph">
    <w:name w:val="paragraph"/>
    <w:basedOn w:val="a"/>
    <w:rsid w:val="00CE3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Krysel</dc:creator>
  <cp:keywords/>
  <dc:description/>
  <cp:lastModifiedBy>Krysel</cp:lastModifiedBy>
  <cp:revision>2</cp:revision>
  <dcterms:created xsi:type="dcterms:W3CDTF">2026-02-23T04:33:00Z</dcterms:created>
  <dcterms:modified xsi:type="dcterms:W3CDTF">2026-02-23T04:33:00Z</dcterms:modified>
</cp:coreProperties>
</file>