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EA5" w:rsidRPr="00C07BEF" w:rsidRDefault="00B5412E" w:rsidP="00011F63">
      <w:pPr>
        <w:widowControl w:val="0"/>
        <w:tabs>
          <w:tab w:val="left" w:pos="0"/>
          <w:tab w:val="left" w:pos="11057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333333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5127534</wp:posOffset>
            </wp:positionH>
            <wp:positionV relativeFrom="paragraph">
              <wp:posOffset>-200751</wp:posOffset>
            </wp:positionV>
            <wp:extent cx="1261110" cy="1606732"/>
            <wp:effectExtent l="19050" t="0" r="0" b="0"/>
            <wp:wrapNone/>
            <wp:docPr id="2" name="Obraz 0" descr="Krzysztof K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zysztof Ku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606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B1E" w:rsidRPr="00C07BEF">
        <w:rPr>
          <w:rFonts w:ascii="Times New Roman" w:hAnsi="Times New Roman" w:cs="Times New Roman"/>
          <w:b/>
          <w:bCs/>
          <w:color w:val="333333"/>
          <w:sz w:val="20"/>
          <w:szCs w:val="20"/>
        </w:rPr>
        <w:t xml:space="preserve">mgr inż. </w:t>
      </w:r>
      <w:r w:rsidR="00DF5EA5" w:rsidRPr="00C07BEF">
        <w:rPr>
          <w:rFonts w:ascii="Times New Roman" w:hAnsi="Times New Roman" w:cs="Times New Roman"/>
          <w:b/>
          <w:bCs/>
          <w:color w:val="333333"/>
          <w:sz w:val="20"/>
          <w:szCs w:val="20"/>
        </w:rPr>
        <w:t>Krzysztof Kus</w:t>
      </w:r>
    </w:p>
    <w:p w:rsidR="00C07BEF" w:rsidRDefault="00DF5EA5" w:rsidP="00D34FC6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-142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C07BEF">
        <w:rPr>
          <w:rFonts w:ascii="Times New Roman" w:hAnsi="Times New Roman" w:cs="Times New Roman"/>
          <w:b/>
          <w:bCs/>
          <w:color w:val="333333"/>
          <w:sz w:val="20"/>
          <w:szCs w:val="20"/>
          <w:lang w:val="en-US"/>
        </w:rPr>
        <w:t>CURRICULUM VITAE</w:t>
      </w:r>
    </w:p>
    <w:p w:rsidR="00414F86" w:rsidRDefault="00414F86" w:rsidP="00C07BE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414F86">
        <w:rPr>
          <w:rFonts w:ascii="Times New Roman" w:hAnsi="Times New Roman" w:cs="Times New Roman"/>
          <w:b/>
          <w:bCs/>
          <w:color w:val="000000"/>
          <w:sz w:val="20"/>
          <w:szCs w:val="20"/>
        </w:rPr>
        <w:t>Całą moją karierę zawodową pracowałem jako projektant konstrukcji budowlanych i inżynierskich. W tym zawodzie na pograniczu matematyki, fizyki i informatyki odnajduję wiele satysfakcji zawodowej. „Od zawsze” w obszarze moich zainteresowań było również programowanie. Ostatnie 1.5 roku poświęciłem na intensywną naukę programowania. Uważam, że odpowiedzialność, głęboka analiza zagadnień, skuteczne rozwiązywanie problemów oraz ciągłe aktualizowane wiedzy wymagane w zawodzie projektanta konstrukcji, są dobrą rekomendacją dla programisty.</w:t>
      </w:r>
    </w:p>
    <w:p w:rsidR="00414F86" w:rsidRPr="002759C4" w:rsidRDefault="00414F86" w:rsidP="00C07BE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sz w:val="20"/>
          <w:szCs w:val="20"/>
        </w:rPr>
      </w:pPr>
    </w:p>
    <w:p w:rsidR="006F2DF3" w:rsidRPr="00C07BEF" w:rsidRDefault="006F2DF3" w:rsidP="00A61F8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  <w:sectPr w:rsidR="006F2DF3" w:rsidRPr="00C07BEF" w:rsidSect="00866524">
          <w:pgSz w:w="12240" w:h="15840" w:code="1"/>
          <w:pgMar w:top="851" w:right="2884" w:bottom="851" w:left="1418" w:header="0" w:footer="522" w:gutter="0"/>
          <w:cols w:space="708"/>
          <w:noEndnote/>
          <w:docGrid w:linePitch="299"/>
        </w:sectPr>
      </w:pPr>
    </w:p>
    <w:p w:rsidR="00926BA3" w:rsidRPr="00C07BEF" w:rsidRDefault="009B61D3" w:rsidP="00926BA3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sz w:val="20"/>
          <w:szCs w:val="20"/>
        </w:rPr>
      </w:pPr>
      <w:r w:rsidRPr="00C07BEF">
        <w:rPr>
          <w:rFonts w:ascii="Times New Roman" w:hAnsi="Times New Roman" w:cs="Times New Roman"/>
          <w:sz w:val="20"/>
          <w:szCs w:val="20"/>
        </w:rPr>
        <w:lastRenderedPageBreak/>
        <w:t xml:space="preserve">T: +48 </w:t>
      </w:r>
      <w:r w:rsidR="00926BA3" w:rsidRPr="00C07BEF">
        <w:rPr>
          <w:rFonts w:ascii="Times New Roman" w:hAnsi="Times New Roman" w:cs="Times New Roman"/>
          <w:sz w:val="20"/>
          <w:szCs w:val="20"/>
        </w:rPr>
        <w:t>507061676</w:t>
      </w:r>
      <w:r w:rsidR="00361F40" w:rsidRPr="00C07BEF">
        <w:rPr>
          <w:rFonts w:ascii="Times New Roman" w:hAnsi="Times New Roman" w:cs="Times New Roman"/>
          <w:sz w:val="20"/>
          <w:szCs w:val="20"/>
        </w:rPr>
        <w:tab/>
      </w:r>
      <w:r w:rsidR="009E6BC3" w:rsidRPr="00C07BEF">
        <w:rPr>
          <w:rFonts w:ascii="Times New Roman" w:hAnsi="Times New Roman" w:cs="Times New Roman"/>
          <w:sz w:val="20"/>
          <w:szCs w:val="20"/>
        </w:rPr>
        <w:tab/>
      </w:r>
      <w:r w:rsidR="009E6BC3" w:rsidRPr="00C07BEF">
        <w:rPr>
          <w:rFonts w:ascii="Times New Roman" w:hAnsi="Times New Roman" w:cs="Times New Roman"/>
          <w:sz w:val="20"/>
          <w:szCs w:val="20"/>
        </w:rPr>
        <w:tab/>
      </w:r>
      <w:r w:rsidR="009E6BC3" w:rsidRPr="00C07BEF">
        <w:rPr>
          <w:rFonts w:ascii="Times New Roman" w:hAnsi="Times New Roman" w:cs="Times New Roman"/>
          <w:sz w:val="20"/>
          <w:szCs w:val="20"/>
        </w:rPr>
        <w:tab/>
      </w:r>
      <w:r w:rsidR="00361F40" w:rsidRPr="00C07BEF">
        <w:rPr>
          <w:rFonts w:ascii="Times New Roman" w:hAnsi="Times New Roman" w:cs="Times New Roman"/>
          <w:sz w:val="20"/>
          <w:szCs w:val="20"/>
        </w:rPr>
        <w:tab/>
      </w:r>
      <w:r w:rsidR="00926BA3" w:rsidRPr="00C07BE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="00926BA3" w:rsidRPr="00C07BE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926BA3" w:rsidRPr="00C07BE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926BA3" w:rsidRPr="00C07BE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022280" w:rsidRPr="00C07BE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C07BE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926BA3" w:rsidRPr="00C07BEF">
        <w:rPr>
          <w:rFonts w:ascii="Times New Roman" w:hAnsi="Times New Roman" w:cs="Times New Roman"/>
          <w:bCs/>
          <w:color w:val="000000"/>
          <w:sz w:val="20"/>
          <w:szCs w:val="20"/>
        </w:rPr>
        <w:t>Bronowicka 5/34</w:t>
      </w:r>
      <w:r w:rsidR="00FF78A5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FF78A5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FF78A5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FF78A5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FF78A5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FF78A5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FF78A5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FF78A5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FF78A5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FF78A5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FF78A5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hyperlink r:id="rId8" w:history="1">
        <w:r w:rsidR="00FF78A5" w:rsidRPr="002759C4">
          <w:rPr>
            <w:rStyle w:val="Hipercze"/>
            <w:rFonts w:ascii="Times New Roman" w:hAnsi="Times New Roman" w:cs="Times New Roman"/>
            <w:sz w:val="20"/>
            <w:szCs w:val="20"/>
          </w:rPr>
          <w:t>https://www.linkedin.com/in/krzysztofkus</w:t>
        </w:r>
      </w:hyperlink>
    </w:p>
    <w:p w:rsidR="00C07BEF" w:rsidRPr="002759C4" w:rsidRDefault="00C83677" w:rsidP="00FF78A5">
      <w:pPr>
        <w:widowControl w:val="0"/>
        <w:tabs>
          <w:tab w:val="left" w:pos="0"/>
          <w:tab w:val="left" w:pos="2268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sz w:val="20"/>
          <w:szCs w:val="20"/>
        </w:rPr>
      </w:pPr>
      <w:hyperlink r:id="rId9" w:history="1">
        <w:r w:rsidR="009B61D3" w:rsidRPr="00C07BEF">
          <w:rPr>
            <w:rFonts w:ascii="Times New Roman" w:hAnsi="Times New Roman" w:cs="Times New Roman"/>
            <w:sz w:val="20"/>
            <w:szCs w:val="20"/>
          </w:rPr>
          <w:t>kus.cseng@gmail.com</w:t>
        </w:r>
      </w:hyperlink>
      <w:r w:rsidR="00926BA3" w:rsidRPr="00C07BEF">
        <w:rPr>
          <w:rFonts w:ascii="Times New Roman" w:hAnsi="Times New Roman" w:cs="Times New Roman"/>
          <w:sz w:val="20"/>
          <w:szCs w:val="20"/>
        </w:rPr>
        <w:tab/>
      </w:r>
      <w:r w:rsidR="00926BA3" w:rsidRPr="00C07BEF">
        <w:rPr>
          <w:rFonts w:ascii="Times New Roman" w:hAnsi="Times New Roman" w:cs="Times New Roman"/>
          <w:sz w:val="20"/>
          <w:szCs w:val="20"/>
        </w:rPr>
        <w:tab/>
      </w:r>
      <w:r w:rsidR="00926BA3" w:rsidRPr="00C07BEF">
        <w:rPr>
          <w:rFonts w:ascii="Times New Roman" w:hAnsi="Times New Roman" w:cs="Times New Roman"/>
          <w:sz w:val="20"/>
          <w:szCs w:val="20"/>
        </w:rPr>
        <w:tab/>
      </w:r>
      <w:r w:rsidR="009E6BC3" w:rsidRPr="00C07BEF">
        <w:rPr>
          <w:rFonts w:ascii="Times New Roman" w:hAnsi="Times New Roman" w:cs="Times New Roman"/>
          <w:sz w:val="20"/>
          <w:szCs w:val="20"/>
        </w:rPr>
        <w:tab/>
      </w:r>
      <w:r w:rsidR="00926BA3" w:rsidRPr="00C07BEF">
        <w:rPr>
          <w:rFonts w:ascii="Times New Roman" w:hAnsi="Times New Roman" w:cs="Times New Roman"/>
          <w:sz w:val="20"/>
          <w:szCs w:val="20"/>
        </w:rPr>
        <w:tab/>
      </w:r>
      <w:r w:rsidR="00926BA3" w:rsidRPr="00C07BEF">
        <w:rPr>
          <w:rFonts w:ascii="Times New Roman" w:hAnsi="Times New Roman" w:cs="Times New Roman"/>
          <w:sz w:val="20"/>
          <w:szCs w:val="20"/>
        </w:rPr>
        <w:tab/>
      </w:r>
      <w:r w:rsidR="009B61D3" w:rsidRPr="00C07BEF">
        <w:rPr>
          <w:rFonts w:ascii="Times New Roman" w:hAnsi="Times New Roman" w:cs="Times New Roman"/>
          <w:sz w:val="20"/>
          <w:szCs w:val="20"/>
        </w:rPr>
        <w:t>71-012 Szczecin</w:t>
      </w:r>
      <w:r w:rsidR="00011F63" w:rsidRPr="00C07BEF">
        <w:rPr>
          <w:rFonts w:ascii="Times New Roman" w:hAnsi="Times New Roman" w:cs="Times New Roman"/>
          <w:sz w:val="20"/>
          <w:szCs w:val="20"/>
        </w:rPr>
        <w:t xml:space="preserve">; </w:t>
      </w:r>
      <w:r w:rsidR="009B61D3" w:rsidRPr="00C07BEF">
        <w:rPr>
          <w:rFonts w:ascii="Times New Roman" w:hAnsi="Times New Roman" w:cs="Times New Roman"/>
          <w:sz w:val="20"/>
          <w:szCs w:val="20"/>
        </w:rPr>
        <w:t>Poland</w:t>
      </w:r>
      <w:r w:rsidR="00FF78A5">
        <w:rPr>
          <w:rFonts w:ascii="Times New Roman" w:hAnsi="Times New Roman" w:cs="Times New Roman"/>
          <w:sz w:val="20"/>
          <w:szCs w:val="20"/>
        </w:rPr>
        <w:tab/>
      </w:r>
      <w:r w:rsidR="00FF78A5">
        <w:rPr>
          <w:rFonts w:ascii="Times New Roman" w:hAnsi="Times New Roman" w:cs="Times New Roman"/>
          <w:sz w:val="20"/>
          <w:szCs w:val="20"/>
        </w:rPr>
        <w:tab/>
      </w:r>
      <w:r w:rsidR="00FF78A5">
        <w:rPr>
          <w:rFonts w:ascii="Times New Roman" w:hAnsi="Times New Roman" w:cs="Times New Roman"/>
          <w:sz w:val="20"/>
          <w:szCs w:val="20"/>
        </w:rPr>
        <w:tab/>
      </w:r>
      <w:r w:rsidR="00FF78A5">
        <w:rPr>
          <w:rFonts w:ascii="Times New Roman" w:hAnsi="Times New Roman" w:cs="Times New Roman"/>
          <w:sz w:val="20"/>
          <w:szCs w:val="20"/>
        </w:rPr>
        <w:tab/>
      </w:r>
      <w:r w:rsidR="00FF78A5">
        <w:rPr>
          <w:rFonts w:ascii="Times New Roman" w:hAnsi="Times New Roman" w:cs="Times New Roman"/>
          <w:sz w:val="20"/>
          <w:szCs w:val="20"/>
        </w:rPr>
        <w:tab/>
      </w:r>
      <w:r w:rsidR="00FF78A5">
        <w:rPr>
          <w:rFonts w:ascii="Times New Roman" w:hAnsi="Times New Roman" w:cs="Times New Roman"/>
          <w:sz w:val="20"/>
          <w:szCs w:val="20"/>
        </w:rPr>
        <w:tab/>
      </w:r>
      <w:hyperlink r:id="rId10" w:history="1">
        <w:r w:rsidR="00FF78A5" w:rsidRPr="00A932DA">
          <w:rPr>
            <w:rStyle w:val="Hipercze"/>
            <w:rFonts w:ascii="Times New Roman" w:hAnsi="Times New Roman" w:cs="Times New Roman"/>
            <w:sz w:val="20"/>
            <w:szCs w:val="20"/>
          </w:rPr>
          <w:t>https://github.com/KrzysztofKus</w:t>
        </w:r>
      </w:hyperlink>
    </w:p>
    <w:p w:rsidR="000C441B" w:rsidRPr="00C07BEF" w:rsidRDefault="000C441B" w:rsidP="00926BA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sz w:val="20"/>
          <w:szCs w:val="20"/>
        </w:rPr>
      </w:pPr>
    </w:p>
    <w:p w:rsidR="00F61AFE" w:rsidRPr="00C07BEF" w:rsidRDefault="00EF54E4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</w:pPr>
      <w:r w:rsidRPr="00C07BEF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Wykształcenie</w:t>
      </w:r>
    </w:p>
    <w:p w:rsidR="00800ECE" w:rsidRPr="00C07BEF" w:rsidRDefault="00800ECE" w:rsidP="00800ECE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color w:val="000000"/>
          <w:position w:val="-1"/>
          <w:sz w:val="20"/>
          <w:szCs w:val="20"/>
        </w:rPr>
      </w:pPr>
      <w:r w:rsidRPr="00C07BEF">
        <w:rPr>
          <w:rFonts w:ascii="Times New Roman" w:hAnsi="Times New Roman" w:cs="Times New Roman"/>
          <w:b/>
          <w:color w:val="000000"/>
          <w:position w:val="-1"/>
          <w:sz w:val="20"/>
          <w:szCs w:val="20"/>
        </w:rPr>
        <w:t>magister inżynier</w:t>
      </w:r>
    </w:p>
    <w:p w:rsidR="00F61AFE" w:rsidRPr="00C07BEF" w:rsidRDefault="00E837CE" w:rsidP="0006203A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5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07BE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Politechnika </w:t>
      </w:r>
      <w:r w:rsidR="00EF54E4" w:rsidRPr="00C07BE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Szczecińska</w:t>
      </w:r>
      <w:r w:rsidR="0006203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1</w:t>
      </w:r>
      <w:r w:rsidR="00EF54E4" w:rsidRPr="00C07BEF">
        <w:rPr>
          <w:rFonts w:ascii="Times New Roman" w:hAnsi="Times New Roman" w:cs="Times New Roman"/>
          <w:color w:val="000000"/>
          <w:sz w:val="20"/>
          <w:szCs w:val="20"/>
        </w:rPr>
        <w:t xml:space="preserve">993 </w:t>
      </w:r>
      <w:r w:rsidR="00176625"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="00EF54E4" w:rsidRPr="00C07BEF">
        <w:rPr>
          <w:rFonts w:ascii="Times New Roman" w:hAnsi="Times New Roman" w:cs="Times New Roman"/>
          <w:color w:val="000000"/>
          <w:sz w:val="20"/>
          <w:szCs w:val="20"/>
        </w:rPr>
        <w:t xml:space="preserve"> 1998</w:t>
      </w:r>
      <w:r w:rsidR="0006203A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C07BEF">
        <w:rPr>
          <w:rFonts w:ascii="Times New Roman" w:hAnsi="Times New Roman" w:cs="Times New Roman"/>
          <w:color w:val="000000"/>
          <w:sz w:val="20"/>
          <w:szCs w:val="20"/>
        </w:rPr>
        <w:t xml:space="preserve">Konstrukcje Budowlane i </w:t>
      </w:r>
      <w:r w:rsidR="00EF54E4" w:rsidRPr="00C07BEF">
        <w:rPr>
          <w:rFonts w:ascii="Times New Roman" w:hAnsi="Times New Roman" w:cs="Times New Roman"/>
          <w:color w:val="000000"/>
          <w:sz w:val="20"/>
          <w:szCs w:val="20"/>
        </w:rPr>
        <w:t>Inżynierskie</w:t>
      </w:r>
      <w:r w:rsidRPr="00C07B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90C09" w:rsidRPr="00C07BEF"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 w:rsidR="00EF54E4" w:rsidRPr="00C07BEF">
        <w:rPr>
          <w:rFonts w:ascii="Times New Roman" w:hAnsi="Times New Roman" w:cs="Times New Roman"/>
          <w:color w:val="000000"/>
          <w:sz w:val="20"/>
          <w:szCs w:val="20"/>
        </w:rPr>
        <w:t>Wydział</w:t>
      </w:r>
      <w:r w:rsidR="00800ECE" w:rsidRPr="00C07BEF">
        <w:rPr>
          <w:rFonts w:ascii="Times New Roman" w:hAnsi="Times New Roman" w:cs="Times New Roman"/>
          <w:color w:val="000000"/>
          <w:sz w:val="20"/>
          <w:szCs w:val="20"/>
        </w:rPr>
        <w:t xml:space="preserve"> Budownictwa i Architektury</w:t>
      </w:r>
    </w:p>
    <w:p w:rsidR="00F61AFE" w:rsidRPr="00C07BEF" w:rsidRDefault="00E837CE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07BEF">
        <w:rPr>
          <w:rFonts w:ascii="Times New Roman" w:hAnsi="Times New Roman" w:cs="Times New Roman"/>
          <w:color w:val="000000"/>
          <w:position w:val="-1"/>
          <w:sz w:val="20"/>
          <w:szCs w:val="20"/>
        </w:rPr>
        <w:t>Ocena</w:t>
      </w:r>
      <w:r w:rsidR="000F4D8A" w:rsidRPr="00C07BEF">
        <w:rPr>
          <w:rFonts w:ascii="Times New Roman" w:hAnsi="Times New Roman" w:cs="Times New Roman"/>
          <w:color w:val="000000"/>
          <w:position w:val="-1"/>
          <w:sz w:val="20"/>
          <w:szCs w:val="20"/>
        </w:rPr>
        <w:t xml:space="preserve"> z całości studiów</w:t>
      </w:r>
      <w:r w:rsidRPr="00C07BEF">
        <w:rPr>
          <w:rFonts w:ascii="Times New Roman" w:hAnsi="Times New Roman" w:cs="Times New Roman"/>
          <w:color w:val="000000"/>
          <w:position w:val="-1"/>
          <w:sz w:val="20"/>
          <w:szCs w:val="20"/>
        </w:rPr>
        <w:t>:</w:t>
      </w:r>
      <w:r w:rsidR="00800ECE" w:rsidRPr="00C07BEF">
        <w:rPr>
          <w:rFonts w:ascii="Times New Roman" w:hAnsi="Times New Roman" w:cs="Times New Roman"/>
          <w:color w:val="000000"/>
          <w:position w:val="-1"/>
          <w:sz w:val="20"/>
          <w:szCs w:val="20"/>
        </w:rPr>
        <w:t xml:space="preserve"> </w:t>
      </w:r>
      <w:r w:rsidRPr="00C07BEF">
        <w:rPr>
          <w:rFonts w:ascii="Times New Roman" w:hAnsi="Times New Roman" w:cs="Times New Roman"/>
          <w:color w:val="000000"/>
          <w:position w:val="-1"/>
          <w:sz w:val="20"/>
          <w:szCs w:val="20"/>
        </w:rPr>
        <w:t>bardzo dobry</w:t>
      </w:r>
    </w:p>
    <w:p w:rsidR="00F61AFE" w:rsidRPr="00C07BEF" w:rsidRDefault="00F61AFE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3D60B1" w:rsidRPr="00C07BEF" w:rsidRDefault="003D60B1" w:rsidP="003D60B1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</w:pPr>
      <w:r w:rsidRPr="00C07BEF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Umiejętności</w:t>
      </w:r>
    </w:p>
    <w:p w:rsidR="003D60B1" w:rsidRPr="00C07BEF" w:rsidRDefault="003D60B1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Języki programowania: </w:t>
      </w:r>
      <w:r w:rsidR="002759C4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C/</w:t>
      </w:r>
      <w:r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C++</w:t>
      </w:r>
      <w:r w:rsidR="00C6177D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.</w:t>
      </w:r>
    </w:p>
    <w:p w:rsidR="003D60B1" w:rsidRPr="00C07BEF" w:rsidRDefault="002F2C0C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K</w:t>
      </w:r>
      <w:r w:rsidR="00C6177D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ontrol</w:t>
      </w:r>
      <w:r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a</w:t>
      </w:r>
      <w:r w:rsidR="00C6177D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wersji,</w:t>
      </w:r>
      <w:r w:rsidR="00C6177D"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r w:rsidR="00C6177D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z</w:t>
      </w:r>
      <w:r w:rsidR="003D60B1"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arządzanie projektami:</w:t>
      </w:r>
      <w:r w:rsidR="00C6177D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r w:rsidR="003D60B1"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Git/</w:t>
      </w:r>
      <w:proofErr w:type="spellStart"/>
      <w:r w:rsidR="003D60B1"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GitHub</w:t>
      </w:r>
      <w:proofErr w:type="spellEnd"/>
      <w:r w:rsidR="00C6177D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,</w:t>
      </w:r>
      <w:r w:rsidR="00C6177D" w:rsidRPr="00C6177D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proofErr w:type="spellStart"/>
      <w:r w:rsidR="00C6177D"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Jira</w:t>
      </w:r>
      <w:proofErr w:type="spellEnd"/>
      <w:r w:rsidR="003D60B1"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.</w:t>
      </w:r>
    </w:p>
    <w:p w:rsidR="003D60B1" w:rsidRPr="00C07BEF" w:rsidRDefault="003D60B1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Programy biurowe: Word, Excel.</w:t>
      </w:r>
    </w:p>
    <w:p w:rsidR="003D60B1" w:rsidRPr="00C07BEF" w:rsidRDefault="003D60B1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Programy graficzne: GIMP, Corel Draw, </w:t>
      </w:r>
      <w:proofErr w:type="spellStart"/>
      <w:r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PaintShop</w:t>
      </w:r>
      <w:proofErr w:type="spellEnd"/>
      <w:r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.</w:t>
      </w:r>
    </w:p>
    <w:p w:rsidR="003D60B1" w:rsidRPr="00C07BEF" w:rsidRDefault="00714B0E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P</w:t>
      </w:r>
      <w:r w:rsidR="003D60B1"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rojektowani</w:t>
      </w:r>
      <w:r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e</w:t>
      </w:r>
      <w:r w:rsidR="003D60B1"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konstrukcji:</w:t>
      </w:r>
      <w:r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proofErr w:type="spellStart"/>
      <w:r w:rsidR="003D60B1"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Soldis</w:t>
      </w:r>
      <w:proofErr w:type="spellEnd"/>
      <w:r w:rsidR="003D60B1"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PROJEKTANT, pakiet SPECBUD, ZWCAD.</w:t>
      </w:r>
    </w:p>
    <w:p w:rsidR="003D60B1" w:rsidRPr="00C07BEF" w:rsidRDefault="003D60B1" w:rsidP="003D60B1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F61AFE" w:rsidRPr="00C07BEF" w:rsidRDefault="00E837CE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</w:pPr>
      <w:r w:rsidRPr="00C07BEF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Certyfikaty</w:t>
      </w:r>
    </w:p>
    <w:p w:rsidR="00F61AFE" w:rsidRPr="00D34FC6" w:rsidRDefault="00E837CE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Uprawnienia</w:t>
      </w:r>
      <w:r w:rsidR="00011F63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budowlane</w:t>
      </w:r>
      <w:r w:rsidR="00011F63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w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r w:rsidR="00992CF9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specjalności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konstrukcyjno-budowlanej</w:t>
      </w:r>
      <w:r w:rsidR="007641A1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do projektowania bez </w:t>
      </w:r>
      <w:r w:rsidR="00992CF9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ograniczeń</w:t>
      </w:r>
    </w:p>
    <w:p w:rsidR="00F61AFE" w:rsidRPr="00D34FC6" w:rsidRDefault="00E837CE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Prawo Jazdy kategorii B</w:t>
      </w:r>
    </w:p>
    <w:p w:rsidR="00F61AFE" w:rsidRPr="00C07BEF" w:rsidRDefault="00F61AFE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F61AFE" w:rsidRPr="00C07BEF" w:rsidRDefault="00992CF9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</w:pPr>
      <w:r w:rsidRPr="00C07BEF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Wyróżnienia</w:t>
      </w:r>
      <w:r w:rsidR="00883EEE" w:rsidRPr="00C07BEF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 xml:space="preserve">, </w:t>
      </w:r>
      <w:r w:rsidR="00E837CE" w:rsidRPr="00C07BEF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nagrody</w:t>
      </w:r>
      <w:r w:rsidR="00883EEE" w:rsidRPr="00C07BEF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, konkursy</w:t>
      </w:r>
    </w:p>
    <w:p w:rsidR="00022280" w:rsidRPr="00D34FC6" w:rsidRDefault="00022280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Konkurs Mistrz Programowania 2024 </w:t>
      </w:r>
      <w:r w:rsidR="00BB4F5E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(C++) 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– brązowy medal (miejsce 58 na 1237 uczestników).</w:t>
      </w:r>
    </w:p>
    <w:p w:rsidR="00FD78E1" w:rsidRPr="00D34FC6" w:rsidRDefault="00FD78E1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Konkurs Mistrz Programowania 2023</w:t>
      </w:r>
      <w:r w:rsidR="00BB4F5E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(C++)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– brązowy medal (miejsce 66 na 971uczestników).</w:t>
      </w:r>
    </w:p>
    <w:p w:rsidR="00022280" w:rsidRPr="00D34FC6" w:rsidRDefault="00022280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Konkurs Potyczki Algorytmiczne 2024</w:t>
      </w:r>
      <w:r w:rsidR="00BB4F5E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(C++)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– (miejsce</w:t>
      </w:r>
      <w:r w:rsidR="00400267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364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na </w:t>
      </w:r>
      <w:r w:rsidR="00400267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993 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uczestników w </w:t>
      </w:r>
      <w:r w:rsidR="00200F1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najwyższej lidze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proofErr w:type="spellStart"/>
      <w:r w:rsidR="00200F1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A+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B</w:t>
      </w:r>
      <w:r w:rsidR="00200F1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+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C</w:t>
      </w:r>
      <w:proofErr w:type="spellEnd"/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).</w:t>
      </w:r>
    </w:p>
    <w:p w:rsidR="006F2DF3" w:rsidRPr="00D34FC6" w:rsidRDefault="006F2DF3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Artykuł w czasopiśmie „Architektura” 09/2022 opisujący przebudowę</w:t>
      </w:r>
      <w:r w:rsidR="00FD78E1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ważnego kulturowo, zabytkowego </w:t>
      </w:r>
      <w:r w:rsidR="00545031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budynku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oraz </w:t>
      </w:r>
      <w:r w:rsidR="00FD78E1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wynikające z tego złożone 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problemy </w:t>
      </w:r>
      <w:r w:rsidR="00FD78E1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postawione przede mną jako projektantem konstrukcji.</w:t>
      </w:r>
    </w:p>
    <w:p w:rsidR="00883EEE" w:rsidRPr="00D34FC6" w:rsidRDefault="00883EEE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Wyróżnienie za najlepiej zdany egzamin na uprawnienia budowlane.</w:t>
      </w:r>
    </w:p>
    <w:p w:rsidR="00F61AFE" w:rsidRDefault="00F61AFE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AB5DF5" w:rsidRDefault="004E4881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Dokształcanie</w:t>
      </w:r>
    </w:p>
    <w:p w:rsidR="00AB5DF5" w:rsidRDefault="00AB5DF5" w:rsidP="00AB5DF5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proofErr w:type="spellStart"/>
      <w:r w:rsidRPr="00AB5DF5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Tietoevry</w:t>
      </w:r>
      <w:proofErr w:type="spellEnd"/>
      <w:r w:rsidRPr="00AB5DF5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proofErr w:type="spellStart"/>
      <w:r w:rsidRPr="00AB5DF5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Summer</w:t>
      </w:r>
      <w:proofErr w:type="spellEnd"/>
      <w:r w:rsidRPr="00AB5DF5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proofErr w:type="spellStart"/>
      <w:r w:rsidRPr="00AB5DF5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Academy</w:t>
      </w:r>
      <w:proofErr w:type="spellEnd"/>
      <w:r w:rsidRPr="00AB5DF5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: </w:t>
      </w:r>
      <w:proofErr w:type="spellStart"/>
      <w:r w:rsidRPr="00AB5DF5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Telco</w:t>
      </w:r>
      <w:proofErr w:type="spellEnd"/>
      <w:r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– 01.07.2024 </w:t>
      </w:r>
      <w:r w:rsidR="004E4881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–</w:t>
      </w:r>
      <w:r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01.10.2024</w:t>
      </w:r>
      <w:r w:rsidR="004E4881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;</w:t>
      </w:r>
    </w:p>
    <w:p w:rsidR="005B59CF" w:rsidRPr="00AB5DF5" w:rsidRDefault="005B59CF" w:rsidP="00AB5DF5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Naucz się </w:t>
      </w:r>
      <w:proofErr w:type="spellStart"/>
      <w:r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Linuxa</w:t>
      </w:r>
      <w:proofErr w:type="spellEnd"/>
      <w:r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– 31.07.2024</w:t>
      </w:r>
    </w:p>
    <w:p w:rsidR="00AB5DF5" w:rsidRDefault="00C83677" w:rsidP="00AB5DF5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hyperlink r:id="rId11" w:history="1">
        <w:proofErr w:type="spellStart"/>
        <w:r w:rsidR="004E4881" w:rsidRPr="004E4881">
          <w:rPr>
            <w:rFonts w:ascii="Times New Roman" w:hAnsi="Times New Roman" w:cs="Times New Roman"/>
            <w:b/>
            <w:bCs/>
            <w:color w:val="000000"/>
            <w:position w:val="-1"/>
            <w:sz w:val="20"/>
            <w:szCs w:val="20"/>
          </w:rPr>
          <w:t>Embedded</w:t>
        </w:r>
        <w:proofErr w:type="spellEnd"/>
        <w:r w:rsidR="004E4881" w:rsidRPr="004E4881">
          <w:rPr>
            <w:rFonts w:ascii="Times New Roman" w:hAnsi="Times New Roman" w:cs="Times New Roman"/>
            <w:b/>
            <w:bCs/>
            <w:color w:val="000000"/>
            <w:position w:val="-1"/>
            <w:sz w:val="20"/>
            <w:szCs w:val="20"/>
          </w:rPr>
          <w:t xml:space="preserve"> </w:t>
        </w:r>
        <w:proofErr w:type="spellStart"/>
        <w:r w:rsidR="004E4881" w:rsidRPr="004E4881">
          <w:rPr>
            <w:rFonts w:ascii="Times New Roman" w:hAnsi="Times New Roman" w:cs="Times New Roman"/>
            <w:b/>
            <w:bCs/>
            <w:color w:val="000000"/>
            <w:position w:val="-1"/>
            <w:sz w:val="20"/>
            <w:szCs w:val="20"/>
          </w:rPr>
          <w:t>Meetup</w:t>
        </w:r>
        <w:proofErr w:type="spellEnd"/>
        <w:r w:rsidR="004E4881" w:rsidRPr="004E4881">
          <w:rPr>
            <w:rFonts w:ascii="Times New Roman" w:hAnsi="Times New Roman" w:cs="Times New Roman"/>
            <w:b/>
            <w:bCs/>
            <w:color w:val="000000"/>
            <w:position w:val="-1"/>
            <w:sz w:val="20"/>
            <w:szCs w:val="20"/>
          </w:rPr>
          <w:t xml:space="preserve"> Szczecin</w:t>
        </w:r>
      </w:hyperlink>
      <w:r w:rsidR="004E4881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– 27.05.2024;</w:t>
      </w:r>
    </w:p>
    <w:p w:rsidR="00AB5DF5" w:rsidRPr="002759C4" w:rsidRDefault="00AB5DF5" w:rsidP="00AB5DF5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  <w:lang w:val="en-US"/>
        </w:rPr>
      </w:pPr>
      <w:r w:rsidRPr="002759C4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  <w:lang w:val="en-US"/>
        </w:rPr>
        <w:t xml:space="preserve">„Machine learning” </w:t>
      </w:r>
      <w:proofErr w:type="spellStart"/>
      <w:r w:rsidR="004E4881" w:rsidRPr="002759C4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  <w:lang w:val="en-US"/>
        </w:rPr>
        <w:t>wykład</w:t>
      </w:r>
      <w:proofErr w:type="spellEnd"/>
      <w:r w:rsidR="004E4881" w:rsidRPr="002759C4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  <w:lang w:val="en-US"/>
        </w:rPr>
        <w:t xml:space="preserve"> Wei </w:t>
      </w:r>
      <w:proofErr w:type="spellStart"/>
      <w:r w:rsidR="004E4881" w:rsidRPr="002759C4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  <w:lang w:val="en-US"/>
        </w:rPr>
        <w:t>Xu</w:t>
      </w:r>
      <w:proofErr w:type="spellEnd"/>
      <w:r w:rsidR="004E4881" w:rsidRPr="002759C4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  <w:lang w:val="en-US"/>
        </w:rPr>
        <w:t xml:space="preserve"> </w:t>
      </w:r>
      <w:r w:rsidRPr="002759C4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  <w:lang w:val="en-US"/>
        </w:rPr>
        <w:t>(Cornell University, Cornell Tech, New York, USA) – 23.09.2022</w:t>
      </w:r>
      <w:r w:rsidR="004E4881" w:rsidRPr="002759C4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  <w:lang w:val="en-US"/>
        </w:rPr>
        <w:t>.</w:t>
      </w:r>
    </w:p>
    <w:p w:rsidR="00AB5DF5" w:rsidRPr="002759C4" w:rsidRDefault="00AB5DF5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61AFE" w:rsidRPr="00C07BEF" w:rsidRDefault="00A445C8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</w:pPr>
      <w:r w:rsidRPr="00C07BEF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Języki</w:t>
      </w:r>
    </w:p>
    <w:p w:rsidR="00A445C8" w:rsidRPr="00D34FC6" w:rsidRDefault="00E837CE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polski</w:t>
      </w:r>
      <w:r w:rsidR="007338FC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       </w:t>
      </w:r>
      <w:r w:rsidR="00216693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r w:rsidR="00A445C8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ję</w:t>
      </w:r>
      <w:r w:rsidR="007338FC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zyk ojczysty;</w:t>
      </w:r>
    </w:p>
    <w:p w:rsidR="00A445C8" w:rsidRPr="00D34FC6" w:rsidRDefault="00E837CE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angielski</w:t>
      </w:r>
      <w:r w:rsidR="00216693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   </w:t>
      </w:r>
      <w:r w:rsidR="00A445C8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biegłość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na poziomie </w:t>
      </w:r>
      <w:r w:rsidR="00ED398E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dobrym</w:t>
      </w:r>
      <w:r w:rsidR="007338FC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;</w:t>
      </w:r>
    </w:p>
    <w:p w:rsidR="00F61AFE" w:rsidRPr="00D34FC6" w:rsidRDefault="00E837CE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rosyjski</w:t>
      </w:r>
      <w:r w:rsidR="00176625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    </w:t>
      </w:r>
      <w:r w:rsidR="00216693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r w:rsidR="00A445C8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biegłość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podstawowa</w:t>
      </w:r>
    </w:p>
    <w:p w:rsidR="00C07BEF" w:rsidRPr="00C07BEF" w:rsidRDefault="00C07BEF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9B61D3" w:rsidRPr="00C07BEF" w:rsidRDefault="007B04B6" w:rsidP="00C07BEF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Kariera zawodowa</w:t>
      </w:r>
    </w:p>
    <w:p w:rsidR="00F61AFE" w:rsidRPr="00200F16" w:rsidRDefault="00D67B1E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07BEF">
        <w:rPr>
          <w:rFonts w:ascii="Times New Roman" w:hAnsi="Times New Roman" w:cs="Times New Roman"/>
          <w:b/>
          <w:bCs/>
          <w:color w:val="000000"/>
          <w:sz w:val="20"/>
          <w:szCs w:val="20"/>
        </w:rPr>
        <w:t>CSE Krzysztof Kus</w:t>
      </w:r>
      <w:r w:rsidR="005707A0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(</w:t>
      </w:r>
      <w:r w:rsidR="00200F16" w:rsidRPr="00200F16">
        <w:rPr>
          <w:rFonts w:ascii="Times New Roman" w:hAnsi="Times New Roman" w:cs="Times New Roman"/>
          <w:bCs/>
          <w:color w:val="000000"/>
          <w:sz w:val="20"/>
          <w:szCs w:val="20"/>
        </w:rPr>
        <w:t>własna firma</w:t>
      </w:r>
      <w:r w:rsidR="005707A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od</w:t>
      </w:r>
      <w:r w:rsidR="00200F16" w:rsidRPr="00200F1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200F16">
        <w:rPr>
          <w:rFonts w:ascii="Times New Roman" w:hAnsi="Times New Roman" w:cs="Times New Roman"/>
          <w:color w:val="000000"/>
          <w:sz w:val="20"/>
          <w:szCs w:val="20"/>
        </w:rPr>
        <w:t>kwieci</w:t>
      </w:r>
      <w:r w:rsidR="005707A0">
        <w:rPr>
          <w:rFonts w:ascii="Times New Roman" w:hAnsi="Times New Roman" w:cs="Times New Roman"/>
          <w:color w:val="000000"/>
          <w:sz w:val="20"/>
          <w:szCs w:val="20"/>
        </w:rPr>
        <w:t>etnia</w:t>
      </w:r>
      <w:proofErr w:type="spellEnd"/>
      <w:r w:rsidRPr="00200F16">
        <w:rPr>
          <w:rFonts w:ascii="Times New Roman" w:hAnsi="Times New Roman" w:cs="Times New Roman"/>
          <w:color w:val="000000"/>
          <w:sz w:val="20"/>
          <w:szCs w:val="20"/>
        </w:rPr>
        <w:t xml:space="preserve"> 2016</w:t>
      </w:r>
      <w:r w:rsidR="005707A0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905DA1" w:rsidRPr="00C07BEF" w:rsidRDefault="00905DA1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F61AFE" w:rsidRPr="00C07BEF" w:rsidRDefault="00E837CE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</w:pPr>
      <w:r w:rsidRPr="00C07BEF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Zainteresowania</w:t>
      </w:r>
    </w:p>
    <w:p w:rsidR="00F61AFE" w:rsidRPr="00C07BEF" w:rsidRDefault="00FD78E1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07BEF">
        <w:rPr>
          <w:rFonts w:ascii="Times New Roman" w:hAnsi="Times New Roman" w:cs="Times New Roman"/>
          <w:color w:val="000000"/>
          <w:sz w:val="20"/>
          <w:szCs w:val="20"/>
        </w:rPr>
        <w:t>K</w:t>
      </w:r>
      <w:r w:rsidR="00E837CE" w:rsidRPr="00C07BEF">
        <w:rPr>
          <w:rFonts w:ascii="Times New Roman" w:hAnsi="Times New Roman" w:cs="Times New Roman"/>
          <w:color w:val="000000"/>
          <w:sz w:val="20"/>
          <w:szCs w:val="20"/>
        </w:rPr>
        <w:t>olarstwo</w:t>
      </w:r>
      <w:r w:rsidR="00FF78A5">
        <w:rPr>
          <w:rFonts w:ascii="Times New Roman" w:hAnsi="Times New Roman" w:cs="Times New Roman"/>
          <w:color w:val="000000"/>
          <w:sz w:val="20"/>
          <w:szCs w:val="20"/>
        </w:rPr>
        <w:t xml:space="preserve"> i </w:t>
      </w:r>
      <w:r w:rsidR="00E837CE" w:rsidRPr="00C07BEF">
        <w:rPr>
          <w:rFonts w:ascii="Times New Roman" w:hAnsi="Times New Roman" w:cs="Times New Roman"/>
          <w:color w:val="000000"/>
          <w:sz w:val="20"/>
          <w:szCs w:val="20"/>
        </w:rPr>
        <w:t xml:space="preserve">turystyka </w:t>
      </w:r>
      <w:r w:rsidRPr="00C07BEF">
        <w:rPr>
          <w:rFonts w:ascii="Times New Roman" w:hAnsi="Times New Roman" w:cs="Times New Roman"/>
          <w:color w:val="000000"/>
          <w:sz w:val="20"/>
          <w:szCs w:val="20"/>
        </w:rPr>
        <w:t>górska, fotografia, literatura.</w:t>
      </w:r>
    </w:p>
    <w:p w:rsidR="00E837CE" w:rsidRPr="00C07BEF" w:rsidRDefault="00E837CE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FF78A5" w:rsidRDefault="005B5E55" w:rsidP="003C68A0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16"/>
          <w:szCs w:val="16"/>
          <w:shd w:val="clear" w:color="auto" w:fill="FAFAFA"/>
        </w:rPr>
      </w:pPr>
      <w:r w:rsidRPr="00C07BEF">
        <w:rPr>
          <w:rFonts w:ascii="Times New Roman" w:hAnsi="Times New Roman" w:cs="Times New Roman"/>
          <w:color w:val="000000"/>
          <w:sz w:val="16"/>
          <w:szCs w:val="16"/>
          <w:shd w:val="clear" w:color="auto" w:fill="FAFAFA"/>
        </w:rPr>
        <w:t xml:space="preserve">Wyrażam zgodę na przetwarzanie moich danych osobowych dla potrzeb niezbędnych do realizacji procesu rekrutacji (zgodnie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(RODO).Wyrażam zgodę na przetwarzanie moich danych osobowych w zakresie </w:t>
      </w:r>
      <w:r w:rsidR="00C07BEF">
        <w:rPr>
          <w:rFonts w:ascii="Times New Roman" w:hAnsi="Times New Roman" w:cs="Times New Roman"/>
          <w:color w:val="000000"/>
          <w:sz w:val="16"/>
          <w:szCs w:val="16"/>
          <w:shd w:val="clear" w:color="auto" w:fill="FAFAFA"/>
        </w:rPr>
        <w:t xml:space="preserve">tego i </w:t>
      </w:r>
      <w:r w:rsidRPr="00C07BEF">
        <w:rPr>
          <w:rFonts w:ascii="Times New Roman" w:hAnsi="Times New Roman" w:cs="Times New Roman"/>
          <w:color w:val="000000"/>
          <w:sz w:val="16"/>
          <w:szCs w:val="16"/>
          <w:shd w:val="clear" w:color="auto" w:fill="FAFAFA"/>
        </w:rPr>
        <w:t>przyszłych procesów rekrutacyjnych.</w:t>
      </w:r>
    </w:p>
    <w:p w:rsidR="00C07BEF" w:rsidRPr="00C07BEF" w:rsidRDefault="00C07BEF" w:rsidP="00FF78A5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right"/>
        <w:rPr>
          <w:rFonts w:ascii="Times New Roman" w:hAnsi="Times New Roman"/>
        </w:rPr>
      </w:pPr>
      <w:r w:rsidRPr="00C07BEF">
        <w:rPr>
          <w:rFonts w:ascii="Times New Roman" w:hAnsi="Times New Roman" w:cs="Times New Roman"/>
          <w:sz w:val="20"/>
          <w:szCs w:val="20"/>
        </w:rPr>
        <w:t>Krzysztof Kus</w:t>
      </w:r>
    </w:p>
    <w:sectPr w:rsidR="00C07BEF" w:rsidRPr="00C07BEF" w:rsidSect="006F2DF3">
      <w:type w:val="continuous"/>
      <w:pgSz w:w="12240" w:h="15840" w:code="1"/>
      <w:pgMar w:top="851" w:right="1041" w:bottom="851" w:left="1418" w:header="0" w:footer="522" w:gutter="0"/>
      <w:cols w:space="708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9A8" w:rsidRDefault="006849A8">
      <w:pPr>
        <w:spacing w:after="0" w:line="240" w:lineRule="auto"/>
      </w:pPr>
      <w:r>
        <w:separator/>
      </w:r>
    </w:p>
  </w:endnote>
  <w:endnote w:type="continuationSeparator" w:id="0">
    <w:p w:rsidR="006849A8" w:rsidRDefault="00684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9A8" w:rsidRDefault="006849A8">
      <w:pPr>
        <w:spacing w:after="0" w:line="240" w:lineRule="auto"/>
      </w:pPr>
      <w:r>
        <w:separator/>
      </w:r>
    </w:p>
  </w:footnote>
  <w:footnote w:type="continuationSeparator" w:id="0">
    <w:p w:rsidR="006849A8" w:rsidRDefault="00684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27AC"/>
    <w:multiLevelType w:val="hybridMultilevel"/>
    <w:tmpl w:val="5B52DDC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A07911"/>
    <w:multiLevelType w:val="hybridMultilevel"/>
    <w:tmpl w:val="DDACCBBE"/>
    <w:lvl w:ilvl="0" w:tplc="B6DEE07C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  <w:lang w:val="pl-PL"/>
      </w:rPr>
    </w:lvl>
    <w:lvl w:ilvl="1" w:tplc="0415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">
    <w:nsid w:val="721C7A66"/>
    <w:multiLevelType w:val="hybridMultilevel"/>
    <w:tmpl w:val="CDCA490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embedSystemFonts/>
  <w:bordersDoNotSurroundHeader/>
  <w:bordersDoNotSurroundFooter/>
  <w:proofState w:spelling="clean"/>
  <w:defaultTabStop w:val="142"/>
  <w:hyphenationZone w:val="425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154626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AC3841"/>
    <w:rsid w:val="00011F63"/>
    <w:rsid w:val="00015B7A"/>
    <w:rsid w:val="00022280"/>
    <w:rsid w:val="000245B1"/>
    <w:rsid w:val="00030BD8"/>
    <w:rsid w:val="0003375C"/>
    <w:rsid w:val="0006203A"/>
    <w:rsid w:val="000C441B"/>
    <w:rsid w:val="000E0613"/>
    <w:rsid w:val="000F4D8A"/>
    <w:rsid w:val="001404B7"/>
    <w:rsid w:val="00155121"/>
    <w:rsid w:val="00176625"/>
    <w:rsid w:val="001B71BA"/>
    <w:rsid w:val="001D1258"/>
    <w:rsid w:val="001E7B72"/>
    <w:rsid w:val="00200F16"/>
    <w:rsid w:val="002144EF"/>
    <w:rsid w:val="00216693"/>
    <w:rsid w:val="00222300"/>
    <w:rsid w:val="00226EF4"/>
    <w:rsid w:val="00232E75"/>
    <w:rsid w:val="00257E2E"/>
    <w:rsid w:val="002759C4"/>
    <w:rsid w:val="00297494"/>
    <w:rsid w:val="002C5383"/>
    <w:rsid w:val="002F2C0C"/>
    <w:rsid w:val="002F6DAB"/>
    <w:rsid w:val="0033222B"/>
    <w:rsid w:val="00350706"/>
    <w:rsid w:val="00361F40"/>
    <w:rsid w:val="00390C09"/>
    <w:rsid w:val="003911DA"/>
    <w:rsid w:val="00393F49"/>
    <w:rsid w:val="003B1BBB"/>
    <w:rsid w:val="003B5A9E"/>
    <w:rsid w:val="003C3426"/>
    <w:rsid w:val="003C68A0"/>
    <w:rsid w:val="003D3BB3"/>
    <w:rsid w:val="003D564C"/>
    <w:rsid w:val="003D60B1"/>
    <w:rsid w:val="003F78C3"/>
    <w:rsid w:val="003F797A"/>
    <w:rsid w:val="00400267"/>
    <w:rsid w:val="004079B5"/>
    <w:rsid w:val="004122A2"/>
    <w:rsid w:val="00414F86"/>
    <w:rsid w:val="004412E0"/>
    <w:rsid w:val="00447788"/>
    <w:rsid w:val="00460C8A"/>
    <w:rsid w:val="004816FC"/>
    <w:rsid w:val="00485FE5"/>
    <w:rsid w:val="004957CE"/>
    <w:rsid w:val="004A2663"/>
    <w:rsid w:val="004B32A5"/>
    <w:rsid w:val="004D19E9"/>
    <w:rsid w:val="004D5541"/>
    <w:rsid w:val="004E2BF1"/>
    <w:rsid w:val="004E4881"/>
    <w:rsid w:val="005012A0"/>
    <w:rsid w:val="005039B4"/>
    <w:rsid w:val="0052382B"/>
    <w:rsid w:val="00545031"/>
    <w:rsid w:val="00550465"/>
    <w:rsid w:val="005707A0"/>
    <w:rsid w:val="005B59CF"/>
    <w:rsid w:val="005B5E55"/>
    <w:rsid w:val="005B622C"/>
    <w:rsid w:val="005C6538"/>
    <w:rsid w:val="005C65A5"/>
    <w:rsid w:val="005D27BF"/>
    <w:rsid w:val="006223B9"/>
    <w:rsid w:val="00636677"/>
    <w:rsid w:val="006417CE"/>
    <w:rsid w:val="006849A8"/>
    <w:rsid w:val="0069787E"/>
    <w:rsid w:val="006F2A1B"/>
    <w:rsid w:val="006F2DF3"/>
    <w:rsid w:val="00707D24"/>
    <w:rsid w:val="00714B0E"/>
    <w:rsid w:val="0073018A"/>
    <w:rsid w:val="007338FC"/>
    <w:rsid w:val="00743C2B"/>
    <w:rsid w:val="007527E5"/>
    <w:rsid w:val="00754936"/>
    <w:rsid w:val="007641A1"/>
    <w:rsid w:val="00776F1F"/>
    <w:rsid w:val="007B04B6"/>
    <w:rsid w:val="007B53DF"/>
    <w:rsid w:val="007C080F"/>
    <w:rsid w:val="007C22CE"/>
    <w:rsid w:val="007D78AD"/>
    <w:rsid w:val="007F5D8C"/>
    <w:rsid w:val="00800ECE"/>
    <w:rsid w:val="0080621B"/>
    <w:rsid w:val="008076CB"/>
    <w:rsid w:val="008125A7"/>
    <w:rsid w:val="00816357"/>
    <w:rsid w:val="008252E3"/>
    <w:rsid w:val="00832BA3"/>
    <w:rsid w:val="00862EF8"/>
    <w:rsid w:val="00865895"/>
    <w:rsid w:val="00866524"/>
    <w:rsid w:val="00870BBF"/>
    <w:rsid w:val="0087614E"/>
    <w:rsid w:val="00883EEE"/>
    <w:rsid w:val="00896429"/>
    <w:rsid w:val="00897BCB"/>
    <w:rsid w:val="008A4DAE"/>
    <w:rsid w:val="008B2BA8"/>
    <w:rsid w:val="008D727B"/>
    <w:rsid w:val="008E1B38"/>
    <w:rsid w:val="008E2801"/>
    <w:rsid w:val="008E71B7"/>
    <w:rsid w:val="008F116D"/>
    <w:rsid w:val="008F3222"/>
    <w:rsid w:val="00905DA1"/>
    <w:rsid w:val="0090775C"/>
    <w:rsid w:val="00917FD6"/>
    <w:rsid w:val="00922C59"/>
    <w:rsid w:val="00926BA3"/>
    <w:rsid w:val="00957E52"/>
    <w:rsid w:val="00980E47"/>
    <w:rsid w:val="00986B33"/>
    <w:rsid w:val="00990FDD"/>
    <w:rsid w:val="00992CF9"/>
    <w:rsid w:val="00993617"/>
    <w:rsid w:val="00995138"/>
    <w:rsid w:val="009B61D3"/>
    <w:rsid w:val="009E1C69"/>
    <w:rsid w:val="009E32AC"/>
    <w:rsid w:val="009E4A84"/>
    <w:rsid w:val="009E6BC3"/>
    <w:rsid w:val="00A02CBA"/>
    <w:rsid w:val="00A33C42"/>
    <w:rsid w:val="00A445C8"/>
    <w:rsid w:val="00A61F8A"/>
    <w:rsid w:val="00A659FC"/>
    <w:rsid w:val="00A72C0C"/>
    <w:rsid w:val="00A75249"/>
    <w:rsid w:val="00A81BFE"/>
    <w:rsid w:val="00AB5DF5"/>
    <w:rsid w:val="00AC3841"/>
    <w:rsid w:val="00AD28DC"/>
    <w:rsid w:val="00AF08C6"/>
    <w:rsid w:val="00B16EC4"/>
    <w:rsid w:val="00B175A0"/>
    <w:rsid w:val="00B474EC"/>
    <w:rsid w:val="00B52FCB"/>
    <w:rsid w:val="00B5412E"/>
    <w:rsid w:val="00B57130"/>
    <w:rsid w:val="00B83ABB"/>
    <w:rsid w:val="00B97704"/>
    <w:rsid w:val="00BB4F5E"/>
    <w:rsid w:val="00BD01E6"/>
    <w:rsid w:val="00BE3218"/>
    <w:rsid w:val="00BF2773"/>
    <w:rsid w:val="00C07BEF"/>
    <w:rsid w:val="00C21465"/>
    <w:rsid w:val="00C5253C"/>
    <w:rsid w:val="00C60A1D"/>
    <w:rsid w:val="00C6177D"/>
    <w:rsid w:val="00C755BF"/>
    <w:rsid w:val="00C83677"/>
    <w:rsid w:val="00C941CF"/>
    <w:rsid w:val="00CD63E5"/>
    <w:rsid w:val="00CE4E8E"/>
    <w:rsid w:val="00CF0B1D"/>
    <w:rsid w:val="00CF11C6"/>
    <w:rsid w:val="00D05AF6"/>
    <w:rsid w:val="00D07352"/>
    <w:rsid w:val="00D165E0"/>
    <w:rsid w:val="00D20E0D"/>
    <w:rsid w:val="00D34FC6"/>
    <w:rsid w:val="00D477F2"/>
    <w:rsid w:val="00D67B1E"/>
    <w:rsid w:val="00D76BE7"/>
    <w:rsid w:val="00DE3755"/>
    <w:rsid w:val="00DE4B35"/>
    <w:rsid w:val="00DF5EA5"/>
    <w:rsid w:val="00E2509F"/>
    <w:rsid w:val="00E347A5"/>
    <w:rsid w:val="00E7050F"/>
    <w:rsid w:val="00E837CE"/>
    <w:rsid w:val="00EA44B5"/>
    <w:rsid w:val="00ED398E"/>
    <w:rsid w:val="00EF54E4"/>
    <w:rsid w:val="00EF58E7"/>
    <w:rsid w:val="00EF62F6"/>
    <w:rsid w:val="00F0215A"/>
    <w:rsid w:val="00F03FA0"/>
    <w:rsid w:val="00F61AFE"/>
    <w:rsid w:val="00F730A7"/>
    <w:rsid w:val="00F74ECF"/>
    <w:rsid w:val="00FC7015"/>
    <w:rsid w:val="00FD78E1"/>
    <w:rsid w:val="00FF438D"/>
    <w:rsid w:val="00FF7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4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1AFE"/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B5D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qFormat/>
    <w:rsid w:val="004D5541"/>
    <w:pPr>
      <w:keepNext/>
      <w:spacing w:after="0" w:line="240" w:lineRule="auto"/>
      <w:ind w:left="7384" w:firstLine="284"/>
      <w:jc w:val="both"/>
      <w:outlineLvl w:val="5"/>
    </w:pPr>
    <w:rPr>
      <w:rFonts w:ascii="Bookman Old Style" w:eastAsia="Times New Roman" w:hAnsi="Bookman Old Style" w:cs="Times New Roman"/>
      <w:i/>
      <w:iCs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EF54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F54E4"/>
  </w:style>
  <w:style w:type="paragraph" w:styleId="Stopka">
    <w:name w:val="footer"/>
    <w:basedOn w:val="Normalny"/>
    <w:link w:val="StopkaZnak"/>
    <w:unhideWhenUsed/>
    <w:rsid w:val="00EF54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EF54E4"/>
  </w:style>
  <w:style w:type="character" w:customStyle="1" w:styleId="Nagwek6Znak">
    <w:name w:val="Nagłówek 6 Znak"/>
    <w:basedOn w:val="Domylnaczcionkaakapitu"/>
    <w:link w:val="Nagwek6"/>
    <w:rsid w:val="004D5541"/>
    <w:rPr>
      <w:rFonts w:ascii="Bookman Old Style" w:eastAsia="Times New Roman" w:hAnsi="Bookman Old Style" w:cs="Times New Roman"/>
      <w:i/>
      <w:iCs/>
      <w:sz w:val="20"/>
      <w:szCs w:val="20"/>
    </w:rPr>
  </w:style>
  <w:style w:type="paragraph" w:styleId="Tekstpodstawowy2">
    <w:name w:val="Body Text 2"/>
    <w:basedOn w:val="Normalny"/>
    <w:link w:val="Tekstpodstawowy2Znak"/>
    <w:rsid w:val="004D5541"/>
    <w:pPr>
      <w:spacing w:after="0" w:line="240" w:lineRule="auto"/>
      <w:jc w:val="both"/>
    </w:pPr>
    <w:rPr>
      <w:rFonts w:ascii="Bookman Old Style" w:eastAsia="Times New Roman" w:hAnsi="Bookman Old Style" w:cs="Times New Roman"/>
      <w:sz w:val="16"/>
      <w:szCs w:val="20"/>
    </w:rPr>
  </w:style>
  <w:style w:type="character" w:customStyle="1" w:styleId="Tekstpodstawowy2Znak">
    <w:name w:val="Tekst podstawowy 2 Znak"/>
    <w:basedOn w:val="Domylnaczcionkaakapitu"/>
    <w:link w:val="Tekstpodstawowy2"/>
    <w:rsid w:val="004D5541"/>
    <w:rPr>
      <w:rFonts w:ascii="Bookman Old Style" w:eastAsia="Times New Roman" w:hAnsi="Bookman Old Style" w:cs="Times New Roman"/>
      <w:sz w:val="16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97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770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E2BF1"/>
    <w:pPr>
      <w:ind w:left="720"/>
      <w:contextualSpacing/>
    </w:pPr>
    <w:rPr>
      <w:rFonts w:eastAsiaTheme="minorHAnsi"/>
      <w:lang w:eastAsia="en-US"/>
    </w:rPr>
  </w:style>
  <w:style w:type="character" w:styleId="Hipercze">
    <w:name w:val="Hyperlink"/>
    <w:basedOn w:val="Domylnaczcionkaakapitu"/>
    <w:uiPriority w:val="99"/>
    <w:unhideWhenUsed/>
    <w:rsid w:val="000C441B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C441B"/>
    <w:rPr>
      <w:color w:val="800080" w:themeColor="followedHyperlink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B5D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7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rzysztofk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allogic.com/pl/about/events/embedded-meetup-szczecin-vol-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KrzysztofK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seng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462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xblue</dc:creator>
  <dc:description>DocumentCreationInfo</dc:description>
  <cp:lastModifiedBy>Krzysztof Kus</cp:lastModifiedBy>
  <cp:revision>49</cp:revision>
  <cp:lastPrinted>2024-03-27T04:39:00Z</cp:lastPrinted>
  <dcterms:created xsi:type="dcterms:W3CDTF">2023-08-06T06:04:00Z</dcterms:created>
  <dcterms:modified xsi:type="dcterms:W3CDTF">2024-09-29T08:04:00Z</dcterms:modified>
</cp:coreProperties>
</file>