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C514130" wp14:paraId="2C078E63" wp14:textId="0A4E78C0">
      <w:pPr>
        <w:jc w:val="center"/>
        <w:rPr>
          <w:sz w:val="36"/>
          <w:szCs w:val="36"/>
          <w:highlight w:val="yellow"/>
        </w:rPr>
      </w:pPr>
      <w:r w:rsidRPr="4C514130" w:rsidR="59D50980">
        <w:rPr>
          <w:sz w:val="36"/>
          <w:szCs w:val="36"/>
          <w:highlight w:val="yellow"/>
        </w:rPr>
        <w:t>LC CS PROJ ‘25: Preparation</w:t>
      </w:r>
    </w:p>
    <w:p w:rsidR="59D50980" w:rsidP="4C514130" w:rsidRDefault="59D50980" w14:paraId="33B2163E" w14:textId="0DC7332D">
      <w:pPr>
        <w:jc w:val="left"/>
        <w:rPr>
          <w:color w:val="FF0000"/>
          <w:sz w:val="24"/>
          <w:szCs w:val="24"/>
        </w:rPr>
      </w:pPr>
      <w:r w:rsidRPr="4C514130" w:rsidR="59D50980">
        <w:rPr>
          <w:color w:val="FF0000"/>
          <w:sz w:val="24"/>
          <w:szCs w:val="24"/>
        </w:rPr>
        <w:t xml:space="preserve">What requirements do I have to meet? </w:t>
      </w:r>
      <w:r w:rsidRPr="4C514130" w:rsidR="05D342E8">
        <w:rPr>
          <w:color w:val="FF0000"/>
          <w:sz w:val="24"/>
          <w:szCs w:val="24"/>
        </w:rPr>
        <w:t>How will I do it?</w:t>
      </w:r>
    </w:p>
    <w:p w:rsidR="59D50980" w:rsidP="4C514130" w:rsidRDefault="59D50980" w14:paraId="666AF4AB" w14:textId="2399555C">
      <w:pPr>
        <w:pStyle w:val="ListParagraph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4C514130" w:rsidR="59D50980">
        <w:rPr>
          <w:color w:val="auto"/>
          <w:sz w:val="24"/>
          <w:szCs w:val="24"/>
        </w:rPr>
        <w:t>I need to find a suitable database that interests me, prepare it for use via python by cleaning and storing it in a database</w:t>
      </w:r>
      <w:r w:rsidRPr="4C514130" w:rsidR="5D511B6A">
        <w:rPr>
          <w:color w:val="auto"/>
          <w:sz w:val="24"/>
          <w:szCs w:val="24"/>
        </w:rPr>
        <w:t>,</w:t>
      </w:r>
      <w:r w:rsidRPr="4C514130" w:rsidR="59D50980">
        <w:rPr>
          <w:color w:val="auto"/>
          <w:sz w:val="24"/>
          <w:szCs w:val="24"/>
        </w:rPr>
        <w:t xml:space="preserve"> and I need to show how I did this clearly.</w:t>
      </w:r>
      <w:r w:rsidRPr="4C514130" w:rsidR="577B98A2">
        <w:rPr>
          <w:color w:val="auto"/>
          <w:sz w:val="24"/>
          <w:szCs w:val="24"/>
        </w:rPr>
        <w:t xml:space="preserve">  </w:t>
      </w:r>
      <w:r w:rsidRPr="4C514130" w:rsidR="577B98A2">
        <w:rPr>
          <w:color w:val="auto"/>
          <w:sz w:val="24"/>
          <w:szCs w:val="24"/>
        </w:rPr>
        <w:t>I’m</w:t>
      </w:r>
      <w:r w:rsidRPr="4C514130" w:rsidR="577B98A2">
        <w:rPr>
          <w:color w:val="auto"/>
          <w:sz w:val="24"/>
          <w:szCs w:val="24"/>
        </w:rPr>
        <w:t xml:space="preserve"> going to do this while my data is in a CSV file, it suits me better.</w:t>
      </w:r>
    </w:p>
    <w:p w:rsidR="4C514130" w:rsidP="4C514130" w:rsidRDefault="4C514130" w14:paraId="27D8EE98" w14:textId="360F558D">
      <w:pPr>
        <w:pStyle w:val="ListParagraph"/>
        <w:ind w:left="720"/>
        <w:jc w:val="left"/>
        <w:rPr>
          <w:color w:val="auto"/>
          <w:sz w:val="24"/>
          <w:szCs w:val="24"/>
        </w:rPr>
      </w:pPr>
    </w:p>
    <w:p w:rsidR="4ABB76B9" w:rsidP="4C514130" w:rsidRDefault="4ABB76B9" w14:paraId="460FD009" w14:textId="486DAC2C">
      <w:pPr>
        <w:pStyle w:val="ListParagraph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4C514130" w:rsidR="4ABB76B9">
        <w:rPr>
          <w:color w:val="auto"/>
          <w:sz w:val="24"/>
          <w:szCs w:val="24"/>
        </w:rPr>
        <w:t>I’ll</w:t>
      </w:r>
      <w:r w:rsidRPr="4C514130" w:rsidR="4ABB76B9">
        <w:rPr>
          <w:color w:val="auto"/>
          <w:sz w:val="24"/>
          <w:szCs w:val="24"/>
        </w:rPr>
        <w:t xml:space="preserve"> need to create a website, with different </w:t>
      </w:r>
      <w:r w:rsidRPr="4C514130" w:rsidR="2A582D3C">
        <w:rPr>
          <w:color w:val="auto"/>
          <w:sz w:val="24"/>
          <w:szCs w:val="24"/>
        </w:rPr>
        <w:t>webpages</w:t>
      </w:r>
      <w:r w:rsidRPr="4C514130" w:rsidR="4ABB76B9">
        <w:rPr>
          <w:color w:val="auto"/>
          <w:sz w:val="24"/>
          <w:szCs w:val="24"/>
        </w:rPr>
        <w:t xml:space="preserve"> to display information from my freshly cleaned dataset, using </w:t>
      </w:r>
      <w:r w:rsidRPr="4C514130" w:rsidR="46E45D56">
        <w:rPr>
          <w:color w:val="auto"/>
          <w:sz w:val="24"/>
          <w:szCs w:val="24"/>
        </w:rPr>
        <w:t>suitable HTML and JavaScript to do so.</w:t>
      </w:r>
    </w:p>
    <w:p w:rsidR="4C514130" w:rsidP="4C514130" w:rsidRDefault="4C514130" w14:paraId="32F4BD01" w14:textId="47D6D683">
      <w:pPr>
        <w:pStyle w:val="ListParagraph"/>
        <w:ind w:left="720"/>
        <w:jc w:val="left"/>
        <w:rPr>
          <w:color w:val="auto"/>
          <w:sz w:val="24"/>
          <w:szCs w:val="24"/>
        </w:rPr>
      </w:pPr>
    </w:p>
    <w:p w:rsidR="45F08BA6" w:rsidP="4C514130" w:rsidRDefault="45F08BA6" w14:paraId="4271A280" w14:textId="0F6CE449">
      <w:pPr>
        <w:pStyle w:val="ListParagraph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4C514130" w:rsidR="45F08BA6">
        <w:rPr>
          <w:color w:val="auto"/>
          <w:sz w:val="24"/>
          <w:szCs w:val="24"/>
        </w:rPr>
        <w:t xml:space="preserve">Later </w:t>
      </w:r>
      <w:r w:rsidRPr="4C514130" w:rsidR="6D5FBBDB">
        <w:rPr>
          <w:color w:val="auto"/>
          <w:sz w:val="24"/>
          <w:szCs w:val="24"/>
        </w:rPr>
        <w:t>on,</w:t>
      </w:r>
      <w:r w:rsidRPr="4C514130" w:rsidR="45F08BA6">
        <w:rPr>
          <w:color w:val="auto"/>
          <w:sz w:val="24"/>
          <w:szCs w:val="24"/>
        </w:rPr>
        <w:t xml:space="preserve"> down the line, I will upload my csv file to firebase.</w:t>
      </w:r>
      <w:r w:rsidRPr="4C514130" w:rsidR="45F08BA6">
        <w:rPr>
          <w:color w:val="auto"/>
          <w:sz w:val="24"/>
          <w:szCs w:val="24"/>
        </w:rPr>
        <w:t xml:space="preserve"> This will then be used to display my data visually </w:t>
      </w:r>
      <w:r w:rsidRPr="4C514130" w:rsidR="1711E74D">
        <w:rPr>
          <w:color w:val="auto"/>
          <w:sz w:val="24"/>
          <w:szCs w:val="24"/>
        </w:rPr>
        <w:t>on</w:t>
      </w:r>
      <w:r w:rsidRPr="4C514130" w:rsidR="45F08BA6">
        <w:rPr>
          <w:color w:val="auto"/>
          <w:sz w:val="24"/>
          <w:szCs w:val="24"/>
        </w:rPr>
        <w:t xml:space="preserve"> my </w:t>
      </w:r>
      <w:r w:rsidRPr="4C514130" w:rsidR="2CC15639">
        <w:rPr>
          <w:color w:val="auto"/>
          <w:sz w:val="24"/>
          <w:szCs w:val="24"/>
        </w:rPr>
        <w:t>website and</w:t>
      </w:r>
      <w:r w:rsidRPr="4C514130" w:rsidR="45F08BA6">
        <w:rPr>
          <w:color w:val="auto"/>
          <w:sz w:val="24"/>
          <w:szCs w:val="24"/>
        </w:rPr>
        <w:t xml:space="preserve"> will update the website in real time when the user inputs their val</w:t>
      </w:r>
      <w:r w:rsidRPr="4C514130" w:rsidR="64CFBA51">
        <w:rPr>
          <w:color w:val="auto"/>
          <w:sz w:val="24"/>
          <w:szCs w:val="24"/>
        </w:rPr>
        <w:t xml:space="preserve">ues. Alternatively, I will create a single firebase with no data, and have a record be inserted into it when the user inputs their values in the form </w:t>
      </w:r>
      <w:r w:rsidRPr="4C514130" w:rsidR="22CCD492">
        <w:rPr>
          <w:color w:val="auto"/>
          <w:sz w:val="24"/>
          <w:szCs w:val="24"/>
        </w:rPr>
        <w:t xml:space="preserve">section. (These tick off the form requirement and the visualization aspect of the </w:t>
      </w:r>
      <w:r w:rsidRPr="4C514130" w:rsidR="72CD7383">
        <w:rPr>
          <w:color w:val="auto"/>
          <w:sz w:val="24"/>
          <w:szCs w:val="24"/>
        </w:rPr>
        <w:t>requirements;</w:t>
      </w:r>
      <w:r w:rsidRPr="4C514130" w:rsidR="22CCD492">
        <w:rPr>
          <w:color w:val="auto"/>
          <w:sz w:val="24"/>
          <w:szCs w:val="24"/>
        </w:rPr>
        <w:t xml:space="preserve"> I will use a python library such as </w:t>
      </w:r>
      <w:r w:rsidRPr="4C514130" w:rsidR="22CCD492">
        <w:rPr>
          <w:color w:val="auto"/>
          <w:sz w:val="24"/>
          <w:szCs w:val="24"/>
        </w:rPr>
        <w:t>pygal</w:t>
      </w:r>
      <w:r w:rsidRPr="4C514130" w:rsidR="22CCD492">
        <w:rPr>
          <w:color w:val="auto"/>
          <w:sz w:val="24"/>
          <w:szCs w:val="24"/>
        </w:rPr>
        <w:t xml:space="preserve"> for this).</w:t>
      </w:r>
    </w:p>
    <w:p w:rsidR="4C514130" w:rsidP="4C514130" w:rsidRDefault="4C514130" w14:paraId="09B2C9F1" w14:textId="5CA1B651">
      <w:pPr>
        <w:pStyle w:val="ListParagraph"/>
        <w:ind w:left="720"/>
        <w:jc w:val="left"/>
        <w:rPr>
          <w:color w:val="auto"/>
          <w:sz w:val="24"/>
          <w:szCs w:val="24"/>
        </w:rPr>
      </w:pPr>
    </w:p>
    <w:p w:rsidR="5A3BD68D" w:rsidP="4C514130" w:rsidRDefault="5A3BD68D" w14:paraId="645958C3" w14:textId="61289282">
      <w:pPr>
        <w:pStyle w:val="ListParagraph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4C514130" w:rsidR="5A3BD68D">
        <w:rPr>
          <w:color w:val="auto"/>
          <w:sz w:val="24"/>
          <w:szCs w:val="24"/>
        </w:rPr>
        <w:t>I will create a ‘Recommendations’ page, which will recommend how much money a person should look for in a loan depending on their income for the best chance of getting it app</w:t>
      </w:r>
      <w:r w:rsidRPr="4C514130" w:rsidR="11FD2470">
        <w:rPr>
          <w:color w:val="auto"/>
          <w:sz w:val="24"/>
          <w:szCs w:val="24"/>
        </w:rPr>
        <w:t>roved etc.</w:t>
      </w:r>
    </w:p>
    <w:p w:rsidR="4C514130" w:rsidP="4C514130" w:rsidRDefault="4C514130" w14:paraId="3CF2B468" w14:textId="747933F7">
      <w:pPr>
        <w:pStyle w:val="ListParagraph"/>
        <w:ind w:left="720"/>
        <w:jc w:val="left"/>
        <w:rPr>
          <w:color w:val="auto"/>
          <w:sz w:val="24"/>
          <w:szCs w:val="24"/>
        </w:rPr>
      </w:pPr>
    </w:p>
    <w:p w:rsidR="166EF5C3" w:rsidP="4C514130" w:rsidRDefault="166EF5C3" w14:paraId="1F9B44F1" w14:textId="4D09B77F">
      <w:pPr>
        <w:pStyle w:val="ListParagraph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4C514130" w:rsidR="166EF5C3">
        <w:rPr>
          <w:color w:val="auto"/>
          <w:sz w:val="24"/>
          <w:szCs w:val="24"/>
        </w:rPr>
        <w:t>I will then summarize the conclusions from the data and how one aspect influences another etc</w:t>
      </w:r>
      <w:r w:rsidRPr="4C514130" w:rsidR="7BFA3624">
        <w:rPr>
          <w:color w:val="auto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lOdyBQQpqqD3Z" int2:id="2a2wYtX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d64b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6EB71"/>
    <w:rsid w:val="010E3FA7"/>
    <w:rsid w:val="035E3B04"/>
    <w:rsid w:val="05D342E8"/>
    <w:rsid w:val="0716FAA0"/>
    <w:rsid w:val="07CC1A56"/>
    <w:rsid w:val="11FD2470"/>
    <w:rsid w:val="1392494D"/>
    <w:rsid w:val="166EF5C3"/>
    <w:rsid w:val="1711E74D"/>
    <w:rsid w:val="19182C77"/>
    <w:rsid w:val="208EAAA4"/>
    <w:rsid w:val="22CCD492"/>
    <w:rsid w:val="2A582D3C"/>
    <w:rsid w:val="2CC15639"/>
    <w:rsid w:val="2DA6CD15"/>
    <w:rsid w:val="349BC395"/>
    <w:rsid w:val="393A3419"/>
    <w:rsid w:val="3FEF6DB9"/>
    <w:rsid w:val="45F08BA6"/>
    <w:rsid w:val="46E45D56"/>
    <w:rsid w:val="4ABB76B9"/>
    <w:rsid w:val="4B4BDE4B"/>
    <w:rsid w:val="4C514130"/>
    <w:rsid w:val="4C7A4658"/>
    <w:rsid w:val="4F4DA9D7"/>
    <w:rsid w:val="5676DE2E"/>
    <w:rsid w:val="577B98A2"/>
    <w:rsid w:val="5936EB71"/>
    <w:rsid w:val="59D50980"/>
    <w:rsid w:val="5A3BD68D"/>
    <w:rsid w:val="5D511B6A"/>
    <w:rsid w:val="64CFBA51"/>
    <w:rsid w:val="65483EB2"/>
    <w:rsid w:val="6B315E2E"/>
    <w:rsid w:val="6BED8451"/>
    <w:rsid w:val="6C04B688"/>
    <w:rsid w:val="6D5FBBDB"/>
    <w:rsid w:val="72CD7383"/>
    <w:rsid w:val="792F68DD"/>
    <w:rsid w:val="7BFA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EB71"/>
  <w15:chartTrackingRefBased/>
  <w15:docId w15:val="{520414C5-CA9D-4DC3-86DB-8261E194EC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fccdd3655ae45e6" /><Relationship Type="http://schemas.openxmlformats.org/officeDocument/2006/relationships/numbering" Target="numbering.xml" Id="R90073245bad14c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2024-12-12T10:25:40.9090961Z</dcterms:created>
  <dcterms:modified xsi:type="dcterms:W3CDTF">2024-12-12T10:55:57.2447675Z</dcterms:modified>
  <dc:creator>K Watterson</dc:creator>
  <lastModifiedBy>K Watterson</lastModifiedBy>
</coreProperties>
</file>