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A5294B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A5294B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A5294B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A5294B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A5294B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15D863B3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ИиППО</w:t>
            </w:r>
          </w:p>
        </w:tc>
      </w:tr>
    </w:tbl>
    <w:p w14:paraId="116C18A7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294B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A5294B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A5294B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78D88A56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 w:rsidR="00F82D63"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ПРАКТИЧЕСКОЙ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РАБОТЕ №</w:t>
            </w:r>
            <w:r w:rsidR="00372326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4</w:t>
            </w:r>
          </w:p>
        </w:tc>
      </w:tr>
      <w:tr w:rsidR="00224010" w:rsidRPr="00A5294B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A5294B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3165E854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 w:rsidR="00F82D63" w:rsidRPr="00A5294B"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Архитектура клиент-серверных приложений</w:t>
            </w:r>
            <w:r w:rsidRPr="00A529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26F39E9E" w:rsidR="00224010" w:rsidRPr="00A5294B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Тема:</w:t>
            </w:r>
            <w:r w:rsidR="009D7D11" w:rsidRPr="00A5294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372326" w:rsidRPr="0037232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Разработка клиент-серверного приложения с использованием технологии Websocket</w:t>
            </w:r>
            <w:r w:rsidR="0037232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</w:p>
        </w:tc>
      </w:tr>
      <w:tr w:rsidR="00224010" w:rsidRPr="00A5294B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6DFA42B0" w:rsidR="00224010" w:rsidRPr="00A5294B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A5294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ИКБО-24-21</w:t>
            </w:r>
          </w:p>
          <w:p w14:paraId="29AEDFAB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0EEC77C6" w:rsidR="00224010" w:rsidRPr="00A5294B" w:rsidRDefault="00F02E9B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Новиков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F82D63"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24010" w:rsidRPr="00A5294B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20749742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F82D63" w:rsidRPr="00A52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0" w:type="dxa"/>
            <w:vAlign w:val="center"/>
          </w:tcPr>
          <w:p w14:paraId="45232630" w14:textId="47C32452" w:rsidR="00224010" w:rsidRPr="00A5294B" w:rsidRDefault="00F82D63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FF8F25A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A5294B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A5294B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446C4E55" w14:textId="58034E85" w:rsidR="00224010" w:rsidRPr="00A5294B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A5294B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7F66D0"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A5294B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10B17804" w:rsidR="00224010" w:rsidRPr="00A5294B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7F66D0"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A529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34A64467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A5294B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A5294B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2A89801F" w:rsidR="009D7D11" w:rsidRPr="00A5294B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A5294B">
        <w:rPr>
          <w:rFonts w:ascii="Times New Roman" w:eastAsia="Times New Roman" w:hAnsi="Times New Roman" w:cs="Times New Roman"/>
          <w:lang w:eastAsia="ru-RU"/>
        </w:rPr>
        <w:t>Москва</w:t>
      </w:r>
      <w:r w:rsidR="009D7D11" w:rsidRPr="00A5294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294B">
        <w:rPr>
          <w:rFonts w:ascii="Times New Roman" w:eastAsia="Times New Roman" w:hAnsi="Times New Roman" w:cs="Times New Roman"/>
          <w:lang w:eastAsia="ru-RU"/>
        </w:rPr>
        <w:t>202</w:t>
      </w:r>
      <w:r w:rsidR="00F82D63" w:rsidRPr="00A5294B">
        <w:rPr>
          <w:rFonts w:ascii="Times New Roman" w:eastAsia="Times New Roman" w:hAnsi="Times New Roman" w:cs="Times New Roman"/>
          <w:lang w:eastAsia="ru-RU"/>
        </w:rPr>
        <w:t>3</w:t>
      </w:r>
    </w:p>
    <w:p w14:paraId="2A2166EE" w14:textId="77777777" w:rsidR="009D7D11" w:rsidRPr="00A5294B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51748C9" w14:textId="13930981" w:rsidR="00224010" w:rsidRPr="00A5294B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01D78729" w14:textId="7936D6DE" w:rsidR="00AD096B" w:rsidRDefault="00A5294B" w:rsidP="0037232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72326" w:rsidRPr="00372326">
        <w:rPr>
          <w:rFonts w:ascii="Times New Roman" w:hAnsi="Times New Roman" w:cs="Times New Roman"/>
          <w:bCs/>
          <w:sz w:val="28"/>
          <w:szCs w:val="28"/>
        </w:rPr>
        <w:t>Websocket позволяет создать канал связи между клиентом и сервером. В частности, канал связи, который использует протокол WebSocket в качестве протокола связи. Протокол WebSocket совместим с протоколом HTTP. который также работает через TCP / IP . Однако он имеет исключительные улучшения, в части меньших накладных расходов, чем HTTP, и двунаправленную веб-связь. Таким образом, они в первую очередь предназначены для веб-приложений, которым требуется постоянное соединение с сервером. Связь WebSocket может использоваться между любыми типами приложений , но чаще всего WebSocket используется для облегчения связи между серверным приложением и приложением клиентом на основе браузера.</w:t>
      </w:r>
    </w:p>
    <w:p w14:paraId="2AA67376" w14:textId="4EA85267" w:rsidR="00F47C27" w:rsidRPr="00A5294B" w:rsidRDefault="00F47C27" w:rsidP="00A5294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9C47FD" w14:textId="77777777" w:rsidR="00224010" w:rsidRPr="00A5294B" w:rsidRDefault="00224010" w:rsidP="00A5294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5294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 w14:paraId="463EF719" w14:textId="27D9F09F" w:rsidR="00224010" w:rsidRPr="00A5294B" w:rsidRDefault="00A9342B" w:rsidP="00A529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342B">
        <w:rPr>
          <w:rFonts w:ascii="Times New Roman" w:hAnsi="Times New Roman" w:cs="Times New Roman"/>
          <w:sz w:val="28"/>
          <w:szCs w:val="28"/>
        </w:rPr>
        <w:t xml:space="preserve">Необходимо создать клиент-серверное приложение на языке JAVA с использованием socket, для широковещательного общения пользователей. Приложение может быть как консольным, так и оснащённым полноценным GUI. Клиентское приложение считывает данные из стандартного ввода и отсылает сообщение серверу (с помощью TCP/IP).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 </w:t>
      </w:r>
      <w:r w:rsidR="00A5294B">
        <w:rPr>
          <w:rFonts w:ascii="Times New Roman" w:hAnsi="Times New Roman" w:cs="Times New Roman"/>
          <w:sz w:val="28"/>
          <w:szCs w:val="28"/>
        </w:rPr>
        <w:br w:type="page"/>
      </w:r>
    </w:p>
    <w:p w14:paraId="16CB4E88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Программный код</w:t>
      </w:r>
    </w:p>
    <w:p w14:paraId="49573210" w14:textId="1A38BF4A" w:rsidR="009D7D11" w:rsidRDefault="006F2B91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E0F3F45" wp14:editId="0A501817">
            <wp:extent cx="5940425" cy="3573145"/>
            <wp:effectExtent l="0" t="0" r="3175" b="8255"/>
            <wp:docPr id="143087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2DD" w14:textId="6EB9C711" w:rsidR="00A5294B" w:rsidRP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94B">
        <w:rPr>
          <w:rFonts w:ascii="Times New Roman" w:hAnsi="Times New Roman" w:cs="Times New Roman"/>
          <w:b/>
          <w:sz w:val="24"/>
          <w:szCs w:val="24"/>
        </w:rPr>
        <w:t xml:space="preserve">Рисунок 1 – Код программы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D7481A" w14:textId="5EB10D46" w:rsidR="009D7D11" w:rsidRPr="00A5294B" w:rsidRDefault="009D7D11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Вывод программы</w:t>
      </w:r>
    </w:p>
    <w:p w14:paraId="0B837A9C" w14:textId="7D7C72D3" w:rsidR="007776DC" w:rsidRDefault="006F2B91" w:rsidP="007776D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A4DF440" wp14:editId="624FCB65">
            <wp:extent cx="5940425" cy="1893570"/>
            <wp:effectExtent l="0" t="0" r="3175" b="0"/>
            <wp:docPr id="200697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A60" w14:textId="09B65023" w:rsidR="00812508" w:rsidRPr="00A5294B" w:rsidRDefault="007776DC" w:rsidP="006F2B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94B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812508">
        <w:rPr>
          <w:rFonts w:ascii="Times New Roman" w:hAnsi="Times New Roman" w:cs="Times New Roman"/>
          <w:b/>
          <w:sz w:val="24"/>
          <w:szCs w:val="24"/>
        </w:rPr>
        <w:t>2</w:t>
      </w:r>
      <w:r w:rsidRPr="00A5294B">
        <w:rPr>
          <w:rFonts w:ascii="Times New Roman" w:hAnsi="Times New Roman" w:cs="Times New Roman"/>
          <w:b/>
          <w:sz w:val="24"/>
          <w:szCs w:val="24"/>
        </w:rPr>
        <w:t xml:space="preserve"> – Вывод программы </w:t>
      </w:r>
    </w:p>
    <w:p w14:paraId="4F82BAFC" w14:textId="759EE1E7" w:rsidR="00A5294B" w:rsidRDefault="00A5294B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4D453D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4C34B4" w14:textId="77777777" w:rsidR="00224010" w:rsidRPr="00A5294B" w:rsidRDefault="00224010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C6EA1F0" w14:textId="5FBB7481" w:rsidR="00A9342B" w:rsidRDefault="00CE0496" w:rsidP="00A934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496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задачи по созданию </w:t>
      </w:r>
      <w:r w:rsidR="00A9342B" w:rsidRPr="00A9342B">
        <w:rPr>
          <w:rFonts w:ascii="Times New Roman" w:hAnsi="Times New Roman" w:cs="Times New Roman"/>
          <w:sz w:val="28"/>
          <w:szCs w:val="28"/>
        </w:rPr>
        <w:t>клиент-серверно</w:t>
      </w:r>
      <w:r w:rsidR="00A9342B">
        <w:rPr>
          <w:rFonts w:ascii="Times New Roman" w:hAnsi="Times New Roman" w:cs="Times New Roman"/>
          <w:sz w:val="28"/>
          <w:szCs w:val="28"/>
        </w:rPr>
        <w:t>го</w:t>
      </w:r>
      <w:r w:rsidR="00A9342B" w:rsidRPr="00A9342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A9342B">
        <w:rPr>
          <w:rFonts w:ascii="Times New Roman" w:hAnsi="Times New Roman" w:cs="Times New Roman"/>
          <w:sz w:val="28"/>
          <w:szCs w:val="28"/>
        </w:rPr>
        <w:t>я</w:t>
      </w:r>
      <w:r w:rsidR="00A9342B" w:rsidRPr="00A9342B">
        <w:rPr>
          <w:rFonts w:ascii="Times New Roman" w:hAnsi="Times New Roman" w:cs="Times New Roman"/>
          <w:sz w:val="28"/>
          <w:szCs w:val="28"/>
        </w:rPr>
        <w:t xml:space="preserve"> на языке JAVA с использованием </w:t>
      </w:r>
      <w:r w:rsidR="00ED66C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D66C7" w:rsidRPr="00ED66C7">
        <w:rPr>
          <w:rFonts w:ascii="Times New Roman" w:hAnsi="Times New Roman" w:cs="Times New Roman"/>
          <w:sz w:val="28"/>
          <w:szCs w:val="28"/>
        </w:rPr>
        <w:t xml:space="preserve"> </w:t>
      </w:r>
      <w:r w:rsidR="00A9342B" w:rsidRPr="00A9342B">
        <w:rPr>
          <w:rFonts w:ascii="Times New Roman" w:hAnsi="Times New Roman" w:cs="Times New Roman"/>
          <w:sz w:val="28"/>
          <w:szCs w:val="28"/>
        </w:rPr>
        <w:t>socket, для широковещательного общения пользователей</w:t>
      </w:r>
      <w:r w:rsidR="00A9342B">
        <w:rPr>
          <w:rFonts w:ascii="Times New Roman" w:hAnsi="Times New Roman" w:cs="Times New Roman"/>
          <w:sz w:val="28"/>
          <w:szCs w:val="28"/>
        </w:rPr>
        <w:t xml:space="preserve"> было создано консольное приложение.</w:t>
      </w:r>
      <w:r w:rsidR="00A9342B" w:rsidRPr="00A9342B">
        <w:rPr>
          <w:rFonts w:ascii="Times New Roman" w:hAnsi="Times New Roman" w:cs="Times New Roman"/>
          <w:sz w:val="28"/>
          <w:szCs w:val="28"/>
        </w:rPr>
        <w:t xml:space="preserve"> </w:t>
      </w:r>
      <w:r w:rsidR="003B3A6A">
        <w:rPr>
          <w:rFonts w:ascii="Times New Roman" w:hAnsi="Times New Roman" w:cs="Times New Roman"/>
          <w:sz w:val="28"/>
          <w:szCs w:val="28"/>
        </w:rPr>
        <w:t>Функционал созданного приложения следующий: к</w:t>
      </w:r>
      <w:r w:rsidR="00A9342B" w:rsidRPr="00A9342B">
        <w:rPr>
          <w:rFonts w:ascii="Times New Roman" w:hAnsi="Times New Roman" w:cs="Times New Roman"/>
          <w:sz w:val="28"/>
          <w:szCs w:val="28"/>
        </w:rPr>
        <w:t>лиентское приложение считывает данные из стандартного ввода и отсылает сообщение серверу (с помощью TCP/IP)</w:t>
      </w:r>
      <w:r w:rsidR="003B3A6A">
        <w:rPr>
          <w:rFonts w:ascii="Times New Roman" w:hAnsi="Times New Roman" w:cs="Times New Roman"/>
          <w:sz w:val="28"/>
          <w:szCs w:val="28"/>
        </w:rPr>
        <w:t>, с</w:t>
      </w:r>
      <w:r w:rsidR="00A9342B" w:rsidRPr="00A9342B">
        <w:rPr>
          <w:rFonts w:ascii="Times New Roman" w:hAnsi="Times New Roman" w:cs="Times New Roman"/>
          <w:sz w:val="28"/>
          <w:szCs w:val="28"/>
        </w:rPr>
        <w:t>ервер, в свою очередь,</w:t>
      </w:r>
      <w:r w:rsidR="00ED6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6C7">
        <w:rPr>
          <w:rFonts w:ascii="Times New Roman" w:hAnsi="Times New Roman" w:cs="Times New Roman"/>
          <w:sz w:val="28"/>
          <w:szCs w:val="28"/>
        </w:rPr>
        <w:t>возвращает данные</w:t>
      </w:r>
      <w:r w:rsidR="00A9342B" w:rsidRPr="00A9342B">
        <w:rPr>
          <w:rFonts w:ascii="Times New Roman" w:hAnsi="Times New Roman" w:cs="Times New Roman"/>
          <w:sz w:val="28"/>
          <w:szCs w:val="28"/>
        </w:rPr>
        <w:t>.</w:t>
      </w:r>
    </w:p>
    <w:p w14:paraId="7D0636D7" w14:textId="5E6EAD78" w:rsidR="00224010" w:rsidRDefault="00224010" w:rsidP="00CE04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62A82E" w14:textId="6EDA9BB0" w:rsidR="00F47C27" w:rsidRPr="00B50EA1" w:rsidRDefault="00F47C27" w:rsidP="00F47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E0C8E" w14:textId="55C9BF2F" w:rsidR="00F82D63" w:rsidRPr="00A5294B" w:rsidRDefault="00F82D63" w:rsidP="00A529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4B">
        <w:rPr>
          <w:rFonts w:ascii="Times New Roman" w:hAnsi="Times New Roman" w:cs="Times New Roman"/>
          <w:b/>
          <w:sz w:val="32"/>
          <w:szCs w:val="32"/>
        </w:rPr>
        <w:lastRenderedPageBreak/>
        <w:t>Список информационных источников</w:t>
      </w:r>
    </w:p>
    <w:p w14:paraId="6D838A84" w14:textId="5F0BE5F9" w:rsidR="003E0554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</w:t>
      </w:r>
      <w:r w:rsidRPr="003E0554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 w:rsidRPr="00740EA0">
        <w:rPr>
          <w:rFonts w:ascii="Times New Roman" w:hAnsi="Times New Roman" w:cs="Times New Roman"/>
          <w:sz w:val="28"/>
          <w:szCs w:val="28"/>
        </w:rPr>
        <w:t>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ED66C7">
        <w:rPr>
          <w:rFonts w:ascii="Times New Roman" w:hAnsi="Times New Roman" w:cs="Times New Roman"/>
          <w:sz w:val="28"/>
          <w:szCs w:val="28"/>
        </w:rPr>
        <w:t>14</w:t>
      </w:r>
      <w:r w:rsidRPr="00740EA0">
        <w:rPr>
          <w:rFonts w:ascii="Times New Roman" w:hAnsi="Times New Roman" w:cs="Times New Roman"/>
          <w:sz w:val="28"/>
          <w:szCs w:val="28"/>
        </w:rPr>
        <w:t>.</w:t>
      </w:r>
      <w:r w:rsidR="00A9342B">
        <w:rPr>
          <w:rFonts w:ascii="Times New Roman" w:hAnsi="Times New Roman" w:cs="Times New Roman"/>
          <w:sz w:val="28"/>
          <w:szCs w:val="28"/>
        </w:rPr>
        <w:t>10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6A65E8F4" w14:textId="4FCDB83A" w:rsidR="003E0554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0EA0">
        <w:rPr>
          <w:rFonts w:ascii="Times New Roman" w:hAnsi="Times New Roman" w:cs="Times New Roman"/>
          <w:sz w:val="28"/>
          <w:szCs w:val="28"/>
        </w:rPr>
        <w:t xml:space="preserve"> – URL: </w:t>
      </w:r>
      <w:r w:rsidRPr="003E0554">
        <w:rPr>
          <w:rFonts w:ascii="Times New Roman" w:hAnsi="Times New Roman" w:cs="Times New Roman"/>
          <w:sz w:val="28"/>
          <w:szCs w:val="28"/>
        </w:rPr>
        <w:t>https://docs.oracle.com/en/java/</w:t>
      </w:r>
      <w:r w:rsidRPr="00740EA0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ED66C7">
        <w:rPr>
          <w:rFonts w:ascii="Times New Roman" w:hAnsi="Times New Roman" w:cs="Times New Roman"/>
          <w:sz w:val="28"/>
          <w:szCs w:val="28"/>
        </w:rPr>
        <w:t>14</w:t>
      </w:r>
      <w:r w:rsidR="00A9342B" w:rsidRPr="00740EA0">
        <w:rPr>
          <w:rFonts w:ascii="Times New Roman" w:hAnsi="Times New Roman" w:cs="Times New Roman"/>
          <w:sz w:val="28"/>
          <w:szCs w:val="28"/>
        </w:rPr>
        <w:t>.</w:t>
      </w:r>
      <w:r w:rsidR="00A9342B">
        <w:rPr>
          <w:rFonts w:ascii="Times New Roman" w:hAnsi="Times New Roman" w:cs="Times New Roman"/>
          <w:sz w:val="28"/>
          <w:szCs w:val="28"/>
        </w:rPr>
        <w:t>10</w:t>
      </w:r>
      <w:r w:rsidR="00A9342B" w:rsidRPr="00740EA0">
        <w:rPr>
          <w:rFonts w:ascii="Times New Roman" w:hAnsi="Times New Roman" w:cs="Times New Roman"/>
          <w:sz w:val="28"/>
          <w:szCs w:val="28"/>
        </w:rPr>
        <w:t>.2023</w:t>
      </w:r>
      <w:r w:rsidRPr="00740EA0">
        <w:rPr>
          <w:rFonts w:ascii="Times New Roman" w:hAnsi="Times New Roman" w:cs="Times New Roman"/>
          <w:sz w:val="28"/>
          <w:szCs w:val="28"/>
        </w:rPr>
        <w:t>)</w:t>
      </w:r>
    </w:p>
    <w:p w14:paraId="77135996" w14:textId="4C400F56" w:rsidR="003E0554" w:rsidRPr="00391BED" w:rsidRDefault="003E0554" w:rsidP="003E055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практик </w:t>
      </w:r>
      <w:r w:rsidRPr="00740EA0">
        <w:rPr>
          <w:rFonts w:ascii="Times New Roman" w:hAnsi="Times New Roman" w:cs="Times New Roman"/>
          <w:sz w:val="28"/>
          <w:szCs w:val="28"/>
        </w:rPr>
        <w:t>по дисциплине «</w:t>
      </w:r>
      <w:r w:rsidRPr="003E0554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 w:rsidRPr="00740EA0">
        <w:rPr>
          <w:rFonts w:ascii="Times New Roman" w:hAnsi="Times New Roman" w:cs="Times New Roman"/>
          <w:sz w:val="28"/>
          <w:szCs w:val="28"/>
        </w:rPr>
        <w:t>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ED66C7">
        <w:rPr>
          <w:rFonts w:ascii="Times New Roman" w:hAnsi="Times New Roman" w:cs="Times New Roman"/>
          <w:sz w:val="28"/>
          <w:szCs w:val="28"/>
        </w:rPr>
        <w:t>14</w:t>
      </w:r>
      <w:r w:rsidR="00A9342B" w:rsidRPr="00740EA0">
        <w:rPr>
          <w:rFonts w:ascii="Times New Roman" w:hAnsi="Times New Roman" w:cs="Times New Roman"/>
          <w:sz w:val="28"/>
          <w:szCs w:val="28"/>
        </w:rPr>
        <w:t>.</w:t>
      </w:r>
      <w:r w:rsidR="00A9342B">
        <w:rPr>
          <w:rFonts w:ascii="Times New Roman" w:hAnsi="Times New Roman" w:cs="Times New Roman"/>
          <w:sz w:val="28"/>
          <w:szCs w:val="28"/>
        </w:rPr>
        <w:t>10</w:t>
      </w:r>
      <w:r w:rsidR="00A9342B" w:rsidRPr="00740EA0">
        <w:rPr>
          <w:rFonts w:ascii="Times New Roman" w:hAnsi="Times New Roman" w:cs="Times New Roman"/>
          <w:sz w:val="28"/>
          <w:szCs w:val="28"/>
        </w:rPr>
        <w:t>.2023</w:t>
      </w:r>
      <w:r w:rsidRPr="00740EA0">
        <w:rPr>
          <w:rFonts w:ascii="Times New Roman" w:hAnsi="Times New Roman" w:cs="Times New Roman"/>
          <w:sz w:val="28"/>
          <w:szCs w:val="28"/>
        </w:rPr>
        <w:t>)</w:t>
      </w:r>
    </w:p>
    <w:p w14:paraId="1D815A33" w14:textId="77777777" w:rsidR="00F82D63" w:rsidRPr="00A5294B" w:rsidRDefault="00F82D63" w:rsidP="00A52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2D63" w:rsidRPr="00A5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298652524">
    <w:abstractNumId w:val="6"/>
  </w:num>
  <w:num w:numId="2" w16cid:durableId="1895970546">
    <w:abstractNumId w:val="2"/>
  </w:num>
  <w:num w:numId="3" w16cid:durableId="2072145662">
    <w:abstractNumId w:val="7"/>
  </w:num>
  <w:num w:numId="4" w16cid:durableId="1720011051">
    <w:abstractNumId w:val="3"/>
  </w:num>
  <w:num w:numId="5" w16cid:durableId="230698988">
    <w:abstractNumId w:val="4"/>
  </w:num>
  <w:num w:numId="6" w16cid:durableId="1253930694">
    <w:abstractNumId w:val="0"/>
  </w:num>
  <w:num w:numId="7" w16cid:durableId="929242501">
    <w:abstractNumId w:val="1"/>
  </w:num>
  <w:num w:numId="8" w16cid:durableId="1722749454">
    <w:abstractNumId w:val="5"/>
  </w:num>
  <w:num w:numId="9" w16cid:durableId="1719739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55"/>
    <w:rsid w:val="00165092"/>
    <w:rsid w:val="00192232"/>
    <w:rsid w:val="001E263B"/>
    <w:rsid w:val="00224010"/>
    <w:rsid w:val="00285D1B"/>
    <w:rsid w:val="00372326"/>
    <w:rsid w:val="003B3A6A"/>
    <w:rsid w:val="003E0554"/>
    <w:rsid w:val="00455BF8"/>
    <w:rsid w:val="005C6C4A"/>
    <w:rsid w:val="006C681E"/>
    <w:rsid w:val="006F2B91"/>
    <w:rsid w:val="007701CA"/>
    <w:rsid w:val="007776DC"/>
    <w:rsid w:val="007F66D0"/>
    <w:rsid w:val="00812508"/>
    <w:rsid w:val="00930B55"/>
    <w:rsid w:val="009D1926"/>
    <w:rsid w:val="009D7D11"/>
    <w:rsid w:val="009F012B"/>
    <w:rsid w:val="00A22747"/>
    <w:rsid w:val="00A5294B"/>
    <w:rsid w:val="00A9342B"/>
    <w:rsid w:val="00AD096B"/>
    <w:rsid w:val="00B42541"/>
    <w:rsid w:val="00B50EA1"/>
    <w:rsid w:val="00CE0496"/>
    <w:rsid w:val="00E024CD"/>
    <w:rsid w:val="00E54299"/>
    <w:rsid w:val="00ED66C7"/>
    <w:rsid w:val="00F02E9B"/>
    <w:rsid w:val="00F47C27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styleId="a7">
    <w:name w:val="List Paragraph"/>
    <w:basedOn w:val="a"/>
    <w:uiPriority w:val="34"/>
    <w:qFormat/>
    <w:rsid w:val="003E0554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Alexander</cp:lastModifiedBy>
  <cp:revision>27</cp:revision>
  <dcterms:created xsi:type="dcterms:W3CDTF">2020-12-01T10:03:00Z</dcterms:created>
  <dcterms:modified xsi:type="dcterms:W3CDTF">2023-10-19T14:18:00Z</dcterms:modified>
</cp:coreProperties>
</file>