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17"/>
        </w:rPr>
      </w:pPr>
      <w:r>
        <w:rPr>
          <w:color w:val="000000"/>
          <w:sz w:val="17"/>
        </w:rPr>
        <w:t>Chapter 2: The Debugging of My Life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heavy, metallic click of the front door’s deadbolt was the most satisfying sound I had heard in twenty-two years. My parents, </w:t>
      </w:r>
      <w:r>
        <w:rPr>
          <w:b/>
          <w:color w:val="000000"/>
        </w:rPr>
        <w:t>Omkar</w:t>
      </w:r>
      <w:r>
        <w:rPr>
          <w:color w:val="000000"/>
        </w:rPr>
        <w:t> and </w:t>
      </w:r>
      <w:r>
        <w:rPr>
          <w:b/>
          <w:color w:val="000000"/>
        </w:rPr>
        <w:t>Sunita</w:t>
      </w:r>
      <w:r>
        <w:rPr>
          <w:color w:val="000000"/>
        </w:rPr>
        <w:t>, were officially gone for the month, heading to our ancestral village for a marathon of family weddings and religious functions. As their taxi pulled away from the curb of our apartment block in the sweltering afternoon heat, I stood by the window, watching the exhaust fumes shimmer in the humidity. I felt the weight of my denim jeans, the restrictive pinch of my leather belt, and the stiff, sweat-dampened collar of my "professional" work-from-home shirt.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am a Junior Web Developer. In my world, everything is measured in efficiency. I spend my days debugging complex JavaScript frameworks, optimizing load times, and finding the cleanest, most logical path from a problem to a solution. My brain is wired to identify "bloatware"—anything that slows down a system without adding value. Yet, as I turned away from the window and looked at the quiet, empty apartment, I realized I was living in the most inefficient system of all. I was a human being living in a tropical climate, trapped in layers of social armor that served no functional purpose inside these four walls.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air-conditioning in our living room was struggling against the 38°C heat, the hum of the compressor a constant reminder of the energy we wasted trying to stay "respectable" in a furnace. I walked toward my bedroom, my designated "office," and stopped at the door. For the first time in my life, I didn't just close the door. I locked it.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didn't sit down at my desk. I went to the wardrobe.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One by one, the layers came off. First, the shirt—the "costume" I wore to look like a serious professional on Zoom calls. Then the undershirt, which was nothing more than a trap for moisture. Finally, the trousers and the socks that left deep, red indentations around my ankles. When the last piece of fabric hit the floor, I didn't feel a rush of scandal or shame. I felt a sudden, sharp clarity. It was as if a background process that had been draining my internal CPU for decades had finally been killed.</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sat in my ergonomic chair, the cool mesh meeting my skin for the first time. I felt the air from the ceiling fan hit my back directly—a constant, soothing caress that made the humidity of the city feel like a distant memory. I opened my IDE, the blue light of the monitor reflecting off my bare chest, and I began to code.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000000"/>
        </w:rPr>
      </w:pPr>
      <w:r>
        <w:rPr>
          <w:b/>
          <w:color w:val="000000"/>
        </w:rPr>
        <w:t>The Solo Month: Optimization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first week was a sensory re-education. As a Junior, I often struggled with the "afternoon slump"—that 3:00 PM wall where my focus would shatter, and the code would start to look like ancient hieroglyphics. I had always attributed it to mental fatigue or the stress of my first "real" job. But now, working bare in the absolute privacy of my room, the slump never came.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realized that my brain had been spending a massive amount of "bandwidth" just managing physical discomfort. Without the friction of fabric, the irritation of a waistband, or the constant need to adjust my posture to stop my clothes from bunching, my focus became razor-sharp. I was closing Jira tickets faster than the seniors on my team. I wasn't just "working from home"; I was working from my natural state.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My daily routine transformed. I would wake up, move through my morning rituals, and immediately enter my "office" (my bedroom) to begin my shift. During my lunch breaks, I would move through the rest of the apartment—the kitchen, the living room—without reaching for a robe or a towel.</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found a strange, quiet dignity in the mundane. Cooking a simple meal of dal and rice while bare felt honest. I felt the warmth of the stove, the steam rising from the pressure cooker, and the cool marble of the kitchen floor under my feet. There was no "performance" of being a son or a professional. I was just a man interacting with his environment. When I mopped the floors or handled the laundry—ironing shirts I knew I had no intention of wearing—I felt a grace in my movements that had always been hidden by the seams of my clothes.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000000"/>
        </w:rPr>
      </w:pPr>
      <w:r>
        <w:rPr>
          <w:b/>
          <w:color w:val="000000"/>
        </w:rPr>
        <w:t>The Internal Manifesto</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By the third week, the "novelty" had vanished, replaced by a deep, undeniable logic. As a developer, I live by the rule of "Optimization"—removing unnecessary code to make a program run faster and smoother. I looked at the clothes in my closet and realized they were "Legacy Code"—systems my parents followed because that is how it had always been done, regardless of whether it was the best way to live.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started thinking about </w:t>
      </w:r>
      <w:r>
        <w:rPr>
          <w:b/>
          <w:color w:val="000000"/>
        </w:rPr>
        <w:t>Omkar</w:t>
      </w:r>
      <w:r>
        <w:rPr>
          <w:color w:val="000000"/>
        </w:rPr>
        <w:t>. I imagined him coming home from a long day at his office, sitting stiffly in his armchair, never truly relaxing because he was always "properly" dressed. I thought about </w:t>
      </w:r>
      <w:r>
        <w:rPr>
          <w:b/>
          <w:color w:val="000000"/>
        </w:rPr>
        <w:t>Sunita’s</w:t>
      </w:r>
      <w:r>
        <w:rPr>
          <w:color w:val="000000"/>
        </w:rPr>
        <w:t> exhaustion in the kitchen, the layers of her saree trapping the heat of the stove against her skin. They were living in a beautiful, well-furnished cage of their own making. They were "on duty" even when they were sitting on their own sofa.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caught my reflection in my darkened second monitor one evening. I didn't see someone "naked" in the way the world uses the word—as something sexual or shameful. I saw someone who was finally at peace with his biological reality. I saw a 22-year-old who had stopped pretending that fabric was the same thing as character.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I realized that I couldn't go back to the "Old Version" of myself. The "Secret Life" I was leading wasn't a rebellion; it was a discovery. I was a better developer, a calmer person, and a freer man. I had spent a month proving that the system worked. I had the data. I had the results.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As the final week of my solo month drew to a close, the dread of their return began to surface. I looked at my stack of ironed formal shirts. They didn't look like clothes anymore; they looked like a cage. I knew that when the door opened and my parents stepped back into this sanctuary, I would be faced with a choice. I could go back to hiding in my room, locking the door and "toggling" between my real self and the costume... or I could find a way to deploy this update to the whole family.</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"Secret Life of the Singhs" was about to move from the bedroom to the living room. I wasn't just a Junior Dev anymore. I was the architect of a new way for us to live.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pict>
          <v:rect id="_x0000_i1026" style="width:0.00pt;height:0.65pt" o:hr="t" o:hrpct="1000" o:hralign="center" o:hrnoshade="t" fillcolor="#000000" stroked="f"/>
        </w:pict>
      </w: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35"/>
    </w:tmLastPosCaret>
    <w:tmLastPosAnchor>
      <w:tmLastPosPgfIdx w:val="0"/>
      <w:tmLastPosIdx w:val="0"/>
    </w:tmLastPosAnchor>
    <w:tmLastPosTblRect w:left="0" w:top="0" w:right="0" w:bottom="0"/>
  </w:tmLastPos>
  <w:tmAppRevision w:date="177449616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2026-03-26T03:20:11Z</dcterms:created>
  <dcterms:modified xsi:type="dcterms:W3CDTF">2026-03-26T03:36:06Z</dcterms:modified>
</cp:coreProperties>
</file>