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B254" w14:textId="77E9DE54" w:rsidR="0032250C" w:rsidRPr="00666CA2" w:rsidRDefault="00792E47" w:rsidP="00821E88">
      <w:pPr>
        <w:spacing w:afterLines="60" w:after="144" w:line="240" w:lineRule="auto"/>
        <w:jc w:val="center"/>
        <w:rPr>
          <w:rFonts w:ascii="Arial" w:hAnsi="Arial" w:cs="Arial"/>
          <w:sz w:val="96"/>
          <w:szCs w:val="96"/>
          <w:lang w:val="en-US"/>
        </w:rPr>
      </w:pPr>
      <w:r w:rsidRPr="00666CA2">
        <w:rPr>
          <w:rFonts w:ascii="Arial" w:hAnsi="Arial" w:cs="Arial"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60E58737" wp14:editId="0439E5AF">
            <wp:simplePos x="0" y="0"/>
            <wp:positionH relativeFrom="margin">
              <wp:posOffset>12794343</wp:posOffset>
            </wp:positionH>
            <wp:positionV relativeFrom="paragraph">
              <wp:posOffset>-660400</wp:posOffset>
            </wp:positionV>
            <wp:extent cx="2200910" cy="22009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CA2">
        <w:rPr>
          <w:rFonts w:ascii="Arial" w:hAnsi="Arial" w:cs="Arial"/>
          <w:sz w:val="96"/>
          <w:szCs w:val="96"/>
          <w:lang w:val="en-US"/>
        </w:rPr>
        <w:t>LOOPS</w:t>
      </w:r>
    </w:p>
    <w:p w14:paraId="2406DD4C" w14:textId="57EB7949" w:rsidR="0032250C" w:rsidRDefault="0032250C" w:rsidP="00821E88">
      <w:pPr>
        <w:spacing w:afterLines="60" w:after="144" w:line="240" w:lineRule="auto"/>
        <w:rPr>
          <w:rFonts w:ascii="Arial" w:hAnsi="Arial" w:cs="Arial"/>
          <w:sz w:val="28"/>
          <w:szCs w:val="28"/>
          <w:lang w:val="en-US"/>
        </w:rPr>
      </w:pPr>
    </w:p>
    <w:p w14:paraId="50C19876" w14:textId="7BAFD838" w:rsidR="00EC6275" w:rsidRPr="00821E88" w:rsidRDefault="00EC6275" w:rsidP="00821E88">
      <w:pPr>
        <w:spacing w:afterLines="60" w:after="144" w:line="240" w:lineRule="auto"/>
        <w:rPr>
          <w:rFonts w:ascii="Arial" w:hAnsi="Arial" w:cs="Arial"/>
          <w:sz w:val="28"/>
          <w:szCs w:val="28"/>
          <w:lang w:val="en-US"/>
        </w:rPr>
        <w:sectPr w:rsidR="00EC6275" w:rsidRPr="00821E88" w:rsidSect="00BF3711">
          <w:type w:val="continuous"/>
          <w:pgSz w:w="23811" w:h="16838" w:orient="landscape" w:code="8"/>
          <w:pgMar w:top="720" w:right="720" w:bottom="720" w:left="720" w:header="708" w:footer="708" w:gutter="0"/>
          <w:pgBorders w:offsetFrom="page">
            <w:top w:val="single" w:sz="18" w:space="24" w:color="2DC5FA"/>
            <w:left w:val="single" w:sz="18" w:space="24" w:color="2DC5FA"/>
            <w:bottom w:val="single" w:sz="18" w:space="24" w:color="2DC5FA"/>
            <w:right w:val="single" w:sz="18" w:space="24" w:color="2DC5FA"/>
          </w:pgBorders>
          <w:cols w:space="708"/>
          <w:docGrid w:linePitch="360"/>
        </w:sectPr>
      </w:pPr>
    </w:p>
    <w:p w14:paraId="02E42855" w14:textId="620325DD" w:rsidR="00B0043A" w:rsidRPr="00821E88" w:rsidRDefault="00B0043A" w:rsidP="00821E88">
      <w:pPr>
        <w:spacing w:afterLines="60" w:after="144" w:line="240" w:lineRule="auto"/>
        <w:jc w:val="both"/>
        <w:rPr>
          <w:rFonts w:ascii="Arial" w:hAnsi="Arial" w:cs="Arial"/>
          <w:color w:val="10162F"/>
          <w:sz w:val="28"/>
          <w:szCs w:val="28"/>
          <w:shd w:val="clear" w:color="auto" w:fill="FFFFFF"/>
          <w:lang w:val="en-US"/>
        </w:rPr>
      </w:pPr>
    </w:p>
    <w:p w14:paraId="15DDA106" w14:textId="5A130E08" w:rsidR="00707C9D" w:rsidRPr="00821E88" w:rsidRDefault="00707C9D" w:rsidP="008B66D6">
      <w:pPr>
        <w:spacing w:afterLines="60" w:after="144" w:line="240" w:lineRule="auto"/>
        <w:jc w:val="both"/>
        <w:rPr>
          <w:rFonts w:ascii="Arial" w:eastAsia="Times New Roman" w:hAnsi="Arial" w:cs="Arial"/>
          <w:sz w:val="28"/>
          <w:szCs w:val="28"/>
          <w:lang w:val="en-US" w:eastAsia="fr-FR"/>
        </w:rPr>
      </w:pPr>
    </w:p>
    <w:sectPr w:rsidR="00707C9D" w:rsidRPr="00821E88" w:rsidSect="00EC6275">
      <w:type w:val="continuous"/>
      <w:pgSz w:w="23811" w:h="16838" w:orient="landscape" w:code="8"/>
      <w:pgMar w:top="993" w:right="1556" w:bottom="720" w:left="720" w:header="708" w:footer="708" w:gutter="0"/>
      <w:pgBorders w:offsetFrom="page">
        <w:top w:val="single" w:sz="18" w:space="24" w:color="2DC5FA"/>
        <w:left w:val="single" w:sz="18" w:space="24" w:color="2DC5FA"/>
        <w:bottom w:val="single" w:sz="18" w:space="24" w:color="2DC5FA"/>
        <w:right w:val="single" w:sz="18" w:space="24" w:color="2DC5FA"/>
      </w:pgBorders>
      <w:cols w:space="3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75E"/>
    <w:multiLevelType w:val="multilevel"/>
    <w:tmpl w:val="A85C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A3C22"/>
    <w:multiLevelType w:val="hybridMultilevel"/>
    <w:tmpl w:val="002AC090"/>
    <w:lvl w:ilvl="0" w:tplc="4FF4BBB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D787B"/>
    <w:multiLevelType w:val="hybridMultilevel"/>
    <w:tmpl w:val="BBBA77F6"/>
    <w:lvl w:ilvl="0" w:tplc="9E90AA24">
      <w:start w:val="1"/>
      <w:numFmt w:val="upperRoman"/>
      <w:lvlText w:val="%1."/>
      <w:lvlJc w:val="left"/>
      <w:pPr>
        <w:ind w:left="1080" w:hanging="720"/>
      </w:pPr>
      <w:rPr>
        <w:rFonts w:ascii="Raleway" w:eastAsiaTheme="minorHAnsi" w:hAnsi="Raleway" w:cstheme="minorBidi" w:hint="default"/>
        <w:color w:val="443F3F"/>
        <w:sz w:val="4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D7AFC"/>
    <w:multiLevelType w:val="multilevel"/>
    <w:tmpl w:val="F518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84A84"/>
    <w:multiLevelType w:val="multilevel"/>
    <w:tmpl w:val="F260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706AC"/>
    <w:multiLevelType w:val="multilevel"/>
    <w:tmpl w:val="5610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08542D"/>
    <w:multiLevelType w:val="multilevel"/>
    <w:tmpl w:val="39A03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DE593A"/>
    <w:multiLevelType w:val="multilevel"/>
    <w:tmpl w:val="B200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B33CC4"/>
    <w:multiLevelType w:val="multilevel"/>
    <w:tmpl w:val="B49A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2144C8"/>
    <w:multiLevelType w:val="multilevel"/>
    <w:tmpl w:val="051E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E5915"/>
    <w:multiLevelType w:val="multilevel"/>
    <w:tmpl w:val="9D10D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DF548F"/>
    <w:multiLevelType w:val="multilevel"/>
    <w:tmpl w:val="8606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72751"/>
    <w:multiLevelType w:val="multilevel"/>
    <w:tmpl w:val="2A2A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10"/>
  </w:num>
  <w:num w:numId="11">
    <w:abstractNumId w:val="12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71"/>
    <w:rsid w:val="00053E6C"/>
    <w:rsid w:val="000F18B4"/>
    <w:rsid w:val="00123C15"/>
    <w:rsid w:val="00131F65"/>
    <w:rsid w:val="001C26A3"/>
    <w:rsid w:val="00213371"/>
    <w:rsid w:val="002731CC"/>
    <w:rsid w:val="00314F5E"/>
    <w:rsid w:val="00317ACA"/>
    <w:rsid w:val="0032250C"/>
    <w:rsid w:val="003B282C"/>
    <w:rsid w:val="003C0330"/>
    <w:rsid w:val="003D6E4C"/>
    <w:rsid w:val="00412ED6"/>
    <w:rsid w:val="004345F0"/>
    <w:rsid w:val="00486E4F"/>
    <w:rsid w:val="004B7556"/>
    <w:rsid w:val="00537E21"/>
    <w:rsid w:val="00666CA2"/>
    <w:rsid w:val="006858FC"/>
    <w:rsid w:val="0069618C"/>
    <w:rsid w:val="006B1BC3"/>
    <w:rsid w:val="00700A3B"/>
    <w:rsid w:val="00707C9D"/>
    <w:rsid w:val="007215F5"/>
    <w:rsid w:val="007635AF"/>
    <w:rsid w:val="00792E47"/>
    <w:rsid w:val="00821E88"/>
    <w:rsid w:val="00872478"/>
    <w:rsid w:val="008B66D6"/>
    <w:rsid w:val="008D45BC"/>
    <w:rsid w:val="00962396"/>
    <w:rsid w:val="009E687E"/>
    <w:rsid w:val="009E730D"/>
    <w:rsid w:val="00A0716A"/>
    <w:rsid w:val="00A8268B"/>
    <w:rsid w:val="00AB7FBA"/>
    <w:rsid w:val="00AC071C"/>
    <w:rsid w:val="00AD7F87"/>
    <w:rsid w:val="00AE1209"/>
    <w:rsid w:val="00B0043A"/>
    <w:rsid w:val="00B13709"/>
    <w:rsid w:val="00B37580"/>
    <w:rsid w:val="00B43666"/>
    <w:rsid w:val="00B80B86"/>
    <w:rsid w:val="00B81DE6"/>
    <w:rsid w:val="00BF3711"/>
    <w:rsid w:val="00BF3861"/>
    <w:rsid w:val="00C07B24"/>
    <w:rsid w:val="00C7687D"/>
    <w:rsid w:val="00C80CBD"/>
    <w:rsid w:val="00CB5241"/>
    <w:rsid w:val="00D64315"/>
    <w:rsid w:val="00DE7755"/>
    <w:rsid w:val="00E5116C"/>
    <w:rsid w:val="00EC6275"/>
    <w:rsid w:val="00EC69BB"/>
    <w:rsid w:val="00ED0385"/>
    <w:rsid w:val="00F571FB"/>
    <w:rsid w:val="00F7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8328"/>
  <w15:chartTrackingRefBased/>
  <w15:docId w15:val="{882FFC89-A361-442E-874B-D3C58067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133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213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37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21337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213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unhideWhenUsed/>
    <w:rsid w:val="002133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133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3371"/>
    <w:rPr>
      <w:b/>
      <w:bCs/>
    </w:rPr>
  </w:style>
  <w:style w:type="character" w:styleId="Emphasis">
    <w:name w:val="Emphasis"/>
    <w:basedOn w:val="DefaultParagraphFont"/>
    <w:uiPriority w:val="20"/>
    <w:qFormat/>
    <w:rsid w:val="00700A3B"/>
    <w:rPr>
      <w:i/>
      <w:iCs/>
    </w:rPr>
  </w:style>
  <w:style w:type="table" w:styleId="TableGrid">
    <w:name w:val="Table Grid"/>
    <w:basedOn w:val="TableNormal"/>
    <w:uiPriority w:val="39"/>
    <w:rsid w:val="0070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B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3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7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775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meta">
    <w:name w:val="hljs-meta"/>
    <w:basedOn w:val="DefaultParagraphFont"/>
    <w:rsid w:val="00DE7755"/>
  </w:style>
  <w:style w:type="character" w:customStyle="1" w:styleId="hljs-string">
    <w:name w:val="hljs-string"/>
    <w:basedOn w:val="DefaultParagraphFont"/>
    <w:rsid w:val="00DE7755"/>
  </w:style>
  <w:style w:type="character" w:customStyle="1" w:styleId="hljs-keyword">
    <w:name w:val="hljs-keyword"/>
    <w:basedOn w:val="DefaultParagraphFont"/>
    <w:rsid w:val="00DE7755"/>
  </w:style>
  <w:style w:type="character" w:customStyle="1" w:styleId="hljs-function">
    <w:name w:val="hljs-function"/>
    <w:basedOn w:val="DefaultParagraphFont"/>
    <w:rsid w:val="00DE7755"/>
  </w:style>
  <w:style w:type="character" w:customStyle="1" w:styleId="hljs-title">
    <w:name w:val="hljs-title"/>
    <w:basedOn w:val="DefaultParagraphFont"/>
    <w:rsid w:val="00DE7755"/>
  </w:style>
  <w:style w:type="character" w:customStyle="1" w:styleId="hljs-params">
    <w:name w:val="hljs-params"/>
    <w:basedOn w:val="DefaultParagraphFont"/>
    <w:rsid w:val="00DE7755"/>
  </w:style>
  <w:style w:type="character" w:customStyle="1" w:styleId="hljs-number">
    <w:name w:val="hljs-number"/>
    <w:basedOn w:val="DefaultParagraphFont"/>
    <w:rsid w:val="00DE7755"/>
  </w:style>
  <w:style w:type="character" w:customStyle="1" w:styleId="hljs-literal">
    <w:name w:val="hljs-literal"/>
    <w:basedOn w:val="DefaultParagraphFont"/>
    <w:rsid w:val="00DE7755"/>
  </w:style>
  <w:style w:type="character" w:customStyle="1" w:styleId="hljs-subst">
    <w:name w:val="hljs-subst"/>
    <w:basedOn w:val="DefaultParagraphFont"/>
    <w:rsid w:val="00DE7755"/>
  </w:style>
  <w:style w:type="paragraph" w:customStyle="1" w:styleId="p1qg33igem5pagn4kpmirjw">
    <w:name w:val="p__1qg33igem5pagn4kpmirjw"/>
    <w:basedOn w:val="Normal"/>
    <w:rsid w:val="00EC6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tk12">
    <w:name w:val="mtk12"/>
    <w:basedOn w:val="DefaultParagraphFont"/>
    <w:rsid w:val="00EC6275"/>
  </w:style>
  <w:style w:type="character" w:customStyle="1" w:styleId="mtk1">
    <w:name w:val="mtk1"/>
    <w:basedOn w:val="DefaultParagraphFont"/>
    <w:rsid w:val="00EC6275"/>
  </w:style>
  <w:style w:type="character" w:customStyle="1" w:styleId="mtk16">
    <w:name w:val="mtk16"/>
    <w:basedOn w:val="DefaultParagraphFont"/>
    <w:rsid w:val="00EC6275"/>
  </w:style>
  <w:style w:type="character" w:customStyle="1" w:styleId="mtk9">
    <w:name w:val="mtk9"/>
    <w:basedOn w:val="DefaultParagraphFont"/>
    <w:rsid w:val="00EC6275"/>
  </w:style>
  <w:style w:type="character" w:customStyle="1" w:styleId="mtk8">
    <w:name w:val="mtk8"/>
    <w:basedOn w:val="DefaultParagraphFont"/>
    <w:rsid w:val="00EC6275"/>
  </w:style>
  <w:style w:type="paragraph" w:customStyle="1" w:styleId="li1kqbjwbwa3ze6v0bvxq9rx">
    <w:name w:val="li__1kqbjwbwa3ze6v0bvxq9rx"/>
    <w:basedOn w:val="Normal"/>
    <w:rsid w:val="00962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038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63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89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DBDBDB"/>
            <w:bottom w:val="none" w:sz="0" w:space="0" w:color="auto"/>
            <w:right w:val="none" w:sz="0" w:space="0" w:color="auto"/>
          </w:divBdr>
        </w:div>
      </w:divsChild>
    </w:div>
    <w:div w:id="3952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5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6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3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7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8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8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59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4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4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7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6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1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7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5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1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7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9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7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0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33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8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2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0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9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9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7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5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6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0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0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19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30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3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1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85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1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69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40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6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5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24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9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58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0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9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41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08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66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6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5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9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1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7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2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9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41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6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3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0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8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0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6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19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8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9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0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2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Ilchenko</dc:creator>
  <cp:keywords/>
  <dc:description/>
  <cp:lastModifiedBy>ILCHENKO KSENIIA</cp:lastModifiedBy>
  <cp:revision>2</cp:revision>
  <cp:lastPrinted>2021-12-01T15:01:00Z</cp:lastPrinted>
  <dcterms:created xsi:type="dcterms:W3CDTF">2021-12-02T13:15:00Z</dcterms:created>
  <dcterms:modified xsi:type="dcterms:W3CDTF">2021-12-02T13:15:00Z</dcterms:modified>
</cp:coreProperties>
</file>