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007D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YOUR PHISHING SIMULATOR — COMPLETE BREAKDOWN</w:t>
      </w:r>
    </w:p>
    <w:p w14:paraId="6D1FBBC3" w14:textId="77777777" w:rsidR="002244BA" w:rsidRPr="002244BA" w:rsidRDefault="002244BA" w:rsidP="002244BA">
      <w:r w:rsidRPr="002244BA">
        <w:pict w14:anchorId="006C806A">
          <v:rect id="_x0000_i1061" style="width:0;height:1.5pt" o:hralign="center" o:hrstd="t" o:hr="t" fillcolor="#a0a0a0" stroked="f"/>
        </w:pict>
      </w:r>
    </w:p>
    <w:p w14:paraId="75730785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The Project</w:t>
      </w:r>
    </w:p>
    <w:p w14:paraId="58F477DE" w14:textId="77777777" w:rsidR="002244BA" w:rsidRPr="002244BA" w:rsidRDefault="002244BA" w:rsidP="002244BA">
      <w:r w:rsidRPr="002244BA">
        <w:t xml:space="preserve">A Flask-based phishing simulation platform built for </w:t>
      </w:r>
      <w:r w:rsidRPr="002244BA">
        <w:rPr>
          <w:b/>
          <w:bCs/>
        </w:rPr>
        <w:t>security awareness training and red team demonstration</w:t>
      </w:r>
      <w:r w:rsidRPr="002244BA">
        <w:t>. End-to-end attack chain — spoofed lure email delivery through credential harvesting on a fake login page, with logging and public exposure via ngrok.</w:t>
      </w:r>
    </w:p>
    <w:p w14:paraId="35A777E9" w14:textId="77777777" w:rsidR="002244BA" w:rsidRPr="002244BA" w:rsidRDefault="002244BA" w:rsidP="002244BA">
      <w:r w:rsidRPr="002244BA">
        <w:t>Is it production-grade tooling? No. Does it demonstrate that you understand the full phishing kill chain technically? Yes. That's what matters.</w:t>
      </w:r>
    </w:p>
    <w:p w14:paraId="74AFED93" w14:textId="77777777" w:rsidR="002244BA" w:rsidRPr="002244BA" w:rsidRDefault="002244BA" w:rsidP="002244BA">
      <w:r w:rsidRPr="002244BA">
        <w:pict w14:anchorId="5D8701D4">
          <v:rect id="_x0000_i1062" style="width:0;height:1.5pt" o:hralign="center" o:hrstd="t" o:hr="t" fillcolor="#a0a0a0" stroked="f"/>
        </w:pict>
      </w:r>
    </w:p>
    <w:p w14:paraId="1C3A08A1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What It Actually Does — The Full Chain</w:t>
      </w:r>
    </w:p>
    <w:p w14:paraId="7969D570" w14:textId="77777777" w:rsidR="002244BA" w:rsidRPr="002244BA" w:rsidRDefault="002244BA" w:rsidP="002244BA">
      <w:r w:rsidRPr="002244BA">
        <w:rPr>
          <w:b/>
          <w:bCs/>
        </w:rPr>
        <w:t>Stage 1 — Lure Delivery (send_mail.py)</w:t>
      </w:r>
    </w:p>
    <w:p w14:paraId="6C2E186E" w14:textId="77777777" w:rsidR="002244BA" w:rsidRPr="002244BA" w:rsidRDefault="002244BA" w:rsidP="002244BA">
      <w:pPr>
        <w:numPr>
          <w:ilvl w:val="0"/>
          <w:numId w:val="1"/>
        </w:numPr>
      </w:pPr>
      <w:r w:rsidRPr="002244BA">
        <w:t>Sends spoofed phishing email via Python smtplib with SMTP</w:t>
      </w:r>
    </w:p>
    <w:p w14:paraId="3F6C1FC8" w14:textId="77777777" w:rsidR="002244BA" w:rsidRPr="002244BA" w:rsidRDefault="002244BA" w:rsidP="002244BA">
      <w:pPr>
        <w:numPr>
          <w:ilvl w:val="0"/>
          <w:numId w:val="1"/>
        </w:numPr>
      </w:pPr>
      <w:r w:rsidRPr="002244BA">
        <w:t>Email contains tempting offer lure (fake ChatGPT/MyAI offer)</w:t>
      </w:r>
    </w:p>
    <w:p w14:paraId="320C242F" w14:textId="77777777" w:rsidR="002244BA" w:rsidRPr="002244BA" w:rsidRDefault="002244BA" w:rsidP="002244BA">
      <w:pPr>
        <w:numPr>
          <w:ilvl w:val="0"/>
          <w:numId w:val="1"/>
        </w:numPr>
      </w:pPr>
      <w:r w:rsidRPr="002244BA">
        <w:t>Embedded clickable link pointing to attacker-controlled Flask server</w:t>
      </w:r>
    </w:p>
    <w:p w14:paraId="16D4E177" w14:textId="77777777" w:rsidR="002244BA" w:rsidRPr="002244BA" w:rsidRDefault="002244BA" w:rsidP="002244BA">
      <w:pPr>
        <w:numPr>
          <w:ilvl w:val="0"/>
          <w:numId w:val="1"/>
        </w:numPr>
      </w:pPr>
      <w:r w:rsidRPr="002244BA">
        <w:t>Simulates exactly what real phishing campaigns do: craft believable pretext, deliver via email, drive target to controlled page</w:t>
      </w:r>
    </w:p>
    <w:p w14:paraId="7FDA4328" w14:textId="77777777" w:rsidR="002244BA" w:rsidRPr="002244BA" w:rsidRDefault="002244BA" w:rsidP="002244BA">
      <w:r w:rsidRPr="002244BA">
        <w:rPr>
          <w:b/>
          <w:bCs/>
        </w:rPr>
        <w:t>Stage 2 — Phishing Site (app.py + templates)</w:t>
      </w:r>
    </w:p>
    <w:p w14:paraId="734F46D2" w14:textId="77777777" w:rsidR="002244BA" w:rsidRPr="002244BA" w:rsidRDefault="002244BA" w:rsidP="002244BA">
      <w:pPr>
        <w:numPr>
          <w:ilvl w:val="0"/>
          <w:numId w:val="2"/>
        </w:numPr>
      </w:pPr>
      <w:r w:rsidRPr="002244BA">
        <w:t xml:space="preserve">Flask backend serves three pages: </w:t>
      </w:r>
    </w:p>
    <w:p w14:paraId="435CD8B4" w14:textId="77777777" w:rsidR="002244BA" w:rsidRPr="002244BA" w:rsidRDefault="002244BA" w:rsidP="002244BA">
      <w:pPr>
        <w:numPr>
          <w:ilvl w:val="1"/>
          <w:numId w:val="2"/>
        </w:numPr>
      </w:pPr>
      <w:r w:rsidRPr="002244BA">
        <w:t>index.html — ChatGPT/AI offer lure page (initial landing, builds false legitimacy)</w:t>
      </w:r>
    </w:p>
    <w:p w14:paraId="5BF25951" w14:textId="77777777" w:rsidR="002244BA" w:rsidRPr="002244BA" w:rsidRDefault="002244BA" w:rsidP="002244BA">
      <w:pPr>
        <w:numPr>
          <w:ilvl w:val="1"/>
          <w:numId w:val="2"/>
        </w:numPr>
      </w:pPr>
      <w:r w:rsidRPr="002244BA">
        <w:t>login_google.html — Google-style fake login form (credential harvesting page)</w:t>
      </w:r>
    </w:p>
    <w:p w14:paraId="7B594FCA" w14:textId="77777777" w:rsidR="002244BA" w:rsidRPr="002244BA" w:rsidRDefault="002244BA" w:rsidP="002244BA">
      <w:pPr>
        <w:numPr>
          <w:ilvl w:val="1"/>
          <w:numId w:val="2"/>
        </w:numPr>
      </w:pPr>
      <w:r w:rsidRPr="002244BA">
        <w:t>warning.html — Post-submission page (simulates real phishing flow — victim sees something after submitting)</w:t>
      </w:r>
    </w:p>
    <w:p w14:paraId="2C56F0A5" w14:textId="77777777" w:rsidR="002244BA" w:rsidRPr="002244BA" w:rsidRDefault="002244BA" w:rsidP="002244BA">
      <w:pPr>
        <w:numPr>
          <w:ilvl w:val="0"/>
          <w:numId w:val="2"/>
        </w:numPr>
      </w:pPr>
      <w:r w:rsidRPr="002244BA">
        <w:t>Routes handle page rendering and credential capture logic</w:t>
      </w:r>
    </w:p>
    <w:p w14:paraId="1E5AB1F3" w14:textId="77777777" w:rsidR="002244BA" w:rsidRPr="002244BA" w:rsidRDefault="002244BA" w:rsidP="002244BA">
      <w:pPr>
        <w:numPr>
          <w:ilvl w:val="0"/>
          <w:numId w:val="2"/>
        </w:numPr>
      </w:pPr>
      <w:r w:rsidRPr="002244BA">
        <w:t>Site styled convincingly with shared CSS (styles.css)</w:t>
      </w:r>
    </w:p>
    <w:p w14:paraId="1869801C" w14:textId="77777777" w:rsidR="002244BA" w:rsidRPr="002244BA" w:rsidRDefault="002244BA" w:rsidP="002244BA">
      <w:r w:rsidRPr="002244BA">
        <w:rPr>
          <w:b/>
          <w:bCs/>
        </w:rPr>
        <w:t>Stage 3 — Credential Capture + Logging</w:t>
      </w:r>
    </w:p>
    <w:p w14:paraId="22647AEE" w14:textId="77777777" w:rsidR="002244BA" w:rsidRPr="002244BA" w:rsidRDefault="002244BA" w:rsidP="002244BA">
      <w:pPr>
        <w:numPr>
          <w:ilvl w:val="0"/>
          <w:numId w:val="3"/>
        </w:numPr>
      </w:pPr>
      <w:r w:rsidRPr="002244BA">
        <w:t>Submitted email + password written to credentials.txt</w:t>
      </w:r>
    </w:p>
    <w:p w14:paraId="03CCBE41" w14:textId="77777777" w:rsidR="002244BA" w:rsidRPr="002244BA" w:rsidRDefault="002244BA" w:rsidP="002244BA">
      <w:pPr>
        <w:numPr>
          <w:ilvl w:val="0"/>
          <w:numId w:val="3"/>
        </w:numPr>
      </w:pPr>
      <w:r w:rsidRPr="002244BA">
        <w:t>Log format: user@example.com : password123</w:t>
      </w:r>
    </w:p>
    <w:p w14:paraId="60AB6328" w14:textId="77777777" w:rsidR="002244BA" w:rsidRPr="002244BA" w:rsidRDefault="002244BA" w:rsidP="002244BA">
      <w:pPr>
        <w:numPr>
          <w:ilvl w:val="0"/>
          <w:numId w:val="3"/>
        </w:numPr>
      </w:pPr>
      <w:r w:rsidRPr="002244BA">
        <w:lastRenderedPageBreak/>
        <w:t>Demonstrates exactly what attackers collect and how it's stored</w:t>
      </w:r>
    </w:p>
    <w:p w14:paraId="2A07E16E" w14:textId="77777777" w:rsidR="002244BA" w:rsidRPr="002244BA" w:rsidRDefault="002244BA" w:rsidP="002244BA">
      <w:r w:rsidRPr="002244BA">
        <w:rPr>
          <w:b/>
          <w:bCs/>
        </w:rPr>
        <w:t>Stage 4 — Public Exposure</w:t>
      </w:r>
    </w:p>
    <w:p w14:paraId="0B600205" w14:textId="77777777" w:rsidR="002244BA" w:rsidRPr="002244BA" w:rsidRDefault="002244BA" w:rsidP="002244BA">
      <w:pPr>
        <w:numPr>
          <w:ilvl w:val="0"/>
          <w:numId w:val="4"/>
        </w:numPr>
      </w:pPr>
      <w:r w:rsidRPr="002244BA">
        <w:t>ngrok tunnel exposes localhost Flask server to public internet</w:t>
      </w:r>
    </w:p>
    <w:p w14:paraId="7D3A311C" w14:textId="77777777" w:rsidR="002244BA" w:rsidRPr="002244BA" w:rsidRDefault="002244BA" w:rsidP="002244BA">
      <w:pPr>
        <w:numPr>
          <w:ilvl w:val="0"/>
          <w:numId w:val="4"/>
        </w:numPr>
      </w:pPr>
      <w:r w:rsidRPr="002244BA">
        <w:t>ngrok http 5000 → public URL embedded in phishing email</w:t>
      </w:r>
    </w:p>
    <w:p w14:paraId="3C7B0153" w14:textId="77777777" w:rsidR="002244BA" w:rsidRPr="002244BA" w:rsidRDefault="002244BA" w:rsidP="002244BA">
      <w:pPr>
        <w:numPr>
          <w:ilvl w:val="0"/>
          <w:numId w:val="4"/>
        </w:numPr>
      </w:pPr>
      <w:r w:rsidRPr="002244BA">
        <w:t>Simulates real hosting without infrastructure cost — mirrors how low-sophistication attackers operate</w:t>
      </w:r>
    </w:p>
    <w:p w14:paraId="55EE9442" w14:textId="77777777" w:rsidR="002244BA" w:rsidRPr="002244BA" w:rsidRDefault="002244BA" w:rsidP="002244BA">
      <w:r w:rsidRPr="002244BA">
        <w:pict w14:anchorId="1F5DF903">
          <v:rect id="_x0000_i1063" style="width:0;height:1.5pt" o:hralign="center" o:hrstd="t" o:hr="t" fillcolor="#a0a0a0" stroked="f"/>
        </w:pict>
      </w:r>
    </w:p>
    <w:p w14:paraId="3CBA9047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The Security Awareness Value</w:t>
      </w:r>
    </w:p>
    <w:p w14:paraId="5C3DC7A3" w14:textId="77777777" w:rsidR="002244BA" w:rsidRPr="002244BA" w:rsidRDefault="002244BA" w:rsidP="002244BA">
      <w:r w:rsidRPr="002244BA">
        <w:t>What this platform actually produces when used in training:</w:t>
      </w:r>
    </w:p>
    <w:p w14:paraId="49209BDF" w14:textId="77777777" w:rsidR="002244BA" w:rsidRPr="002244BA" w:rsidRDefault="002244BA" w:rsidP="002244BA">
      <w:pPr>
        <w:numPr>
          <w:ilvl w:val="0"/>
          <w:numId w:val="5"/>
        </w:numPr>
      </w:pPr>
      <w:r w:rsidRPr="002244BA">
        <w:t>Shows employees exactly what a credential harvesting page looks like</w:t>
      </w:r>
    </w:p>
    <w:p w14:paraId="030883D2" w14:textId="77777777" w:rsidR="002244BA" w:rsidRPr="002244BA" w:rsidRDefault="002244BA" w:rsidP="002244BA">
      <w:pPr>
        <w:numPr>
          <w:ilvl w:val="0"/>
          <w:numId w:val="5"/>
        </w:numPr>
      </w:pPr>
      <w:r w:rsidRPr="002244BA">
        <w:t>Demonstrates how convincing spoofed login pages are (Google-style UI)</w:t>
      </w:r>
    </w:p>
    <w:p w14:paraId="78B5BF8A" w14:textId="77777777" w:rsidR="002244BA" w:rsidRPr="002244BA" w:rsidRDefault="002244BA" w:rsidP="002244BA">
      <w:pPr>
        <w:numPr>
          <w:ilvl w:val="0"/>
          <w:numId w:val="5"/>
        </w:numPr>
      </w:pPr>
      <w:r w:rsidRPr="002244BA">
        <w:t>Generates analytics on who clicked, who submitted credentials</w:t>
      </w:r>
    </w:p>
    <w:p w14:paraId="6F821070" w14:textId="77777777" w:rsidR="002244BA" w:rsidRPr="002244BA" w:rsidRDefault="002244BA" w:rsidP="002244BA">
      <w:pPr>
        <w:numPr>
          <w:ilvl w:val="0"/>
          <w:numId w:val="5"/>
        </w:numPr>
      </w:pPr>
      <w:r w:rsidRPr="002244BA">
        <w:t>Produces hardening recommendations: MFA enforcement (submitted password is useless if MFA is on), email filter rules (SPF/DKIM/DMARC — directly from your Elevate Labs training), user awareness improvements</w:t>
      </w:r>
    </w:p>
    <w:p w14:paraId="6BBD7A77" w14:textId="77777777" w:rsidR="002244BA" w:rsidRPr="002244BA" w:rsidRDefault="002244BA" w:rsidP="002244BA">
      <w:r w:rsidRPr="002244BA">
        <w:pict w14:anchorId="7326A29B">
          <v:rect id="_x0000_i1064" style="width:0;height:1.5pt" o:hralign="center" o:hrstd="t" o:hr="t" fillcolor="#a0a0a0" stroked="f"/>
        </w:pict>
      </w:r>
    </w:p>
    <w:p w14:paraId="5F102914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The Honest Assessment</w:t>
      </w:r>
    </w:p>
    <w:p w14:paraId="0A04DC3B" w14:textId="77777777" w:rsidR="002244BA" w:rsidRPr="002244BA" w:rsidRDefault="002244BA" w:rsidP="002244BA">
      <w:r w:rsidRPr="002244BA">
        <w:t>It's a functional proof-of-concept, not a commercial tool. The value isn't the code quality — it's that you:</w:t>
      </w:r>
    </w:p>
    <w:p w14:paraId="77816F7D" w14:textId="77777777" w:rsidR="002244BA" w:rsidRPr="002244BA" w:rsidRDefault="002244BA" w:rsidP="002244BA">
      <w:pPr>
        <w:numPr>
          <w:ilvl w:val="0"/>
          <w:numId w:val="6"/>
        </w:numPr>
      </w:pPr>
      <w:r w:rsidRPr="002244BA">
        <w:t>Understood the full phishing attack chain technically enough to build it</w:t>
      </w:r>
    </w:p>
    <w:p w14:paraId="3B9F071F" w14:textId="77777777" w:rsidR="002244BA" w:rsidRPr="002244BA" w:rsidRDefault="002244BA" w:rsidP="002244BA">
      <w:pPr>
        <w:numPr>
          <w:ilvl w:val="0"/>
          <w:numId w:val="6"/>
        </w:numPr>
      </w:pPr>
      <w:r w:rsidRPr="002244BA">
        <w:t>Connected offensive technique (credential harvesting) to defensive recommendation (MFA, email filtering)</w:t>
      </w:r>
    </w:p>
    <w:p w14:paraId="5EE0FBB7" w14:textId="77777777" w:rsidR="002244BA" w:rsidRPr="002244BA" w:rsidRDefault="002244BA" w:rsidP="002244BA">
      <w:pPr>
        <w:numPr>
          <w:ilvl w:val="0"/>
          <w:numId w:val="6"/>
        </w:numPr>
      </w:pPr>
      <w:r w:rsidRPr="002244BA">
        <w:t>Put it on GitHub publicly — which means you were confident enough in the ethical framing to own it</w:t>
      </w:r>
    </w:p>
    <w:p w14:paraId="782571F2" w14:textId="77777777" w:rsidR="002244BA" w:rsidRPr="002244BA" w:rsidRDefault="002244BA" w:rsidP="002244BA">
      <w:r w:rsidRPr="002244BA">
        <w:t>That's the framing you use. Never apologize for it being simple.</w:t>
      </w:r>
    </w:p>
    <w:p w14:paraId="4F914248" w14:textId="77777777" w:rsidR="002244BA" w:rsidRPr="002244BA" w:rsidRDefault="002244BA" w:rsidP="002244BA">
      <w:r w:rsidRPr="002244BA">
        <w:pict w14:anchorId="2C390F31">
          <v:rect id="_x0000_i1065" style="width:0;height:1.5pt" o:hralign="center" o:hrstd="t" o:hr="t" fillcolor="#a0a0a0" stroked="f"/>
        </w:pict>
      </w:r>
    </w:p>
    <w:p w14:paraId="12A89741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How to Frame It in Interviews</w:t>
      </w:r>
    </w:p>
    <w:p w14:paraId="68BF5CF2" w14:textId="77777777" w:rsidR="002244BA" w:rsidRPr="002244BA" w:rsidRDefault="002244BA" w:rsidP="002244BA">
      <w:r w:rsidRPr="002244BA">
        <w:rPr>
          <w:i/>
          <w:iCs/>
        </w:rPr>
        <w:lastRenderedPageBreak/>
        <w:t>"I built a phishing simulation platform — full chain, lure email via SMTP, fake login page in Flask, credential logging, ngrok for public exposure. Used it to demonstrate to non-technical audiences exactly what a phishing attack looks like from the victim side. The point wasn't the tool — it was using it to generate hardening recommendations: if MFA is enforced, the harvested credentials are useless. That's the conversation it opens."</w:t>
      </w:r>
    </w:p>
    <w:p w14:paraId="105DA2EF" w14:textId="77777777" w:rsidR="002244BA" w:rsidRPr="002244BA" w:rsidRDefault="002244BA" w:rsidP="002244BA">
      <w:r w:rsidRPr="002244BA">
        <w:pict w14:anchorId="2408A072">
          <v:rect id="_x0000_i1066" style="width:0;height:1.5pt" o:hralign="center" o:hrstd="t" o:hr="t" fillcolor="#a0a0a0" stroked="f"/>
        </w:pict>
      </w:r>
    </w:p>
    <w:p w14:paraId="73405754" w14:textId="77777777" w:rsidR="002244BA" w:rsidRPr="002244BA" w:rsidRDefault="002244BA" w:rsidP="002244BA">
      <w:pPr>
        <w:rPr>
          <w:b/>
          <w:bCs/>
        </w:rPr>
      </w:pPr>
      <w:r w:rsidRPr="002244BA">
        <w:rPr>
          <w:b/>
          <w:bCs/>
        </w:rPr>
        <w:t>Tools &amp; Tech</w:t>
      </w:r>
    </w:p>
    <w:p w14:paraId="06632DAD" w14:textId="77777777" w:rsidR="002244BA" w:rsidRPr="002244BA" w:rsidRDefault="002244BA" w:rsidP="002244BA">
      <w:r w:rsidRPr="002244BA">
        <w:t>Python, Flask, HTML/CSS, SMTP (smtplib), ngrok, Credential Harvesting, Phishing Simulation, Email Spoofing, Social Engineering Awareness, Security Awareness Training</w:t>
      </w:r>
    </w:p>
    <w:p w14:paraId="7B1B4CB7" w14:textId="77777777"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6BE"/>
    <w:multiLevelType w:val="multilevel"/>
    <w:tmpl w:val="FCD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23893"/>
    <w:multiLevelType w:val="multilevel"/>
    <w:tmpl w:val="21F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D58DD"/>
    <w:multiLevelType w:val="multilevel"/>
    <w:tmpl w:val="B23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A29A6"/>
    <w:multiLevelType w:val="multilevel"/>
    <w:tmpl w:val="E20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E367D"/>
    <w:multiLevelType w:val="multilevel"/>
    <w:tmpl w:val="51A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F20A2"/>
    <w:multiLevelType w:val="multilevel"/>
    <w:tmpl w:val="480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90385">
    <w:abstractNumId w:val="0"/>
  </w:num>
  <w:num w:numId="2" w16cid:durableId="1058283206">
    <w:abstractNumId w:val="4"/>
  </w:num>
  <w:num w:numId="3" w16cid:durableId="1448544414">
    <w:abstractNumId w:val="3"/>
  </w:num>
  <w:num w:numId="4" w16cid:durableId="1153834906">
    <w:abstractNumId w:val="2"/>
  </w:num>
  <w:num w:numId="5" w16cid:durableId="1288123154">
    <w:abstractNumId w:val="1"/>
  </w:num>
  <w:num w:numId="6" w16cid:durableId="2101565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C4"/>
    <w:rsid w:val="002244BA"/>
    <w:rsid w:val="005A7AC4"/>
    <w:rsid w:val="005D1D50"/>
    <w:rsid w:val="00825FC3"/>
    <w:rsid w:val="009F14F1"/>
    <w:rsid w:val="00A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C9E71-B4E5-4E8B-9B1D-60340D22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2</cp:revision>
  <dcterms:created xsi:type="dcterms:W3CDTF">2026-03-15T14:56:00Z</dcterms:created>
  <dcterms:modified xsi:type="dcterms:W3CDTF">2026-03-15T14:56:00Z</dcterms:modified>
</cp:coreProperties>
</file>