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18CD" w14:textId="77777777" w:rsidR="00806ABD" w:rsidRPr="00806ABD" w:rsidRDefault="00806ABD" w:rsidP="00806ABD">
      <w:pPr>
        <w:rPr>
          <w:b/>
          <w:bCs/>
        </w:rPr>
      </w:pPr>
      <w:r w:rsidRPr="00806ABD">
        <w:rPr>
          <w:b/>
          <w:bCs/>
        </w:rPr>
        <w:t>Title of the Project: Email Spam Detection Using Machine Learning</w:t>
      </w:r>
    </w:p>
    <w:p w14:paraId="56786170" w14:textId="77777777" w:rsidR="00806ABD" w:rsidRDefault="00806ABD" w:rsidP="00806ABD"/>
    <w:p w14:paraId="4A1E38EE" w14:textId="74BECAD6" w:rsidR="00806ABD" w:rsidRPr="00806ABD" w:rsidRDefault="00806ABD" w:rsidP="00806ABD">
      <w:r w:rsidRPr="00806ABD">
        <w:rPr>
          <w:b/>
          <w:bCs/>
        </w:rPr>
        <w:t>Introduction and Objectives of the Project:</w:t>
      </w:r>
      <w:r w:rsidRPr="00806ABD">
        <w:t xml:space="preserve"> The objective of this project is to develop a machine learning model that can accurately detect spam emails and filter them out of a user's inbox. The goal is to create a more efficient and effective way to manage email communication, especially for businesses that receive a large volume of emails on a daily basis.</w:t>
      </w:r>
    </w:p>
    <w:p w14:paraId="047ACEBE" w14:textId="69886E31" w:rsidR="00806ABD" w:rsidRPr="00806ABD" w:rsidRDefault="00806ABD" w:rsidP="00806ABD">
      <w:r w:rsidRPr="00806ABD">
        <w:rPr>
          <w:b/>
          <w:bCs/>
        </w:rPr>
        <w:t>Project Category</w:t>
      </w:r>
      <w:r w:rsidRPr="00806ABD">
        <w:t>: Artificial Intelligence and Machine Learning</w:t>
      </w:r>
      <w:r>
        <w:t xml:space="preserve"> along with data Analysis </w:t>
      </w:r>
    </w:p>
    <w:p w14:paraId="7659FF0D" w14:textId="77777777" w:rsidR="00806ABD" w:rsidRPr="00806ABD" w:rsidRDefault="00806ABD" w:rsidP="00806ABD">
      <w:r w:rsidRPr="00806ABD">
        <w:t>Tools/Platform, Hardware and Software Requirements:</w:t>
      </w:r>
    </w:p>
    <w:p w14:paraId="759A801E" w14:textId="77777777" w:rsidR="00806ABD" w:rsidRPr="00806ABD" w:rsidRDefault="00806ABD" w:rsidP="00806ABD">
      <w:pPr>
        <w:numPr>
          <w:ilvl w:val="0"/>
          <w:numId w:val="1"/>
        </w:numPr>
      </w:pPr>
      <w:r w:rsidRPr="00806ABD">
        <w:t>Programming Language: Python</w:t>
      </w:r>
    </w:p>
    <w:p w14:paraId="4331FC67" w14:textId="6CD62D64" w:rsidR="00806ABD" w:rsidRPr="00806ABD" w:rsidRDefault="00806ABD" w:rsidP="00806ABD">
      <w:pPr>
        <w:numPr>
          <w:ilvl w:val="0"/>
          <w:numId w:val="1"/>
        </w:numPr>
      </w:pPr>
      <w:r w:rsidRPr="00806ABD">
        <w:t>Machine Learning Libraries: NumPy, Pandas, and scikit-learn</w:t>
      </w:r>
    </w:p>
    <w:p w14:paraId="6FACDED8" w14:textId="47907D93" w:rsidR="00806ABD" w:rsidRPr="00806ABD" w:rsidRDefault="00806ABD" w:rsidP="00806ABD">
      <w:pPr>
        <w:numPr>
          <w:ilvl w:val="0"/>
          <w:numId w:val="1"/>
        </w:numPr>
      </w:pPr>
      <w:r w:rsidRPr="00806ABD">
        <w:t>Database: MySQL</w:t>
      </w:r>
      <w:r>
        <w:t xml:space="preserve"> (csv file)</w:t>
      </w:r>
    </w:p>
    <w:p w14:paraId="55EE0618" w14:textId="77777777" w:rsidR="00806ABD" w:rsidRPr="00806ABD" w:rsidRDefault="00806ABD" w:rsidP="00806ABD">
      <w:pPr>
        <w:numPr>
          <w:ilvl w:val="0"/>
          <w:numId w:val="1"/>
        </w:numPr>
      </w:pPr>
      <w:r w:rsidRPr="00806ABD">
        <w:t>Hardware Requirements: A computer with minimum 8GB RAM and 500GB storage</w:t>
      </w:r>
    </w:p>
    <w:p w14:paraId="276CA9DA" w14:textId="148C33C2" w:rsidR="00806ABD" w:rsidRPr="00806ABD" w:rsidRDefault="00806ABD" w:rsidP="00806ABD">
      <w:pPr>
        <w:numPr>
          <w:ilvl w:val="0"/>
          <w:numId w:val="1"/>
        </w:numPr>
      </w:pPr>
      <w:r w:rsidRPr="00806ABD">
        <w:t>Software Requirements: Python IDE (such as PyCharm or Anaconda</w:t>
      </w:r>
      <w:r>
        <w:t xml:space="preserve"> or </w:t>
      </w:r>
      <w:r w:rsidRPr="00806ABD">
        <w:t>jupyter</w:t>
      </w:r>
      <w:r>
        <w:t xml:space="preserve"> notebook</w:t>
      </w:r>
      <w:r w:rsidRPr="00806ABD">
        <w:t>), MySQL Workbench</w:t>
      </w:r>
    </w:p>
    <w:p w14:paraId="0EBCCF97" w14:textId="77777777" w:rsidR="00806ABD" w:rsidRPr="00806ABD" w:rsidRDefault="00806ABD" w:rsidP="00806ABD">
      <w:r w:rsidRPr="00767150">
        <w:rPr>
          <w:b/>
          <w:bCs/>
        </w:rPr>
        <w:t>Problem Definition, Requirement Specifications, Project Planning and Scheduling:</w:t>
      </w:r>
      <w:r w:rsidRPr="00806ABD">
        <w:t xml:space="preserve"> The problem is to identify spam emails accurately while minimizing false positives (i.e., legitimate emails mistakenly identified as spam). The project will be completed in several phases:</w:t>
      </w:r>
    </w:p>
    <w:p w14:paraId="7C747A97" w14:textId="77777777" w:rsidR="00806ABD" w:rsidRPr="00806ABD" w:rsidRDefault="00806ABD" w:rsidP="00806ABD">
      <w:pPr>
        <w:numPr>
          <w:ilvl w:val="0"/>
          <w:numId w:val="2"/>
        </w:numPr>
      </w:pPr>
      <w:r w:rsidRPr="00806ABD">
        <w:t>Data Collection: Gather a large dataset of emails, including both spam and legitimate emails.</w:t>
      </w:r>
    </w:p>
    <w:p w14:paraId="1B8FEF8A" w14:textId="7F5EECC6" w:rsidR="00806ABD" w:rsidRPr="00806ABD" w:rsidRDefault="00806ABD" w:rsidP="00806ABD">
      <w:pPr>
        <w:numPr>
          <w:ilvl w:val="0"/>
          <w:numId w:val="2"/>
        </w:numPr>
      </w:pPr>
      <w:r w:rsidRPr="00806ABD">
        <w:t>Data Cleaning and Pre-processing: Process the data to remove any noise or irrelevant information.</w:t>
      </w:r>
    </w:p>
    <w:p w14:paraId="7BE53E32" w14:textId="77777777" w:rsidR="00806ABD" w:rsidRPr="00806ABD" w:rsidRDefault="00806ABD" w:rsidP="00806ABD">
      <w:pPr>
        <w:numPr>
          <w:ilvl w:val="0"/>
          <w:numId w:val="2"/>
        </w:numPr>
      </w:pPr>
      <w:r w:rsidRPr="00806ABD">
        <w:t>Feature Extraction: Extract relevant features from the emails, such as the sender's email address, subject line, and body text.</w:t>
      </w:r>
    </w:p>
    <w:p w14:paraId="249005CB" w14:textId="77777777" w:rsidR="00806ABD" w:rsidRPr="00806ABD" w:rsidRDefault="00806ABD" w:rsidP="00806ABD">
      <w:pPr>
        <w:numPr>
          <w:ilvl w:val="0"/>
          <w:numId w:val="2"/>
        </w:numPr>
      </w:pPr>
      <w:r w:rsidRPr="00806ABD">
        <w:t>Model Development: Train and test a machine learning model on the extracted features to accurately classify emails as spam or legitimate.</w:t>
      </w:r>
    </w:p>
    <w:p w14:paraId="443AF983" w14:textId="77777777" w:rsidR="00806ABD" w:rsidRPr="00806ABD" w:rsidRDefault="00806ABD" w:rsidP="00806ABD">
      <w:pPr>
        <w:numPr>
          <w:ilvl w:val="0"/>
          <w:numId w:val="2"/>
        </w:numPr>
      </w:pPr>
      <w:r w:rsidRPr="00806ABD">
        <w:t>Model Deployment: Integrate the model into an email client to filter spam emails in real-time.</w:t>
      </w:r>
    </w:p>
    <w:p w14:paraId="2582FC58" w14:textId="77777777" w:rsidR="00806ABD" w:rsidRPr="00806ABD" w:rsidRDefault="00806ABD" w:rsidP="00806ABD">
      <w:r w:rsidRPr="00767150">
        <w:rPr>
          <w:b/>
          <w:bCs/>
        </w:rPr>
        <w:t xml:space="preserve">Scope of the Solution: </w:t>
      </w:r>
      <w:r w:rsidRPr="00806ABD">
        <w:t>The solution will focus on developing a machine learning model that can accurately identify spam emails. The model will be integrated into an email client to filter spam emails in real-time. The solution will not address other email-related problems, such as email security or email encryption.</w:t>
      </w:r>
    </w:p>
    <w:p w14:paraId="2D178912" w14:textId="77777777" w:rsidR="00806ABD" w:rsidRPr="00767150" w:rsidRDefault="00806ABD" w:rsidP="00806ABD">
      <w:pPr>
        <w:rPr>
          <w:b/>
          <w:bCs/>
        </w:rPr>
      </w:pPr>
      <w:r w:rsidRPr="00767150">
        <w:rPr>
          <w:b/>
          <w:bCs/>
        </w:rPr>
        <w:t>Analysis:</w:t>
      </w:r>
    </w:p>
    <w:p w14:paraId="7AF24DDA" w14:textId="77777777" w:rsidR="00806ABD" w:rsidRPr="00806ABD" w:rsidRDefault="00806ABD" w:rsidP="00806ABD">
      <w:pPr>
        <w:numPr>
          <w:ilvl w:val="0"/>
          <w:numId w:val="3"/>
        </w:numPr>
      </w:pPr>
      <w:r w:rsidRPr="00806ABD">
        <w:t>Data Models: 0, 1, and 2 level DFDs will be created to illustrate the flow of data in the system.</w:t>
      </w:r>
    </w:p>
    <w:p w14:paraId="3CA1ADFD" w14:textId="77777777" w:rsidR="00806ABD" w:rsidRPr="00806ABD" w:rsidRDefault="00806ABD" w:rsidP="00806ABD">
      <w:pPr>
        <w:numPr>
          <w:ilvl w:val="0"/>
          <w:numId w:val="3"/>
        </w:numPr>
      </w:pPr>
      <w:r w:rsidRPr="00806ABD">
        <w:t>ER Diagrams: ER diagrams will be created to show the relationships between different entities in the system.</w:t>
      </w:r>
    </w:p>
    <w:p w14:paraId="219C9E40" w14:textId="77777777" w:rsidR="00806ABD" w:rsidRPr="00806ABD" w:rsidRDefault="00806ABD" w:rsidP="00806ABD">
      <w:pPr>
        <w:numPr>
          <w:ilvl w:val="0"/>
          <w:numId w:val="3"/>
        </w:numPr>
      </w:pPr>
      <w:r w:rsidRPr="00806ABD">
        <w:t>Class Diagrams: Class diagrams will be created to illustrate the different classes and their relationships in the system.</w:t>
      </w:r>
    </w:p>
    <w:p w14:paraId="106FC0D7" w14:textId="77777777" w:rsidR="00806ABD" w:rsidRPr="00806ABD" w:rsidRDefault="00806ABD" w:rsidP="00806ABD">
      <w:r w:rsidRPr="00806ABD">
        <w:lastRenderedPageBreak/>
        <w:t>A complete database and tables detail with primary and foreign keys, and appropriate limitations in the fields (according to extend necessities) will be determined during the project development phase.</w:t>
      </w:r>
    </w:p>
    <w:p w14:paraId="6F03A27C" w14:textId="77777777" w:rsidR="008759CB" w:rsidRPr="008759CB" w:rsidRDefault="008759CB" w:rsidP="008759CB">
      <w:r w:rsidRPr="00767150">
        <w:rPr>
          <w:b/>
          <w:bCs/>
        </w:rPr>
        <w:t>This code performs email spam detection using machine learning. Here's a brief explanation of each section of the code</w:t>
      </w:r>
      <w:r w:rsidRPr="008759CB">
        <w:t>:</w:t>
      </w:r>
    </w:p>
    <w:p w14:paraId="797D5B77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Imports: The code imports the necessary libraries for data processing and machine learning such as NumPy, Pandas, and scikit-learn.</w:t>
      </w:r>
    </w:p>
    <w:p w14:paraId="592ADE23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Data Reading: The code reads the data from a CSV file using Pandas.</w:t>
      </w:r>
    </w:p>
    <w:p w14:paraId="5C98D2EF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Data Processing: The code processes the data by creating a new column called "Spam" which is assigned a value of 1 if the email is spam and 0 if it is not. It then splits the data into training and testing sets using the train_test_split function from scikit-learn.</w:t>
      </w:r>
    </w:p>
    <w:p w14:paraId="6DE0FC14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Model Creation: The code creates a pipeline that consists of two parts: a CountVectorizer and a Multinomial Naive Bayes classifier. CountVectorizer is used to convert the email text into a matrix of word counts, and MultinomialNB is used as the classifier.</w:t>
      </w:r>
    </w:p>
    <w:p w14:paraId="6B3382A0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Training the Model: The code trains the pipeline on the training set using the fit function.</w:t>
      </w:r>
    </w:p>
    <w:p w14:paraId="32271B9A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Prediction: The code predicts the classification of two sample emails using the trained model.</w:t>
      </w:r>
    </w:p>
    <w:p w14:paraId="215AB6F1" w14:textId="77777777" w:rsidR="008759CB" w:rsidRPr="008759CB" w:rsidRDefault="008759CB" w:rsidP="008759CB">
      <w:pPr>
        <w:numPr>
          <w:ilvl w:val="0"/>
          <w:numId w:val="4"/>
        </w:numPr>
      </w:pPr>
      <w:r w:rsidRPr="008759CB">
        <w:t>Model Evaluation: The code evaluates the performance of the model on the testing set using the score function, which returns the mean accuracy of the classifier.</w:t>
      </w:r>
    </w:p>
    <w:p w14:paraId="302906C8" w14:textId="77777777" w:rsidR="008759CB" w:rsidRPr="008759CB" w:rsidRDefault="008759CB" w:rsidP="008759CB">
      <w:r w:rsidRPr="008759CB">
        <w:t>Overall, the code performs email spam detection using a simple machine learning model and achieves a high accuracy of 0.9777458722182341 on the testing set.</w:t>
      </w:r>
    </w:p>
    <w:p w14:paraId="6320922C" w14:textId="77777777" w:rsidR="008F796D" w:rsidRDefault="008F796D"/>
    <w:sectPr w:rsidR="008F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7DB2"/>
    <w:multiLevelType w:val="multilevel"/>
    <w:tmpl w:val="DEA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B2F0F"/>
    <w:multiLevelType w:val="multilevel"/>
    <w:tmpl w:val="0D2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E3F6C"/>
    <w:multiLevelType w:val="multilevel"/>
    <w:tmpl w:val="B62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74D35"/>
    <w:multiLevelType w:val="multilevel"/>
    <w:tmpl w:val="546C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184743">
    <w:abstractNumId w:val="0"/>
  </w:num>
  <w:num w:numId="2" w16cid:durableId="282226930">
    <w:abstractNumId w:val="2"/>
  </w:num>
  <w:num w:numId="3" w16cid:durableId="1087925600">
    <w:abstractNumId w:val="1"/>
  </w:num>
  <w:num w:numId="4" w16cid:durableId="194133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42"/>
    <w:rsid w:val="00767150"/>
    <w:rsid w:val="00806ABD"/>
    <w:rsid w:val="008759CB"/>
    <w:rsid w:val="008F796D"/>
    <w:rsid w:val="009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C42D"/>
  <w15:chartTrackingRefBased/>
  <w15:docId w15:val="{A805C8E9-58C0-401F-BE74-E1D0D657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Dwivedi</dc:creator>
  <cp:keywords/>
  <dc:description/>
  <cp:lastModifiedBy>Kshitij Dwivedi</cp:lastModifiedBy>
  <cp:revision>3</cp:revision>
  <dcterms:created xsi:type="dcterms:W3CDTF">2023-04-30T09:03:00Z</dcterms:created>
  <dcterms:modified xsi:type="dcterms:W3CDTF">2023-04-30T09:26:00Z</dcterms:modified>
</cp:coreProperties>
</file>