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69B3D" w14:textId="77777777" w:rsidR="00715F9D" w:rsidRDefault="00CD4D79">
      <w:r>
        <w:t>Feedback TTR</w:t>
      </w:r>
    </w:p>
    <w:p w14:paraId="35CE44D5" w14:textId="77777777" w:rsidR="00CD4D79" w:rsidRDefault="00CD4D79"/>
    <w:p w14:paraId="453378C5" w14:textId="77777777" w:rsidR="00CD4D79" w:rsidRDefault="00CD4D79">
      <w:r>
        <w:t>Algemeen</w:t>
      </w:r>
    </w:p>
    <w:p w14:paraId="62ACEBCA" w14:textId="77777777" w:rsidR="0033543B" w:rsidRDefault="0033543B" w:rsidP="00CD4D79">
      <w:pPr>
        <w:pStyle w:val="Lijstalinea"/>
        <w:numPr>
          <w:ilvl w:val="0"/>
          <w:numId w:val="1"/>
        </w:numPr>
      </w:pPr>
      <w:r>
        <w:t xml:space="preserve">Naam aanpassen naar TTR </w:t>
      </w:r>
      <w:proofErr w:type="spellStart"/>
      <w:r>
        <w:t>ipv</w:t>
      </w:r>
      <w:proofErr w:type="spellEnd"/>
      <w:r>
        <w:t xml:space="preserve"> TTR.MDCS (dat is deel van de uiteindelijke URL (ttr.mdcs.nl)</w:t>
      </w:r>
    </w:p>
    <w:p w14:paraId="1EDE9680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>Registratie als eerste optie. Deze gebruiken we het vaakst</w:t>
      </w:r>
      <w:r w:rsidR="0033543B">
        <w:t>. Mooiste zou aparte optie in menu zijn die me direct naar taak registratie brengt.</w:t>
      </w:r>
    </w:p>
    <w:p w14:paraId="5C40787A" w14:textId="77777777" w:rsidR="00CD4D79" w:rsidRDefault="00CD4D79" w:rsidP="00CD4D79">
      <w:r>
        <w:t>Registratie taak:</w:t>
      </w:r>
    </w:p>
    <w:p w14:paraId="305AC134" w14:textId="77777777" w:rsidR="0033543B" w:rsidRDefault="0033543B" w:rsidP="0033543B">
      <w:pPr>
        <w:pStyle w:val="Lijstalinea"/>
        <w:numPr>
          <w:ilvl w:val="0"/>
          <w:numId w:val="1"/>
        </w:numPr>
      </w:pPr>
      <w:r>
        <w:t xml:space="preserve">Ik kan nu slechts of klant of partner </w:t>
      </w:r>
      <w:proofErr w:type="gramStart"/>
      <w:r>
        <w:t>opgeven..</w:t>
      </w:r>
      <w:proofErr w:type="gramEnd"/>
      <w:r>
        <w:t xml:space="preserve"> </w:t>
      </w:r>
      <w:proofErr w:type="gramStart"/>
      <w:r>
        <w:t>maar</w:t>
      </w:r>
      <w:proofErr w:type="gramEnd"/>
      <w:r>
        <w:t xml:space="preserve"> beide moet. Zoals in Excel sheet staat.</w:t>
      </w:r>
    </w:p>
    <w:p w14:paraId="24B2BC69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 xml:space="preserve">Omschrijving veld groter. Lijkt nu dat je niet veel in kan typen en tekst </w:t>
      </w:r>
      <w:proofErr w:type="spellStart"/>
      <w:r>
        <w:t>scrolled</w:t>
      </w:r>
      <w:proofErr w:type="spellEnd"/>
      <w:r>
        <w:t xml:space="preserve"> weg. Hierdoor moet je steeds heen en weer scrollen om te zien wat je getikt hebt.</w:t>
      </w:r>
      <w:r w:rsidR="00CC5CF4">
        <w:t>.</w:t>
      </w:r>
      <w:r>
        <w:t>. Zeker op telefoon niet handig.</w:t>
      </w:r>
    </w:p>
    <w:p w14:paraId="77F2DDC9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>Datum: Als standaard datum van vandaag invullen.</w:t>
      </w:r>
      <w:r w:rsidR="00CC5CF4">
        <w:t>.</w:t>
      </w:r>
      <w:r>
        <w:t>. scheelt weer</w:t>
      </w:r>
    </w:p>
    <w:p w14:paraId="3B335976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 xml:space="preserve">In labels aangeven wat je bij Bezoek Onderzoek en </w:t>
      </w:r>
      <w:proofErr w:type="spellStart"/>
      <w:r>
        <w:t>Conf</w:t>
      </w:r>
      <w:proofErr w:type="spellEnd"/>
      <w:r>
        <w:t xml:space="preserve"> Call verwacht.</w:t>
      </w:r>
    </w:p>
    <w:p w14:paraId="3BFBDE02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>Dus bijvoorbeeld extra label:</w:t>
      </w:r>
    </w:p>
    <w:p w14:paraId="4880B9E9" w14:textId="77777777" w:rsidR="00CD4D79" w:rsidRDefault="00CD4D79" w:rsidP="00CD4D79">
      <w:pPr>
        <w:ind w:left="708" w:firstLine="708"/>
      </w:pPr>
      <w:proofErr w:type="spellStart"/>
      <w:r>
        <w:t>Besteede</w:t>
      </w:r>
      <w:proofErr w:type="spellEnd"/>
      <w:r>
        <w:t xml:space="preserve"> tijd</w:t>
      </w:r>
    </w:p>
    <w:p w14:paraId="0D68E88E" w14:textId="77777777" w:rsidR="00CD4D79" w:rsidRDefault="00CD4D79" w:rsidP="00CD4D79">
      <w:pPr>
        <w:pStyle w:val="Lijstalinea"/>
        <w:numPr>
          <w:ilvl w:val="2"/>
          <w:numId w:val="1"/>
        </w:numPr>
      </w:pPr>
      <w:r>
        <w:t>Bezoek</w:t>
      </w:r>
    </w:p>
    <w:p w14:paraId="0CAE38F3" w14:textId="77777777" w:rsidR="00CD4D79" w:rsidRDefault="00CD4D79" w:rsidP="00CD4D79">
      <w:pPr>
        <w:pStyle w:val="Lijstalinea"/>
        <w:numPr>
          <w:ilvl w:val="2"/>
          <w:numId w:val="1"/>
        </w:numPr>
      </w:pPr>
      <w:r>
        <w:t>Onderzoek</w:t>
      </w:r>
    </w:p>
    <w:p w14:paraId="12CB7FF2" w14:textId="77777777" w:rsidR="00CD4D79" w:rsidRDefault="00CD4D79" w:rsidP="00CD4D79">
      <w:pPr>
        <w:pStyle w:val="Lijstalinea"/>
        <w:numPr>
          <w:ilvl w:val="2"/>
          <w:numId w:val="1"/>
        </w:numPr>
      </w:pPr>
      <w:proofErr w:type="spellStart"/>
      <w:r>
        <w:t>Conf</w:t>
      </w:r>
      <w:proofErr w:type="spellEnd"/>
      <w:r>
        <w:t xml:space="preserve"> Call</w:t>
      </w:r>
    </w:p>
    <w:p w14:paraId="23F82D33" w14:textId="77777777" w:rsidR="0033543B" w:rsidRDefault="0033543B" w:rsidP="0033543B">
      <w:pPr>
        <w:pStyle w:val="Lijstalinea"/>
        <w:numPr>
          <w:ilvl w:val="0"/>
          <w:numId w:val="1"/>
        </w:numPr>
      </w:pPr>
      <w:r>
        <w:t xml:space="preserve">En dan achter de </w:t>
      </w:r>
      <w:proofErr w:type="spellStart"/>
      <w:r>
        <w:t>vulen</w:t>
      </w:r>
      <w:proofErr w:type="spellEnd"/>
      <w:r>
        <w:t xml:space="preserve"> het woord U(u)r(en).</w:t>
      </w:r>
    </w:p>
    <w:p w14:paraId="02EABF8B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 xml:space="preserve">Status, Klant en Contact </w:t>
      </w:r>
      <w:r w:rsidR="0033543B">
        <w:t>velden zijn</w:t>
      </w:r>
      <w:r>
        <w:t xml:space="preserve"> andere grootte dan vorige velden</w:t>
      </w:r>
    </w:p>
    <w:p w14:paraId="02C2EBF3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>Stoppen.</w:t>
      </w:r>
      <w:r w:rsidR="00CC5CF4">
        <w:t>.</w:t>
      </w:r>
      <w:r>
        <w:t>. vereist nog steeds dat je de verplichte velden invult.</w:t>
      </w:r>
    </w:p>
    <w:p w14:paraId="0AE28274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>Website is in het Nederlands, de geprogrammeerde foutmelding zijn in het Engels.</w:t>
      </w:r>
      <w:r w:rsidR="00CC5CF4">
        <w:t>.</w:t>
      </w:r>
      <w:r>
        <w:t xml:space="preserve">. Deze ook in Nederlands </w:t>
      </w:r>
      <w:proofErr w:type="spellStart"/>
      <w:r>
        <w:t>aub</w:t>
      </w:r>
      <w:proofErr w:type="spellEnd"/>
    </w:p>
    <w:p w14:paraId="2EB356F5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>Tijd in Datum veld bij registratie niet nodig. Alleen Datum weergeven.</w:t>
      </w:r>
    </w:p>
    <w:p w14:paraId="311BB769" w14:textId="77777777" w:rsidR="00CD4D79" w:rsidRDefault="00ED58F8" w:rsidP="00CD4D79">
      <w:pPr>
        <w:pStyle w:val="Lijstalinea"/>
        <w:numPr>
          <w:ilvl w:val="0"/>
          <w:numId w:val="1"/>
        </w:numPr>
      </w:pPr>
      <w:r>
        <w:t xml:space="preserve">Bestaande taak zonder wijzigingen en dan kiezen voor ‘Taak bewerken’ </w:t>
      </w:r>
      <w:r w:rsidR="00CD4D79">
        <w:t xml:space="preserve">maakt een nieuwe </w:t>
      </w:r>
      <w:r>
        <w:t xml:space="preserve">(extra) </w:t>
      </w:r>
      <w:r w:rsidR="00CD4D79">
        <w:t>taak</w:t>
      </w:r>
    </w:p>
    <w:p w14:paraId="0F580692" w14:textId="77777777" w:rsidR="00ED58F8" w:rsidRDefault="00ED58F8" w:rsidP="00CD4D79">
      <w:pPr>
        <w:pStyle w:val="Lijstalinea"/>
        <w:numPr>
          <w:ilvl w:val="0"/>
          <w:numId w:val="1"/>
        </w:numPr>
      </w:pPr>
      <w:r>
        <w:t xml:space="preserve">Bestaande taak aangepast maar slaat wijziging (status aangepast) niet op. Maar </w:t>
      </w:r>
      <w:r w:rsidR="00CC5CF4">
        <w:t xml:space="preserve">lijkt </w:t>
      </w:r>
      <w:r w:rsidRPr="00ED58F8">
        <w:rPr>
          <w:u w:val="single"/>
        </w:rPr>
        <w:t>geen</w:t>
      </w:r>
      <w:r>
        <w:t xml:space="preserve"> nieuwe (extra</w:t>
      </w:r>
      <w:r w:rsidR="00CC5CF4">
        <w:t>)</w:t>
      </w:r>
      <w:r>
        <w:t xml:space="preserve"> taak aan</w:t>
      </w:r>
      <w:r w:rsidR="00CC5CF4">
        <w:t xml:space="preserve"> te maken</w:t>
      </w:r>
      <w:r>
        <w:t>.</w:t>
      </w:r>
    </w:p>
    <w:p w14:paraId="3F00D732" w14:textId="77777777" w:rsidR="00ED58F8" w:rsidRDefault="00ED58F8" w:rsidP="00CD4D79">
      <w:pPr>
        <w:pStyle w:val="Lijstalinea"/>
        <w:numPr>
          <w:ilvl w:val="0"/>
          <w:numId w:val="1"/>
        </w:numPr>
      </w:pPr>
      <w:r>
        <w:t xml:space="preserve">Echter… bij Rapportage opzetten: </w:t>
      </w:r>
      <w:r w:rsidR="00CC5CF4">
        <w:t xml:space="preserve">Zie ik ineens wel alle taken staan dus </w:t>
      </w:r>
      <w:r w:rsidR="0033543B">
        <w:t xml:space="preserve">ook </w:t>
      </w:r>
      <w:r w:rsidR="00CC5CF4">
        <w:t xml:space="preserve">degene die ik aangepast heb naar gesloten staan er ook tussen... Dit zijn </w:t>
      </w:r>
      <w:r w:rsidR="0033543B">
        <w:t xml:space="preserve">dus </w:t>
      </w:r>
      <w:r w:rsidR="00CC5CF4">
        <w:t>ook extra taken geworden...</w:t>
      </w:r>
    </w:p>
    <w:p w14:paraId="1E4C6FEF" w14:textId="77777777" w:rsidR="00CD4D79" w:rsidRDefault="00CD4D79" w:rsidP="00CD4D79">
      <w:pPr>
        <w:pStyle w:val="Lijstalinea"/>
        <w:numPr>
          <w:ilvl w:val="0"/>
          <w:numId w:val="1"/>
        </w:numPr>
      </w:pPr>
      <w:r>
        <w:t xml:space="preserve">Overzicht </w:t>
      </w:r>
      <w:r w:rsidR="00ED58F8">
        <w:t xml:space="preserve">taken: graag standaard huidig jaar en </w:t>
      </w:r>
      <w:r>
        <w:t>maand weergeven.</w:t>
      </w:r>
    </w:p>
    <w:p w14:paraId="756EE456" w14:textId="77777777" w:rsidR="00ED58F8" w:rsidRDefault="00ED58F8" w:rsidP="00CD4D79">
      <w:pPr>
        <w:pStyle w:val="Lijstalinea"/>
        <w:numPr>
          <w:ilvl w:val="0"/>
          <w:numId w:val="1"/>
        </w:numPr>
      </w:pPr>
      <w:r>
        <w:t xml:space="preserve">Overzicht taken: Waarom niet alleen jaren en maanden in </w:t>
      </w:r>
      <w:proofErr w:type="spellStart"/>
      <w:r>
        <w:t>dropdown</w:t>
      </w:r>
      <w:proofErr w:type="spellEnd"/>
      <w:r>
        <w:t xml:space="preserve"> weergeven die in taken voorkomen. Moet website aangepast worden na 2022?</w:t>
      </w:r>
    </w:p>
    <w:p w14:paraId="3A3AA024" w14:textId="77777777" w:rsidR="0033543B" w:rsidRDefault="0033543B" w:rsidP="00CD4D79">
      <w:pPr>
        <w:pStyle w:val="Lijstalinea"/>
        <w:numPr>
          <w:ilvl w:val="0"/>
          <w:numId w:val="1"/>
        </w:numPr>
      </w:pPr>
    </w:p>
    <w:p w14:paraId="761E6A4E" w14:textId="77777777" w:rsidR="00ED58F8" w:rsidRDefault="00ED58F8" w:rsidP="00ED58F8"/>
    <w:p w14:paraId="07E11B64" w14:textId="77777777" w:rsidR="00ED58F8" w:rsidRDefault="00ED58F8" w:rsidP="00ED58F8">
      <w:r>
        <w:t>Rapportage</w:t>
      </w:r>
    </w:p>
    <w:p w14:paraId="61E471EA" w14:textId="77777777" w:rsidR="00ED58F8" w:rsidRDefault="00ED58F8" w:rsidP="00ED58F8">
      <w:pPr>
        <w:pStyle w:val="Lijstalinea"/>
        <w:numPr>
          <w:ilvl w:val="0"/>
          <w:numId w:val="1"/>
        </w:numPr>
      </w:pPr>
      <w:r>
        <w:t xml:space="preserve">Rapportage inzien lijkt niet te werken. </w:t>
      </w:r>
      <w:r w:rsidR="0033543B">
        <w:t>(Herstel hiervoor moet je dus eerst rapportage afronden kiezen).</w:t>
      </w:r>
    </w:p>
    <w:p w14:paraId="13F30CC1" w14:textId="77777777" w:rsidR="00ED58F8" w:rsidRDefault="00ED58F8" w:rsidP="00ED58F8">
      <w:pPr>
        <w:pStyle w:val="Lijstalinea"/>
        <w:numPr>
          <w:ilvl w:val="0"/>
          <w:numId w:val="1"/>
        </w:numPr>
      </w:pPr>
      <w:r>
        <w:t>Uitlijnen label en velden in drop down</w:t>
      </w:r>
    </w:p>
    <w:p w14:paraId="6E3D0D6B" w14:textId="77777777" w:rsidR="00ED58F8" w:rsidRDefault="00ED58F8" w:rsidP="00ED58F8">
      <w:pPr>
        <w:pStyle w:val="Lijstalinea"/>
        <w:numPr>
          <w:ilvl w:val="0"/>
          <w:numId w:val="1"/>
        </w:numPr>
      </w:pPr>
      <w:proofErr w:type="spellStart"/>
      <w:r>
        <w:t>Dropdown</w:t>
      </w:r>
      <w:proofErr w:type="spellEnd"/>
      <w:r>
        <w:t xml:space="preserve"> zijn te klein voor veld. Lijkt dat er nu meer mogelijkheden zijn</w:t>
      </w:r>
      <w:r w:rsidR="00CC5CF4">
        <w:t>…</w:t>
      </w:r>
      <w:r>
        <w:t xml:space="preserve"> maar niet goed te zien</w:t>
      </w:r>
      <w:bookmarkStart w:id="0" w:name="_GoBack"/>
      <w:bookmarkEnd w:id="0"/>
    </w:p>
    <w:p w14:paraId="3738C2C0" w14:textId="77777777" w:rsidR="00ED58F8" w:rsidRDefault="00CC5CF4" w:rsidP="00ED58F8">
      <w:pPr>
        <w:pStyle w:val="Lijstalinea"/>
        <w:numPr>
          <w:ilvl w:val="0"/>
          <w:numId w:val="1"/>
        </w:numPr>
      </w:pPr>
      <w:r>
        <w:lastRenderedPageBreak/>
        <w:t>Rapportage Opzetten en Inzien… Standaard huidig jaar en maand invullen. Ook hier weer… waarom niet alleen de jaren en maanden laten zien waarvoor registraties voorkomen.</w:t>
      </w:r>
    </w:p>
    <w:p w14:paraId="1794036A" w14:textId="77777777" w:rsidR="0033543B" w:rsidRDefault="00CC5CF4" w:rsidP="00ED58F8">
      <w:pPr>
        <w:pStyle w:val="Lijstalinea"/>
        <w:numPr>
          <w:ilvl w:val="0"/>
          <w:numId w:val="1"/>
        </w:numPr>
      </w:pPr>
      <w:r>
        <w:t xml:space="preserve">Wat doet Rapportage Afronden? </w:t>
      </w:r>
    </w:p>
    <w:p w14:paraId="2453ADCF" w14:textId="77777777" w:rsidR="0033543B" w:rsidRDefault="00CC5CF4" w:rsidP="0033543B">
      <w:pPr>
        <w:pStyle w:val="Lijstalinea"/>
        <w:numPr>
          <w:ilvl w:val="0"/>
          <w:numId w:val="1"/>
        </w:numPr>
      </w:pPr>
      <w:r>
        <w:t>Waar kan ik e.e.a. exporteren naar CSV of Excel?</w:t>
      </w:r>
    </w:p>
    <w:p w14:paraId="393FAFCC" w14:textId="77777777" w:rsidR="0033543B" w:rsidRDefault="0033543B" w:rsidP="0033543B">
      <w:pPr>
        <w:pStyle w:val="Lijstalinea"/>
        <w:numPr>
          <w:ilvl w:val="0"/>
          <w:numId w:val="1"/>
        </w:numPr>
      </w:pPr>
      <w:r>
        <w:t xml:space="preserve">Keuze van een jaar/maand zonder </w:t>
      </w:r>
      <w:proofErr w:type="gramStart"/>
      <w:r>
        <w:t>taken..</w:t>
      </w:r>
      <w:proofErr w:type="gramEnd"/>
      <w:r>
        <w:t xml:space="preserve"> </w:t>
      </w:r>
      <w:proofErr w:type="gramStart"/>
      <w:r>
        <w:t>levert</w:t>
      </w:r>
      <w:proofErr w:type="gramEnd"/>
      <w:r>
        <w:t xml:space="preserve"> foutmelding op.</w:t>
      </w:r>
    </w:p>
    <w:p w14:paraId="5B47F787" w14:textId="77777777" w:rsidR="0033543B" w:rsidRDefault="0033543B" w:rsidP="0033543B">
      <w:pPr>
        <w:pStyle w:val="Lijstalinea"/>
      </w:pPr>
    </w:p>
    <w:sectPr w:rsidR="0033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91168"/>
    <w:multiLevelType w:val="hybridMultilevel"/>
    <w:tmpl w:val="24B46E56"/>
    <w:lvl w:ilvl="0" w:tplc="E5A0C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79"/>
    <w:rsid w:val="0033543B"/>
    <w:rsid w:val="00715F9D"/>
    <w:rsid w:val="00CC5CF4"/>
    <w:rsid w:val="00CD4D79"/>
    <w:rsid w:val="00ED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20EF"/>
  <w15:chartTrackingRefBased/>
  <w15:docId w15:val="{43121E25-12C6-42F5-AFCE-8979513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4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Cosman (MDCS)</dc:creator>
  <cp:keywords/>
  <dc:description/>
  <cp:lastModifiedBy>Michel Cosman</cp:lastModifiedBy>
  <cp:revision>1</cp:revision>
  <dcterms:created xsi:type="dcterms:W3CDTF">2018-05-22T10:06:00Z</dcterms:created>
  <dcterms:modified xsi:type="dcterms:W3CDTF">2018-05-22T11:13:00Z</dcterms:modified>
</cp:coreProperties>
</file>