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7C750" w14:textId="31C755B1" w:rsidR="0078299B" w:rsidRDefault="00CC0786">
      <w:r>
        <w:t>FID 3.9.22</w:t>
      </w:r>
    </w:p>
    <w:p w14:paraId="2488DFDC" w14:textId="30480589" w:rsidR="00CC0786" w:rsidRDefault="00CC0786">
      <w:r>
        <w:t>Assignment counts as participation</w:t>
      </w:r>
    </w:p>
    <w:p w14:paraId="560934EE" w14:textId="4ACEA9D7" w:rsidR="00CC0786" w:rsidRDefault="00CC0786">
      <w:r>
        <w:t>If not completed today – will be LATE</w:t>
      </w:r>
    </w:p>
    <w:p w14:paraId="7556804F" w14:textId="2CFEBD8F" w:rsidR="00CC0786" w:rsidRDefault="00CC0786">
      <w:r>
        <w:t xml:space="preserve">Use slides 29-38 from PP from yesterday </w:t>
      </w:r>
    </w:p>
    <w:p w14:paraId="26AFC849" w14:textId="3076F929" w:rsidR="00CC0786" w:rsidRDefault="00CC0786">
      <w:r>
        <w:t xml:space="preserve">Files – Class materials – Chapter 2 PP </w:t>
      </w:r>
    </w:p>
    <w:p w14:paraId="5F415E27" w14:textId="779E06FA" w:rsidR="00CC0786" w:rsidRDefault="00CC0786">
      <w:r>
        <w:t>IF YOU USE GOOGLE – YOU ARE GETTING A ZERO</w:t>
      </w:r>
    </w:p>
    <w:p w14:paraId="404CA70E" w14:textId="57B1A1BF" w:rsidR="00CC0786" w:rsidRDefault="00CC0786"/>
    <w:p w14:paraId="5496F82C" w14:textId="3EBB9D61" w:rsidR="00CC0786" w:rsidRDefault="00CC0786"/>
    <w:p w14:paraId="3E917392" w14:textId="70D16E31" w:rsidR="00CC0786" w:rsidRDefault="00CC0786" w:rsidP="00CC0786">
      <w:pPr>
        <w:pStyle w:val="ListParagraph"/>
        <w:numPr>
          <w:ilvl w:val="0"/>
          <w:numId w:val="1"/>
        </w:numPr>
      </w:pPr>
      <w:r>
        <w:t>What does semipermeable mean?</w:t>
      </w:r>
    </w:p>
    <w:p w14:paraId="2D7D35F4" w14:textId="7B189133" w:rsidR="00CC0786" w:rsidRDefault="00CC0786" w:rsidP="00CC0786">
      <w:pPr>
        <w:pStyle w:val="ListParagraph"/>
        <w:numPr>
          <w:ilvl w:val="0"/>
          <w:numId w:val="1"/>
        </w:numPr>
      </w:pPr>
      <w:r>
        <w:t>What is passive transport?</w:t>
      </w:r>
    </w:p>
    <w:p w14:paraId="78875C84" w14:textId="4415E313" w:rsidR="00CC0786" w:rsidRDefault="00CC0786" w:rsidP="00CC0786">
      <w:pPr>
        <w:pStyle w:val="ListParagraph"/>
        <w:numPr>
          <w:ilvl w:val="0"/>
          <w:numId w:val="1"/>
        </w:numPr>
      </w:pPr>
      <w:r>
        <w:t>What kind of materials does passive transport allow to pass through the membrane?</w:t>
      </w:r>
    </w:p>
    <w:p w14:paraId="16B52459" w14:textId="523A0E0E" w:rsidR="00CC0786" w:rsidRDefault="00CC0786" w:rsidP="00CC0786">
      <w:pPr>
        <w:pStyle w:val="ListParagraph"/>
        <w:numPr>
          <w:ilvl w:val="0"/>
          <w:numId w:val="1"/>
        </w:numPr>
      </w:pPr>
      <w:r>
        <w:t>What is diffusion?</w:t>
      </w:r>
    </w:p>
    <w:p w14:paraId="183A0149" w14:textId="60A3A19C" w:rsidR="00CC0786" w:rsidRDefault="00CC0786" w:rsidP="00CC0786">
      <w:pPr>
        <w:pStyle w:val="ListParagraph"/>
        <w:numPr>
          <w:ilvl w:val="0"/>
          <w:numId w:val="1"/>
        </w:numPr>
      </w:pPr>
      <w:r>
        <w:t>Osmosis is the diffusion of what kind of molecules?</w:t>
      </w:r>
    </w:p>
    <w:p w14:paraId="26B081AB" w14:textId="2549FC14" w:rsidR="00CC0786" w:rsidRDefault="00CC0786" w:rsidP="00CC0786">
      <w:pPr>
        <w:pStyle w:val="ListParagraph"/>
        <w:numPr>
          <w:ilvl w:val="0"/>
          <w:numId w:val="1"/>
        </w:numPr>
      </w:pPr>
      <w:r>
        <w:t>How do the water molecules move through the membrane?</w:t>
      </w:r>
    </w:p>
    <w:p w14:paraId="61D228E6" w14:textId="5991E090" w:rsidR="00CC0786" w:rsidRDefault="00CC0786" w:rsidP="00CC0786">
      <w:pPr>
        <w:pStyle w:val="ListParagraph"/>
        <w:numPr>
          <w:ilvl w:val="0"/>
          <w:numId w:val="1"/>
        </w:numPr>
      </w:pPr>
      <w:r>
        <w:t>What is facilitated diffusion?</w:t>
      </w:r>
    </w:p>
    <w:p w14:paraId="1416A001" w14:textId="3958639C" w:rsidR="00CC0786" w:rsidRDefault="00D75FD6" w:rsidP="00CC0786">
      <w:pPr>
        <w:pStyle w:val="ListParagraph"/>
        <w:numPr>
          <w:ilvl w:val="0"/>
          <w:numId w:val="1"/>
        </w:numPr>
      </w:pPr>
      <w:r>
        <w:t>What do carrier proteins carry through the membrane?</w:t>
      </w:r>
    </w:p>
    <w:p w14:paraId="0EF23BEE" w14:textId="7D7C1626" w:rsidR="00D75FD6" w:rsidRDefault="00D75FD6" w:rsidP="00CC0786">
      <w:pPr>
        <w:pStyle w:val="ListParagraph"/>
        <w:numPr>
          <w:ilvl w:val="0"/>
          <w:numId w:val="1"/>
        </w:numPr>
      </w:pPr>
      <w:r>
        <w:t>What do channel proteins carry through</w:t>
      </w:r>
      <w:r w:rsidR="00385C1D">
        <w:t>?</w:t>
      </w:r>
    </w:p>
    <w:p w14:paraId="1C6AAC90" w14:textId="58D81FED" w:rsidR="00385C1D" w:rsidRDefault="00385C1D" w:rsidP="00CC0786">
      <w:pPr>
        <w:pStyle w:val="ListParagraph"/>
        <w:numPr>
          <w:ilvl w:val="0"/>
          <w:numId w:val="1"/>
        </w:numPr>
      </w:pPr>
      <w:r>
        <w:t xml:space="preserve">Does active transport require energy? </w:t>
      </w:r>
    </w:p>
    <w:p w14:paraId="764DB803" w14:textId="1C3F26F9" w:rsidR="00385C1D" w:rsidRDefault="00125D84" w:rsidP="00CC0786">
      <w:pPr>
        <w:pStyle w:val="ListParagraph"/>
        <w:numPr>
          <w:ilvl w:val="0"/>
          <w:numId w:val="1"/>
        </w:numPr>
      </w:pPr>
      <w:r>
        <w:t xml:space="preserve">What is endocytosis? </w:t>
      </w:r>
    </w:p>
    <w:p w14:paraId="3DC6CF89" w14:textId="0E1AC33E" w:rsidR="00125D84" w:rsidRDefault="00125D84" w:rsidP="00CC0786">
      <w:pPr>
        <w:pStyle w:val="ListParagraph"/>
        <w:numPr>
          <w:ilvl w:val="0"/>
          <w:numId w:val="1"/>
        </w:numPr>
      </w:pPr>
      <w:r>
        <w:t>What do they cells take in with this process?</w:t>
      </w:r>
    </w:p>
    <w:p w14:paraId="33C0CBDC" w14:textId="1FD7337F" w:rsidR="00125D84" w:rsidRDefault="00125D84" w:rsidP="00CC0786">
      <w:pPr>
        <w:pStyle w:val="ListParagraph"/>
        <w:numPr>
          <w:ilvl w:val="0"/>
          <w:numId w:val="1"/>
        </w:numPr>
      </w:pPr>
      <w:r>
        <w:t>What is exocytosis?</w:t>
      </w:r>
    </w:p>
    <w:p w14:paraId="5AA5F8C1" w14:textId="77777777" w:rsidR="00A50A80" w:rsidRDefault="00A50A80" w:rsidP="00A50A80"/>
    <w:p w14:paraId="552F049A" w14:textId="5ECA67C3" w:rsidR="00A50A80" w:rsidRDefault="00A50A80" w:rsidP="00A50A80">
      <w:proofErr w:type="spellStart"/>
      <w:r>
        <w:t>1.membrians</w:t>
      </w:r>
      <w:proofErr w:type="spellEnd"/>
    </w:p>
    <w:p w14:paraId="3F5D1564" w14:textId="4AB1F8C6" w:rsidR="00836108" w:rsidRDefault="00A50A80" w:rsidP="00836108">
      <w:r>
        <w:t>2.</w:t>
      </w:r>
      <w:r w:rsidR="00836108" w:rsidRPr="00836108">
        <w:t xml:space="preserve"> </w:t>
      </w:r>
      <w:r w:rsidR="00836108">
        <w:t>The movement of substances through a</w:t>
      </w:r>
    </w:p>
    <w:p w14:paraId="710A63FC" w14:textId="77777777" w:rsidR="00836108" w:rsidRDefault="00836108" w:rsidP="00836108">
      <w:r>
        <w:t>cell membrane without using the cells</w:t>
      </w:r>
    </w:p>
    <w:p w14:paraId="6CD4C516" w14:textId="28A1B346" w:rsidR="00A50A80" w:rsidRDefault="00836108" w:rsidP="00A50A80">
      <w:r>
        <w:t>energy</w:t>
      </w:r>
    </w:p>
    <w:p w14:paraId="28266B00" w14:textId="5DA35874" w:rsidR="0037110F" w:rsidRDefault="00836108" w:rsidP="0037110F">
      <w:r>
        <w:t>3.</w:t>
      </w:r>
      <w:r w:rsidR="0037110F" w:rsidRPr="0037110F">
        <w:t xml:space="preserve"> </w:t>
      </w:r>
      <w:r w:rsidR="0037110F">
        <w:t>Passive transport allows small materials</w:t>
      </w:r>
    </w:p>
    <w:p w14:paraId="64E3A5CE" w14:textId="495B1E02" w:rsidR="0037110F" w:rsidRDefault="0037110F" w:rsidP="0037110F">
      <w:r>
        <w:t>such as carbon dioxide and oxygen to</w:t>
      </w:r>
    </w:p>
    <w:p w14:paraId="5E675B1F" w14:textId="479B1D93" w:rsidR="00836108" w:rsidRDefault="0037110F" w:rsidP="00A50A80">
      <w:r>
        <w:t>pass through the membrane</w:t>
      </w:r>
    </w:p>
    <w:p w14:paraId="4264866E" w14:textId="3211928E" w:rsidR="0015147A" w:rsidRDefault="0037110F" w:rsidP="0015147A">
      <w:r>
        <w:t>4</w:t>
      </w:r>
      <w:r w:rsidR="005C5AED">
        <w:t>.</w:t>
      </w:r>
      <w:r w:rsidR="0015147A" w:rsidRPr="0015147A">
        <w:t xml:space="preserve"> </w:t>
      </w:r>
      <w:r w:rsidR="0015147A">
        <w:t>When the concentration of a substance is</w:t>
      </w:r>
    </w:p>
    <w:p w14:paraId="2585FF3B" w14:textId="77777777" w:rsidR="0015147A" w:rsidRDefault="0015147A" w:rsidP="0015147A">
      <w:r>
        <w:t>unequal on each side of]a membrane,</w:t>
      </w:r>
    </w:p>
    <w:p w14:paraId="209D4909" w14:textId="77777777" w:rsidR="0015147A" w:rsidRDefault="0015147A" w:rsidP="0015147A">
      <w:r>
        <w:t>molecules will move from the side with a higher</w:t>
      </w:r>
    </w:p>
    <w:p w14:paraId="4D07A680" w14:textId="77777777" w:rsidR="0015147A" w:rsidRDefault="0015147A" w:rsidP="0015147A">
      <w:r>
        <w:t>concentration of the substance to the side with</w:t>
      </w:r>
    </w:p>
    <w:p w14:paraId="24CA6AFE" w14:textId="6730147F" w:rsidR="0037110F" w:rsidRDefault="0015147A" w:rsidP="00A50A80">
      <w:r>
        <w:lastRenderedPageBreak/>
        <w:t>the lower concentration</w:t>
      </w:r>
    </w:p>
    <w:p w14:paraId="13FA6E2E" w14:textId="7D53C7B8" w:rsidR="00C1095B" w:rsidRDefault="0015147A" w:rsidP="00C1095B">
      <w:r>
        <w:t>5.</w:t>
      </w:r>
      <w:r w:rsidR="00C1095B" w:rsidRPr="00C1095B">
        <w:t xml:space="preserve"> </w:t>
      </w:r>
      <w:r w:rsidR="00C1095B">
        <w:t>Osmosis is the diffusion of water</w:t>
      </w:r>
    </w:p>
    <w:p w14:paraId="3A8F2DD8" w14:textId="1221E2EB" w:rsidR="0015147A" w:rsidRDefault="00C1095B" w:rsidP="00A50A80">
      <w:r>
        <w:t>molecules only through a membrane</w:t>
      </w:r>
    </w:p>
    <w:p w14:paraId="2A7E0FCE" w14:textId="77777777" w:rsidR="008D3E6D" w:rsidRDefault="00C1095B" w:rsidP="008D3E6D">
      <w:r>
        <w:t>6.</w:t>
      </w:r>
      <w:r w:rsidR="008A0FA3" w:rsidRPr="008A0FA3">
        <w:t xml:space="preserve"> </w:t>
      </w:r>
      <w:r w:rsidR="008D3E6D">
        <w:t>Some molecules are too large or are chemically</w:t>
      </w:r>
    </w:p>
    <w:p w14:paraId="413118B8" w14:textId="77777777" w:rsidR="008D3E6D" w:rsidRDefault="008D3E6D" w:rsidP="008D3E6D">
      <w:r>
        <w:t>unable to move through a membrane by</w:t>
      </w:r>
    </w:p>
    <w:p w14:paraId="390B1BA0" w14:textId="138E1E3E" w:rsidR="00C1095B" w:rsidRDefault="008D3E6D" w:rsidP="00D10B19">
      <w:r>
        <w:t>diffusion</w:t>
      </w:r>
    </w:p>
    <w:p w14:paraId="15F24490" w14:textId="1D4C8DD0" w:rsidR="00D10B19" w:rsidRDefault="00E530FB" w:rsidP="00D10B19">
      <w:r>
        <w:t>7.</w:t>
      </w:r>
      <w:r w:rsidR="00D10B19" w:rsidRPr="00D10B19">
        <w:t xml:space="preserve"> </w:t>
      </w:r>
      <w:r w:rsidR="00D10B19">
        <w:t>Facilitated diffusion is the movement of</w:t>
      </w:r>
    </w:p>
    <w:p w14:paraId="0A3D09F4" w14:textId="77777777" w:rsidR="00D10B19" w:rsidRDefault="00D10B19" w:rsidP="00D10B19">
      <w:r>
        <w:t>molecules through a cell membrane using</w:t>
      </w:r>
    </w:p>
    <w:p w14:paraId="06FE2301" w14:textId="4E2AEA5E" w:rsidR="008A0FA3" w:rsidRDefault="00D10B19" w:rsidP="00A50A80">
      <w:r>
        <w:t>special proteins called transport proteins</w:t>
      </w:r>
    </w:p>
    <w:p w14:paraId="4271C45E" w14:textId="49174990" w:rsidR="00FB1B7D" w:rsidRDefault="008D3E6D" w:rsidP="00FB1B7D">
      <w:r>
        <w:t>8.</w:t>
      </w:r>
      <w:r w:rsidR="00FB1B7D" w:rsidRPr="00FB1B7D">
        <w:t xml:space="preserve"> </w:t>
      </w:r>
      <w:r w:rsidR="00FB1B7D">
        <w:t>They carry large molecules such as</w:t>
      </w:r>
    </w:p>
    <w:p w14:paraId="21872138" w14:textId="77777777" w:rsidR="00FB1B7D" w:rsidRDefault="00FB1B7D" w:rsidP="00FB1B7D">
      <w:r>
        <w:t>the sugar molecule, glucose through</w:t>
      </w:r>
    </w:p>
    <w:p w14:paraId="5F6DFAAD" w14:textId="1D6E000B" w:rsidR="008D3E6D" w:rsidRDefault="00FB1B7D" w:rsidP="00A50A80">
      <w:r>
        <w:t>the cell membrane</w:t>
      </w:r>
    </w:p>
    <w:p w14:paraId="0FDF9FD2" w14:textId="38AE4574" w:rsidR="0052730B" w:rsidRDefault="00FB1B7D" w:rsidP="0052730B">
      <w:r>
        <w:t>9.</w:t>
      </w:r>
      <w:r w:rsidR="0052730B" w:rsidRPr="0052730B">
        <w:t xml:space="preserve"> </w:t>
      </w:r>
      <w:r w:rsidR="0052730B">
        <w:t>They form pores through the cell</w:t>
      </w:r>
    </w:p>
    <w:p w14:paraId="20045A99" w14:textId="6E07D06D" w:rsidR="00FB1B7D" w:rsidRDefault="0052730B" w:rsidP="00A50A80">
      <w:r>
        <w:t>Membrane</w:t>
      </w:r>
    </w:p>
    <w:p w14:paraId="159877A9" w14:textId="5C92449C" w:rsidR="0052730B" w:rsidRDefault="0052730B" w:rsidP="00A50A80">
      <w:r>
        <w:t xml:space="preserve">10. </w:t>
      </w:r>
      <w:r w:rsidR="002408FA">
        <w:t>yes</w:t>
      </w:r>
    </w:p>
    <w:p w14:paraId="06D4D699" w14:textId="77777777" w:rsidR="00AA7732" w:rsidRDefault="002408FA" w:rsidP="00AA7732">
      <w:r>
        <w:t xml:space="preserve">11. </w:t>
      </w:r>
      <w:r w:rsidR="00AA7732">
        <w:t>The process during which a cell takes</w:t>
      </w:r>
    </w:p>
    <w:p w14:paraId="2E3971F1" w14:textId="77777777" w:rsidR="00AA7732" w:rsidRDefault="00AA7732" w:rsidP="00AA7732">
      <w:r>
        <w:t>in a substance by surrounding it with</w:t>
      </w:r>
    </w:p>
    <w:p w14:paraId="6CD4F387" w14:textId="77777777" w:rsidR="00AA7732" w:rsidRDefault="00AA7732" w:rsidP="00AA7732">
      <w:r>
        <w:t>the cell membrane is called</w:t>
      </w:r>
    </w:p>
    <w:p w14:paraId="725EF6AD" w14:textId="5C0BC210" w:rsidR="002408FA" w:rsidRDefault="00AA7732" w:rsidP="00A50A80">
      <w:r>
        <w:t>endocytosis</w:t>
      </w:r>
    </w:p>
    <w:p w14:paraId="6EC14519" w14:textId="0DAA4D19" w:rsidR="0070528F" w:rsidRDefault="00AA7732" w:rsidP="0070528F">
      <w:r>
        <w:t xml:space="preserve">12. </w:t>
      </w:r>
      <w:r w:rsidR="0070528F">
        <w:t>Some cells take in bacteria and</w:t>
      </w:r>
    </w:p>
    <w:p w14:paraId="4A20D3CD" w14:textId="595C66B0" w:rsidR="00AA7732" w:rsidRDefault="0070528F" w:rsidP="00A50A80">
      <w:r>
        <w:t>viruses using this process</w:t>
      </w:r>
    </w:p>
    <w:p w14:paraId="598218C1" w14:textId="1147714C" w:rsidR="00442DDE" w:rsidRDefault="0070528F" w:rsidP="00442DDE">
      <w:r>
        <w:t>13.</w:t>
      </w:r>
      <w:r w:rsidR="00442DDE" w:rsidRPr="00442DDE">
        <w:t xml:space="preserve"> </w:t>
      </w:r>
      <w:r w:rsidR="00442DDE">
        <w:t>Exocytosis is the process during</w:t>
      </w:r>
    </w:p>
    <w:p w14:paraId="6EFC8FB5" w14:textId="77777777" w:rsidR="00442DDE" w:rsidRDefault="00442DDE" w:rsidP="00442DDE">
      <w:r>
        <w:t>which a cells vesicles release</w:t>
      </w:r>
    </w:p>
    <w:p w14:paraId="48DC4707" w14:textId="6A220CA9" w:rsidR="0070528F" w:rsidRDefault="00442DDE" w:rsidP="00A50A80">
      <w:r>
        <w:t>their content outside the cell</w:t>
      </w:r>
    </w:p>
    <w:p w14:paraId="38670780" w14:textId="77777777" w:rsidR="0037110F" w:rsidRDefault="0037110F" w:rsidP="00A50A80"/>
    <w:sectPr w:rsidR="00371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A5041"/>
    <w:multiLevelType w:val="hybridMultilevel"/>
    <w:tmpl w:val="03729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786"/>
    <w:rsid w:val="00125D84"/>
    <w:rsid w:val="0015147A"/>
    <w:rsid w:val="002408FA"/>
    <w:rsid w:val="0037110F"/>
    <w:rsid w:val="00385C1D"/>
    <w:rsid w:val="00442DDE"/>
    <w:rsid w:val="0052730B"/>
    <w:rsid w:val="005C5AED"/>
    <w:rsid w:val="0070528F"/>
    <w:rsid w:val="0078299B"/>
    <w:rsid w:val="00836108"/>
    <w:rsid w:val="008A0FA3"/>
    <w:rsid w:val="008D3E6D"/>
    <w:rsid w:val="00A50A80"/>
    <w:rsid w:val="00AA7732"/>
    <w:rsid w:val="00C1095B"/>
    <w:rsid w:val="00C204F5"/>
    <w:rsid w:val="00CC0786"/>
    <w:rsid w:val="00D10B19"/>
    <w:rsid w:val="00D75FD6"/>
    <w:rsid w:val="00E530FB"/>
    <w:rsid w:val="00FB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64632"/>
  <w15:chartTrackingRefBased/>
  <w15:docId w15:val="{03486836-A844-46EA-AF32-D715134C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C9493D4B268B4FAEC3630D67DD9EEE" ma:contentTypeVersion="6" ma:contentTypeDescription="Create a new document." ma:contentTypeScope="" ma:versionID="e54bdaa83f6fa72b56a4b424b187f8a5">
  <xsd:schema xmlns:xsd="http://www.w3.org/2001/XMLSchema" xmlns:xs="http://www.w3.org/2001/XMLSchema" xmlns:p="http://schemas.microsoft.com/office/2006/metadata/properties" xmlns:ns2="db698034-b022-4253-8c77-2d5c8412718c" targetNamespace="http://schemas.microsoft.com/office/2006/metadata/properties" ma:root="true" ma:fieldsID="a941f26abe8fa258e11a61bf9db1e5a0" ns2:_="">
    <xsd:import namespace="db698034-b022-4253-8c77-2d5c8412718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698034-b022-4253-8c77-2d5c8412718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b698034-b022-4253-8c77-2d5c8412718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944808-8A11-4C36-B202-699EEEA2A71D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db698034-b022-4253-8c77-2d5c8412718c"/>
  </ds:schemaRefs>
</ds:datastoreItem>
</file>

<file path=customXml/itemProps2.xml><?xml version="1.0" encoding="utf-8"?>
<ds:datastoreItem xmlns:ds="http://schemas.openxmlformats.org/officeDocument/2006/customXml" ds:itemID="{9DF0D31B-5B29-4A08-90CD-F1438E685551}">
  <ds:schemaRefs>
    <ds:schemaRef ds:uri="http://schemas.microsoft.com/office/2006/metadata/properties"/>
    <ds:schemaRef ds:uri="http://www.w3.org/2000/xmlns/"/>
    <ds:schemaRef ds:uri="db698034-b022-4253-8c77-2d5c8412718c"/>
    <ds:schemaRef ds:uri="http://www.w3.org/2001/XMLSchema-instance"/>
  </ds:schemaRefs>
</ds:datastoreItem>
</file>

<file path=customXml/itemProps3.xml><?xml version="1.0" encoding="utf-8"?>
<ds:datastoreItem xmlns:ds="http://schemas.openxmlformats.org/officeDocument/2006/customXml" ds:itemID="{BC792BEB-B60C-4CE3-8935-D452F6AA0C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aschlack3@gmail.com</dc:creator>
  <cp:keywords/>
  <dc:description/>
  <cp:lastModifiedBy>(S) Rodriguez, Daymian</cp:lastModifiedBy>
  <cp:revision>18</cp:revision>
  <dcterms:created xsi:type="dcterms:W3CDTF">2022-03-09T12:23:00Z</dcterms:created>
  <dcterms:modified xsi:type="dcterms:W3CDTF">2022-03-10T15:27:00Z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0x0101004AC9493D4B268B4FAEC3630D67DD9EEE</vt:lpwstr>
  </property>
</Properties>
</file>