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CE5CB" w14:textId="16BF9486" w:rsidR="00ED4D97" w:rsidRPr="006434F3" w:rsidRDefault="004A60DE" w:rsidP="00ED4D97">
      <w:pPr>
        <w:jc w:val="center"/>
        <w:rPr>
          <w:sz w:val="40"/>
          <w:szCs w:val="40"/>
        </w:rPr>
      </w:pPr>
      <w:bookmarkStart w:id="0" w:name="_Hlk194010711"/>
      <w:bookmarkEnd w:id="0"/>
      <w:r>
        <w:rPr>
          <w:rFonts w:hint="eastAsia"/>
          <w:sz w:val="40"/>
          <w:szCs w:val="40"/>
        </w:rPr>
        <w:t>4</w:t>
      </w:r>
      <w:r w:rsidR="00ED4D97" w:rsidRPr="006434F3">
        <w:rPr>
          <w:sz w:val="40"/>
          <w:szCs w:val="40"/>
        </w:rPr>
        <w:t>주차 예비보고서</w:t>
      </w:r>
    </w:p>
    <w:p w14:paraId="0A287A43" w14:textId="77777777" w:rsidR="00ED4D97" w:rsidRDefault="00ED4D97" w:rsidP="00ED4D97">
      <w:r w:rsidRPr="006434F3">
        <w:t> </w:t>
      </w:r>
      <w:r>
        <w:rPr>
          <w:rFonts w:hint="eastAsia"/>
        </w:rPr>
        <w:t>전공: 컴퓨터공학과</w:t>
      </w:r>
      <w:r>
        <w:tab/>
      </w:r>
      <w:r>
        <w:rPr>
          <w:rFonts w:hint="eastAsia"/>
        </w:rPr>
        <w:t>학년: 2학년</w:t>
      </w:r>
      <w:r>
        <w:tab/>
      </w:r>
      <w:r>
        <w:rPr>
          <w:rFonts w:hint="eastAsia"/>
        </w:rPr>
        <w:t>학번: 20221519</w:t>
      </w:r>
      <w:r>
        <w:tab/>
      </w:r>
      <w:r>
        <w:tab/>
      </w:r>
      <w:r>
        <w:rPr>
          <w:rFonts w:hint="eastAsia"/>
        </w:rPr>
        <w:t>이름: 구현모</w:t>
      </w:r>
    </w:p>
    <w:p w14:paraId="4DE703D4" w14:textId="77777777" w:rsidR="00ED4D97" w:rsidRDefault="00ED4D97" w:rsidP="00ED4D97"/>
    <w:p w14:paraId="41A0114E" w14:textId="7090F702" w:rsidR="00F076E4" w:rsidRDefault="00F076E4" w:rsidP="00ED4D97">
      <w:r w:rsidRPr="00F076E4">
        <w:t>06_UNIX-1_Shell</w:t>
      </w:r>
      <w:r>
        <w:rPr>
          <w:rFonts w:hint="eastAsia"/>
        </w:rPr>
        <w:t xml:space="preserve"> 예비보고서</w:t>
      </w:r>
    </w:p>
    <w:p w14:paraId="7FE09D46" w14:textId="2FB6DFFC" w:rsidR="00B61E85" w:rsidRDefault="00ED4D97" w:rsidP="00B61E85">
      <w:r w:rsidRPr="006434F3">
        <w:t>1.</w:t>
      </w:r>
    </w:p>
    <w:p w14:paraId="72F9E3BD" w14:textId="55DBEB52" w:rsidR="004A60DE" w:rsidRDefault="004A60DE" w:rsidP="00B61E85">
      <w:r w:rsidRPr="004A60DE">
        <w:rPr>
          <w:noProof/>
        </w:rPr>
        <w:drawing>
          <wp:inline distT="0" distB="0" distL="0" distR="0" wp14:anchorId="70DF821A" wp14:editId="114CBCA9">
            <wp:extent cx="2919413" cy="350782"/>
            <wp:effectExtent l="0" t="0" r="0" b="0"/>
            <wp:docPr id="1364932356" name="그림 1" descr="텍스트, 폰트, 스크린샷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32356" name="그림 1" descr="텍스트, 폰트, 스크린샷, 타이포그래피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6313" cy="35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CDD1" w14:textId="77777777" w:rsidR="00805E3B" w:rsidRDefault="00805E3B" w:rsidP="00B61E85"/>
    <w:p w14:paraId="28A3FEB3" w14:textId="2BDBF0F0" w:rsidR="00522EA8" w:rsidRDefault="00522EA8" w:rsidP="00B61E85">
      <w:r>
        <w:rPr>
          <w:rFonts w:hint="eastAsia"/>
        </w:rPr>
        <w:t>2.</w:t>
      </w:r>
    </w:p>
    <w:p w14:paraId="03C60A36" w14:textId="0AC0F346" w:rsidR="002575DF" w:rsidRPr="00685690" w:rsidRDefault="00685690" w:rsidP="00B61E85">
      <w:r w:rsidRPr="00685690">
        <w:rPr>
          <w:noProof/>
        </w:rPr>
        <w:drawing>
          <wp:inline distT="0" distB="0" distL="0" distR="0" wp14:anchorId="7414EDC1" wp14:editId="27417882">
            <wp:extent cx="4000529" cy="800106"/>
            <wp:effectExtent l="0" t="0" r="0" b="0"/>
            <wp:docPr id="346273670" name="그림 1" descr="스크린샷, 텍스트, 키보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73670" name="그림 1" descr="스크린샷, 텍스트, 키보드, 폰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29" cy="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E63C" w14:textId="11FF05F1" w:rsidR="002575DF" w:rsidRDefault="00685690" w:rsidP="00B61E85">
      <w:r w:rsidRPr="00685690">
        <w:rPr>
          <w:noProof/>
        </w:rPr>
        <w:drawing>
          <wp:inline distT="0" distB="0" distL="0" distR="0" wp14:anchorId="7F93A1F3" wp14:editId="1750858F">
            <wp:extent cx="4019579" cy="1009657"/>
            <wp:effectExtent l="0" t="0" r="0" b="0"/>
            <wp:docPr id="1150805069" name="그림 1" descr="텍스트, 스크린샷, 폰트, 키보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05069" name="그림 1" descr="텍스트, 스크린샷, 폰트, 키보드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79" cy="10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9E61" w14:textId="77777777" w:rsidR="002575DF" w:rsidRDefault="002575DF" w:rsidP="00B61E85"/>
    <w:p w14:paraId="156774FD" w14:textId="77777777" w:rsidR="00805E3B" w:rsidRDefault="00805E3B" w:rsidP="00B61E85"/>
    <w:p w14:paraId="3145D03B" w14:textId="58331C96" w:rsidR="00C528F0" w:rsidRDefault="002575DF" w:rsidP="00B61E85">
      <w:r>
        <w:rPr>
          <w:rFonts w:hint="eastAsia"/>
        </w:rPr>
        <w:t>3.</w:t>
      </w:r>
    </w:p>
    <w:p w14:paraId="789228D1" w14:textId="77777777" w:rsidR="00C528F0" w:rsidRDefault="002575DF" w:rsidP="00C528F0">
      <w:pPr>
        <w:ind w:firstLineChars="100" w:firstLine="220"/>
      </w:pPr>
      <w:r>
        <w:t>사용한</w:t>
      </w:r>
      <w:r>
        <w:rPr>
          <w:rFonts w:hint="eastAsia"/>
        </w:rPr>
        <w:t xml:space="preserve"> vi 명령어는 vi</w:t>
      </w:r>
      <w:proofErr w:type="gramStart"/>
      <w:r>
        <w:rPr>
          <w:rFonts w:hint="eastAsia"/>
        </w:rPr>
        <w:t>, :wq</w:t>
      </w:r>
      <w:proofErr w:type="gramEnd"/>
      <w:r>
        <w:rPr>
          <w:rFonts w:hint="eastAsia"/>
        </w:rPr>
        <w:t>이다.</w:t>
      </w:r>
    </w:p>
    <w:p w14:paraId="4DA3426F" w14:textId="155853C3" w:rsidR="0048373A" w:rsidRDefault="002575DF" w:rsidP="00C528F0">
      <w:pPr>
        <w:ind w:firstLineChars="100" w:firstLine="220"/>
      </w:pPr>
      <w:r>
        <w:rPr>
          <w:rFonts w:hint="eastAsia"/>
        </w:rPr>
        <w:t xml:space="preserve">vi는 </w:t>
      </w:r>
      <w:r w:rsidRPr="002575DF">
        <w:t>vi를 시작하여 지정한 파일 편집</w:t>
      </w:r>
      <w:r>
        <w:rPr>
          <w:rFonts w:hint="eastAsia"/>
        </w:rPr>
        <w:t xml:space="preserve">하는 명령어로 </w:t>
      </w:r>
      <w:r w:rsidRPr="002575DF">
        <w:t>vi file</w:t>
      </w:r>
      <w:r>
        <w:rPr>
          <w:rFonts w:hint="eastAsia"/>
        </w:rPr>
        <w:t xml:space="preserve">name과 같이 사용한다. 이 경우 vi로 </w:t>
      </w:r>
      <w:r w:rsidRPr="002575DF">
        <w:t>file</w:t>
      </w:r>
      <w:r>
        <w:rPr>
          <w:rFonts w:hint="eastAsia"/>
        </w:rPr>
        <w:t xml:space="preserve">name이라는 파일을 편집한다는 것이다. 이때 만약 해당 파일이 없다면 </w:t>
      </w:r>
      <w:r w:rsidRPr="002575DF">
        <w:t>file</w:t>
      </w:r>
      <w:r>
        <w:rPr>
          <w:rFonts w:hint="eastAsia"/>
        </w:rPr>
        <w:t>name을 파일명으로 하는 파일을 새로 만든다.</w:t>
      </w:r>
    </w:p>
    <w:p w14:paraId="79883352" w14:textId="2B8C26B1" w:rsidR="0048373A" w:rsidRDefault="002575DF" w:rsidP="0048373A">
      <w:pPr>
        <w:ind w:firstLineChars="100" w:firstLine="220"/>
      </w:pPr>
      <w:proofErr w:type="gramStart"/>
      <w:r>
        <w:rPr>
          <w:rFonts w:hint="eastAsia"/>
        </w:rPr>
        <w:t>:wq</w:t>
      </w:r>
      <w:proofErr w:type="gramEnd"/>
      <w:r>
        <w:rPr>
          <w:rFonts w:hint="eastAsia"/>
        </w:rPr>
        <w:t>는</w:t>
      </w:r>
      <w:r w:rsidR="0048373A">
        <w:rPr>
          <w:rFonts w:hint="eastAsia"/>
        </w:rPr>
        <w:t xml:space="preserve"> vi에서 </w:t>
      </w:r>
      <w:r w:rsidR="0048373A" w:rsidRPr="0048373A">
        <w:t>변경</w:t>
      </w:r>
      <w:r w:rsidR="0048373A">
        <w:rPr>
          <w:rFonts w:hint="eastAsia"/>
        </w:rPr>
        <w:t xml:space="preserve">한 </w:t>
      </w:r>
      <w:r w:rsidR="0048373A" w:rsidRPr="0048373A">
        <w:t>사항</w:t>
      </w:r>
      <w:r w:rsidR="0048373A">
        <w:rPr>
          <w:rFonts w:hint="eastAsia"/>
        </w:rPr>
        <w:t>을 저장하고</w:t>
      </w:r>
      <w:r w:rsidR="0048373A" w:rsidRPr="0048373A">
        <w:t xml:space="preserve"> vi</w:t>
      </w:r>
      <w:r w:rsidR="0048373A">
        <w:rPr>
          <w:rFonts w:hint="eastAsia"/>
        </w:rPr>
        <w:t>를</w:t>
      </w:r>
      <w:r w:rsidR="0048373A" w:rsidRPr="0048373A">
        <w:t xml:space="preserve"> 종료</w:t>
      </w:r>
      <w:r w:rsidR="0048373A">
        <w:rPr>
          <w:rFonts w:hint="eastAsia"/>
        </w:rPr>
        <w:t>하는 명령어이다.</w:t>
      </w:r>
    </w:p>
    <w:p w14:paraId="790788A2" w14:textId="50917450" w:rsidR="0048373A" w:rsidRDefault="0048373A" w:rsidP="0048373A"/>
    <w:p w14:paraId="3A600800" w14:textId="77777777" w:rsidR="00805E3B" w:rsidRDefault="00805E3B" w:rsidP="0048373A"/>
    <w:p w14:paraId="1E7E86B3" w14:textId="77777777" w:rsidR="00685690" w:rsidRDefault="00685690" w:rsidP="0048373A"/>
    <w:p w14:paraId="56AB60BD" w14:textId="1772F4B0" w:rsidR="0048373A" w:rsidRDefault="0048373A" w:rsidP="0048373A">
      <w:proofErr w:type="gramStart"/>
      <w:r>
        <w:rPr>
          <w:rFonts w:hint="eastAsia"/>
        </w:rPr>
        <w:lastRenderedPageBreak/>
        <w:t xml:space="preserve">4. </w:t>
      </w:r>
      <w:r w:rsidRPr="0048373A">
        <w:t>.</w:t>
      </w:r>
      <w:proofErr w:type="gramEnd"/>
    </w:p>
    <w:p w14:paraId="3932E8F8" w14:textId="77777777" w:rsidR="009F5D89" w:rsidRDefault="009F5D89" w:rsidP="0048373A">
      <w:r>
        <w:t>사용한</w:t>
      </w:r>
      <w:r>
        <w:rPr>
          <w:rFonts w:hint="eastAsia"/>
        </w:rPr>
        <w:t xml:space="preserve"> 명령어는 cp와 ls -a, cat이다.</w:t>
      </w:r>
    </w:p>
    <w:p w14:paraId="7AF3271D" w14:textId="1B28F832" w:rsidR="0048373A" w:rsidRDefault="00BC7FE1" w:rsidP="0048373A">
      <w:r w:rsidRPr="00BC7FE1">
        <w:drawing>
          <wp:inline distT="0" distB="0" distL="0" distR="0" wp14:anchorId="22EE2A94" wp14:editId="0DC64C1E">
            <wp:extent cx="4914936" cy="1409710"/>
            <wp:effectExtent l="0" t="0" r="0" b="0"/>
            <wp:docPr id="173750301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0301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36" cy="14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80B9" w14:textId="13D3C139" w:rsidR="002E3EFE" w:rsidRDefault="002E3EFE" w:rsidP="009F5D89">
      <w:pPr>
        <w:ind w:firstLineChars="100" w:firstLine="220"/>
      </w:pPr>
      <w:r>
        <w:rPr>
          <w:rFonts w:hint="eastAsia"/>
        </w:rPr>
        <w:t xml:space="preserve">cp는 </w:t>
      </w:r>
      <w:r w:rsidRPr="002E3EFE">
        <w:t>Linux에서 파일을 복사할 때</w:t>
      </w:r>
      <w:r>
        <w:rPr>
          <w:rFonts w:hint="eastAsia"/>
        </w:rPr>
        <w:t xml:space="preserve"> 사용하는 명령어이다. cp flie capyflie 과 같은 형식으로 사용한다. f</w:t>
      </w:r>
      <w:r>
        <w:t>lie</w:t>
      </w:r>
      <w:r>
        <w:rPr>
          <w:rFonts w:hint="eastAsia"/>
        </w:rPr>
        <w:t xml:space="preserve"> 파일을 capyflie이라는 파일로 복사한다.</w:t>
      </w:r>
    </w:p>
    <w:p w14:paraId="15B36E00" w14:textId="0FC9739D" w:rsidR="002E3EFE" w:rsidRDefault="002E3EFE" w:rsidP="00937E03">
      <w:pPr>
        <w:ind w:firstLineChars="100" w:firstLine="220"/>
      </w:pPr>
      <w:r>
        <w:rPr>
          <w:rFonts w:hint="eastAsia"/>
        </w:rPr>
        <w:t xml:space="preserve">ls는 현재 </w:t>
      </w:r>
      <w:r w:rsidRPr="002E3EFE">
        <w:t>디렉토리에 있는 파일 목록을 나열하는 명령어</w:t>
      </w:r>
      <w:r>
        <w:rPr>
          <w:rFonts w:hint="eastAsia"/>
        </w:rPr>
        <w:t>이다. -</w:t>
      </w:r>
      <w:r>
        <w:t>a는</w:t>
      </w:r>
      <w:r>
        <w:rPr>
          <w:rFonts w:hint="eastAsia"/>
        </w:rPr>
        <w:t xml:space="preserve"> ls와 함께 사용하는 옵션으로 </w:t>
      </w:r>
      <w:r w:rsidRPr="002E3EFE">
        <w:t>숨은 파일까지 모두 나열하라는</w:t>
      </w:r>
      <w:r>
        <w:rPr>
          <w:rFonts w:hint="eastAsia"/>
        </w:rPr>
        <w:t xml:space="preserve"> 의미이다. 복사한 파일이 .data이기 때문에 숨은 파일이다. 이 경우 ls만 사용할 경우 나타나지 않기 때문에 ls -a를 이용하여 파일이 올바르게 생성되었는지 확인하였다.</w:t>
      </w:r>
    </w:p>
    <w:p w14:paraId="468732C6" w14:textId="79E4C42B" w:rsidR="002E3EFE" w:rsidRPr="002E3EFE" w:rsidRDefault="002E3EFE" w:rsidP="0048373A">
      <w:r>
        <w:rPr>
          <w:rFonts w:hint="eastAsia"/>
        </w:rPr>
        <w:t xml:space="preserve"> cat은 </w:t>
      </w:r>
      <w:r w:rsidR="009F5D89" w:rsidRPr="009F5D89">
        <w:t xml:space="preserve">파일 혹은 다른 출력 내용을 </w:t>
      </w:r>
      <w:r w:rsidR="009F5D89">
        <w:rPr>
          <w:rFonts w:hint="eastAsia"/>
        </w:rPr>
        <w:t>확인</w:t>
      </w:r>
      <w:r w:rsidR="009F5D89" w:rsidRPr="009F5D89">
        <w:t>할 때 사용하는 명령어</w:t>
      </w:r>
      <w:r w:rsidR="009F5D89">
        <w:rPr>
          <w:rFonts w:hint="eastAsia"/>
        </w:rPr>
        <w:t>이다. cat option flie 형식으로 사용한다. c</w:t>
      </w:r>
      <w:r w:rsidR="009F5D89">
        <w:t>at을</w:t>
      </w:r>
      <w:r w:rsidR="009F5D89">
        <w:rPr>
          <w:rFonts w:hint="eastAsia"/>
        </w:rPr>
        <w:t xml:space="preserve"> 이용하여 .data 파일에 올바르게 내용이 복사되었는지를 확인하였다.</w:t>
      </w:r>
    </w:p>
    <w:p w14:paraId="32D50F0C" w14:textId="77777777" w:rsidR="002E3EFE" w:rsidRPr="009F5D89" w:rsidRDefault="002E3EFE" w:rsidP="0048373A"/>
    <w:p w14:paraId="7F9ACB66" w14:textId="091A3544" w:rsidR="002E3EFE" w:rsidRDefault="009F5D89" w:rsidP="0048373A">
      <w:r>
        <w:rPr>
          <w:rFonts w:hint="eastAsia"/>
        </w:rPr>
        <w:t>5.</w:t>
      </w:r>
    </w:p>
    <w:p w14:paraId="5CDEDED4" w14:textId="262F142B" w:rsidR="009F5D89" w:rsidRDefault="003E0E89" w:rsidP="009F5D89">
      <w:pPr>
        <w:ind w:firstLineChars="100" w:firstLine="220"/>
      </w:pPr>
      <w:r w:rsidRPr="00937E03">
        <w:rPr>
          <w:noProof/>
        </w:rPr>
        <w:drawing>
          <wp:anchor distT="0" distB="0" distL="114300" distR="114300" simplePos="0" relativeHeight="251664384" behindDoc="1" locked="0" layoutInCell="1" allowOverlap="1" wp14:anchorId="774D2D48" wp14:editId="77258D36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3028950" cy="161925"/>
            <wp:effectExtent l="0" t="0" r="0" b="9525"/>
            <wp:wrapTight wrapText="bothSides">
              <wp:wrapPolygon edited="0">
                <wp:start x="0" y="0"/>
                <wp:lineTo x="0" y="20329"/>
                <wp:lineTo x="21464" y="20329"/>
                <wp:lineTo x="21464" y="0"/>
                <wp:lineTo x="0" y="0"/>
              </wp:wrapPolygon>
            </wp:wrapTight>
            <wp:docPr id="21379440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4408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D89">
        <w:t>사용한</w:t>
      </w:r>
      <w:r w:rsidR="009F5D89">
        <w:rPr>
          <w:rFonts w:hint="eastAsia"/>
        </w:rPr>
        <w:t xml:space="preserve"> 명령어는 chmod이다.</w:t>
      </w:r>
    </w:p>
    <w:p w14:paraId="3E8B8B9B" w14:textId="304EDF16" w:rsidR="003E0E89" w:rsidRDefault="003E0E89" w:rsidP="003E0E89">
      <w:pPr>
        <w:ind w:firstLineChars="100" w:firstLine="220"/>
      </w:pPr>
      <w:r w:rsidRPr="003E0E89">
        <w:rPr>
          <w:noProof/>
        </w:rPr>
        <w:drawing>
          <wp:anchor distT="0" distB="0" distL="114300" distR="114300" simplePos="0" relativeHeight="251663360" behindDoc="1" locked="0" layoutInCell="1" allowOverlap="1" wp14:anchorId="0CC2938B" wp14:editId="186686D2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4581558" cy="161926"/>
            <wp:effectExtent l="0" t="0" r="9525" b="9525"/>
            <wp:wrapTight wrapText="bothSides">
              <wp:wrapPolygon edited="0">
                <wp:start x="0" y="0"/>
                <wp:lineTo x="0" y="20329"/>
                <wp:lineTo x="21555" y="20329"/>
                <wp:lineTo x="21555" y="0"/>
                <wp:lineTo x="0" y="0"/>
              </wp:wrapPolygon>
            </wp:wrapTight>
            <wp:docPr id="7170451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4513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58" cy="161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0221D" w14:textId="091D27C6" w:rsidR="003E0E89" w:rsidRDefault="003E0E89" w:rsidP="009F5D89">
      <w:pPr>
        <w:ind w:firstLineChars="100" w:firstLine="220"/>
      </w:pPr>
      <w:r>
        <w:rPr>
          <w:rFonts w:hint="eastAsia"/>
        </w:rPr>
        <w:t xml:space="preserve">ls </w:t>
      </w:r>
      <w:r>
        <w:t>명령어로</w:t>
      </w:r>
      <w:r>
        <w:rPr>
          <w:rFonts w:hint="eastAsia"/>
        </w:rPr>
        <w:t xml:space="preserve"> 확인한 결과 정상적으로 권한이 변경되었다.</w:t>
      </w:r>
    </w:p>
    <w:p w14:paraId="6D9C20A7" w14:textId="248AF2E4" w:rsidR="00937E03" w:rsidRDefault="009F5D89" w:rsidP="00937E03">
      <w:pPr>
        <w:ind w:firstLineChars="100" w:firstLine="220"/>
      </w:pPr>
      <w:r>
        <w:rPr>
          <w:rFonts w:hint="eastAsia"/>
        </w:rPr>
        <w:t xml:space="preserve">chmod는 </w:t>
      </w:r>
      <w:r w:rsidR="00937E03" w:rsidRPr="00937E03">
        <w:t>파일의 접근 권한을 변경할 때</w:t>
      </w:r>
      <w:r w:rsidR="00937E03">
        <w:rPr>
          <w:rFonts w:hint="eastAsia"/>
        </w:rPr>
        <w:t xml:space="preserve"> 사용하는 명령어이다. </w:t>
      </w:r>
      <w:r w:rsidR="00937E03" w:rsidRPr="00937E03">
        <w:t xml:space="preserve">chmod </w:t>
      </w:r>
      <w:r w:rsidR="00937E03">
        <w:rPr>
          <w:rFonts w:hint="eastAsia"/>
        </w:rPr>
        <w:t>option</w:t>
      </w:r>
      <w:r w:rsidR="00937E03" w:rsidRPr="00937E03">
        <w:t xml:space="preserve"> </w:t>
      </w:r>
      <w:r w:rsidR="00937E03">
        <w:rPr>
          <w:rFonts w:hint="eastAsia"/>
        </w:rPr>
        <w:t>mode flie 형식으로 사용한다. g는 그룹을 의미하고 o는 다른 사용자를 의미한다. -는 권한을 제거한다는 의미이며 r은 읽기, w는 쓰기, x는 실행 권한을 의미한다.</w:t>
      </w:r>
    </w:p>
    <w:p w14:paraId="38275F74" w14:textId="34DDD037" w:rsidR="00FA14A4" w:rsidRDefault="00937E03" w:rsidP="003E0E89">
      <w:pPr>
        <w:ind w:firstLineChars="100" w:firstLine="220"/>
      </w:pPr>
      <w:r w:rsidRPr="00937E03">
        <w:t>chmod go- rwx .data</w:t>
      </w:r>
      <w:r>
        <w:rPr>
          <w:rFonts w:hint="eastAsia"/>
        </w:rPr>
        <w:t xml:space="preserve">는 .data 파일에 대해 그룹과 </w:t>
      </w:r>
      <w:r w:rsidR="00FA14A4">
        <w:rPr>
          <w:rFonts w:hint="eastAsia"/>
        </w:rPr>
        <w:t>다른 사용자의 읽기, 쓰기 실행 권한을 박탈한다는 의미이다.</w:t>
      </w:r>
    </w:p>
    <w:p w14:paraId="5D469A00" w14:textId="77777777" w:rsidR="003E0E89" w:rsidRDefault="003E0E89" w:rsidP="003E0E89">
      <w:pPr>
        <w:ind w:firstLineChars="100" w:firstLine="220"/>
      </w:pPr>
    </w:p>
    <w:p w14:paraId="34810787" w14:textId="77777777" w:rsidR="00805E3B" w:rsidRDefault="00805E3B" w:rsidP="003E0E89">
      <w:pPr>
        <w:ind w:firstLineChars="100" w:firstLine="220"/>
      </w:pPr>
    </w:p>
    <w:p w14:paraId="342AC7D5" w14:textId="620DE616" w:rsidR="00322B9B" w:rsidRDefault="00FA14A4" w:rsidP="00F076E4">
      <w:r>
        <w:rPr>
          <w:rFonts w:hint="eastAsia"/>
        </w:rPr>
        <w:lastRenderedPageBreak/>
        <w:t>6.</w:t>
      </w:r>
    </w:p>
    <w:p w14:paraId="279698F9" w14:textId="5777423A" w:rsidR="00E3761D" w:rsidRDefault="00322B9B" w:rsidP="00E3761D">
      <w:pPr>
        <w:ind w:firstLineChars="100" w:firstLine="220"/>
      </w:pPr>
      <w:r>
        <w:rPr>
          <w:rFonts w:hint="eastAsia"/>
        </w:rPr>
        <w:t>다음은 test 디렉토리에 대하여 사용자의 읽기 권한을 박탈한 것이다.</w:t>
      </w:r>
    </w:p>
    <w:p w14:paraId="51F52139" w14:textId="0192D4BE" w:rsidR="00937E03" w:rsidRDefault="00322B9B" w:rsidP="00322B9B">
      <w:r w:rsidRPr="00322B9B">
        <w:rPr>
          <w:noProof/>
        </w:rPr>
        <w:drawing>
          <wp:inline distT="0" distB="0" distL="0" distR="0" wp14:anchorId="76EAA939" wp14:editId="16DB5B45">
            <wp:extent cx="4619624" cy="876300"/>
            <wp:effectExtent l="0" t="0" r="0" b="0"/>
            <wp:docPr id="277936397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36397" name="그림 1" descr="텍스트, 스크린샷, 폰트이(가) 표시된 사진&#10;&#10;AI가 생성한 콘텐츠는 부정확할 수 있습니다."/>
                    <pic:cNvPicPr/>
                  </pic:nvPicPr>
                  <pic:blipFill rotWithShape="1">
                    <a:blip r:embed="rId12"/>
                    <a:srcRect t="56190"/>
                    <a:stretch/>
                  </pic:blipFill>
                  <pic:spPr bwMode="auto">
                    <a:xfrm>
                      <a:off x="0" y="0"/>
                      <a:ext cx="4619659" cy="876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읽기</w:t>
      </w:r>
      <w:r w:rsidR="00D544A9">
        <w:rPr>
          <w:rFonts w:hint="eastAsia"/>
        </w:rPr>
        <w:t>(r)</w:t>
      </w:r>
      <w:r>
        <w:rPr>
          <w:rFonts w:hint="eastAsia"/>
        </w:rPr>
        <w:t xml:space="preserve"> 권한 박탈</w:t>
      </w:r>
    </w:p>
    <w:p w14:paraId="557D8872" w14:textId="5DC2B0D8" w:rsidR="00322B9B" w:rsidRDefault="00322B9B" w:rsidP="00322B9B">
      <w:r>
        <w:rPr>
          <w:rFonts w:hint="eastAsia"/>
        </w:rPr>
        <w:t xml:space="preserve"> 읽기 권한을 박탈하기 전에는 ls 명령어로 디렉토리 </w:t>
      </w:r>
      <w:r w:rsidR="00F076E4">
        <w:rPr>
          <w:rFonts w:hint="eastAsia"/>
        </w:rPr>
        <w:t>내부</w:t>
      </w:r>
      <w:r>
        <w:rPr>
          <w:rFonts w:hint="eastAsia"/>
        </w:rPr>
        <w:t>에 있는 파일들을 확인할 수 있지만 권한을 박탈한 후에 ls 명령어를 실행하면 Permission denied라고 알림이 나타</w:t>
      </w:r>
      <w:r w:rsidR="00F076E4">
        <w:rPr>
          <w:rFonts w:hint="eastAsia"/>
        </w:rPr>
        <w:t>나며 디렉토리 내부에 어떤 파일들이 있는지 확인할 수 없게 된</w:t>
      </w:r>
      <w:r>
        <w:rPr>
          <w:rFonts w:hint="eastAsia"/>
        </w:rPr>
        <w:t>다.</w:t>
      </w:r>
    </w:p>
    <w:p w14:paraId="1053CC61" w14:textId="530E4043" w:rsidR="00937E03" w:rsidRDefault="001A75B3" w:rsidP="001A75B3">
      <w:r w:rsidRPr="001A75B3">
        <w:rPr>
          <w:noProof/>
        </w:rPr>
        <w:drawing>
          <wp:anchor distT="0" distB="0" distL="114300" distR="114300" simplePos="0" relativeHeight="251658240" behindDoc="1" locked="0" layoutInCell="1" allowOverlap="1" wp14:anchorId="0ED4AF5B" wp14:editId="4A641B24">
            <wp:simplePos x="0" y="0"/>
            <wp:positionH relativeFrom="margin">
              <wp:align>left</wp:align>
            </wp:positionH>
            <wp:positionV relativeFrom="paragraph">
              <wp:posOffset>309562</wp:posOffset>
            </wp:positionV>
            <wp:extent cx="2774160" cy="357188"/>
            <wp:effectExtent l="0" t="0" r="0" b="5080"/>
            <wp:wrapTight wrapText="bothSides">
              <wp:wrapPolygon edited="0">
                <wp:start x="0" y="0"/>
                <wp:lineTo x="0" y="20754"/>
                <wp:lineTo x="21363" y="20754"/>
                <wp:lineTo x="21363" y="0"/>
                <wp:lineTo x="0" y="0"/>
              </wp:wrapPolygon>
            </wp:wrapTight>
            <wp:docPr id="2015987651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87651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160" cy="357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75B3">
        <w:rPr>
          <w:noProof/>
        </w:rPr>
        <w:drawing>
          <wp:anchor distT="0" distB="0" distL="114300" distR="114300" simplePos="0" relativeHeight="251659264" behindDoc="1" locked="0" layoutInCell="1" allowOverlap="1" wp14:anchorId="37AFA125" wp14:editId="7B8B0846">
            <wp:simplePos x="0" y="0"/>
            <wp:positionH relativeFrom="column">
              <wp:posOffset>0</wp:posOffset>
            </wp:positionH>
            <wp:positionV relativeFrom="paragraph">
              <wp:posOffset>91123</wp:posOffset>
            </wp:positionV>
            <wp:extent cx="2827833" cy="147638"/>
            <wp:effectExtent l="0" t="0" r="0" b="5080"/>
            <wp:wrapTight wrapText="bothSides">
              <wp:wrapPolygon edited="0">
                <wp:start x="0" y="0"/>
                <wp:lineTo x="0" y="19552"/>
                <wp:lineTo x="21391" y="19552"/>
                <wp:lineTo x="21391" y="0"/>
                <wp:lineTo x="0" y="0"/>
              </wp:wrapPolygon>
            </wp:wrapTight>
            <wp:docPr id="9244921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9213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833" cy="147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반면에 </w:t>
      </w:r>
      <w:r>
        <w:t>디렉토리</w:t>
      </w:r>
      <w:r>
        <w:rPr>
          <w:rFonts w:hint="eastAsia"/>
        </w:rPr>
        <w:t xml:space="preserve"> 내부에서 vi 명령어로 파일을 만들거나 cd 명령어로 디렉토리로 이동하는 것에는 지장이 없다.</w:t>
      </w:r>
    </w:p>
    <w:p w14:paraId="2FAFAD88" w14:textId="6446F1B9" w:rsidR="00E3761D" w:rsidRPr="00E3761D" w:rsidRDefault="00E3761D" w:rsidP="00E3761D">
      <w:r>
        <w:rPr>
          <w:rFonts w:hint="eastAsia"/>
        </w:rPr>
        <w:t>test 디렉토리에 대하여 사용자의 쓰기 권한을 박탈한 것이다.</w:t>
      </w:r>
      <w:r w:rsidR="00D544A9" w:rsidRPr="00D544A9">
        <w:t xml:space="preserve"> </w:t>
      </w:r>
      <w:r w:rsidR="00D544A9" w:rsidRPr="00E3761D">
        <w:rPr>
          <w:noProof/>
        </w:rPr>
        <w:drawing>
          <wp:inline distT="0" distB="0" distL="0" distR="0" wp14:anchorId="7DFC16A0" wp14:editId="4AFCFD0C">
            <wp:extent cx="2765060" cy="166688"/>
            <wp:effectExtent l="0" t="0" r="0" b="5080"/>
            <wp:docPr id="10542205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205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0648" cy="1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4A9" w:rsidRPr="00D544A9">
        <w:rPr>
          <w:rFonts w:hint="eastAsia"/>
        </w:rPr>
        <w:t xml:space="preserve"> </w:t>
      </w:r>
      <w:r w:rsidR="00D544A9">
        <w:rPr>
          <w:rFonts w:hint="eastAsia"/>
        </w:rPr>
        <w:t>쓰기(w) 권한 박탈</w:t>
      </w:r>
    </w:p>
    <w:p w14:paraId="0B9F82ED" w14:textId="39183EAA" w:rsidR="00E3761D" w:rsidRDefault="00D544A9" w:rsidP="00D544A9">
      <w:r w:rsidRPr="00E3761D">
        <w:rPr>
          <w:noProof/>
        </w:rPr>
        <w:drawing>
          <wp:anchor distT="0" distB="0" distL="114300" distR="114300" simplePos="0" relativeHeight="251660288" behindDoc="1" locked="0" layoutInCell="1" allowOverlap="1" wp14:anchorId="66A06A79" wp14:editId="1E9A9583">
            <wp:simplePos x="0" y="0"/>
            <wp:positionH relativeFrom="column">
              <wp:posOffset>-9525</wp:posOffset>
            </wp:positionH>
            <wp:positionV relativeFrom="paragraph">
              <wp:posOffset>3175</wp:posOffset>
            </wp:positionV>
            <wp:extent cx="3181373" cy="142876"/>
            <wp:effectExtent l="0" t="0" r="0" b="9525"/>
            <wp:wrapTight wrapText="bothSides">
              <wp:wrapPolygon edited="0">
                <wp:start x="0" y="0"/>
                <wp:lineTo x="0" y="20160"/>
                <wp:lineTo x="21471" y="20160"/>
                <wp:lineTo x="21471" y="0"/>
                <wp:lineTo x="0" y="0"/>
              </wp:wrapPolygon>
            </wp:wrapTight>
            <wp:docPr id="10380406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4060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73" cy="142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761D" w:rsidRPr="00E3761D">
        <w:rPr>
          <w:noProof/>
        </w:rPr>
        <w:drawing>
          <wp:anchor distT="0" distB="0" distL="114300" distR="114300" simplePos="0" relativeHeight="251661312" behindDoc="1" locked="0" layoutInCell="1" allowOverlap="1" wp14:anchorId="34DAAE9B" wp14:editId="76D91955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3171848" cy="590554"/>
            <wp:effectExtent l="0" t="0" r="9525" b="0"/>
            <wp:wrapTight wrapText="bothSides">
              <wp:wrapPolygon edited="0">
                <wp:start x="0" y="0"/>
                <wp:lineTo x="0" y="20903"/>
                <wp:lineTo x="21535" y="20903"/>
                <wp:lineTo x="21535" y="0"/>
                <wp:lineTo x="0" y="0"/>
              </wp:wrapPolygon>
            </wp:wrapTight>
            <wp:docPr id="102100070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0070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48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761D">
        <w:rPr>
          <w:rFonts w:hint="eastAsia"/>
        </w:rPr>
        <w:t>vi</w:t>
      </w:r>
      <w:r>
        <w:rPr>
          <w:rFonts w:hint="eastAsia"/>
        </w:rPr>
        <w:t xml:space="preserve"> </w:t>
      </w:r>
      <w:r w:rsidR="00E3761D">
        <w:rPr>
          <w:rFonts w:hint="eastAsia"/>
        </w:rPr>
        <w:t xml:space="preserve">명령어를 이용하여 qwer 파일을 만들어 저장하려고 하면 다음과 같은 에러 메시지가 나타난다. 또한 rm 명령어로 디렉토리 내 파일을 삭제하는 것에 대한 권한도 없다. </w:t>
      </w:r>
      <w:r w:rsidR="00E3761D" w:rsidRPr="00E3761D">
        <w:t>디렉토리 내에서 파일을 생성, 삭제, 이름 변경 등의 작업을 할</w:t>
      </w:r>
      <w:r w:rsidR="00E3761D">
        <w:rPr>
          <w:rFonts w:hint="eastAsia"/>
        </w:rPr>
        <w:t xml:space="preserve"> 수 없게 되는 것이다.</w:t>
      </w:r>
    </w:p>
    <w:p w14:paraId="5D2053A9" w14:textId="54D493CF" w:rsidR="00F076E4" w:rsidRPr="00E3761D" w:rsidRDefault="00D544A9" w:rsidP="00F076E4">
      <w:pPr>
        <w:ind w:firstLineChars="100" w:firstLine="220"/>
      </w:pPr>
      <w:r>
        <w:rPr>
          <w:rFonts w:hint="eastAsia"/>
        </w:rPr>
        <w:t>다음은 test 디렉토리에 대하여 사용자의 실행 권한을 박탈한 것이다.</w:t>
      </w:r>
      <w:r w:rsidRPr="00D544A9">
        <w:t xml:space="preserve"> </w:t>
      </w:r>
      <w:r w:rsidRPr="00D544A9">
        <w:rPr>
          <w:noProof/>
        </w:rPr>
        <w:drawing>
          <wp:inline distT="0" distB="0" distL="0" distR="0" wp14:anchorId="0E75632F" wp14:editId="486AB52D">
            <wp:extent cx="2724170" cy="447678"/>
            <wp:effectExtent l="0" t="0" r="0" b="9525"/>
            <wp:docPr id="57535145" name="그림 1" descr="텍스트, 폰트, 스크린샷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5145" name="그림 1" descr="텍스트, 폰트, 스크린샷, 타이포그래피이(가) 표시된 사진&#10;&#10;AI가 생성한 콘텐츠는 부정확할 수 있습니다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70" cy="4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실행(x) 권한 박탈</w:t>
      </w:r>
    </w:p>
    <w:p w14:paraId="7326DE35" w14:textId="21D1278E" w:rsidR="00E3761D" w:rsidRPr="00D544A9" w:rsidRDefault="00F076E4" w:rsidP="00E3761D">
      <w:r w:rsidRPr="00F076E4">
        <w:rPr>
          <w:noProof/>
        </w:rPr>
        <w:drawing>
          <wp:anchor distT="0" distB="0" distL="114300" distR="114300" simplePos="0" relativeHeight="251662336" behindDoc="1" locked="0" layoutInCell="1" allowOverlap="1" wp14:anchorId="64CC3CCA" wp14:editId="11F118A8">
            <wp:simplePos x="0" y="0"/>
            <wp:positionH relativeFrom="margin">
              <wp:posOffset>-47625</wp:posOffset>
            </wp:positionH>
            <wp:positionV relativeFrom="paragraph">
              <wp:posOffset>306070</wp:posOffset>
            </wp:positionV>
            <wp:extent cx="4105305" cy="857256"/>
            <wp:effectExtent l="0" t="0" r="9525" b="0"/>
            <wp:wrapTight wrapText="bothSides">
              <wp:wrapPolygon edited="0">
                <wp:start x="0" y="0"/>
                <wp:lineTo x="0" y="21120"/>
                <wp:lineTo x="21550" y="21120"/>
                <wp:lineTo x="21550" y="0"/>
                <wp:lineTo x="0" y="0"/>
              </wp:wrapPolygon>
            </wp:wrapTight>
            <wp:docPr id="1485637797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37797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4A9">
        <w:rPr>
          <w:rFonts w:hint="eastAsia"/>
        </w:rPr>
        <w:t>실행 권한이 박탈되면 cd 명령어를 이용하여 test 디렉토리에 들어갈 수 없게 된다.</w:t>
      </w:r>
      <w:r>
        <w:rPr>
          <w:rFonts w:hint="eastAsia"/>
        </w:rPr>
        <w:t xml:space="preserve"> 또한 ls 명령어를 실행하면 디렉토리 내부의 파일들에 대해 접근이 불가하다는 내용이 나온다. 하지만 내부에 있는 파일들을 확인할 수는 있다.</w:t>
      </w:r>
    </w:p>
    <w:p w14:paraId="5DD0D3EF" w14:textId="757098D5" w:rsidR="00E3761D" w:rsidRDefault="00D544A9" w:rsidP="001A75B3">
      <w:r>
        <w:rPr>
          <w:rFonts w:hint="eastAsia"/>
        </w:rPr>
        <w:t xml:space="preserve"> 읽기 권한은 </w:t>
      </w:r>
      <w:r w:rsidRPr="00D544A9">
        <w:t>해당 디렉토리 내의 파일 목록</w:t>
      </w:r>
      <w:r>
        <w:rPr>
          <w:rFonts w:hint="eastAsia"/>
        </w:rPr>
        <w:t>을 ls 또는 dir 명령어로 확인할 수 있는 권한이다.</w:t>
      </w:r>
    </w:p>
    <w:p w14:paraId="2BC40EF4" w14:textId="03003A08" w:rsidR="00D544A9" w:rsidRDefault="00D544A9" w:rsidP="00D544A9">
      <w:r>
        <w:rPr>
          <w:rFonts w:hint="eastAsia"/>
        </w:rPr>
        <w:lastRenderedPageBreak/>
        <w:t xml:space="preserve"> 쓰기 권한은 </w:t>
      </w:r>
      <w:r w:rsidRPr="00D544A9">
        <w:t>디렉토리 내에서 파일을 생성, 삭제, 이름 변경 등의 작업을 할</w:t>
      </w:r>
      <w:r>
        <w:rPr>
          <w:rFonts w:hint="eastAsia"/>
        </w:rPr>
        <w:t xml:space="preserve"> 수 있는 권한이다.</w:t>
      </w:r>
    </w:p>
    <w:p w14:paraId="3E53E68F" w14:textId="1E5C5A5C" w:rsidR="00D544A9" w:rsidRDefault="00D544A9" w:rsidP="00D544A9">
      <w:r>
        <w:rPr>
          <w:rFonts w:hint="eastAsia"/>
        </w:rPr>
        <w:t xml:space="preserve"> 실행 </w:t>
      </w:r>
      <w:r w:rsidRPr="00D544A9">
        <w:t>디렉토리의 실행 권한은 디렉토리에 접근할 수 있</w:t>
      </w:r>
      <w:r>
        <w:rPr>
          <w:rFonts w:hint="eastAsia"/>
        </w:rPr>
        <w:t>는 권한이다.</w:t>
      </w:r>
    </w:p>
    <w:p w14:paraId="6141E4E9" w14:textId="77777777" w:rsidR="00C528F0" w:rsidRPr="00D544A9" w:rsidRDefault="00C528F0" w:rsidP="00D544A9"/>
    <w:p w14:paraId="718767EC" w14:textId="4E59869A" w:rsidR="001A75B3" w:rsidRPr="001A75B3" w:rsidRDefault="007C173E" w:rsidP="001A75B3">
      <w:r w:rsidRPr="007C173E">
        <w:t>07_UNIX-2_C_VS10</w:t>
      </w:r>
      <w:r>
        <w:rPr>
          <w:rFonts w:hint="eastAsia"/>
        </w:rPr>
        <w:t xml:space="preserve"> 예비보고서</w:t>
      </w:r>
    </w:p>
    <w:p w14:paraId="1A844C9D" w14:textId="1200C5A8" w:rsidR="001A75B3" w:rsidRDefault="007C173E" w:rsidP="001A75B3">
      <w:r>
        <w:rPr>
          <w:rFonts w:hint="eastAsia"/>
        </w:rPr>
        <w:t>1.</w:t>
      </w:r>
    </w:p>
    <w:p w14:paraId="63BCFDE2" w14:textId="28FF41D2" w:rsidR="007C173E" w:rsidRDefault="0076076E" w:rsidP="001A75B3">
      <w:r>
        <w:rPr>
          <w:rFonts w:hint="eastAsia"/>
        </w:rPr>
        <w:t xml:space="preserve"> c/c++ 프로그램</w:t>
      </w:r>
      <w:r w:rsidR="004B1CBA">
        <w:rPr>
          <w:rFonts w:hint="eastAsia"/>
        </w:rPr>
        <w:t>의</w:t>
      </w:r>
      <w:r>
        <w:rPr>
          <w:rFonts w:hint="eastAsia"/>
        </w:rPr>
        <w:t xml:space="preserve"> 컴파일 과정은 4개의 단</w:t>
      </w:r>
      <w:r w:rsidR="005412F6">
        <w:rPr>
          <w:rFonts w:hint="eastAsia"/>
        </w:rPr>
        <w:t>계로 이루어져 있다</w:t>
      </w:r>
      <w:r>
        <w:rPr>
          <w:rFonts w:hint="eastAsia"/>
        </w:rPr>
        <w:t xml:space="preserve">. </w:t>
      </w:r>
      <w:r>
        <w:t>순서대로</w:t>
      </w:r>
      <w:r>
        <w:rPr>
          <w:rFonts w:hint="eastAsia"/>
        </w:rPr>
        <w:t xml:space="preserve"> </w:t>
      </w:r>
      <w:r w:rsidRPr="0076076E">
        <w:t>Preprocess</w:t>
      </w:r>
      <w:r>
        <w:rPr>
          <w:rFonts w:hint="eastAsia"/>
        </w:rPr>
        <w:t xml:space="preserve">or 단계, </w:t>
      </w:r>
      <w:r w:rsidRPr="0076076E">
        <w:t>Compil</w:t>
      </w:r>
      <w:r>
        <w:rPr>
          <w:rFonts w:hint="eastAsia"/>
        </w:rPr>
        <w:t xml:space="preserve">er 단계, </w:t>
      </w:r>
      <w:r w:rsidRPr="0076076E">
        <w:t>Assembl</w:t>
      </w:r>
      <w:r>
        <w:rPr>
          <w:rFonts w:hint="eastAsia"/>
        </w:rPr>
        <w:t xml:space="preserve">er 단계, </w:t>
      </w:r>
      <w:r w:rsidRPr="0076076E">
        <w:t>Link</w:t>
      </w:r>
      <w:r>
        <w:rPr>
          <w:rFonts w:hint="eastAsia"/>
        </w:rPr>
        <w:t>er 단계이다.</w:t>
      </w:r>
    </w:p>
    <w:p w14:paraId="316AFB47" w14:textId="64386056" w:rsidR="007C173E" w:rsidRDefault="003E0E89" w:rsidP="001A75B3">
      <w:r>
        <w:rPr>
          <w:rFonts w:hint="eastAsia"/>
        </w:rPr>
        <w:t xml:space="preserve"> </w:t>
      </w:r>
      <w:r w:rsidRPr="0076076E">
        <w:t>Preprocess</w:t>
      </w:r>
      <w:r>
        <w:rPr>
          <w:rFonts w:hint="eastAsia"/>
        </w:rPr>
        <w:t>or 단계는</w:t>
      </w:r>
      <w:r w:rsidR="006A7950">
        <w:rPr>
          <w:rFonts w:ascii="Noto Sans KR" w:hAnsi="Noto Sans KR" w:hint="eastAsia"/>
          <w:color w:val="000000"/>
          <w:sz w:val="27"/>
          <w:szCs w:val="27"/>
        </w:rPr>
        <w:t xml:space="preserve"> </w:t>
      </w:r>
      <w:r w:rsidR="00995620" w:rsidRPr="00995620">
        <w:t>소스 코드 파일(*.c)을 전처리된 소스 코드 파일(</w:t>
      </w:r>
      <w:proofErr w:type="gramStart"/>
      <w:r w:rsidR="00995620" w:rsidRPr="00995620">
        <w:t>*.i</w:t>
      </w:r>
      <w:proofErr w:type="gramEnd"/>
      <w:r w:rsidR="00995620" w:rsidRPr="00995620">
        <w:t>)로 변환하는 과정</w:t>
      </w:r>
      <w:r w:rsidR="00995620">
        <w:rPr>
          <w:rFonts w:hint="eastAsia"/>
        </w:rPr>
        <w:t>이다.</w:t>
      </w:r>
      <w:r w:rsidR="006A7950">
        <w:rPr>
          <w:rFonts w:hint="eastAsia"/>
        </w:rPr>
        <w:t xml:space="preserve"> 이 과정에서 소스 코드에 있는 주석을 제거하고 헤더 파일(</w:t>
      </w:r>
      <w:r w:rsidRPr="003E0E89">
        <w:t>#include</w:t>
      </w:r>
      <w:r w:rsidR="006A7950">
        <w:rPr>
          <w:rFonts w:hint="eastAsia"/>
        </w:rPr>
        <w:t xml:space="preserve">)을 소스 코드에 삽입한다. 또한 </w:t>
      </w:r>
      <w:r w:rsidRPr="003E0E89">
        <w:t xml:space="preserve">#define, #ifdef 등의 전처리 지시자를 </w:t>
      </w:r>
      <w:r w:rsidR="006A7950">
        <w:rPr>
          <w:rFonts w:hint="eastAsia"/>
        </w:rPr>
        <w:t>처리</w:t>
      </w:r>
      <w:r>
        <w:rPr>
          <w:rFonts w:hint="eastAsia"/>
        </w:rPr>
        <w:t>한다.</w:t>
      </w:r>
      <w:r w:rsidR="00614E40">
        <w:rPr>
          <w:rFonts w:hint="eastAsia"/>
        </w:rPr>
        <w:t xml:space="preserve"> 매크로 치환과 조건부 컴파일 처리를 하</w:t>
      </w:r>
      <w:r w:rsidR="006A7950">
        <w:rPr>
          <w:rFonts w:hint="eastAsia"/>
        </w:rPr>
        <w:t>는 것</w:t>
      </w:r>
      <w:r w:rsidR="00614E40">
        <w:rPr>
          <w:rFonts w:hint="eastAsia"/>
        </w:rPr>
        <w:t>이다.</w:t>
      </w:r>
      <w:r w:rsidR="00C528F0">
        <w:rPr>
          <w:rFonts w:hint="eastAsia"/>
        </w:rPr>
        <w:t xml:space="preserve"> </w:t>
      </w:r>
      <w:r w:rsidR="00614E40">
        <w:rPr>
          <w:rFonts w:hint="eastAsia"/>
        </w:rPr>
        <w:t xml:space="preserve">사용하는 도구는 </w:t>
      </w:r>
      <w:r w:rsidR="00CB597E" w:rsidRPr="0076076E">
        <w:t>Preprocess</w:t>
      </w:r>
      <w:r w:rsidR="00CB597E">
        <w:rPr>
          <w:rFonts w:hint="eastAsia"/>
        </w:rPr>
        <w:t>or(</w:t>
      </w:r>
      <w:r w:rsidR="00614E40">
        <w:rPr>
          <w:rFonts w:hint="eastAsia"/>
        </w:rPr>
        <w:t>전처리기</w:t>
      </w:r>
      <w:r w:rsidR="00CB597E">
        <w:rPr>
          <w:rFonts w:hint="eastAsia"/>
        </w:rPr>
        <w:t>)</w:t>
      </w:r>
      <w:r w:rsidR="00614E40">
        <w:rPr>
          <w:rFonts w:hint="eastAsia"/>
        </w:rPr>
        <w:t>인 cpp</w:t>
      </w:r>
      <w:r w:rsidR="00C528F0">
        <w:rPr>
          <w:rFonts w:hint="eastAsia"/>
        </w:rPr>
        <w:t>와 gcc -E가 있다.</w:t>
      </w:r>
    </w:p>
    <w:p w14:paraId="7CD22962" w14:textId="08E83825" w:rsidR="00614E40" w:rsidRDefault="00614E40" w:rsidP="00614E40">
      <w:r>
        <w:rPr>
          <w:rFonts w:hint="eastAsia"/>
        </w:rPr>
        <w:t xml:space="preserve"> </w:t>
      </w:r>
      <w:r w:rsidRPr="0076076E">
        <w:t>Compil</w:t>
      </w:r>
      <w:r>
        <w:rPr>
          <w:rFonts w:hint="eastAsia"/>
        </w:rPr>
        <w:t xml:space="preserve">er 단계에서는 </w:t>
      </w:r>
      <w:r w:rsidR="006A7950" w:rsidRPr="006A7950">
        <w:t>전처리된 소스 코드 파일(</w:t>
      </w:r>
      <w:proofErr w:type="gramStart"/>
      <w:r w:rsidR="006A7950" w:rsidRPr="006A7950">
        <w:t>*.i</w:t>
      </w:r>
      <w:proofErr w:type="gramEnd"/>
      <w:r w:rsidR="006A7950" w:rsidRPr="006A7950">
        <w:t>)을 어셈블리어 파일(*.s)로 변환하는 과정이다</w:t>
      </w:r>
      <w:r>
        <w:rPr>
          <w:rFonts w:hint="eastAsia"/>
        </w:rPr>
        <w:t xml:space="preserve">. </w:t>
      </w:r>
      <w:r w:rsidRPr="00614E40">
        <w:t>문법, 의미 분석</w:t>
      </w:r>
      <w:r>
        <w:rPr>
          <w:rFonts w:hint="eastAsia"/>
        </w:rPr>
        <w:t>과</w:t>
      </w:r>
      <w:r w:rsidRPr="00614E40">
        <w:t xml:space="preserve"> 최적화</w:t>
      </w:r>
      <w:r>
        <w:rPr>
          <w:rFonts w:hint="eastAsia"/>
        </w:rPr>
        <w:t xml:space="preserve"> 작업을</w:t>
      </w:r>
      <w:r w:rsidRPr="00614E40">
        <w:t xml:space="preserve"> 수행</w:t>
      </w:r>
      <w:r>
        <w:rPr>
          <w:rFonts w:hint="eastAsia"/>
        </w:rPr>
        <w:t xml:space="preserve">하기도 한다. </w:t>
      </w:r>
      <w:r w:rsidR="006A7950">
        <w:rPr>
          <w:rFonts w:hint="eastAsia"/>
        </w:rPr>
        <w:t xml:space="preserve">또한 메모리 할당도 </w:t>
      </w:r>
      <w:r w:rsidR="006A7950" w:rsidRPr="0076076E">
        <w:t>Compil</w:t>
      </w:r>
      <w:r w:rsidR="006A7950">
        <w:rPr>
          <w:rFonts w:hint="eastAsia"/>
        </w:rPr>
        <w:t>er 단계에서 이루어진다</w:t>
      </w:r>
      <w:r>
        <w:rPr>
          <w:rFonts w:hint="eastAsia"/>
        </w:rPr>
        <w:t>.</w:t>
      </w:r>
      <w:r w:rsidR="00C528F0">
        <w:rPr>
          <w:rFonts w:hint="eastAsia"/>
        </w:rPr>
        <w:t xml:space="preserve"> </w:t>
      </w:r>
      <w:r>
        <w:rPr>
          <w:rFonts w:hint="eastAsia"/>
        </w:rPr>
        <w:t xml:space="preserve">사용하는 도구는 </w:t>
      </w:r>
      <w:r w:rsidR="00CB597E" w:rsidRPr="0076076E">
        <w:t>Compil</w:t>
      </w:r>
      <w:r w:rsidR="00CB597E">
        <w:rPr>
          <w:rFonts w:hint="eastAsia"/>
        </w:rPr>
        <w:t>er(</w:t>
      </w:r>
      <w:r>
        <w:rPr>
          <w:rFonts w:hint="eastAsia"/>
        </w:rPr>
        <w:t>컴파일러</w:t>
      </w:r>
      <w:r w:rsidR="00CB597E">
        <w:rPr>
          <w:rFonts w:hint="eastAsia"/>
        </w:rPr>
        <w:t>)</w:t>
      </w:r>
      <w:r>
        <w:rPr>
          <w:rFonts w:hint="eastAsia"/>
        </w:rPr>
        <w:t>로</w:t>
      </w:r>
      <w:r w:rsidR="00C528F0">
        <w:rPr>
          <w:rFonts w:hint="eastAsia"/>
        </w:rPr>
        <w:t xml:space="preserve"> gcc -S,</w:t>
      </w:r>
      <w:r>
        <w:rPr>
          <w:rFonts w:hint="eastAsia"/>
        </w:rPr>
        <w:t xml:space="preserve"> </w:t>
      </w:r>
      <w:r w:rsidRPr="00614E40">
        <w:t>cc1</w:t>
      </w:r>
      <w:r w:rsidR="00C528F0">
        <w:rPr>
          <w:rFonts w:hint="eastAsia"/>
        </w:rPr>
        <w:t>(</w:t>
      </w:r>
      <w:r w:rsidR="00CB597E">
        <w:rPr>
          <w:rFonts w:hint="eastAsia"/>
        </w:rPr>
        <w:t>C</w:t>
      </w:r>
      <w:r w:rsidR="00C528F0">
        <w:rPr>
          <w:rFonts w:hint="eastAsia"/>
        </w:rPr>
        <w:t xml:space="preserve"> compiler)</w:t>
      </w:r>
      <w:r w:rsidRPr="00614E40">
        <w:t>, cc1plus</w:t>
      </w:r>
      <w:r w:rsidR="00C528F0">
        <w:rPr>
          <w:rFonts w:hint="eastAsia"/>
        </w:rPr>
        <w:t>(</w:t>
      </w:r>
      <w:r w:rsidR="00CB597E">
        <w:rPr>
          <w:rFonts w:hint="eastAsia"/>
        </w:rPr>
        <w:t>C</w:t>
      </w:r>
      <w:r w:rsidR="00C528F0">
        <w:rPr>
          <w:rFonts w:hint="eastAsia"/>
        </w:rPr>
        <w:t xml:space="preserve">++ compiler) </w:t>
      </w:r>
      <w:r>
        <w:rPr>
          <w:rFonts w:hint="eastAsia"/>
        </w:rPr>
        <w:t>등이 있다.</w:t>
      </w:r>
    </w:p>
    <w:p w14:paraId="63269520" w14:textId="5775670E" w:rsidR="00614E40" w:rsidRPr="00614E40" w:rsidRDefault="00614E40" w:rsidP="00614E40">
      <w:r>
        <w:rPr>
          <w:rFonts w:hint="eastAsia"/>
        </w:rPr>
        <w:t xml:space="preserve"> </w:t>
      </w:r>
      <w:r w:rsidRPr="0076076E">
        <w:t>Assembl</w:t>
      </w:r>
      <w:r>
        <w:rPr>
          <w:rFonts w:hint="eastAsia"/>
        </w:rPr>
        <w:t xml:space="preserve">er 단계는 </w:t>
      </w:r>
      <w:r w:rsidR="004B1CBA" w:rsidRPr="004B1CBA">
        <w:t>어셈블리어 파일(</w:t>
      </w:r>
      <w:proofErr w:type="gramStart"/>
      <w:r w:rsidR="004B1CBA" w:rsidRPr="004B1CBA">
        <w:t>*.s</w:t>
      </w:r>
      <w:proofErr w:type="gramEnd"/>
      <w:r w:rsidR="004B1CBA" w:rsidRPr="004B1CBA">
        <w:t xml:space="preserve">)을 오브젝트 파일(*.o)로 변환하는 </w:t>
      </w:r>
      <w:r w:rsidR="004B1CBA">
        <w:rPr>
          <w:rFonts w:hint="eastAsia"/>
        </w:rPr>
        <w:t>단계이다</w:t>
      </w:r>
      <w:r>
        <w:rPr>
          <w:rFonts w:hint="eastAsia"/>
        </w:rPr>
        <w:t xml:space="preserve">. </w:t>
      </w:r>
      <w:r w:rsidR="007C5626">
        <w:rPr>
          <w:rFonts w:hint="eastAsia"/>
        </w:rPr>
        <w:t xml:space="preserve">즉 cpu가 처리할 수 있는 바이너리 명령어로 변환하는 것이다. </w:t>
      </w:r>
      <w:r>
        <w:rPr>
          <w:rFonts w:hint="eastAsia"/>
        </w:rPr>
        <w:t>목적 파일</w:t>
      </w:r>
      <w:proofErr w:type="gramStart"/>
      <w:r>
        <w:rPr>
          <w:rFonts w:hint="eastAsia"/>
        </w:rPr>
        <w:t>(.o</w:t>
      </w:r>
      <w:proofErr w:type="gramEnd"/>
      <w:r>
        <w:rPr>
          <w:rFonts w:hint="eastAsia"/>
        </w:rPr>
        <w:t>, .obj 파일)을 만들어 낸다.</w:t>
      </w:r>
      <w:r w:rsidR="00C528F0">
        <w:rPr>
          <w:rFonts w:hint="eastAsia"/>
        </w:rPr>
        <w:t xml:space="preserve"> </w:t>
      </w:r>
      <w:r>
        <w:t>사용하는</w:t>
      </w:r>
      <w:r>
        <w:rPr>
          <w:rFonts w:hint="eastAsia"/>
        </w:rPr>
        <w:t xml:space="preserve"> 도구는 as</w:t>
      </w:r>
      <w:r w:rsidR="00C528F0">
        <w:rPr>
          <w:rFonts w:hint="eastAsia"/>
        </w:rPr>
        <w:t>(유닉스 기본 어셈블러)</w:t>
      </w:r>
      <w:r>
        <w:rPr>
          <w:rFonts w:hint="eastAsia"/>
        </w:rPr>
        <w:t xml:space="preserve">라는 </w:t>
      </w:r>
      <w:r w:rsidR="00CB597E" w:rsidRPr="0076076E">
        <w:t>Assembl</w:t>
      </w:r>
      <w:r w:rsidR="00CB597E">
        <w:rPr>
          <w:rFonts w:hint="eastAsia"/>
        </w:rPr>
        <w:t>er(</w:t>
      </w:r>
      <w:r>
        <w:rPr>
          <w:rFonts w:hint="eastAsia"/>
        </w:rPr>
        <w:t>어셈블러</w:t>
      </w:r>
      <w:r w:rsidR="00CB597E">
        <w:rPr>
          <w:rFonts w:hint="eastAsia"/>
        </w:rPr>
        <w:t>)</w:t>
      </w:r>
      <w:r>
        <w:rPr>
          <w:rFonts w:hint="eastAsia"/>
        </w:rPr>
        <w:t>이다.</w:t>
      </w:r>
    </w:p>
    <w:p w14:paraId="61F66530" w14:textId="0A87674C" w:rsidR="00614E40" w:rsidRDefault="00614E40" w:rsidP="001A75B3">
      <w:r>
        <w:rPr>
          <w:rFonts w:hint="eastAsia"/>
        </w:rPr>
        <w:t xml:space="preserve"> </w:t>
      </w:r>
      <w:r w:rsidRPr="0076076E">
        <w:t>Link</w:t>
      </w:r>
      <w:r>
        <w:rPr>
          <w:rFonts w:hint="eastAsia"/>
        </w:rPr>
        <w:t xml:space="preserve">er 단계는 </w:t>
      </w:r>
      <w:r w:rsidRPr="00614E40">
        <w:t xml:space="preserve">여러 개의 </w:t>
      </w:r>
      <w:r w:rsidR="004B1CBA" w:rsidRPr="004B1CBA">
        <w:t>오브젝트 파일(</w:t>
      </w:r>
      <w:proofErr w:type="gramStart"/>
      <w:r w:rsidR="004B1CBA" w:rsidRPr="004B1CBA">
        <w:t>*.o</w:t>
      </w:r>
      <w:proofErr w:type="gramEnd"/>
      <w:r w:rsidR="004B1CBA" w:rsidRPr="004B1CBA">
        <w:t>)들</w:t>
      </w:r>
      <w:r w:rsidR="004B1CBA">
        <w:rPr>
          <w:rFonts w:hint="eastAsia"/>
        </w:rPr>
        <w:t xml:space="preserve">과 </w:t>
      </w:r>
      <w:r w:rsidR="004B1CBA" w:rsidRPr="004B1CBA">
        <w:rPr>
          <w:rFonts w:hint="eastAsia"/>
        </w:rPr>
        <w:t>라이브러리</w:t>
      </w:r>
      <w:r w:rsidR="004B1CBA" w:rsidRPr="004B1CBA">
        <w:t xml:space="preserve"> 파일들 묶어 실행 파일</w:t>
      </w:r>
      <w:r w:rsidR="004B1CBA" w:rsidRPr="00614E40">
        <w:t>(a.out, .exe, 등)</w:t>
      </w:r>
      <w:r w:rsidR="004B1CBA" w:rsidRPr="004B1CBA">
        <w:t xml:space="preserve">로 만드는 </w:t>
      </w:r>
      <w:r w:rsidR="004B1CBA">
        <w:rPr>
          <w:rFonts w:hint="eastAsia"/>
        </w:rPr>
        <w:t>단계</w:t>
      </w:r>
      <w:r w:rsidR="004B1CBA" w:rsidRPr="004B1CBA">
        <w:t>이다.</w:t>
      </w:r>
      <w:r w:rsidR="004B1CBA" w:rsidRPr="004B1CBA">
        <w:rPr>
          <w:rFonts w:hint="eastAsia"/>
        </w:rPr>
        <w:t xml:space="preserve"> </w:t>
      </w:r>
      <w:r w:rsidR="004B1CBA">
        <w:rPr>
          <w:rFonts w:hint="eastAsia"/>
        </w:rPr>
        <w:t xml:space="preserve">이 과정에서 </w:t>
      </w:r>
      <w:r>
        <w:rPr>
          <w:rFonts w:hint="eastAsia"/>
        </w:rPr>
        <w:t>사용하는 도구는</w:t>
      </w:r>
      <w:r w:rsidR="00CB597E">
        <w:rPr>
          <w:rFonts w:hint="eastAsia"/>
        </w:rPr>
        <w:t xml:space="preserve"> </w:t>
      </w:r>
      <w:r w:rsidRPr="00614E40">
        <w:t>ld</w:t>
      </w:r>
      <w:r w:rsidR="00CB597E">
        <w:rPr>
          <w:rFonts w:hint="eastAsia"/>
        </w:rPr>
        <w:t>(</w:t>
      </w:r>
      <w:r w:rsidR="00CB597E" w:rsidRPr="0076076E">
        <w:t>Link</w:t>
      </w:r>
      <w:r w:rsidR="00CB597E">
        <w:rPr>
          <w:rFonts w:hint="eastAsia"/>
        </w:rPr>
        <w:t>er)</w:t>
      </w:r>
      <w:r>
        <w:rPr>
          <w:rFonts w:hint="eastAsia"/>
        </w:rPr>
        <w:t>가 있다.</w:t>
      </w:r>
    </w:p>
    <w:p w14:paraId="56F0FE54" w14:textId="77777777" w:rsidR="00316CDF" w:rsidRPr="00614E40" w:rsidRDefault="00316CDF" w:rsidP="001A75B3"/>
    <w:sectPr w:rsidR="00316CDF" w:rsidRPr="00614E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DB97D" w14:textId="77777777" w:rsidR="00A86FE5" w:rsidRDefault="00A86FE5" w:rsidP="003B03E1">
      <w:pPr>
        <w:spacing w:after="0"/>
      </w:pPr>
      <w:r>
        <w:separator/>
      </w:r>
    </w:p>
  </w:endnote>
  <w:endnote w:type="continuationSeparator" w:id="0">
    <w:p w14:paraId="076553B8" w14:textId="77777777" w:rsidR="00A86FE5" w:rsidRDefault="00A86FE5" w:rsidP="003B03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31E52" w14:textId="77777777" w:rsidR="00A86FE5" w:rsidRDefault="00A86FE5" w:rsidP="003B03E1">
      <w:pPr>
        <w:spacing w:after="0"/>
      </w:pPr>
      <w:r>
        <w:separator/>
      </w:r>
    </w:p>
  </w:footnote>
  <w:footnote w:type="continuationSeparator" w:id="0">
    <w:p w14:paraId="2C0DE564" w14:textId="77777777" w:rsidR="00A86FE5" w:rsidRDefault="00A86FE5" w:rsidP="003B03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97"/>
    <w:rsid w:val="00030565"/>
    <w:rsid w:val="00034193"/>
    <w:rsid w:val="00040DFB"/>
    <w:rsid w:val="0005617C"/>
    <w:rsid w:val="00123E77"/>
    <w:rsid w:val="00146907"/>
    <w:rsid w:val="001562D0"/>
    <w:rsid w:val="001674D2"/>
    <w:rsid w:val="001A75B3"/>
    <w:rsid w:val="001C4A1F"/>
    <w:rsid w:val="001E33AE"/>
    <w:rsid w:val="002575DF"/>
    <w:rsid w:val="00274669"/>
    <w:rsid w:val="00275DE5"/>
    <w:rsid w:val="002D2880"/>
    <w:rsid w:val="002E3EFE"/>
    <w:rsid w:val="00312FA0"/>
    <w:rsid w:val="00316CDF"/>
    <w:rsid w:val="00322B9B"/>
    <w:rsid w:val="0032350C"/>
    <w:rsid w:val="003B03E1"/>
    <w:rsid w:val="003E0E89"/>
    <w:rsid w:val="00467BC0"/>
    <w:rsid w:val="004804A2"/>
    <w:rsid w:val="0048373A"/>
    <w:rsid w:val="00486218"/>
    <w:rsid w:val="004A60DE"/>
    <w:rsid w:val="004B1CBA"/>
    <w:rsid w:val="004C5669"/>
    <w:rsid w:val="00522EA8"/>
    <w:rsid w:val="005412F6"/>
    <w:rsid w:val="00571BBA"/>
    <w:rsid w:val="00614E40"/>
    <w:rsid w:val="00685690"/>
    <w:rsid w:val="006A42E3"/>
    <w:rsid w:val="006A7950"/>
    <w:rsid w:val="006C23DE"/>
    <w:rsid w:val="00756CE5"/>
    <w:rsid w:val="0076076E"/>
    <w:rsid w:val="007C173E"/>
    <w:rsid w:val="007C5626"/>
    <w:rsid w:val="00805E3B"/>
    <w:rsid w:val="008265C5"/>
    <w:rsid w:val="00876D60"/>
    <w:rsid w:val="00937E03"/>
    <w:rsid w:val="009518D2"/>
    <w:rsid w:val="00995620"/>
    <w:rsid w:val="009A28FA"/>
    <w:rsid w:val="009F5D89"/>
    <w:rsid w:val="00A43008"/>
    <w:rsid w:val="00A83B15"/>
    <w:rsid w:val="00A86FE5"/>
    <w:rsid w:val="00AC1909"/>
    <w:rsid w:val="00B61E85"/>
    <w:rsid w:val="00BC7FE1"/>
    <w:rsid w:val="00BE58B6"/>
    <w:rsid w:val="00C13B29"/>
    <w:rsid w:val="00C16309"/>
    <w:rsid w:val="00C528F0"/>
    <w:rsid w:val="00C56E0D"/>
    <w:rsid w:val="00CB597E"/>
    <w:rsid w:val="00D544A9"/>
    <w:rsid w:val="00D63FC4"/>
    <w:rsid w:val="00DE26A5"/>
    <w:rsid w:val="00E3761D"/>
    <w:rsid w:val="00E7355F"/>
    <w:rsid w:val="00ED4D97"/>
    <w:rsid w:val="00EF5682"/>
    <w:rsid w:val="00F076E4"/>
    <w:rsid w:val="00F5184A"/>
    <w:rsid w:val="00F53A57"/>
    <w:rsid w:val="00F932DC"/>
    <w:rsid w:val="00FA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E3C2"/>
  <w15:chartTrackingRefBased/>
  <w15:docId w15:val="{6C65CA64-2FCD-46EF-A75F-0E5BC1E2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E4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4D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4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4D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4D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4D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4D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4D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4D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4D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4D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D4D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D4D9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D4D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D4D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D4D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D4D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D4D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D4D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D4D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D4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D4D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D4D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D4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D4D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D4D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D4D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D4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D4D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D4D9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B03E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B03E1"/>
  </w:style>
  <w:style w:type="paragraph" w:styleId="ab">
    <w:name w:val="footer"/>
    <w:basedOn w:val="a"/>
    <w:link w:val="Char4"/>
    <w:uiPriority w:val="99"/>
    <w:unhideWhenUsed/>
    <w:rsid w:val="003B03E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B0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현모 구</dc:creator>
  <cp:keywords/>
  <dc:description/>
  <cp:lastModifiedBy>현모 구</cp:lastModifiedBy>
  <cp:revision>17</cp:revision>
  <dcterms:created xsi:type="dcterms:W3CDTF">2025-03-18T02:38:00Z</dcterms:created>
  <dcterms:modified xsi:type="dcterms:W3CDTF">2025-03-30T06:38:00Z</dcterms:modified>
</cp:coreProperties>
</file>