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8FB8" w14:textId="25838C74" w:rsidR="0094476B" w:rsidRPr="00EA57E8" w:rsidRDefault="008E6549">
      <w:pPr>
        <w:rPr>
          <w:rFonts w:ascii="Calibri" w:hAnsi="Calibri" w:cs="Calibri"/>
          <w:b/>
          <w:bCs/>
          <w:i/>
          <w:iCs/>
          <w:sz w:val="32"/>
          <w:szCs w:val="32"/>
        </w:rPr>
      </w:pPr>
      <w:r w:rsidRPr="00EA57E8">
        <w:rPr>
          <w:rFonts w:ascii="Calibri" w:hAnsi="Calibri" w:cs="Calibri"/>
          <w:b/>
          <w:bCs/>
          <w:i/>
          <w:iCs/>
          <w:sz w:val="32"/>
          <w:szCs w:val="32"/>
        </w:rPr>
        <w:t>Supporting Document: Sign &amp; Spell VR</w:t>
      </w:r>
    </w:p>
    <w:p w14:paraId="261C884B" w14:textId="3E212AB9" w:rsidR="00EA57E8" w:rsidRDefault="00EA57E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Name: </w:t>
      </w:r>
      <w:r w:rsidRPr="00EA57E8">
        <w:rPr>
          <w:rFonts w:ascii="Calibri" w:hAnsi="Calibri" w:cs="Calibri"/>
        </w:rPr>
        <w:t>Karl Negrillo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 xml:space="preserve">Student Number: </w:t>
      </w:r>
      <w:r>
        <w:rPr>
          <w:rFonts w:ascii="Calibri" w:hAnsi="Calibri" w:cs="Calibri"/>
        </w:rPr>
        <w:t>C22386123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 xml:space="preserve">Supervisor: </w:t>
      </w:r>
      <w:r>
        <w:rPr>
          <w:rFonts w:ascii="Calibri" w:hAnsi="Calibri" w:cs="Calibri"/>
        </w:rPr>
        <w:t>Colette Kirwan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 xml:space="preserve">Project Title: </w:t>
      </w:r>
      <w:r>
        <w:rPr>
          <w:rFonts w:ascii="Calibri" w:hAnsi="Calibri" w:cs="Calibri"/>
        </w:rPr>
        <w:t>Sign &amp; Spell VR: ISL Alphabet and Word Practice in Virtual Reality</w:t>
      </w:r>
    </w:p>
    <w:p w14:paraId="1898BFCF" w14:textId="77777777" w:rsidR="00EA57E8" w:rsidRDefault="00EA57E8">
      <w:pPr>
        <w:rPr>
          <w:rFonts w:ascii="Calibri" w:hAnsi="Calibri" w:cs="Calibri"/>
        </w:rPr>
      </w:pPr>
    </w:p>
    <w:p w14:paraId="10ECE39F" w14:textId="4535F49F" w:rsidR="00EA57E8" w:rsidRDefault="00EA57E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Code</w:t>
      </w:r>
    </w:p>
    <w:p w14:paraId="245FD331" w14:textId="77777777" w:rsidR="00EA57E8" w:rsidRPr="00EA57E8" w:rsidRDefault="00EA57E8">
      <w:pPr>
        <w:rPr>
          <w:rFonts w:ascii="Calibri" w:hAnsi="Calibri" w:cs="Calibri"/>
          <w:b/>
          <w:bCs/>
        </w:rPr>
      </w:pPr>
    </w:p>
    <w:sectPr w:rsidR="00EA57E8" w:rsidRPr="00EA5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53"/>
    <w:rsid w:val="00184238"/>
    <w:rsid w:val="00776353"/>
    <w:rsid w:val="007F6008"/>
    <w:rsid w:val="008E6549"/>
    <w:rsid w:val="0094476B"/>
    <w:rsid w:val="009F3FA4"/>
    <w:rsid w:val="00EA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3417"/>
  <w15:chartTrackingRefBased/>
  <w15:docId w15:val="{2C278A13-9B9B-4FE7-A598-7E07711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C22386123 Karl Negrillo</dc:creator>
  <cp:keywords/>
  <dc:description/>
  <cp:lastModifiedBy>C22386123 Karl Negrillo</cp:lastModifiedBy>
  <cp:revision>2</cp:revision>
  <dcterms:created xsi:type="dcterms:W3CDTF">2025-11-29T19:42:00Z</dcterms:created>
  <dcterms:modified xsi:type="dcterms:W3CDTF">2025-11-29T20:43:00Z</dcterms:modified>
</cp:coreProperties>
</file>