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5A9C5" w14:textId="77777777" w:rsidR="0042499D" w:rsidRPr="0042499D" w:rsidRDefault="0042499D" w:rsidP="0042499D">
      <w:pPr>
        <w:rPr>
          <w:b/>
          <w:bCs/>
        </w:rPr>
      </w:pPr>
      <w:r w:rsidRPr="0042499D">
        <w:rPr>
          <w:b/>
          <w:bCs/>
        </w:rPr>
        <w:t>Project Scope: Sign Spell VR</w:t>
      </w:r>
    </w:p>
    <w:p w14:paraId="437ECBE6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Purpose:</w:t>
      </w:r>
      <w:r w:rsidRPr="0042499D">
        <w:br/>
        <w:t>To provide an accessible, interactive VR platform where users can learn ISL through practice, sentence building, and testing—leveraging Meta Quest 3 hand tracking and Godot 4 development.</w:t>
      </w:r>
    </w:p>
    <w:p w14:paraId="72610E85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Key Features:</w:t>
      </w:r>
    </w:p>
    <w:p w14:paraId="1076E79A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ISL letter recognition and practice using real-time hand tracking</w:t>
      </w:r>
    </w:p>
    <w:p w14:paraId="3C9FA5FC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Word and sentence construction modules for users to build short sentences</w:t>
      </w:r>
    </w:p>
    <w:p w14:paraId="53AF8060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Real-time, rule-based feedback on signing accuracy (without requiring machine learning)</w:t>
      </w:r>
    </w:p>
    <w:p w14:paraId="0EDCB5D3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A test mode to assess user knowledge and track progress</w:t>
      </w:r>
    </w:p>
    <w:p w14:paraId="4438160D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All sign data, templates, and lessons configurable in JSON for future expansion</w:t>
      </w:r>
    </w:p>
    <w:p w14:paraId="36B2C59E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Intended Users:</w:t>
      </w:r>
      <w:r w:rsidRPr="0042499D">
        <w:br/>
        <w:t>ISL learners, interpreters, and peers, focusing on the needs of beginners and those seeking interactive feedback currently missing from video-based and static app solutions.</w:t>
      </w:r>
    </w:p>
    <w:p w14:paraId="03541086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Learning Approach:</w:t>
      </w:r>
      <w:r w:rsidRPr="0042499D">
        <w:br/>
        <w:t>Users advance from learning individual letters to spelling words, forming short sentences, and finally taking a test to measure learning—receiving instant visual/textual feedback throughout.</w:t>
      </w:r>
    </w:p>
    <w:p w14:paraId="4B0A9B27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Technology Stack:</w:t>
      </w:r>
    </w:p>
    <w:p w14:paraId="70EF0308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VR development with Godot 4 game engine</w:t>
      </w:r>
    </w:p>
    <w:p w14:paraId="1C542EE9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Deployment and hand tracking via Meta Quest 3</w:t>
      </w:r>
    </w:p>
    <w:p w14:paraId="649874C9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Use of JSON to store gesture templates and learning materials</w:t>
      </w:r>
    </w:p>
    <w:p w14:paraId="47C5428C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Agile methodology guiding incremental research, requirements, implementation, and testing</w:t>
      </w:r>
    </w:p>
    <w:p w14:paraId="7596D48A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Deliverables:</w:t>
      </w:r>
    </w:p>
    <w:p w14:paraId="3664B09D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Fully functional VR prototype deployed on Meta Quest 3</w:t>
      </w:r>
    </w:p>
    <w:p w14:paraId="4FD841E3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Documentation (including design diagrams, setup instructions, and evaluation summaries)</w:t>
      </w:r>
    </w:p>
    <w:p w14:paraId="36648CEA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lastRenderedPageBreak/>
        <w:t>User feedback and usability results from ISL learners and peers</w:t>
      </w:r>
    </w:p>
    <w:p w14:paraId="4A7EB29E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Source code and data assets, demonstrated via a usage video</w:t>
      </w:r>
    </w:p>
    <w:p w14:paraId="7997276B" w14:textId="77777777" w:rsidR="0042499D" w:rsidRPr="0042499D" w:rsidRDefault="0042499D" w:rsidP="0042499D">
      <w:pPr>
        <w:numPr>
          <w:ilvl w:val="0"/>
          <w:numId w:val="1"/>
        </w:numPr>
      </w:pPr>
      <w:r w:rsidRPr="0042499D">
        <w:rPr>
          <w:b/>
          <w:bCs/>
        </w:rPr>
        <w:t>Limitations:</w:t>
      </w:r>
    </w:p>
    <w:p w14:paraId="36D033C6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Focuses on ISL rather than ASL, with two-hand tracking and grammar</w:t>
      </w:r>
    </w:p>
    <w:p w14:paraId="6C5F0F2A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Prioritizes rule-based recognition for speed; machine learning considered for future versions</w:t>
      </w:r>
    </w:p>
    <w:p w14:paraId="15D5AF1A" w14:textId="77777777" w:rsidR="0042499D" w:rsidRPr="0042499D" w:rsidRDefault="0042499D" w:rsidP="0042499D">
      <w:pPr>
        <w:numPr>
          <w:ilvl w:val="1"/>
          <w:numId w:val="1"/>
        </w:numPr>
      </w:pPr>
      <w:r w:rsidRPr="0042499D">
        <w:t>Designed as a prototype with practical functionality and documented potential for further academic and technical development</w:t>
      </w:r>
    </w:p>
    <w:p w14:paraId="54F4974E" w14:textId="77777777" w:rsidR="002765DC" w:rsidRDefault="002765DC"/>
    <w:sectPr w:rsidR="002765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AA4707"/>
    <w:multiLevelType w:val="multilevel"/>
    <w:tmpl w:val="269C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02071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4D3"/>
    <w:rsid w:val="00150A31"/>
    <w:rsid w:val="002765DC"/>
    <w:rsid w:val="004074C3"/>
    <w:rsid w:val="0042499D"/>
    <w:rsid w:val="004A64D3"/>
    <w:rsid w:val="00C02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B69B4"/>
  <w15:chartTrackingRefBased/>
  <w15:docId w15:val="{9EF12785-6C0B-44A4-B599-8CEB205FF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4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C22386123 Karl Negrillo</dc:creator>
  <cp:keywords/>
  <dc:description/>
  <cp:lastModifiedBy>C22386123 Karl Negrillo</cp:lastModifiedBy>
  <cp:revision>1</cp:revision>
  <dcterms:created xsi:type="dcterms:W3CDTF">2025-10-23T12:21:00Z</dcterms:created>
  <dcterms:modified xsi:type="dcterms:W3CDTF">2025-10-23T17:01:00Z</dcterms:modified>
</cp:coreProperties>
</file>