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9FFA5" w14:textId="478A5A32" w:rsidR="00FC3801" w:rsidRPr="00FC3801" w:rsidRDefault="00FC3801">
      <w:r>
        <w:t xml:space="preserve">Отчет: </w:t>
      </w:r>
      <w:hyperlink r:id="rId4" w:history="1">
        <w:r>
          <w:rPr>
            <w:rStyle w:val="ac"/>
          </w:rPr>
          <w:t>Отчет по про</w:t>
        </w:r>
        <w:r>
          <w:rPr>
            <w:rStyle w:val="ac"/>
          </w:rPr>
          <w:t>е</w:t>
        </w:r>
        <w:r>
          <w:rPr>
            <w:rStyle w:val="ac"/>
          </w:rPr>
          <w:t>кту.docx</w:t>
        </w:r>
      </w:hyperlink>
      <w:r>
        <w:br/>
        <w:t xml:space="preserve">Защитное слово: </w:t>
      </w:r>
      <w:hyperlink r:id="rId5" w:history="1">
        <w:r>
          <w:rPr>
            <w:rStyle w:val="ac"/>
          </w:rPr>
          <w:t>Защитное слово (1).docx</w:t>
        </w:r>
      </w:hyperlink>
      <w:r>
        <w:br/>
        <w:t xml:space="preserve">Презентация: </w:t>
      </w:r>
      <w:hyperlink r:id="rId6" w:history="1">
        <w:r>
          <w:rPr>
            <w:rStyle w:val="ac"/>
          </w:rPr>
          <w:t>Проект (2) (2).pptx</w:t>
        </w:r>
      </w:hyperlink>
      <w:r>
        <w:br/>
      </w:r>
      <w:r>
        <w:rPr>
          <w:lang w:val="en-US"/>
        </w:rPr>
        <w:t>Use</w:t>
      </w:r>
      <w:r w:rsidRPr="00FC3801">
        <w:t xml:space="preserve"> </w:t>
      </w:r>
      <w:r>
        <w:rPr>
          <w:lang w:val="en-US"/>
        </w:rPr>
        <w:t>case</w:t>
      </w:r>
      <w:r w:rsidRPr="00FC3801">
        <w:t xml:space="preserve">: </w:t>
      </w:r>
      <w:hyperlink r:id="rId7" w:history="1">
        <w:proofErr w:type="spellStart"/>
        <w:r>
          <w:rPr>
            <w:rStyle w:val="ac"/>
          </w:rPr>
          <w:t>Use</w:t>
        </w:r>
        <w:proofErr w:type="spellEnd"/>
        <w:r>
          <w:rPr>
            <w:rStyle w:val="ac"/>
          </w:rPr>
          <w:t xml:space="preserve"> </w:t>
        </w:r>
        <w:proofErr w:type="spellStart"/>
        <w:r>
          <w:rPr>
            <w:rStyle w:val="ac"/>
          </w:rPr>
          <w:t>case</w:t>
        </w:r>
        <w:proofErr w:type="spellEnd"/>
        <w:r>
          <w:rPr>
            <w:rStyle w:val="ac"/>
          </w:rPr>
          <w:t xml:space="preserve"> (1).xlsx</w:t>
        </w:r>
      </w:hyperlink>
      <w:r w:rsidRPr="00FC3801">
        <w:br/>
      </w:r>
      <w:r>
        <w:rPr>
          <w:lang w:val="en-US"/>
        </w:rPr>
        <w:t>Task</w:t>
      </w:r>
      <w:r w:rsidRPr="00FC3801">
        <w:t xml:space="preserve"> </w:t>
      </w:r>
      <w:r>
        <w:rPr>
          <w:lang w:val="en-US"/>
        </w:rPr>
        <w:t>List</w:t>
      </w:r>
      <w:r w:rsidRPr="00FC3801">
        <w:t xml:space="preserve">: </w:t>
      </w:r>
      <w:hyperlink r:id="rId8" w:history="1">
        <w:r>
          <w:rPr>
            <w:rStyle w:val="ac"/>
          </w:rPr>
          <w:t>TaskList.xlsx</w:t>
        </w:r>
      </w:hyperlink>
    </w:p>
    <w:sectPr w:rsidR="00FC3801" w:rsidRPr="00FC3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C0"/>
    <w:rsid w:val="002604C0"/>
    <w:rsid w:val="00D11021"/>
    <w:rsid w:val="00FC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AD728"/>
  <w15:chartTrackingRefBased/>
  <w15:docId w15:val="{C369C406-83E4-4FFF-A233-9566D644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0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0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0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0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0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04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04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04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04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04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04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0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0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0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0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0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04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04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04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0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04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04C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semiHidden/>
    <w:unhideWhenUsed/>
    <w:rsid w:val="00FC3801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FC380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x/c/c7cbeb0b572344fd/EYXARestJVdJlxjSlsizajUBUFfeeeHYafu5y-tljG_AYw?e=qpihn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1drv.ms/x/c/c7cbeb0b572344fd/EfMcK59RE8pMmQa17ovMijgBPGieNQwtcbQFcKHcWRms2A?e=dWsQO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drv.ms/p/c/c7cbeb0b572344fd/EehJSh46SNFIgR-jCDg3W1gBr9pAauDPK41dHX9q-11rRg?e=dcLEQg" TargetMode="External"/><Relationship Id="rId5" Type="http://schemas.openxmlformats.org/officeDocument/2006/relationships/hyperlink" Target="https://1drv.ms/w/c/c7cbeb0b572344fd/EY0yFbfw9eZFtnf8vXqIHdgBltpFFpmamEslzEvtzpYcHw?e=U8ALR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1drv.ms/w/c/c7cbeb0b572344fd/ERmCotK7JzdKruAhHqprizcB8U0H2cx6tjRbgmk9mhqnkQ?e=AqBW6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Торопицин Артемий Иванович</dc:creator>
  <cp:keywords/>
  <dc:description/>
  <cp:lastModifiedBy>Торопицин Артемий Иванович</cp:lastModifiedBy>
  <cp:revision>2</cp:revision>
  <dcterms:created xsi:type="dcterms:W3CDTF">2024-06-18T12:03:00Z</dcterms:created>
  <dcterms:modified xsi:type="dcterms:W3CDTF">2024-06-18T12:08:00Z</dcterms:modified>
</cp:coreProperties>
</file>