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BA" w:rsidRDefault="008C01BA" w:rsidP="008C01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>=A0;</w:t>
      </w:r>
      <w:r w:rsidR="008941D9" w:rsidRPr="008941D9">
        <w:t xml:space="preserve"> </w:t>
      </w:r>
      <w:r w:rsidR="00810C1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.75pt;height:97.5pt">
            <v:shadow color="#868686"/>
            <v:textpath style="font-family:&quot;Arial Black&quot;;v-text-kern:t" trim="t" fitpath="t" string="Q-9,CODE"/>
          </v:shape>
        </w:pict>
      </w:r>
    </w:p>
    <w:p w:rsidR="008C01BA" w:rsidRDefault="008C01BA" w:rsidP="008C01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=0;</w:t>
      </w:r>
    </w:p>
    <w:p w:rsidR="008C01BA" w:rsidRDefault="008C01BA" w:rsidP="008C01BA">
      <w:proofErr w:type="gramStart"/>
      <w:r>
        <w:t>void</w:t>
      </w:r>
      <w:proofErr w:type="gramEnd"/>
      <w:r>
        <w:t xml:space="preserve"> setup()</w:t>
      </w:r>
    </w:p>
    <w:p w:rsidR="008C01BA" w:rsidRDefault="008C01BA" w:rsidP="008C01BA">
      <w:r>
        <w:t>{</w:t>
      </w:r>
    </w:p>
    <w:p w:rsidR="008C01BA" w:rsidRDefault="008C01BA" w:rsidP="008C01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8C01BA" w:rsidRDefault="008C01BA" w:rsidP="008C01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8C01BA" w:rsidRDefault="008C01BA" w:rsidP="008C01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8C01BA" w:rsidRDefault="008C01BA" w:rsidP="008C01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8C01BA" w:rsidRDefault="008C01BA" w:rsidP="008C01B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C01BA" w:rsidRDefault="008C01BA" w:rsidP="008C01BA">
      <w:r>
        <w:t>}</w:t>
      </w:r>
    </w:p>
    <w:p w:rsidR="008C01BA" w:rsidRDefault="008C01BA" w:rsidP="008C01BA"/>
    <w:p w:rsidR="008C01BA" w:rsidRDefault="008C01BA" w:rsidP="008C01BA">
      <w:proofErr w:type="gramStart"/>
      <w:r>
        <w:t>void</w:t>
      </w:r>
      <w:proofErr w:type="gramEnd"/>
      <w:r>
        <w:t xml:space="preserve"> loop()</w:t>
      </w:r>
    </w:p>
    <w:p w:rsidR="008C01BA" w:rsidRDefault="008C01BA" w:rsidP="008C01BA">
      <w:r>
        <w:t>{</w:t>
      </w:r>
    </w:p>
    <w:p w:rsidR="008C01BA" w:rsidRDefault="008C01BA" w:rsidP="008C01B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digitalRead</w:t>
      </w:r>
      <w:proofErr w:type="spellEnd"/>
      <w:r>
        <w:t>(13);</w:t>
      </w:r>
    </w:p>
    <w:p w:rsidR="008C01BA" w:rsidRDefault="008C01BA" w:rsidP="008C01BA">
      <w:r>
        <w:t xml:space="preserve">  </w:t>
      </w:r>
      <w:proofErr w:type="gramStart"/>
      <w:r>
        <w:t>if(</w:t>
      </w:r>
      <w:proofErr w:type="gramEnd"/>
      <w:r>
        <w:t>a==HIGH)</w:t>
      </w:r>
    </w:p>
    <w:p w:rsidR="008C01BA" w:rsidRDefault="008C01BA" w:rsidP="008C01BA">
      <w:r>
        <w:t xml:space="preserve">  {</w:t>
      </w:r>
    </w:p>
    <w:p w:rsidR="008C01BA" w:rsidRDefault="008C01BA" w:rsidP="008C01BA">
      <w:r>
        <w:t xml:space="preserve">  </w:t>
      </w:r>
      <w:proofErr w:type="spellStart"/>
      <w:proofErr w:type="gramStart"/>
      <w:r>
        <w:t>sensorValue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8C01BA" w:rsidRDefault="008C01BA" w:rsidP="008C01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8C01BA" w:rsidRDefault="008C01BA" w:rsidP="008C01BA">
      <w:r>
        <w:t xml:space="preserve">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>&gt;500)</w:t>
      </w:r>
    </w:p>
    <w:p w:rsidR="008C01BA" w:rsidRDefault="008C01BA" w:rsidP="008C01BA">
      <w:r>
        <w:t xml:space="preserve">  {</w:t>
      </w:r>
    </w:p>
    <w:p w:rsidR="008C01BA" w:rsidRDefault="008C01BA" w:rsidP="008C01B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3,HIGH); </w:t>
      </w:r>
    </w:p>
    <w:p w:rsidR="008C01BA" w:rsidRDefault="008C01BA" w:rsidP="008C01B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8C01BA" w:rsidRDefault="008C01BA" w:rsidP="008C01B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8C01BA" w:rsidRDefault="008C01BA" w:rsidP="008C01B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8C01BA" w:rsidRDefault="008C01BA" w:rsidP="008C01BA">
      <w:r>
        <w:t xml:space="preserve">  }</w:t>
      </w:r>
    </w:p>
    <w:p w:rsidR="008C01BA" w:rsidRDefault="008C01BA" w:rsidP="008C01BA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8C01BA" w:rsidRDefault="008C01BA" w:rsidP="008C01BA">
      <w:r>
        <w:t xml:space="preserve">  {</w:t>
      </w:r>
    </w:p>
    <w:p w:rsidR="008C01BA" w:rsidRDefault="008C01BA" w:rsidP="008C01B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8C01BA" w:rsidRDefault="008C01BA" w:rsidP="008C01B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8C01BA" w:rsidRDefault="008C01BA" w:rsidP="008C01B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8C01BA" w:rsidRDefault="008C01BA" w:rsidP="008C01B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8C01BA" w:rsidRDefault="008C01BA" w:rsidP="008C01BA">
      <w:r>
        <w:t xml:space="preserve">  }}</w:t>
      </w:r>
    </w:p>
    <w:p w:rsidR="008C01BA" w:rsidRDefault="008C01BA" w:rsidP="008C01BA">
      <w:r>
        <w:t xml:space="preserve">  </w:t>
      </w:r>
      <w:proofErr w:type="gramStart"/>
      <w:r>
        <w:t>else</w:t>
      </w:r>
      <w:proofErr w:type="gramEnd"/>
    </w:p>
    <w:p w:rsidR="008C01BA" w:rsidRDefault="008C01BA" w:rsidP="008C01BA">
      <w:r>
        <w:t xml:space="preserve">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8C01BA" w:rsidRDefault="008C01BA" w:rsidP="008C01BA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8C01BA" w:rsidRDefault="008C01BA" w:rsidP="008C01BA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C01BA" w:rsidRDefault="008C01BA" w:rsidP="008C01BA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8C01BA" w:rsidRDefault="008C01BA" w:rsidP="008C01BA">
      <w:r>
        <w:t xml:space="preserve">  }</w:t>
      </w:r>
    </w:p>
    <w:p w:rsidR="008C01BA" w:rsidRDefault="008C01BA" w:rsidP="008C01BA">
      <w:r>
        <w:t>}</w:t>
      </w:r>
    </w:p>
    <w:p w:rsidR="008C01BA" w:rsidRDefault="008C01BA" w:rsidP="008C01BA"/>
    <w:p w:rsidR="008C01BA" w:rsidRDefault="008C01BA" w:rsidP="008C01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C01BA" w:rsidRDefault="008C01BA" w:rsidP="008C01BA">
      <w:r>
        <w:rPr>
          <w:noProof/>
        </w:rPr>
        <w:lastRenderedPageBreak/>
        <w:drawing>
          <wp:inline distT="0" distB="0" distL="0" distR="0">
            <wp:extent cx="5943600" cy="4385310"/>
            <wp:effectExtent l="19050" t="0" r="0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1BA" w:rsidSect="00A5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1BA"/>
    <w:rsid w:val="0063250D"/>
    <w:rsid w:val="00810C12"/>
    <w:rsid w:val="008941D9"/>
    <w:rsid w:val="008C01BA"/>
    <w:rsid w:val="00A5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4</cp:revision>
  <dcterms:created xsi:type="dcterms:W3CDTF">2019-10-21T14:29:00Z</dcterms:created>
  <dcterms:modified xsi:type="dcterms:W3CDTF">2019-10-21T16:34:00Z</dcterms:modified>
</cp:coreProperties>
</file>