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0818" w14:textId="000D01BB" w:rsidR="00ED726A" w:rsidRDefault="00ED726A" w:rsidP="003E199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Полезные ссылки</w:t>
      </w:r>
    </w:p>
    <w:p w14:paraId="392FB1A1" w14:textId="489057E4" w:rsidR="00ED726A" w:rsidRDefault="00ED726A" w:rsidP="00E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https://github.com/AndsonYe/MultipartEncoder/blob/master/parser_test.cpp</w:t>
      </w:r>
    </w:p>
    <w:p w14:paraId="75BE45FA" w14:textId="69A7062D" w:rsidR="00ED726A" w:rsidRDefault="00ED726A" w:rsidP="00E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http://www.atakansarioglu.com/easy-quick-start-cplusplus-rest-client-example-cpprest-tutorial/</w:t>
      </w:r>
    </w:p>
    <w:p w14:paraId="1F8F7585" w14:textId="1C3658DB" w:rsidR="00ED726A" w:rsidRDefault="00ED726A" w:rsidP="00ED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https://mariusbancila.ro/blog/2017/11/19/revisited-full-fledged-client-server-example-with-c-rest-sdk-2-10/</w:t>
      </w:r>
    </w:p>
    <w:p w14:paraId="0E0815AA" w14:textId="2B76E2BE" w:rsidR="00ED726A" w:rsidRPr="00ED726A" w:rsidRDefault="00ED726A" w:rsidP="00ED726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https://github.com/hide1202/cpprest-sample/blob/master/src/ServiceHandler.cpp</w:t>
      </w:r>
    </w:p>
    <w:p w14:paraId="43F16B6D" w14:textId="1C1F1FBB" w:rsidR="00B2348A" w:rsidRPr="00DD7794" w:rsidRDefault="003E199C" w:rsidP="003E199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DD7794">
        <w:rPr>
          <w:rFonts w:ascii="Arial" w:hAnsi="Arial" w:cs="Arial"/>
          <w:b/>
          <w:bCs/>
          <w:sz w:val="28"/>
          <w:szCs w:val="28"/>
        </w:rPr>
        <w:t>Сервер</w:t>
      </w:r>
    </w:p>
    <w:p w14:paraId="2A2B4BC2" w14:textId="3DCAD971" w:rsidR="003E199C" w:rsidRDefault="003E199C" w:rsidP="003E199C">
      <w:pPr>
        <w:rPr>
          <w:rFonts w:ascii="Arial" w:hAnsi="Arial" w:cs="Arial"/>
          <w:sz w:val="24"/>
          <w:szCs w:val="24"/>
          <w:lang w:val="en-US"/>
        </w:rPr>
      </w:pPr>
    </w:p>
    <w:p w14:paraId="2A049832" w14:textId="540F9FC5" w:rsidR="00DD7794" w:rsidRPr="00DD7794" w:rsidRDefault="00DD7794" w:rsidP="003E199C">
      <w:pPr>
        <w:rPr>
          <w:rFonts w:ascii="Arial" w:hAnsi="Arial" w:cs="Arial"/>
          <w:i/>
          <w:iCs/>
          <w:sz w:val="24"/>
          <w:szCs w:val="24"/>
        </w:rPr>
      </w:pPr>
      <w:r w:rsidRPr="00DD7794">
        <w:rPr>
          <w:rFonts w:ascii="Arial" w:hAnsi="Arial" w:cs="Arial"/>
          <w:i/>
          <w:iCs/>
          <w:sz w:val="24"/>
          <w:szCs w:val="24"/>
          <w:lang w:val="en-US"/>
        </w:rPr>
        <w:t>Request</w:t>
      </w:r>
      <w:r w:rsidRPr="00DD7794">
        <w:rPr>
          <w:rFonts w:ascii="Arial" w:hAnsi="Arial" w:cs="Arial"/>
          <w:i/>
          <w:iCs/>
          <w:sz w:val="24"/>
          <w:szCs w:val="24"/>
        </w:rPr>
        <w:t xml:space="preserve"> </w:t>
      </w:r>
      <w:r w:rsidRPr="00DD7794">
        <w:rPr>
          <w:rFonts w:ascii="Arial" w:hAnsi="Arial" w:cs="Arial"/>
          <w:i/>
          <w:iCs/>
          <w:sz w:val="24"/>
          <w:szCs w:val="24"/>
          <w:lang w:val="en-US"/>
        </w:rPr>
        <w:t>string</w:t>
      </w:r>
      <w:r w:rsidRPr="00DD7794">
        <w:rPr>
          <w:rFonts w:ascii="Arial" w:hAnsi="Arial" w:cs="Arial"/>
          <w:i/>
          <w:iCs/>
          <w:sz w:val="24"/>
          <w:szCs w:val="24"/>
        </w:rPr>
        <w:t>:</w:t>
      </w:r>
    </w:p>
    <w:p w14:paraId="37A7ABE5" w14:textId="2A0C69DB" w:rsidR="003E199C" w:rsidRDefault="003E199C" w:rsidP="003E199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Если надо </w:t>
      </w:r>
      <w:proofErr w:type="spellStart"/>
      <w:r w:rsidR="00DD7794">
        <w:rPr>
          <w:rFonts w:ascii="Arial" w:hAnsi="Arial" w:cs="Arial"/>
          <w:sz w:val="24"/>
          <w:szCs w:val="24"/>
        </w:rPr>
        <w:t>распарсить</w:t>
      </w:r>
      <w:proofErr w:type="spellEnd"/>
      <w:r w:rsidR="00DD77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через </w:t>
      </w:r>
      <w:r>
        <w:rPr>
          <w:rFonts w:ascii="Arial" w:hAnsi="Arial" w:cs="Arial"/>
          <w:sz w:val="24"/>
          <w:szCs w:val="24"/>
          <w:lang w:val="en-US"/>
        </w:rPr>
        <w:t>request</w:t>
      </w:r>
      <w:r w:rsidRPr="003E19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string</w:t>
      </w:r>
      <w:r w:rsidR="00DD7794">
        <w:rPr>
          <w:rFonts w:ascii="Arial" w:hAnsi="Arial" w:cs="Arial"/>
          <w:sz w:val="24"/>
          <w:szCs w:val="24"/>
        </w:rPr>
        <w:t xml:space="preserve"> от клиента</w:t>
      </w:r>
      <w:r>
        <w:rPr>
          <w:rFonts w:ascii="Arial" w:hAnsi="Arial" w:cs="Arial"/>
          <w:sz w:val="24"/>
          <w:szCs w:val="24"/>
        </w:rPr>
        <w:t xml:space="preserve"> (например </w:t>
      </w:r>
      <w:hyperlink r:id="rId4" w:history="1">
        <w:r w:rsidRPr="00B26AC3">
          <w:rPr>
            <w:rStyle w:val="a3"/>
            <w:rFonts w:ascii="Consolas" w:hAnsi="Consolas" w:cs="Consolas"/>
            <w:sz w:val="19"/>
            <w:szCs w:val="19"/>
          </w:rPr>
          <w:t>http://localhost:12345/restdemo?increasingFlag=1</w:t>
        </w:r>
      </w:hyperlink>
      <w:r w:rsidRPr="003E199C">
        <w:rPr>
          <w:rFonts w:ascii="Arial" w:hAnsi="Arial" w:cs="Arial"/>
          <w:sz w:val="24"/>
          <w:szCs w:val="24"/>
        </w:rPr>
        <w:t>)</w:t>
      </w:r>
    </w:p>
    <w:p w14:paraId="3459EAD2" w14:textId="4BD6D5C5" w:rsidR="003E199C" w:rsidRDefault="003E199C" w:rsidP="003E1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 можно получить данные из строки</w:t>
      </w:r>
      <w:r w:rsidRPr="003E199C">
        <w:rPr>
          <w:rFonts w:ascii="Arial" w:hAnsi="Arial" w:cs="Arial"/>
          <w:sz w:val="24"/>
          <w:szCs w:val="24"/>
        </w:rPr>
        <w:t>:</w:t>
      </w:r>
    </w:p>
    <w:p w14:paraId="0BD3C44E" w14:textId="20D9882D" w:rsidR="003E199C" w:rsidRDefault="003E199C" w:rsidP="003E19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99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E1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99C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req_map</w:t>
      </w:r>
      <w:proofErr w:type="spellEnd"/>
      <w:r w:rsidRPr="003E1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E199C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3E1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E199C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uri</w:t>
      </w:r>
      <w:proofErr w:type="spellEnd"/>
      <w:r w:rsidRPr="003E1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E199C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split_query</w:t>
      </w:r>
      <w:proofErr w:type="spellEnd"/>
      <w:r w:rsidRPr="003E1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99C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3E19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E199C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request_uri</w:t>
      </w:r>
      <w:proofErr w:type="spellEnd"/>
      <w:r w:rsidRPr="003E199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3E199C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query</w:t>
      </w:r>
      <w:r w:rsidRPr="003E1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49FACA" w14:textId="27676CFA" w:rsidR="003E199C" w:rsidRDefault="00DD7794" w:rsidP="003E1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Затем можно перебрать элементы запроса</w:t>
      </w:r>
      <w:r w:rsidRPr="00DD7794">
        <w:rPr>
          <w:rFonts w:ascii="Arial" w:hAnsi="Arial" w:cs="Arial"/>
          <w:sz w:val="24"/>
          <w:szCs w:val="24"/>
        </w:rPr>
        <w:t>:</w:t>
      </w:r>
    </w:p>
    <w:p w14:paraId="34D90AD7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77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currParams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req_map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1ACE8" w14:textId="06CF8096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2E8BE" w14:textId="6184B2D6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std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7794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wcout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"Request key = "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std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wstring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currParams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first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c_str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68379E28" w14:textId="11C932F5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"Request value = "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std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wstring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currParams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second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c_str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std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endl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C7C2D" w14:textId="2D7D0064" w:rsidR="00DD7794" w:rsidRDefault="00DD7794" w:rsidP="00DD7794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DBC29F" w14:textId="39907566" w:rsidR="00DD7794" w:rsidRPr="00DD7794" w:rsidRDefault="00DD7794" w:rsidP="003E1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соответственно обратиться к значению как </w:t>
      </w:r>
      <w:proofErr w:type="spellStart"/>
      <w:r>
        <w:rPr>
          <w:rFonts w:ascii="Consolas" w:hAnsi="Consolas" w:cs="Consolas"/>
          <w:b/>
          <w:bCs/>
          <w:color w:val="000080"/>
          <w:sz w:val="19"/>
          <w:szCs w:val="19"/>
        </w:rPr>
        <w:t>req_map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increasingFlag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20FB494" w14:textId="3687E127" w:rsidR="00DD7794" w:rsidRDefault="00DD7794" w:rsidP="003E1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захотим сравнить значение, тогда можно сделать так</w:t>
      </w:r>
    </w:p>
    <w:p w14:paraId="15D56438" w14:textId="3D8F9127" w:rsidR="00DD7794" w:rsidRDefault="00DD7794" w:rsidP="003E19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77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req_map</w:t>
      </w:r>
      <w:proofErr w:type="spellEnd"/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increasingFlag</w:t>
      </w:r>
      <w:proofErr w:type="spellEnd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7C04A7A" w14:textId="36F604D6" w:rsidR="00DD7794" w:rsidRDefault="00DD7794" w:rsidP="003E19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0CF14" w14:textId="5C5A16C6" w:rsidR="00DD7794" w:rsidRPr="00DD7794" w:rsidRDefault="00DD7794" w:rsidP="00DD779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Json</w:t>
      </w:r>
      <w:r w:rsidRPr="00DD7794">
        <w:rPr>
          <w:rFonts w:ascii="Arial" w:hAnsi="Arial" w:cs="Arial"/>
          <w:i/>
          <w:iCs/>
          <w:sz w:val="24"/>
          <w:szCs w:val="24"/>
        </w:rPr>
        <w:t>:</w:t>
      </w:r>
    </w:p>
    <w:p w14:paraId="17244968" w14:textId="5042B2F5" w:rsidR="00DD7794" w:rsidRDefault="00DD7794" w:rsidP="003E1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клиент посылает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DD77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теле запроса, тогда</w:t>
      </w:r>
    </w:p>
    <w:p w14:paraId="07E35F22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794">
        <w:rPr>
          <w:rFonts w:ascii="Consolas" w:hAnsi="Consolas" w:cs="Consolas"/>
          <w:color w:val="880000"/>
          <w:sz w:val="19"/>
          <w:szCs w:val="19"/>
          <w:lang w:val="en-US"/>
        </w:rPr>
        <w:t>handle_</w:t>
      </w:r>
      <w:proofErr w:type="gramStart"/>
      <w:r w:rsidRPr="00DD7794">
        <w:rPr>
          <w:rFonts w:ascii="Consolas" w:hAnsi="Consolas" w:cs="Consolas"/>
          <w:color w:val="880000"/>
          <w:sz w:val="19"/>
          <w:szCs w:val="19"/>
          <w:lang w:val="en-US"/>
        </w:rPr>
        <w:t>del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7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http_request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8C54490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41E69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>//body</w:t>
      </w:r>
    </w:p>
    <w:p w14:paraId="046F4A4F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C8279F7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48DCB37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ab/>
        <w:t>"</w:t>
      </w:r>
      <w:proofErr w:type="spellStart"/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>removingFlag</w:t>
      </w:r>
      <w:proofErr w:type="spellEnd"/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>": true</w:t>
      </w:r>
    </w:p>
    <w:p w14:paraId="7EB9ED5F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DD44109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12CFC2ED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5AA9B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ED21B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8000"/>
          <w:sz w:val="19"/>
          <w:szCs w:val="19"/>
          <w:lang w:val="en-US"/>
        </w:rPr>
        <w:t>// extracts the request content into a json</w:t>
      </w:r>
    </w:p>
    <w:p w14:paraId="216F0876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extract</w:t>
      </w:r>
      <w:proofErr w:type="gramEnd"/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_json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14:paraId="3BA4689D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then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([&amp;</w:t>
      </w:r>
      <w:proofErr w:type="gram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spellStart"/>
      <w:proofErr w:type="gramEnd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pplx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task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task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E2F65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7CFFCC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task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get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E013C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proofErr w:type="gramStart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wait</w:t>
      </w:r>
      <w:proofErr w:type="gram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32499E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EFEC0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at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removingFlag</w:t>
      </w:r>
      <w:proofErr w:type="spellEnd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is_</w:t>
      </w:r>
      <w:proofErr w:type="gramStart"/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boolean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BFE91C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5EBD74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creationFlag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at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removingFlag</w:t>
      </w:r>
      <w:proofErr w:type="spellEnd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as_</w:t>
      </w:r>
      <w:proofErr w:type="gramStart"/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bool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6BC5F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nCounter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C548F4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answer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C7435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utility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stringstream_t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ss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2FE9B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ss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nCounter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E59A1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answer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L"result</w:t>
      </w:r>
      <w:proofErr w:type="spellEnd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string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utility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conversions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to_utf16string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ss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str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2C11661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answer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L"result_string</w:t>
      </w:r>
      <w:proofErr w:type="spellEnd"/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7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string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794">
        <w:rPr>
          <w:rFonts w:ascii="Consolas" w:hAnsi="Consolas" w:cs="Consolas"/>
          <w:color w:val="A31515"/>
          <w:sz w:val="19"/>
          <w:szCs w:val="19"/>
          <w:lang w:val="en-US"/>
        </w:rPr>
        <w:t>"Successful"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847D79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reply</w:t>
      </w:r>
      <w:proofErr w:type="spellEnd"/>
      <w:proofErr w:type="gram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status_codes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794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OK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answer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E9401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0A662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C40A" w14:textId="77777777" w:rsidR="00DD7794" w:rsidRPr="00DD7794" w:rsidRDefault="00DD7794" w:rsidP="00DD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7794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7794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reply</w:t>
      </w:r>
      <w:proofErr w:type="spellEnd"/>
      <w:proofErr w:type="gram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7794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status_codes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7794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BadRequest</w:t>
      </w:r>
      <w:proofErr w:type="spellEnd"/>
      <w:r w:rsidRPr="00DD77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832C1" w14:textId="1097CF91" w:rsidR="00DD7794" w:rsidRDefault="00DD7794" w:rsidP="00DD77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029829" w14:textId="5AEC3AE4" w:rsidR="003847E6" w:rsidRDefault="003847E6" w:rsidP="00DD77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Пример функции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</w:p>
    <w:p w14:paraId="07C3FA6D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26A">
        <w:rPr>
          <w:rFonts w:ascii="Consolas" w:hAnsi="Consolas" w:cs="Consolas"/>
          <w:color w:val="880000"/>
          <w:sz w:val="19"/>
          <w:szCs w:val="19"/>
          <w:lang w:val="en-US"/>
        </w:rPr>
        <w:t>handle_</w:t>
      </w:r>
      <w:proofErr w:type="gramStart"/>
      <w:r w:rsidRPr="00ED726A">
        <w:rPr>
          <w:rFonts w:ascii="Consolas" w:hAnsi="Consolas" w:cs="Consolas"/>
          <w:color w:val="880000"/>
          <w:sz w:val="19"/>
          <w:szCs w:val="19"/>
          <w:lang w:val="en-US"/>
        </w:rPr>
        <w:t>post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http_request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6AE3EB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B66A51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//body</w:t>
      </w:r>
    </w:p>
    <w:p w14:paraId="581964E4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14052E5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BB913BF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"</w:t>
      </w:r>
      <w:proofErr w:type="spell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creationFlag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": true</w:t>
      </w:r>
    </w:p>
    <w:p w14:paraId="0637908F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CB16F54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E08B7E4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37F85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FD50D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// extracts the request content into a json</w:t>
      </w:r>
    </w:p>
    <w:p w14:paraId="545D355A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extract</w:t>
      </w:r>
      <w:proofErr w:type="gramEnd"/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_json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14:paraId="16D4B18A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then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([&amp;</w:t>
      </w:r>
      <w:proofErr w:type="gramStart"/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spellStart"/>
      <w:proofErr w:type="gramEnd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pplx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task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task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BA790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48347F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2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task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get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2EFA3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proofErr w:type="gramStart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wait</w:t>
      </w:r>
      <w:proofErr w:type="gram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8011A9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26B3F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at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creationFlag</w:t>
      </w:r>
      <w:proofErr w:type="spellEnd"/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is_</w:t>
      </w:r>
      <w:proofErr w:type="gramStart"/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boolean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49041D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2F972A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creationFlag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temp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at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creationFlag</w:t>
      </w:r>
      <w:proofErr w:type="spellEnd"/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as_</w:t>
      </w:r>
      <w:proofErr w:type="gramStart"/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bool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6FCCC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nCounter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BDD1672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answer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2E278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utility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stringstream_t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ss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6BAE8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ss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2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nCounter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D41A7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answer</w:t>
      </w:r>
      <w:r w:rsidRPr="00ED72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L"result</w:t>
      </w:r>
      <w:proofErr w:type="spellEnd"/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2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2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string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utility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conversions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to_utf16string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ss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str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17AC88AD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answer</w:t>
      </w:r>
      <w:r w:rsidRPr="00ED72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L"result_string</w:t>
      </w:r>
      <w:proofErr w:type="spellEnd"/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2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2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web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string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26A">
        <w:rPr>
          <w:rFonts w:ascii="Consolas" w:hAnsi="Consolas" w:cs="Consolas"/>
          <w:color w:val="A31515"/>
          <w:sz w:val="19"/>
          <w:szCs w:val="19"/>
          <w:lang w:val="en-US"/>
        </w:rPr>
        <w:t>"Successful"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10402A1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reply</w:t>
      </w:r>
      <w:proofErr w:type="spellEnd"/>
      <w:proofErr w:type="gram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status_codes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726A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OK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answer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5B3A8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29ED5B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836DCF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/*PS</w:t>
      </w:r>
    </w:p>
    <w:p w14:paraId="68188F6A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Can be other records</w:t>
      </w:r>
    </w:p>
    <w:p w14:paraId="1142C0F5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auto answer = </w:t>
      </w:r>
      <w:proofErr w:type="gram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web::</w:t>
      </w:r>
      <w:proofErr w:type="gram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json::value::object();</w:t>
      </w:r>
    </w:p>
    <w:p w14:paraId="48F13C9D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answer[</w:t>
      </w:r>
      <w:proofErr w:type="spell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L"foo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-list</w:t>
      </w:r>
      <w:proofErr w:type="gram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"][</w:t>
      </w:r>
      <w:proofErr w:type="spellStart"/>
      <w:proofErr w:type="gram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L"bar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 = web::json::value::string(utility::conversions::to_utf16string("value1"));</w:t>
      </w:r>
    </w:p>
    <w:p w14:paraId="69AF230E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answer[</w:t>
      </w:r>
      <w:proofErr w:type="spell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L"foo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-list</w:t>
      </w:r>
      <w:proofErr w:type="gram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"][</w:t>
      </w:r>
      <w:proofErr w:type="spellStart"/>
      <w:proofErr w:type="gram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L"bob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 = web::json::value::string(utility::conversions::to_utf16string("value2"));</w:t>
      </w:r>
    </w:p>
    <w:p w14:paraId="7EE0CFFC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7F913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answer[</w:t>
      </w:r>
      <w:proofErr w:type="spell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L"foo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-list</w:t>
      </w:r>
      <w:proofErr w:type="gram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"][</w:t>
      </w:r>
      <w:proofErr w:type="spellStart"/>
      <w:proofErr w:type="gram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L"bobList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"][0] = web::json::value::string(utility::conversions::to_utf16string("bobValue1"));</w:t>
      </w:r>
    </w:p>
    <w:p w14:paraId="0E3B1191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answer[</w:t>
      </w:r>
      <w:proofErr w:type="spell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L"foo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-list</w:t>
      </w:r>
      <w:proofErr w:type="gram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"][</w:t>
      </w:r>
      <w:proofErr w:type="spellStart"/>
      <w:proofErr w:type="gram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L"bobList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"][1] = web::json::value::string(utility::conversions::to_utf16string("bobValue1"));</w:t>
      </w:r>
    </w:p>
    <w:p w14:paraId="0B1D9BFB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ab/>
        <w:t>answer[</w:t>
      </w:r>
      <w:proofErr w:type="spell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L"foo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-list</w:t>
      </w:r>
      <w:proofErr w:type="gramStart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"][</w:t>
      </w:r>
      <w:proofErr w:type="spellStart"/>
      <w:proofErr w:type="gram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L"bobList</w:t>
      </w:r>
      <w:proofErr w:type="spellEnd"/>
      <w:r w:rsidRPr="00ED726A">
        <w:rPr>
          <w:rFonts w:ascii="Consolas" w:hAnsi="Consolas" w:cs="Consolas"/>
          <w:color w:val="008000"/>
          <w:sz w:val="19"/>
          <w:szCs w:val="19"/>
          <w:lang w:val="en-US"/>
        </w:rPr>
        <w:t>"][2] = web::json::value::string(utility::conversions::to_utf16string("bobValue1"));*/</w:t>
      </w:r>
    </w:p>
    <w:p w14:paraId="09F5976C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EB64B" w14:textId="77777777" w:rsidR="003847E6" w:rsidRPr="00ED726A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26A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req</w:t>
      </w:r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D726A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reply</w:t>
      </w:r>
      <w:proofErr w:type="spellEnd"/>
      <w:proofErr w:type="gram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26A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status_codes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726A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BadRequest</w:t>
      </w:r>
      <w:proofErr w:type="spellEnd"/>
      <w:r w:rsidRPr="00ED72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C1B2A" w14:textId="08642D99" w:rsidR="003847E6" w:rsidRPr="003847E6" w:rsidRDefault="003847E6" w:rsidP="003847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F63C9D" w14:textId="3B2D225A" w:rsidR="003847E6" w:rsidRDefault="003847E6" w:rsidP="00DD7794">
      <w:pPr>
        <w:rPr>
          <w:rFonts w:ascii="Consolas" w:hAnsi="Consolas" w:cs="Consolas"/>
          <w:color w:val="000000"/>
          <w:sz w:val="19"/>
          <w:szCs w:val="19"/>
        </w:rPr>
      </w:pPr>
    </w:p>
    <w:p w14:paraId="4D8BA239" w14:textId="00DB4226" w:rsidR="000E0E32" w:rsidRDefault="000E0E32" w:rsidP="00DD7794">
      <w:pPr>
        <w:rPr>
          <w:rFonts w:ascii="Consolas" w:hAnsi="Consolas" w:cs="Consolas"/>
          <w:color w:val="000000"/>
          <w:sz w:val="19"/>
          <w:szCs w:val="19"/>
        </w:rPr>
      </w:pPr>
    </w:p>
    <w:p w14:paraId="76854C52" w14:textId="72CDDF8C" w:rsidR="000E0E32" w:rsidRDefault="000E0E32" w:rsidP="00DD7794">
      <w:pPr>
        <w:rPr>
          <w:rFonts w:ascii="Consolas" w:hAnsi="Consolas" w:cs="Consolas"/>
          <w:color w:val="000000"/>
          <w:sz w:val="19"/>
          <w:szCs w:val="19"/>
        </w:rPr>
      </w:pPr>
    </w:p>
    <w:p w14:paraId="5F05E9AE" w14:textId="77777777" w:rsidR="000E0E32" w:rsidRDefault="000E0E32" w:rsidP="00DD7794">
      <w:pPr>
        <w:rPr>
          <w:rFonts w:ascii="Consolas" w:hAnsi="Consolas" w:cs="Consolas"/>
          <w:color w:val="000000"/>
          <w:sz w:val="19"/>
          <w:szCs w:val="19"/>
        </w:rPr>
      </w:pPr>
    </w:p>
    <w:p w14:paraId="6EA1B3D9" w14:textId="1C94C773" w:rsidR="00DD7794" w:rsidRDefault="00DD7794" w:rsidP="00DD779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Клиент</w:t>
      </w:r>
    </w:p>
    <w:p w14:paraId="12B442B9" w14:textId="7CEC048D" w:rsidR="00DD7794" w:rsidRDefault="00DD7794" w:rsidP="00DD7794">
      <w:pPr>
        <w:rPr>
          <w:rFonts w:ascii="Arial" w:hAnsi="Arial" w:cs="Arial"/>
          <w:sz w:val="24"/>
          <w:szCs w:val="24"/>
        </w:rPr>
      </w:pPr>
    </w:p>
    <w:p w14:paraId="56871589" w14:textId="77777777" w:rsidR="00DD7794" w:rsidRPr="00DD7794" w:rsidRDefault="00DD7794" w:rsidP="00DD779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DD7794">
        <w:rPr>
          <w:rFonts w:ascii="Arial" w:hAnsi="Arial" w:cs="Arial"/>
          <w:i/>
          <w:iCs/>
          <w:sz w:val="24"/>
          <w:szCs w:val="24"/>
          <w:lang w:val="en-US"/>
        </w:rPr>
        <w:t>Request string:</w:t>
      </w:r>
    </w:p>
    <w:p w14:paraId="05778DC9" w14:textId="7DBA6FA3" w:rsidR="00DD7794" w:rsidRDefault="00DD7794" w:rsidP="00DD77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Чтобы</w:t>
      </w:r>
      <w:r w:rsidRPr="00DD77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собрать</w:t>
      </w:r>
      <w:r w:rsidRPr="00DD77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request</w:t>
      </w:r>
      <w:r w:rsidRPr="00DD77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string</w:t>
      </w:r>
      <w:r w:rsidRPr="00DD77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можно воспользоваться объектом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uri_builder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9"/>
          <w:szCs w:val="19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9BAA5" w14:textId="52F0D06D" w:rsidR="00700458" w:rsidRPr="00700458" w:rsidRDefault="00700458" w:rsidP="00DD77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58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method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58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mtd</w:t>
      </w:r>
      <w:proofErr w:type="spellEnd"/>
      <w:r w:rsidRPr="00700458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 xml:space="preserve"> = </w:t>
      </w:r>
      <w:proofErr w:type="gramStart"/>
      <w:r w:rsidRPr="00700458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methods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00458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GET</w:t>
      </w:r>
      <w:r w:rsidRPr="00700458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 xml:space="preserve">, </w:t>
      </w:r>
      <w:r w:rsidRPr="00700458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methods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00458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HEAD</w:t>
      </w:r>
      <w:r w:rsidRPr="00700458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 xml:space="preserve">, </w:t>
      </w:r>
      <w:r w:rsidRPr="00700458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methods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00458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PUT</w:t>
      </w:r>
      <w:r w:rsidRPr="00700458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.</w:t>
      </w:r>
    </w:p>
    <w:p w14:paraId="30B4962D" w14:textId="7B78D5D6" w:rsidR="00700458" w:rsidRDefault="00700458" w:rsidP="00DD77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0458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client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00458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request</w:t>
      </w:r>
      <w:proofErr w:type="spellEnd"/>
      <w:proofErr w:type="gramEnd"/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58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mtd</w:t>
      </w:r>
      <w:proofErr w:type="spellEnd"/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58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builder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00458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append_path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58">
        <w:rPr>
          <w:rFonts w:ascii="Consolas" w:hAnsi="Consolas" w:cs="Consolas"/>
          <w:color w:val="A31515"/>
          <w:sz w:val="19"/>
          <w:szCs w:val="19"/>
          <w:lang w:val="en-US"/>
        </w:rPr>
        <w:t>L"/restdemo"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700458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append_query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58">
        <w:rPr>
          <w:rFonts w:ascii="Consolas" w:hAnsi="Consolas" w:cs="Consolas"/>
          <w:color w:val="A31515"/>
          <w:sz w:val="19"/>
          <w:szCs w:val="19"/>
          <w:lang w:val="en-US"/>
        </w:rPr>
        <w:t>L"increasingFlag"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58">
        <w:rPr>
          <w:rFonts w:ascii="Consolas" w:hAnsi="Consolas" w:cs="Consolas"/>
          <w:color w:val="A31515"/>
          <w:sz w:val="19"/>
          <w:szCs w:val="19"/>
          <w:lang w:val="en-US"/>
        </w:rPr>
        <w:t>L"1"</w:t>
      </w:r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00458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to_string</w:t>
      </w:r>
      <w:proofErr w:type="spellEnd"/>
      <w:r w:rsidRPr="007004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B076B0" w14:textId="6FFE03E6" w:rsidR="00700458" w:rsidRPr="003847E6" w:rsidRDefault="003847E6" w:rsidP="00DD7794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Пример</w:t>
      </w:r>
      <w:r w:rsidRPr="003847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для</w:t>
      </w:r>
      <w:r w:rsidRPr="003847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функции</w:t>
      </w:r>
    </w:p>
    <w:p w14:paraId="35233CB6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E6">
        <w:rPr>
          <w:rFonts w:ascii="Consolas" w:hAnsi="Consolas" w:cs="Consolas"/>
          <w:color w:val="880000"/>
          <w:sz w:val="19"/>
          <w:szCs w:val="19"/>
          <w:lang w:val="en-US"/>
        </w:rPr>
        <w:t>make_</w:t>
      </w:r>
      <w:proofErr w:type="gramStart"/>
      <w:r w:rsidRPr="003847E6">
        <w:rPr>
          <w:rFonts w:ascii="Consolas" w:hAnsi="Consolas" w:cs="Consolas"/>
          <w:color w:val="880000"/>
          <w:sz w:val="19"/>
          <w:szCs w:val="19"/>
          <w:lang w:val="en-US"/>
        </w:rPr>
        <w:t>request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http_client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client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method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mtd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jValue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3DCD661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190CEB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1190BA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E6">
        <w:rPr>
          <w:rFonts w:ascii="Consolas" w:hAnsi="Consolas" w:cs="Consolas"/>
          <w:color w:val="880000"/>
          <w:sz w:val="19"/>
          <w:szCs w:val="19"/>
          <w:lang w:val="en-US"/>
        </w:rPr>
        <w:t>make_task_</w:t>
      </w:r>
      <w:proofErr w:type="gramStart"/>
      <w:r w:rsidRPr="003847E6">
        <w:rPr>
          <w:rFonts w:ascii="Consolas" w:hAnsi="Consolas" w:cs="Consolas"/>
          <w:color w:val="880000"/>
          <w:sz w:val="19"/>
          <w:szCs w:val="19"/>
          <w:lang w:val="en-US"/>
        </w:rPr>
        <w:t>request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client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mtd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jValue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then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([](</w:t>
      </w:r>
      <w:proofErr w:type="spellStart"/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http_response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response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2EA04FD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CE3A72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response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status</w:t>
      </w:r>
      <w:proofErr w:type="gramEnd"/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_code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status_codes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47E6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OK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50DC3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0DF6B1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response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extract</w:t>
      </w:r>
      <w:proofErr w:type="gramEnd"/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_json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BD99BA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BF3B9B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pplx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task_from_result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C5E6448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proofErr w:type="gramStart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then</w:t>
      </w:r>
      <w:proofErr w:type="gram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([](</w:t>
      </w:r>
      <w:proofErr w:type="spellStart"/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pplx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task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json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value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previousTask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C39CFC2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E428C3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BFC67E1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29EE91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E6">
        <w:rPr>
          <w:rFonts w:ascii="Consolas" w:hAnsi="Consolas" w:cs="Consolas"/>
          <w:color w:val="880000"/>
          <w:sz w:val="19"/>
          <w:szCs w:val="19"/>
          <w:lang w:val="en-US"/>
        </w:rPr>
        <w:t>display_json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previousTask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get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847E6">
        <w:rPr>
          <w:rFonts w:ascii="Consolas" w:hAnsi="Consolas" w:cs="Consolas"/>
          <w:color w:val="A31515"/>
          <w:sz w:val="19"/>
          <w:szCs w:val="19"/>
          <w:lang w:val="en-US"/>
        </w:rPr>
        <w:t>L"R: "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20F16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F993BD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http_exception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e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57DD9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D9AC8C" w14:textId="77777777" w:rsidR="003847E6" w:rsidRP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std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47E6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wcout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E6">
        <w:rPr>
          <w:rFonts w:ascii="Consolas" w:hAnsi="Consolas" w:cs="Consolas"/>
          <w:b/>
          <w:bCs/>
          <w:color w:val="000080"/>
          <w:sz w:val="19"/>
          <w:szCs w:val="19"/>
          <w:lang w:val="en-US"/>
        </w:rPr>
        <w:t>e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what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47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E6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std</w:t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847E6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endl</w:t>
      </w:r>
      <w:proofErr w:type="spellEnd"/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D51F9" w14:textId="77777777" w:rsid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E9280" w14:textId="77777777" w:rsid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47188F" w14:textId="77777777" w:rsidR="003847E6" w:rsidRDefault="003847E6" w:rsidP="0038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D0548" w14:textId="0E85FA8C" w:rsidR="00700458" w:rsidRPr="00700458" w:rsidRDefault="003847E6" w:rsidP="003847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00458" w:rsidRPr="00700458" w:rsidSect="008A7CD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8A"/>
    <w:rsid w:val="000E0E32"/>
    <w:rsid w:val="003847E6"/>
    <w:rsid w:val="003E199C"/>
    <w:rsid w:val="00700458"/>
    <w:rsid w:val="008A7CD7"/>
    <w:rsid w:val="00B2348A"/>
    <w:rsid w:val="00CC1C8A"/>
    <w:rsid w:val="00D7170E"/>
    <w:rsid w:val="00DD7794"/>
    <w:rsid w:val="00E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1E3C"/>
  <w15:chartTrackingRefBased/>
  <w15:docId w15:val="{07651DF7-5CC8-4174-920E-C0FDB70A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9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2345/restdemo?increasingFlag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 Антон</dc:creator>
  <cp:keywords/>
  <dc:description/>
  <cp:lastModifiedBy>ZZZZ Антон</cp:lastModifiedBy>
  <cp:revision>7</cp:revision>
  <dcterms:created xsi:type="dcterms:W3CDTF">2021-04-23T06:53:00Z</dcterms:created>
  <dcterms:modified xsi:type="dcterms:W3CDTF">2021-04-23T09:13:00Z</dcterms:modified>
</cp:coreProperties>
</file>