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graph{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int v;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list&lt;int&gt; *l;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graph(int v){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this-&gt;v = v;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l = new list&lt;int&gt;[v];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// add edge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void edge(int x, int y){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l[x].push_back(y);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l[y].push_back(x);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void display(){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for(int i=0;i&lt;v;i++){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cout&lt;&lt;i&lt;&lt;"-&gt;";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for(auto nbr: l[i]){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cout&lt;&lt;nbr&lt;&lt;",";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cout&lt;&lt;endl;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graph g(3);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g.edge(0,1);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g.edge(0,2);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g.edge(1,2);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g.display();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