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topo_dfs(int src, vector&lt;bool&gt; &amp;visited, stack&lt;int&gt; &amp;st){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for(auto x: graph[src]){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if(visited[x]==false){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topo_dfs(x,visited,st);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st.push(src);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visited(n,false);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if(visited[i]==false){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topo_dfs(i,visited,st);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while(!st.empty()){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cout&lt;&lt;st.top()&lt;&lt;"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