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946348" wp14:paraId="2C078E63" wp14:textId="0CA808BD">
      <w:pPr>
        <w:spacing w:after="0" w:afterAutospacing="off"/>
        <w:rPr>
          <w:b w:val="0"/>
          <w:bCs w:val="0"/>
          <w:sz w:val="24"/>
          <w:szCs w:val="24"/>
          <w:u w:val="none"/>
        </w:rPr>
      </w:pPr>
      <w:r w:rsidRPr="72946348" w:rsidR="685A87E6">
        <w:rPr>
          <w:b w:val="1"/>
          <w:bCs w:val="1"/>
          <w:sz w:val="32"/>
          <w:szCs w:val="32"/>
          <w:u w:val="single"/>
        </w:rPr>
        <w:t xml:space="preserve">DBT Assignment </w:t>
      </w:r>
      <w:r w:rsidRPr="72946348" w:rsidR="685A87E6">
        <w:rPr>
          <w:b w:val="1"/>
          <w:bCs w:val="1"/>
          <w:sz w:val="32"/>
          <w:szCs w:val="32"/>
          <w:u w:val="single"/>
        </w:rPr>
        <w:t>10 :</w:t>
      </w:r>
      <w:r w:rsidRPr="72946348" w:rsidR="685A87E6">
        <w:rPr>
          <w:b w:val="1"/>
          <w:bCs w:val="1"/>
          <w:sz w:val="32"/>
          <w:szCs w:val="32"/>
          <w:u w:val="single"/>
        </w:rPr>
        <w:t xml:space="preserve"> Joining Table </w:t>
      </w:r>
      <w:r w:rsidRPr="72946348" w:rsidR="685A87E6">
        <w:rPr>
          <w:b w:val="1"/>
          <w:bCs w:val="1"/>
          <w:sz w:val="32"/>
          <w:szCs w:val="32"/>
          <w:u w:val="single"/>
        </w:rPr>
        <w:t>To</w:t>
      </w:r>
      <w:r w:rsidRPr="72946348" w:rsidR="685A87E6">
        <w:rPr>
          <w:b w:val="1"/>
          <w:bCs w:val="1"/>
          <w:sz w:val="32"/>
          <w:szCs w:val="32"/>
          <w:u w:val="single"/>
        </w:rPr>
        <w:t xml:space="preserve"> Itself </w:t>
      </w:r>
    </w:p>
    <w:p w:rsidR="72946348" w:rsidP="72946348" w:rsidRDefault="72946348" w14:paraId="73E58BC0" w14:textId="34496AC4">
      <w:pPr>
        <w:spacing w:after="0" w:afterAutospacing="off"/>
        <w:rPr>
          <w:b w:val="0"/>
          <w:bCs w:val="0"/>
          <w:sz w:val="32"/>
          <w:szCs w:val="32"/>
          <w:u w:val="none"/>
        </w:rPr>
      </w:pPr>
    </w:p>
    <w:p w:rsidR="685A87E6" w:rsidP="72946348" w:rsidRDefault="685A87E6" w14:paraId="58FBA3C4" w14:textId="2E101356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72946348" w:rsidR="685A87E6">
        <w:rPr>
          <w:b w:val="0"/>
          <w:bCs w:val="0"/>
          <w:sz w:val="24"/>
          <w:szCs w:val="24"/>
          <w:u w:val="none"/>
        </w:rPr>
        <w:t>1) Write a query that produces all pairs of salespeople who are living in the same</w:t>
      </w:r>
    </w:p>
    <w:p w:rsidR="685A87E6" w:rsidP="72946348" w:rsidRDefault="685A87E6" w14:paraId="5987C603" w14:textId="0A8CEC17">
      <w:pPr>
        <w:pStyle w:val="Normal"/>
        <w:spacing w:after="0" w:afterAutospacing="off"/>
      </w:pPr>
      <w:r w:rsidRPr="72946348" w:rsidR="685A87E6">
        <w:rPr>
          <w:b w:val="0"/>
          <w:bCs w:val="0"/>
          <w:sz w:val="24"/>
          <w:szCs w:val="24"/>
          <w:u w:val="none"/>
        </w:rPr>
        <w:t>city. Exclude combinations of salespeople with themselves as well as duplicate</w:t>
      </w:r>
    </w:p>
    <w:p w:rsidR="685A87E6" w:rsidP="72946348" w:rsidRDefault="685A87E6" w14:paraId="40CF4E71" w14:textId="254CAE10">
      <w:pPr>
        <w:pStyle w:val="Normal"/>
        <w:spacing w:after="0" w:afterAutospacing="off"/>
      </w:pPr>
      <w:r w:rsidRPr="72946348" w:rsidR="685A87E6">
        <w:rPr>
          <w:b w:val="0"/>
          <w:bCs w:val="0"/>
          <w:sz w:val="24"/>
          <w:szCs w:val="24"/>
          <w:u w:val="none"/>
        </w:rPr>
        <w:t>rows with the order reversed.</w:t>
      </w:r>
    </w:p>
    <w:p w:rsidR="685A87E6" w:rsidP="72946348" w:rsidRDefault="685A87E6" w14:paraId="3FDA3C6E" w14:textId="4878E1AF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72946348" w:rsidR="685A87E6">
        <w:rPr>
          <w:b w:val="0"/>
          <w:bCs w:val="0"/>
          <w:sz w:val="24"/>
          <w:szCs w:val="24"/>
          <w:u w:val="none"/>
        </w:rPr>
        <w:t>Ans :</w:t>
      </w:r>
      <w:r w:rsidRPr="72946348" w:rsidR="685A87E6">
        <w:rPr>
          <w:b w:val="0"/>
          <w:bCs w:val="0"/>
          <w:sz w:val="24"/>
          <w:szCs w:val="24"/>
          <w:u w:val="none"/>
        </w:rPr>
        <w:t xml:space="preserve">  - </w:t>
      </w:r>
    </w:p>
    <w:p w:rsidR="27BF1385" w:rsidP="72946348" w:rsidRDefault="27BF1385" w14:paraId="43F860EB" w14:textId="29BE056E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a.sname,b.sname from salespeople a, salespeople b</w:t>
      </w:r>
    </w:p>
    <w:p w:rsidR="27BF1385" w:rsidP="72946348" w:rsidRDefault="27BF1385" w14:paraId="278F2DD6" w14:textId="4E495332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a.city = b.city and</w:t>
      </w:r>
    </w:p>
    <w:p w:rsidR="27BF1385" w:rsidP="72946348" w:rsidRDefault="27BF1385" w14:paraId="44E98185" w14:textId="6265A19F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a.snum&lt;b.snum;</w:t>
      </w:r>
    </w:p>
    <w:p w:rsidR="27BF1385" w:rsidP="72946348" w:rsidRDefault="27BF1385" w14:paraId="7D38EEAB" w14:textId="2D468BC9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+-------+--------+</w:t>
      </w:r>
    </w:p>
    <w:p w:rsidR="27BF1385" w:rsidP="72946348" w:rsidRDefault="27BF1385" w14:paraId="757BF864" w14:textId="4EBA786A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sname | sname  |</w:t>
      </w:r>
    </w:p>
    <w:p w:rsidR="27BF1385" w:rsidP="72946348" w:rsidRDefault="27BF1385" w14:paraId="3F5BB174" w14:textId="3BA43266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+-------+--------+</w:t>
      </w:r>
    </w:p>
    <w:p w:rsidR="27BF1385" w:rsidP="72946348" w:rsidRDefault="27BF1385" w14:paraId="019A9060" w14:textId="57B7F2F2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peel  | Motika |</w:t>
      </w:r>
    </w:p>
    <w:p w:rsidR="27BF1385" w:rsidP="72946348" w:rsidRDefault="27BF1385" w14:paraId="439A41B0" w14:textId="3E48A47C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+-------+--------+</w:t>
      </w:r>
    </w:p>
    <w:p w:rsidR="27BF1385" w:rsidP="72946348" w:rsidRDefault="27BF1385" w14:paraId="5057CA00" w14:textId="202D6442">
      <w:pPr>
        <w:spacing w:before="0" w:beforeAutospacing="off" w:after="0" w:afterAutospacing="off"/>
      </w:pPr>
      <w:r w:rsidRPr="72946348" w:rsidR="27BF13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 row in set (0.002 sec)</w:t>
      </w:r>
    </w:p>
    <w:p w:rsidR="72946348" w:rsidP="72946348" w:rsidRDefault="72946348" w14:paraId="30C227D6" w14:textId="062B430C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7BF1385" w:rsidP="72946348" w:rsidRDefault="27BF1385" w14:paraId="535AEA37" w14:textId="1F0182B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946348" w:rsidR="27BF13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2) Write a query that produces the names and cities of all customers with the same</w:t>
      </w:r>
    </w:p>
    <w:p w:rsidR="27BF1385" w:rsidP="72946348" w:rsidRDefault="27BF1385" w14:paraId="44111228" w14:textId="100FF61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946348" w:rsidR="27BF138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rating as Hoffman.</w:t>
      </w:r>
    </w:p>
    <w:p w:rsidR="0DDDF603" w:rsidP="72946348" w:rsidRDefault="0DDDF603" w14:paraId="214B6B80" w14:textId="740D7A1C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946348" w:rsidR="0DDDF6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Ans : - </w:t>
      </w:r>
    </w:p>
    <w:p w:rsidR="0DDDF603" w:rsidP="72946348" w:rsidRDefault="0DDDF603" w14:paraId="4A847529" w14:textId="2290AAA5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cname,city from customers</w:t>
      </w:r>
    </w:p>
    <w:p w:rsidR="0DDDF603" w:rsidP="72946348" w:rsidRDefault="0DDDF603" w14:paraId="3E58B3B7" w14:textId="75195661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rating = </w:t>
      </w:r>
    </w:p>
    <w:p w:rsidR="0DDDF603" w:rsidP="72946348" w:rsidRDefault="0DDDF603" w14:paraId="6686CA0E" w14:textId="5D539A23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(select rating from customers where cname = 'Hoffman')</w:t>
      </w:r>
    </w:p>
    <w:p w:rsidR="0DDDF603" w:rsidP="72946348" w:rsidRDefault="0DDDF603" w14:paraId="3A5949C3" w14:textId="7D03FFA0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and cname &lt;&gt; 'Hoffman';</w:t>
      </w:r>
    </w:p>
    <w:p w:rsidR="0DDDF603" w:rsidP="72946348" w:rsidRDefault="0DDDF603" w14:paraId="0EAC1ABE" w14:textId="541CE546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+---------+--------+</w:t>
      </w:r>
    </w:p>
    <w:p w:rsidR="0DDDF603" w:rsidP="72946348" w:rsidRDefault="0DDDF603" w14:paraId="5005AF8B" w14:textId="046E64CE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cname   | city   |</w:t>
      </w:r>
    </w:p>
    <w:p w:rsidR="0DDDF603" w:rsidP="72946348" w:rsidRDefault="0DDDF603" w14:paraId="46B1BD45" w14:textId="52A658B2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+---------+--------+</w:t>
      </w:r>
    </w:p>
    <w:p w:rsidR="0DDDF603" w:rsidP="72946348" w:rsidRDefault="0DDDF603" w14:paraId="1F9E4163" w14:textId="0CA625A0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Clemens | London |</w:t>
      </w:r>
    </w:p>
    <w:p w:rsidR="0DDDF603" w:rsidP="72946348" w:rsidRDefault="0DDDF603" w14:paraId="052E3D3B" w14:textId="19685CDB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Pereira | Rome   |</w:t>
      </w:r>
    </w:p>
    <w:p w:rsidR="0DDDF603" w:rsidP="72946348" w:rsidRDefault="0DDDF603" w14:paraId="449477A4" w14:textId="30594C37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+---------+--------+</w:t>
      </w:r>
    </w:p>
    <w:p w:rsidR="0DDDF603" w:rsidP="72946348" w:rsidRDefault="0DDDF603" w14:paraId="4BD00D60" w14:textId="32488264">
      <w:pPr>
        <w:spacing w:before="0" w:beforeAutospacing="off" w:after="0" w:afterAutospacing="off"/>
      </w:pPr>
      <w:r w:rsidRPr="72946348" w:rsidR="0DDDF6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 rows in set (0.001 sec)</w:t>
      </w:r>
    </w:p>
    <w:p w:rsidR="72946348" w:rsidP="72946348" w:rsidRDefault="72946348" w14:paraId="4B277746" w14:textId="03AF11B7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72946348" w:rsidP="72946348" w:rsidRDefault="72946348" w14:paraId="6B0145F7" w14:textId="5092B1BF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72946348" w:rsidP="72946348" w:rsidRDefault="72946348" w14:paraId="4F585C47" w14:textId="16DBEEAE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F671AA"/>
    <w:rsid w:val="0DDDF603"/>
    <w:rsid w:val="13F671AA"/>
    <w:rsid w:val="27BF1385"/>
    <w:rsid w:val="2FB8BB0D"/>
    <w:rsid w:val="40385D2C"/>
    <w:rsid w:val="55BC6BE2"/>
    <w:rsid w:val="5C09FE3D"/>
    <w:rsid w:val="685A87E6"/>
    <w:rsid w:val="7294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C462"/>
  <w15:chartTrackingRefBased/>
  <w15:docId w15:val="{1C0229FE-5DC1-4C7F-8804-89C21B719E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2026-03-22T13:50:50.8594274Z</dcterms:created>
  <dcterms:modified xsi:type="dcterms:W3CDTF">2026-03-22T14:05:19.0360775Z</dcterms:modified>
  <dc:creator>Kunal Digdeotulwar</dc:creator>
  <lastModifiedBy>Kunal Digdeotulwar</lastModifiedBy>
</coreProperties>
</file>