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const environment = {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production: true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