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90D5" w14:textId="60601939" w:rsidR="00F029F2" w:rsidRPr="00F029F2" w:rsidRDefault="00F029F2" w:rsidP="00F029F2">
      <w:pPr>
        <w:pStyle w:val="ListParagraph"/>
        <w:ind w:left="0"/>
        <w:rPr>
          <w:b/>
          <w:bCs/>
          <w:sz w:val="36"/>
          <w:szCs w:val="36"/>
        </w:rPr>
      </w:pPr>
      <w:r w:rsidRPr="00F029F2">
        <w:rPr>
          <w:b/>
          <w:bCs/>
          <w:sz w:val="36"/>
          <w:szCs w:val="36"/>
        </w:rPr>
        <w:t>Dataset Description</w:t>
      </w:r>
    </w:p>
    <w:p w14:paraId="626EECD4" w14:textId="77777777" w:rsidR="00F029F2" w:rsidRDefault="00F029F2" w:rsidP="00F029F2">
      <w:pPr>
        <w:pStyle w:val="ListParagraph"/>
      </w:pPr>
    </w:p>
    <w:p w14:paraId="47357CE3" w14:textId="61B47F17" w:rsidR="00F029F2" w:rsidRDefault="00F029F2" w:rsidP="00F029F2">
      <w:pPr>
        <w:pStyle w:val="ListParagraph"/>
        <w:ind w:left="0"/>
      </w:pPr>
      <w:r w:rsidRPr="00B63B5D">
        <w:t xml:space="preserve">The database consists of the multi-spectral values of pixels in 3x3 </w:t>
      </w:r>
      <w:proofErr w:type="spellStart"/>
      <w:r w:rsidRPr="00B63B5D">
        <w:t>neighbourhoods</w:t>
      </w:r>
      <w:proofErr w:type="spellEnd"/>
      <w:r w:rsidRPr="00B63B5D">
        <w:t xml:space="preserve"> in a satellite image, and the classification associated with the central pixel in each neighborhood. The aim is to predict this classification, given the multi-spectral values.</w:t>
      </w:r>
    </w:p>
    <w:p w14:paraId="647C77F6" w14:textId="77777777" w:rsidR="00F029F2" w:rsidRDefault="00F029F2" w:rsidP="00F029F2">
      <w:pPr>
        <w:pStyle w:val="ListParagraph"/>
        <w:ind w:left="0"/>
      </w:pPr>
    </w:p>
    <w:p w14:paraId="6AD6BBE4" w14:textId="6A04E2F5" w:rsidR="00FE6C43" w:rsidRDefault="00F029F2" w:rsidP="00F029F2">
      <w:r>
        <w:t xml:space="preserve">Variable </w:t>
      </w:r>
      <w:r>
        <w:rPr>
          <w:b/>
          <w:bCs/>
        </w:rPr>
        <w:t>classes</w:t>
      </w:r>
      <w:r>
        <w:t xml:space="preserve"> </w:t>
      </w:r>
      <w:proofErr w:type="gramStart"/>
      <w:r>
        <w:t>i</w:t>
      </w:r>
      <w:bookmarkStart w:id="0" w:name="_GoBack"/>
      <w:bookmarkEnd w:id="0"/>
      <w:r>
        <w:t>s</w:t>
      </w:r>
      <w:proofErr w:type="gramEnd"/>
      <w:r>
        <w:t xml:space="preserve"> the target(response) variable.</w:t>
      </w:r>
    </w:p>
    <w:sectPr w:rsidR="00FE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2"/>
    <w:rsid w:val="00F029F2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BB0C"/>
  <w15:chartTrackingRefBased/>
  <w15:docId w15:val="{792A34C9-3AC9-4851-ABFC-B4B8F1F1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9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2018-07-31T11:31:00Z</dcterms:created>
  <dcterms:modified xsi:type="dcterms:W3CDTF">2018-07-31T11:33:00Z</dcterms:modified>
</cp:coreProperties>
</file>