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:-Kunal R Agarwal</w:t>
      </w:r>
    </w:p>
    <w:p>
      <w:pPr>
        <w:pStyle w:val="Normal"/>
        <w:bidi w:val="0"/>
        <w:jc w:val="left"/>
        <w:rPr/>
      </w:pPr>
      <w:r>
        <w:rPr/>
        <w:t>SRN No:-201700110</w:t>
      </w:r>
    </w:p>
    <w:p>
      <w:pPr>
        <w:pStyle w:val="Normal"/>
        <w:bidi w:val="0"/>
        <w:jc w:val="left"/>
        <w:rPr/>
      </w:pPr>
      <w:r>
        <w:rPr/>
        <w:t>Roll No:-18</w:t>
      </w:r>
    </w:p>
    <w:p>
      <w:pPr>
        <w:pStyle w:val="Normal"/>
        <w:bidi w:val="0"/>
        <w:jc w:val="left"/>
        <w:rPr/>
      </w:pPr>
      <w:r>
        <w:rPr/>
        <w:t>Question:-</w:t>
      </w:r>
      <w:r>
        <w:rPr>
          <w:rFonts w:ascii="Poppins" w:hAnsi="Poppins"/>
          <w:b/>
          <w:i w:val="false"/>
          <w:caps w:val="false"/>
          <w:smallCaps w:val="false"/>
          <w:color w:val="333333"/>
          <w:spacing w:val="0"/>
          <w:sz w:val="21"/>
        </w:rPr>
        <w:t>Implement Neural network model using logical operations and ,or ,xor.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Input:-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caps w:val="false"/>
          <w:smallCaps w:val="false"/>
          <w:color w:val="333333"/>
          <w:spacing w:val="0"/>
        </w:rPr>
        <w:t>1    1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caps w:val="false"/>
          <w:smallCaps w:val="false"/>
          <w:color w:val="333333"/>
          <w:spacing w:val="0"/>
        </w:rPr>
        <w:t xml:space="preserve">1  </w:t>
      </w: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caps w:val="false"/>
          <w:smallCaps w:val="false"/>
          <w:color w:val="333333"/>
          <w:spacing w:val="0"/>
        </w:rPr>
        <w:t>0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caps w:val="false"/>
          <w:smallCaps w:val="false"/>
          <w:color w:val="333333"/>
          <w:spacing w:val="0"/>
        </w:rPr>
        <w:t>0    1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caps w:val="false"/>
          <w:smallCaps w:val="false"/>
          <w:color w:val="333333"/>
          <w:spacing w:val="0"/>
        </w:rPr>
        <w:t>0    0</w:t>
      </w: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18"/>
          <w:szCs w:val="18"/>
        </w:rPr>
        <w:t>For AND:-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18"/>
          <w:szCs w:val="18"/>
        </w:rPr>
        <w:t>w1 = 1, w2 = 1, b = -1.5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18"/>
          <w:szCs w:val="18"/>
        </w:rPr>
        <w:t>For OR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18"/>
          <w:szCs w:val="18"/>
        </w:rPr>
        <w:t xml:space="preserve">w1 = 1, w2 = 1, b = </w:t>
      </w:r>
      <w:r>
        <w:rPr>
          <w:rStyle w:val="Emphasis"/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18"/>
          <w:szCs w:val="18"/>
        </w:rPr>
        <w:t>0.</w:t>
      </w:r>
      <w:r>
        <w:rPr>
          <w:rStyle w:val="Emphasis"/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292929"/>
          <w:spacing w:val="0"/>
          <w:sz w:val="18"/>
          <w:szCs w:val="18"/>
        </w:rPr>
        <w:t>5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</w:rPr>
        <w:t xml:space="preserve">              </w:t>
      </w:r>
      <w:r>
        <w:rPr>
          <w:caps w:val="false"/>
          <w:smallCaps w:val="false"/>
          <w:color w:val="333333"/>
          <w:spacing w:val="0"/>
        </w:rPr>
        <w:t xml:space="preserve">                                                   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Code:-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import numpy as np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unit_step(v):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if v &gt;= 0: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return 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else: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return 0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perceptron(x, w, b):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v = np.dot(w, x) + b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y = unit_step(v)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y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NOT_percep(x):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perceptron(x, w=-1, b=0.5)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AND_percep(x):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w = np.array([1, 1])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b = -1.5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perceptron(x, w, b)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OR_percep(x):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w = np.array([1, 1])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b = -0.5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perceptron(x, w, b)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def XOR_net(x):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gate_1 = AND_percep(x)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gate_2 = NOT_percep(gate_1)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gate_3 = OR_percep(x)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new_x = np.array([gate_2, gate_3])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output = AND_percep(new_x)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return output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# Test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example1 = np.array([1, 1])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example2 = np.array([1, 0])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example3 = np.array([0, 1])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example4 = np.array([0, 0])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print("The output of AND with weight w1=1 ,w2=1 and b=-1.5 is:-")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print("AND({}, {}) = {}".format(1, 1, AND_percep(example1)))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print("AND({}, {}) = {}".format(1, 0, AND_percep(example2)))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print("AND({}, {}) = {}".format(0, 1, AND_percep(example3)))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print("AND({}, {}) = {}".format(0, 0, AND_percep(example4)))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print("The output of OR with weight w1=1 ,w2=1 and b=-0.5 is:-")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print("OR({}, {}) = {}".format(1, 1, OR_percep(example1)))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print("OR({}, {}) = {}".format(1, 0, OR_percep(example2)))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print("OR({}, {}) = {}".format(0, 1, OR_percep(example3)))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print("OR({}, {}) = {}".format(0, 0, OR_percep(example4)))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print("The output of XOR  is:-")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print("XOR({}, {}) = {}".format(1, 1, XOR_net(example1)))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print("XOR({}, {}) = {}".format(1, 0, XOR_net(example2)))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print("XOR({}, {}) = {}".format(0, 1, XOR_net(example3)))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print("XOR({}, {}) = {}".format(0, 0, XOR_net(example4)))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O</w:t>
      </w:r>
      <w:r>
        <w:rPr>
          <w:b/>
          <w:bCs/>
          <w:caps w:val="false"/>
          <w:smallCaps w:val="false"/>
          <w:color w:val="333333"/>
          <w:spacing w:val="0"/>
        </w:rPr>
        <w:t>utput:-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4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Poppins">
    <w:charset w:val="01"/>
    <w:family w:val="auto"/>
    <w:pitch w:val="default"/>
  </w:font>
  <w:font w:name="Chanda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LibreOffice/6.4.5.2$Linux_X86_64 LibreOffice_project/40$Build-2</Application>
  <Pages>3</Pages>
  <Words>250</Words>
  <Characters>1496</Characters>
  <CharactersWithSpaces>1862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2020-10-05T20:50:22Z</dcterms:created>
  <dc:creator/>
  <dc:description/>
  <dc:language>en-IN</dc:language>
  <cp:lastModifiedBy/>
  <dcterms:modified xsi:type="dcterms:W3CDTF">2020-10-08T19:36:01Z</dcterms:modified>
  <cp:revision>4</cp:revision>
  <dc:subject/>
  <dc:title/>
</cp:coreProperties>
</file>