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7CC9" w14:textId="5C7C0035" w:rsidR="00CF6C35" w:rsidRDefault="00CF6C3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/* Level 1</w:t>
      </w:r>
    </w:p>
    <w:p w14:paraId="7501D212" w14:textId="109DE2ED" w:rsidR="00CF6C35" w:rsidRDefault="00CF6C3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-------</w:t>
      </w:r>
    </w:p>
    <w:p w14:paraId="664733CA" w14:textId="77777777" w:rsidR="00CF6C35" w:rsidRPr="00F27E92" w:rsidRDefault="00CF6C35" w:rsidP="00CF6C35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  <w:r w:rsidRPr="00F27E92">
        <w:rPr>
          <w:rFonts w:ascii="Segoe UI Light" w:eastAsia="Times New Roman" w:hAnsi="Segoe UI Light" w:cs="Segoe UI Light"/>
          <w:color w:val="000000"/>
          <w:lang w:eastAsia="en-IN"/>
        </w:rPr>
        <w:t>Write a Stored Procedure that takes table name as input parameter and finds out the name of all the columns in table</w:t>
      </w:r>
      <w:r>
        <w:rPr>
          <w:rFonts w:ascii="Segoe UI Light" w:eastAsia="Times New Roman" w:hAnsi="Segoe UI Light" w:cs="Segoe UI Light"/>
          <w:color w:val="000000"/>
          <w:lang w:eastAsia="en-IN"/>
        </w:rPr>
        <w:t>.</w:t>
      </w:r>
    </w:p>
    <w:p w14:paraId="549AACE4" w14:textId="77777777" w:rsidR="00CF6C35" w:rsidRDefault="00CF6C35" w:rsidP="00CF6C35"/>
    <w:p w14:paraId="56FB57A1" w14:textId="14175061" w:rsidR="00CF6C35" w:rsidRPr="00CF6C35" w:rsidRDefault="00CF6C35" w:rsidP="00CF6C35">
      <w:pPr>
        <w:rPr>
          <w:rFonts w:ascii="Segoe UI Light" w:eastAsia="Times New Roman" w:hAnsi="Segoe UI Light" w:cs="Segoe UI Light"/>
          <w:color w:val="000000"/>
          <w:lang w:eastAsia="en-IN"/>
        </w:rPr>
      </w:pPr>
      <w:r w:rsidRPr="00F27E92">
        <w:rPr>
          <w:rFonts w:ascii="Segoe UI Light" w:eastAsia="Times New Roman" w:hAnsi="Segoe UI Light" w:cs="Segoe UI Light"/>
          <w:b/>
          <w:bCs/>
          <w:color w:val="000000"/>
          <w:lang w:eastAsia="en-IN"/>
        </w:rPr>
        <w:t>Constraint:</w:t>
      </w:r>
      <w:r w:rsidRPr="00F27E92">
        <w:rPr>
          <w:rFonts w:ascii="Segoe UI Light" w:eastAsia="Times New Roman" w:hAnsi="Segoe UI Light" w:cs="Segoe UI Light"/>
          <w:color w:val="000000"/>
          <w:lang w:eastAsia="en-IN"/>
        </w:rPr>
        <w:t xml:space="preserve"> You cannot use </w:t>
      </w:r>
      <w:proofErr w:type="spellStart"/>
      <w:r w:rsidRPr="00F27E92">
        <w:rPr>
          <w:rFonts w:ascii="Segoe UI Light" w:eastAsia="Times New Roman" w:hAnsi="Segoe UI Light" w:cs="Segoe UI Light"/>
          <w:color w:val="000000"/>
          <w:lang w:eastAsia="en-IN"/>
        </w:rPr>
        <w:t>sp_columns</w:t>
      </w:r>
      <w:proofErr w:type="spellEnd"/>
      <w:r w:rsidRPr="00F27E92">
        <w:rPr>
          <w:rFonts w:ascii="Segoe UI Light" w:eastAsia="Times New Roman" w:hAnsi="Segoe UI Light" w:cs="Segoe UI Light"/>
          <w:color w:val="000000"/>
          <w:lang w:eastAsia="en-IN"/>
        </w:rPr>
        <w:t xml:space="preserve"> statement</w:t>
      </w:r>
      <w:r>
        <w:rPr>
          <w:rFonts w:ascii="Segoe UI Light" w:eastAsia="Times New Roman" w:hAnsi="Segoe UI Light" w:cs="Segoe UI Light"/>
          <w:color w:val="000000"/>
          <w:lang w:eastAsia="en-IN"/>
        </w:rPr>
        <w:t>.</w:t>
      </w:r>
    </w:p>
    <w:p w14:paraId="64315601" w14:textId="55952D65" w:rsidR="00CF6C35" w:rsidRDefault="00CF6C3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*/</w:t>
      </w:r>
    </w:p>
    <w:p w14:paraId="22101423" w14:textId="77777777" w:rsidR="00CF6C35" w:rsidRDefault="00CF6C3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7CD0B15" w14:textId="53BD591A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TableColumnsName</w:t>
      </w:r>
      <w:proofErr w:type="spellEnd"/>
    </w:p>
    <w:p w14:paraId="402F17CB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@NameOfTable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B0A78D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918C023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58FD87C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Check the table is present in the database or not</w:t>
      </w:r>
    </w:p>
    <w:p w14:paraId="7A70B162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@NameOfTable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52007A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4E9162B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'Table not found.'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046543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AD75B6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5898DB3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0DE9EA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Now select the names of all the columns</w:t>
      </w:r>
    </w:p>
    <w:p w14:paraId="35D38056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COLUMN_NAME</w:t>
      </w:r>
    </w:p>
    <w:p w14:paraId="0DEF4447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COLUMNS</w:t>
      </w:r>
    </w:p>
    <w:p w14:paraId="2F1B13E3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@NameOfTable</w:t>
      </w:r>
    </w:p>
    <w:p w14:paraId="3CD6B8DE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ORDINAL_POSITION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7EE87B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A96344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520476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821E21" w14:textId="77777777" w:rsidR="000D1605" w:rsidRDefault="000D1605" w:rsidP="000D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TableColumnsName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@NameOfTable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StudentDetails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7F29E6" w14:textId="77777777" w:rsidR="00745AF2" w:rsidRDefault="00745AF2"/>
    <w:sectPr w:rsidR="00745AF2" w:rsidSect="000D1605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31"/>
    <w:rsid w:val="000D1605"/>
    <w:rsid w:val="00427166"/>
    <w:rsid w:val="00745AF2"/>
    <w:rsid w:val="00771B31"/>
    <w:rsid w:val="00A46CE5"/>
    <w:rsid w:val="00C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7D2D"/>
  <w15:chartTrackingRefBased/>
  <w15:docId w15:val="{88B34AA8-601A-44FA-8336-09F23819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ANAND</dc:creator>
  <cp:keywords/>
  <dc:description/>
  <cp:lastModifiedBy>SAGAR ANAND</cp:lastModifiedBy>
  <cp:revision>3</cp:revision>
  <dcterms:created xsi:type="dcterms:W3CDTF">2023-08-04T04:30:00Z</dcterms:created>
  <dcterms:modified xsi:type="dcterms:W3CDTF">2023-08-04T04:35:00Z</dcterms:modified>
</cp:coreProperties>
</file>