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44A20" w14:textId="77777777" w:rsidR="00B01B9E" w:rsidRPr="00BA4EC9" w:rsidRDefault="00000000">
      <w:pPr>
        <w:ind w:hanging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A4EC9">
        <w:rPr>
          <w:rFonts w:ascii="Times New Roman" w:eastAsia="Times New Roman" w:hAnsi="Times New Roman" w:cs="Times New Roman"/>
          <w:b/>
          <w:bCs/>
          <w:sz w:val="28"/>
          <w:szCs w:val="28"/>
        </w:rPr>
        <w:t>АТТЕСТАЦИОННЫЙ ЛИСТ</w:t>
      </w:r>
    </w:p>
    <w:p w14:paraId="767CA7AE" w14:textId="77777777" w:rsidR="00B01B9E" w:rsidRPr="00BA4EC9" w:rsidRDefault="00000000">
      <w:pPr>
        <w:ind w:hanging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A4EC9">
        <w:rPr>
          <w:rFonts w:ascii="Times New Roman" w:eastAsia="Times New Roman" w:hAnsi="Times New Roman" w:cs="Times New Roman"/>
          <w:sz w:val="28"/>
          <w:szCs w:val="28"/>
        </w:rPr>
        <w:t xml:space="preserve">студента </w:t>
      </w:r>
    </w:p>
    <w:p w14:paraId="2739BA4B" w14:textId="77777777" w:rsidR="00B01B9E" w:rsidRPr="00BA4EC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BA4EC9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</w:t>
      </w:r>
    </w:p>
    <w:p w14:paraId="6CACA14A" w14:textId="77777777" w:rsidR="00B01B9E" w:rsidRPr="00BA4EC9" w:rsidRDefault="00000000">
      <w:pPr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 w:rsidRPr="00BA4EC9">
        <w:rPr>
          <w:rFonts w:ascii="Times New Roman" w:eastAsia="Times New Roman" w:hAnsi="Times New Roman" w:cs="Times New Roman"/>
          <w:sz w:val="16"/>
          <w:szCs w:val="16"/>
        </w:rPr>
        <w:t>(фамилия, имя, отчество студента)</w:t>
      </w:r>
    </w:p>
    <w:p w14:paraId="35B4901D" w14:textId="77777777" w:rsidR="00B01B9E" w:rsidRPr="00BA4EC9" w:rsidRDefault="00B01B9E">
      <w:pPr>
        <w:ind w:hanging="4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B0988AA" w14:textId="310508CF" w:rsidR="00B01B9E" w:rsidRPr="00BA4EC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 xml:space="preserve">специальности </w:t>
      </w:r>
      <w:r w:rsidR="00BA4EC9"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shd w:val="clear" w:color="auto" w:fill="FCE5CD"/>
          <w:lang w:val="ru-RU"/>
        </w:rPr>
        <w:t>____________________________________</w:t>
      </w:r>
    </w:p>
    <w:p w14:paraId="67CCE3AE" w14:textId="77777777" w:rsidR="00B01B9E" w:rsidRPr="00BA4EC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 xml:space="preserve">группа 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ИС22</w:t>
      </w:r>
      <w:r w:rsidRPr="00BA4EC9">
        <w:rPr>
          <w:rFonts w:ascii="Times New Roman" w:eastAsia="Times New Roman" w:hAnsi="Times New Roman" w:cs="Times New Roman"/>
          <w:sz w:val="24"/>
          <w:szCs w:val="24"/>
        </w:rPr>
        <w:t xml:space="preserve"> курс 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shd w:val="clear" w:color="auto" w:fill="FCE5CD"/>
        </w:rPr>
        <w:t>2</w:t>
      </w:r>
      <w:r w:rsidRPr="00BA4EC9">
        <w:rPr>
          <w:rFonts w:ascii="Times New Roman" w:eastAsia="Times New Roman" w:hAnsi="Times New Roman" w:cs="Times New Roman"/>
          <w:sz w:val="24"/>
          <w:szCs w:val="24"/>
        </w:rPr>
        <w:t xml:space="preserve"> форма обучения 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shd w:val="clear" w:color="auto" w:fill="FCE5CD"/>
        </w:rPr>
        <w:t>очная</w:t>
      </w:r>
    </w:p>
    <w:p w14:paraId="3A478937" w14:textId="77777777" w:rsidR="00B01B9E" w:rsidRPr="00BA4EC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 xml:space="preserve">с  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CE5CD"/>
        </w:rPr>
        <w:t>«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shd w:val="clear" w:color="auto" w:fill="FCE5CD"/>
        </w:rPr>
        <w:t>8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CE5CD"/>
        </w:rPr>
        <w:t xml:space="preserve">» 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shd w:val="clear" w:color="auto" w:fill="FCE5CD"/>
        </w:rPr>
        <w:t>декабря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CE5CD"/>
        </w:rPr>
        <w:t xml:space="preserve"> 20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shd w:val="clear" w:color="auto" w:fill="FCE5CD"/>
        </w:rPr>
        <w:t>23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CE5CD"/>
        </w:rPr>
        <w:t xml:space="preserve"> г.</w:t>
      </w:r>
      <w:r w:rsidRPr="00BA4EC9">
        <w:rPr>
          <w:rFonts w:ascii="Times New Roman" w:eastAsia="Times New Roman" w:hAnsi="Times New Roman" w:cs="Times New Roman"/>
          <w:sz w:val="24"/>
          <w:szCs w:val="24"/>
        </w:rPr>
        <w:t xml:space="preserve"> по 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CE5CD"/>
        </w:rPr>
        <w:t>«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shd w:val="clear" w:color="auto" w:fill="FCE5CD"/>
        </w:rPr>
        <w:t>21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CE5CD"/>
        </w:rPr>
        <w:t xml:space="preserve">» 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shd w:val="clear" w:color="auto" w:fill="FCE5CD"/>
        </w:rPr>
        <w:t>декабря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CE5CD"/>
        </w:rPr>
        <w:t xml:space="preserve"> 20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shd w:val="clear" w:color="auto" w:fill="FCE5CD"/>
        </w:rPr>
        <w:t>23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CE5CD"/>
        </w:rPr>
        <w:t xml:space="preserve"> г.</w:t>
      </w:r>
    </w:p>
    <w:p w14:paraId="6567D83F" w14:textId="77777777" w:rsidR="00B01B9E" w:rsidRPr="00BA4EC9" w:rsidRDefault="00B01B9E">
      <w:pPr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5BDFDDD9" w14:textId="77777777" w:rsidR="00B01B9E" w:rsidRPr="00BA4EC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 xml:space="preserve">прошел 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shd w:val="clear" w:color="auto" w:fill="FCE5CD"/>
        </w:rPr>
        <w:t>производственную</w:t>
      </w:r>
      <w:r w:rsidRPr="00BA4EC9">
        <w:rPr>
          <w:rFonts w:ascii="Times New Roman" w:eastAsia="Times New Roman" w:hAnsi="Times New Roman" w:cs="Times New Roman"/>
          <w:sz w:val="24"/>
          <w:szCs w:val="24"/>
        </w:rPr>
        <w:t xml:space="preserve"> практическую подготовку</w:t>
      </w:r>
    </w:p>
    <w:p w14:paraId="364EBC6D" w14:textId="77777777" w:rsidR="00B01B9E" w:rsidRPr="00BA4EC9" w:rsidRDefault="00000000">
      <w:pPr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 w:rsidRPr="00BA4EC9">
        <w:rPr>
          <w:rFonts w:ascii="Times New Roman" w:eastAsia="Times New Roman" w:hAnsi="Times New Roman" w:cs="Times New Roman"/>
          <w:sz w:val="16"/>
          <w:szCs w:val="16"/>
        </w:rPr>
        <w:t>(вид практики: учебная / производственная / преддипломная)</w:t>
      </w:r>
    </w:p>
    <w:p w14:paraId="059F7F56" w14:textId="77777777" w:rsidR="00B01B9E" w:rsidRPr="00BA4EC9" w:rsidRDefault="00000000">
      <w:pPr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по профессиональному модулю</w:t>
      </w:r>
    </w:p>
    <w:p w14:paraId="52E4C2A2" w14:textId="77777777" w:rsidR="00B01B9E" w:rsidRPr="00BA4EC9" w:rsidRDefault="00000000">
      <w:pPr>
        <w:ind w:hanging="4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shd w:val="clear" w:color="auto" w:fill="FCE5CD"/>
        </w:rPr>
        <w:t>ПМд.12 Техническая поддержка процессов сопровождения веб-приложений</w:t>
      </w:r>
    </w:p>
    <w:p w14:paraId="2D0BAA21" w14:textId="77777777" w:rsidR="00B01B9E" w:rsidRPr="00BA4EC9" w:rsidRDefault="00B01B9E">
      <w:pPr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338A6F55" w14:textId="77777777" w:rsidR="00B01B9E" w:rsidRPr="00BA4EC9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 xml:space="preserve">в техникуме / </w:t>
      </w:r>
      <w:r w:rsidRPr="00BA4EC9">
        <w:rPr>
          <w:rFonts w:ascii="Times New Roman" w:eastAsia="Times New Roman" w:hAnsi="Times New Roman" w:cs="Times New Roman"/>
          <w:sz w:val="24"/>
          <w:szCs w:val="24"/>
          <w:u w:val="single"/>
        </w:rPr>
        <w:t>в организации</w:t>
      </w:r>
    </w:p>
    <w:p w14:paraId="60DDE452" w14:textId="77777777" w:rsidR="00B01B9E" w:rsidRPr="00BA4EC9" w:rsidRDefault="00000000">
      <w:pPr>
        <w:rPr>
          <w:rFonts w:ascii="Times New Roman" w:eastAsia="Times New Roman" w:hAnsi="Times New Roman" w:cs="Times New Roman"/>
          <w:sz w:val="16"/>
          <w:szCs w:val="16"/>
        </w:rPr>
      </w:pPr>
      <w:r w:rsidRPr="00BA4EC9">
        <w:rPr>
          <w:rFonts w:ascii="Times New Roman" w:eastAsia="Times New Roman" w:hAnsi="Times New Roman" w:cs="Times New Roman"/>
          <w:sz w:val="16"/>
          <w:szCs w:val="16"/>
        </w:rPr>
        <w:t xml:space="preserve">            (нужное подчеркнуть)</w:t>
      </w:r>
    </w:p>
    <w:p w14:paraId="3B8D12D4" w14:textId="77777777" w:rsidR="00B01B9E" w:rsidRPr="00BA4EC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ГБПОУ МО «Люберецкий техникум имени Героя Советского</w:t>
      </w:r>
    </w:p>
    <w:p w14:paraId="2E181E37" w14:textId="77777777" w:rsidR="00B01B9E" w:rsidRPr="00BA4EC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Союза, лётчика-космонавта Ю. А. Гагарина»</w:t>
      </w:r>
    </w:p>
    <w:p w14:paraId="6E4BFD98" w14:textId="77777777" w:rsidR="00B01B9E" w:rsidRPr="00BA4EC9" w:rsidRDefault="00000000">
      <w:pPr>
        <w:ind w:hanging="5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140090, Московская область, г. Дзержинский, ул.Академика Жукова, д.24</w:t>
      </w:r>
    </w:p>
    <w:p w14:paraId="744C9359" w14:textId="77777777" w:rsidR="00B01B9E" w:rsidRPr="00BA4EC9" w:rsidRDefault="00000000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r w:rsidRPr="00BA4EC9">
        <w:rPr>
          <w:rFonts w:ascii="Times New Roman" w:eastAsia="Times New Roman" w:hAnsi="Times New Roman" w:cs="Times New Roman"/>
          <w:sz w:val="16"/>
          <w:szCs w:val="16"/>
        </w:rPr>
        <w:t>(наименование организации, предприятия, юридический адрес, телефон)</w:t>
      </w:r>
    </w:p>
    <w:p w14:paraId="38BDA329" w14:textId="77777777" w:rsidR="00B01B9E" w:rsidRPr="00BA4EC9" w:rsidRDefault="00000000">
      <w:pPr>
        <w:ind w:hanging="4"/>
        <w:rPr>
          <w:rFonts w:ascii="Times New Roman" w:eastAsia="Times New Roman" w:hAnsi="Times New Roman" w:cs="Times New Roman"/>
          <w:sz w:val="28"/>
          <w:szCs w:val="28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под руководством</w:t>
      </w:r>
    </w:p>
    <w:p w14:paraId="5E29300A" w14:textId="77777777" w:rsidR="00B01B9E" w:rsidRPr="00BA4EC9" w:rsidRDefault="00000000">
      <w:pPr>
        <w:ind w:hanging="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___________________________________________________________________</w:t>
      </w:r>
    </w:p>
    <w:p w14:paraId="6D24C8CC" w14:textId="77777777" w:rsidR="00B01B9E" w:rsidRPr="00BA4EC9" w:rsidRDefault="00000000">
      <w:pPr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 w:rsidRPr="00BA4EC9">
        <w:rPr>
          <w:rFonts w:ascii="Times New Roman" w:eastAsia="Times New Roman" w:hAnsi="Times New Roman" w:cs="Times New Roman"/>
          <w:sz w:val="16"/>
          <w:szCs w:val="16"/>
        </w:rPr>
        <w:t>(фамилия, имя, отчество, должность руководителя практики)</w:t>
      </w:r>
    </w:p>
    <w:p w14:paraId="373819CB" w14:textId="77777777" w:rsidR="00B01B9E" w:rsidRPr="00BA4EC9" w:rsidRDefault="00B01B9E">
      <w:pPr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4258EF" w14:textId="77777777" w:rsidR="00B01B9E" w:rsidRPr="00BA4EC9" w:rsidRDefault="00000000">
      <w:pPr>
        <w:tabs>
          <w:tab w:val="left" w:pos="42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1. За время прохождения практической подготовки выполнены следующие виды работ:</w:t>
      </w:r>
    </w:p>
    <w:p w14:paraId="525AC102" w14:textId="77777777" w:rsidR="00B01B9E" w:rsidRPr="00BA4EC9" w:rsidRDefault="00B01B9E">
      <w:pPr>
        <w:tabs>
          <w:tab w:val="left" w:pos="426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5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5"/>
        <w:gridCol w:w="5925"/>
        <w:gridCol w:w="1140"/>
        <w:gridCol w:w="1020"/>
        <w:gridCol w:w="930"/>
      </w:tblGrid>
      <w:tr w:rsidR="00B01B9E" w:rsidRPr="00BA4EC9" w14:paraId="6A7FF9AB" w14:textId="77777777">
        <w:tc>
          <w:tcPr>
            <w:tcW w:w="555" w:type="dxa"/>
            <w:vMerge w:val="restart"/>
            <w:vAlign w:val="center"/>
          </w:tcPr>
          <w:p w14:paraId="7EAB510D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5925" w:type="dxa"/>
            <w:vMerge w:val="restart"/>
            <w:vAlign w:val="center"/>
          </w:tcPr>
          <w:p w14:paraId="0D514C13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Виды работ, выполненных обучающимся во время практической подготовки</w:t>
            </w:r>
          </w:p>
        </w:tc>
        <w:tc>
          <w:tcPr>
            <w:tcW w:w="3090" w:type="dxa"/>
            <w:gridSpan w:val="3"/>
            <w:vAlign w:val="center"/>
          </w:tcPr>
          <w:p w14:paraId="02E01B32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Качество выполнения работ*</w:t>
            </w:r>
          </w:p>
        </w:tc>
      </w:tr>
      <w:tr w:rsidR="00B01B9E" w:rsidRPr="00BA4EC9" w14:paraId="5467B00C" w14:textId="77777777">
        <w:tc>
          <w:tcPr>
            <w:tcW w:w="555" w:type="dxa"/>
            <w:vMerge/>
            <w:vAlign w:val="center"/>
          </w:tcPr>
          <w:p w14:paraId="4A9A1147" w14:textId="77777777" w:rsidR="00B01B9E" w:rsidRPr="00BA4EC9" w:rsidRDefault="00B01B9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5" w:type="dxa"/>
            <w:vMerge/>
            <w:vAlign w:val="center"/>
          </w:tcPr>
          <w:p w14:paraId="1395C0D0" w14:textId="77777777" w:rsidR="00B01B9E" w:rsidRPr="00BA4EC9" w:rsidRDefault="00B01B9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7312B43D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1020" w:type="dxa"/>
            <w:vAlign w:val="center"/>
          </w:tcPr>
          <w:p w14:paraId="2F998FB5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930" w:type="dxa"/>
            <w:vAlign w:val="center"/>
          </w:tcPr>
          <w:p w14:paraId="312ADCDC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низкое</w:t>
            </w:r>
          </w:p>
        </w:tc>
      </w:tr>
      <w:tr w:rsidR="00B01B9E" w:rsidRPr="00BA4EC9" w14:paraId="329CA419" w14:textId="77777777">
        <w:tc>
          <w:tcPr>
            <w:tcW w:w="555" w:type="dxa"/>
            <w:tcBorders>
              <w:right w:val="single" w:sz="8" w:space="0" w:color="000000"/>
            </w:tcBorders>
          </w:tcPr>
          <w:p w14:paraId="28D9AB2E" w14:textId="77777777" w:rsidR="00B01B9E" w:rsidRPr="00BA4EC9" w:rsidRDefault="00B01B9E">
            <w:pPr>
              <w:numPr>
                <w:ilvl w:val="0"/>
                <w:numId w:val="1"/>
              </w:num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188CFFD" w14:textId="77777777" w:rsidR="00B01B9E" w:rsidRPr="00BA4EC9" w:rsidRDefault="00000000">
            <w:pPr>
              <w:widowControl w:val="0"/>
              <w:spacing w:line="240" w:lineRule="auto"/>
              <w:ind w:right="116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  <w:t>Осуществление технического сопровождения и восстановления веб приложений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389FF34E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6B45BB5E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30" w:type="dxa"/>
          </w:tcPr>
          <w:p w14:paraId="6D3202A7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1B9E" w:rsidRPr="00BA4EC9" w14:paraId="0AF8159F" w14:textId="77777777">
        <w:tc>
          <w:tcPr>
            <w:tcW w:w="555" w:type="dxa"/>
            <w:tcBorders>
              <w:right w:val="single" w:sz="8" w:space="0" w:color="000000"/>
            </w:tcBorders>
          </w:tcPr>
          <w:p w14:paraId="3E502E6C" w14:textId="77777777" w:rsidR="00B01B9E" w:rsidRPr="00BA4EC9" w:rsidRDefault="00B01B9E">
            <w:pPr>
              <w:numPr>
                <w:ilvl w:val="0"/>
                <w:numId w:val="1"/>
              </w:num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511A8D2" w14:textId="77777777" w:rsidR="00B01B9E" w:rsidRPr="00BA4EC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  <w:t>Размещение веб приложения в сети в соответствии с техническим заданием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318653FC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0950C045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30" w:type="dxa"/>
          </w:tcPr>
          <w:p w14:paraId="79ECC2BF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1B9E" w:rsidRPr="00BA4EC9" w14:paraId="07CBF59F" w14:textId="77777777">
        <w:tc>
          <w:tcPr>
            <w:tcW w:w="555" w:type="dxa"/>
            <w:tcBorders>
              <w:right w:val="single" w:sz="8" w:space="0" w:color="000000"/>
            </w:tcBorders>
          </w:tcPr>
          <w:p w14:paraId="6A622E87" w14:textId="77777777" w:rsidR="00B01B9E" w:rsidRPr="00BA4EC9" w:rsidRDefault="00B01B9E">
            <w:pPr>
              <w:numPr>
                <w:ilvl w:val="0"/>
                <w:numId w:val="1"/>
              </w:num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39FF2F8" w14:textId="77777777" w:rsidR="00B01B9E" w:rsidRPr="00BA4EC9" w:rsidRDefault="00000000">
            <w:pPr>
              <w:widowControl w:val="0"/>
              <w:spacing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  <w:t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3A38EC96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34D8FDD3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30" w:type="dxa"/>
          </w:tcPr>
          <w:p w14:paraId="038E5E80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1B9E" w:rsidRPr="00BA4EC9" w14:paraId="474109D1" w14:textId="77777777">
        <w:tc>
          <w:tcPr>
            <w:tcW w:w="555" w:type="dxa"/>
            <w:tcBorders>
              <w:right w:val="single" w:sz="8" w:space="0" w:color="000000"/>
            </w:tcBorders>
          </w:tcPr>
          <w:p w14:paraId="369A932E" w14:textId="77777777" w:rsidR="00B01B9E" w:rsidRPr="00BA4EC9" w:rsidRDefault="00B01B9E">
            <w:pPr>
              <w:numPr>
                <w:ilvl w:val="0"/>
                <w:numId w:val="1"/>
              </w:num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30D0AF3" w14:textId="77777777" w:rsidR="00B01B9E" w:rsidRPr="00BA4EC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  <w:t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0669F1CF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296E4A66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30" w:type="dxa"/>
          </w:tcPr>
          <w:p w14:paraId="0728E760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1B9E" w:rsidRPr="00BA4EC9" w14:paraId="32301B7D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25227CC1" w14:textId="77777777" w:rsidR="00B01B9E" w:rsidRPr="00BA4EC9" w:rsidRDefault="00B01B9E">
            <w:pPr>
              <w:numPr>
                <w:ilvl w:val="0"/>
                <w:numId w:val="1"/>
              </w:num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18CC2F" w14:textId="77777777" w:rsidR="00B01B9E" w:rsidRPr="00BA4EC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  <w:t>Основные элементы профессиональной коммуникации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4D5DF945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2930AFDF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30" w:type="dxa"/>
          </w:tcPr>
          <w:p w14:paraId="4BD7D5C1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1B9E" w:rsidRPr="00BA4EC9" w14:paraId="4F8A5572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7A9B6419" w14:textId="77777777" w:rsidR="00B01B9E" w:rsidRPr="00BA4EC9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59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5BFD2E" w14:textId="77777777" w:rsidR="00B01B9E" w:rsidRPr="00BA4EC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  <w:t>Эффективность профессиональной коммуникации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020CAF59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3BAF9072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4EC9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30" w:type="dxa"/>
          </w:tcPr>
          <w:p w14:paraId="59453836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1B9E" w:rsidRPr="00BA4EC9" w14:paraId="1EC45D63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08FCCA7D" w14:textId="77777777" w:rsidR="00B01B9E" w:rsidRPr="00BA4EC9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59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F0C93E" w14:textId="77777777" w:rsidR="00B01B9E" w:rsidRPr="00BA4EC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  <w:t>Конфликт, его сущность и основные характеристики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04653355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396EF542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4EC9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30" w:type="dxa"/>
          </w:tcPr>
          <w:p w14:paraId="70C3B359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1B9E" w:rsidRPr="00BA4EC9" w14:paraId="4F693D39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6E3F62C6" w14:textId="77777777" w:rsidR="00B01B9E" w:rsidRPr="00BA4EC9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59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BD2E88" w14:textId="77777777" w:rsidR="00B01B9E" w:rsidRPr="00BA4EC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  <w:t>Эмоциональное реагирование в конфликтах и саморегуляция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44AEE0C3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03F16C04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4EC9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30" w:type="dxa"/>
          </w:tcPr>
          <w:p w14:paraId="5FC97A64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1B9E" w:rsidRPr="00BA4EC9" w14:paraId="19D8CFDA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135E86F5" w14:textId="77777777" w:rsidR="00B01B9E" w:rsidRPr="00BA4EC9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59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6C10EA" w14:textId="77777777" w:rsidR="00B01B9E" w:rsidRPr="00BA4EC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  <w:t>Коммуникативная компетентность и приемы ее развития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48D1A56B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2DC3CD7E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4EC9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30" w:type="dxa"/>
          </w:tcPr>
          <w:p w14:paraId="4BAF2986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1B9E" w:rsidRPr="00BA4EC9" w14:paraId="326E70F7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2DAA8D54" w14:textId="77777777" w:rsidR="00B01B9E" w:rsidRPr="00BA4EC9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59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FC8CA9" w14:textId="77777777" w:rsidR="00B01B9E" w:rsidRPr="00BA4EC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  <w:t>Деловое общение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2DACEB44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5DCA4833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4EC9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30" w:type="dxa"/>
          </w:tcPr>
          <w:p w14:paraId="3440BBB9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1B9E" w:rsidRPr="00BA4EC9" w14:paraId="640B3812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51F07584" w14:textId="77777777" w:rsidR="00B01B9E" w:rsidRPr="00BA4EC9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59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D9353A" w14:textId="77777777" w:rsidR="00B01B9E" w:rsidRPr="00BA4EC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  <w:t>Культура профессиональных коммуникаций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77DBB79A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431F7E5D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4EC9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30" w:type="dxa"/>
          </w:tcPr>
          <w:p w14:paraId="2A3F9386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72F3D1" w14:textId="77777777" w:rsidR="00B01B9E" w:rsidRPr="00BA4EC9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0"/>
          <w:szCs w:val="20"/>
        </w:rPr>
      </w:pPr>
      <w:r w:rsidRPr="00BA4EC9">
        <w:rPr>
          <w:rFonts w:ascii="Times New Roman" w:eastAsia="Times New Roman" w:hAnsi="Times New Roman" w:cs="Times New Roman"/>
          <w:b/>
          <w:bCs/>
          <w:sz w:val="20"/>
          <w:szCs w:val="20"/>
        </w:rPr>
        <w:t>*</w:t>
      </w:r>
      <w:r w:rsidRPr="00BA4EC9">
        <w:rPr>
          <w:rFonts w:ascii="Times New Roman" w:eastAsia="Times New Roman" w:hAnsi="Times New Roman" w:cs="Times New Roman"/>
          <w:sz w:val="20"/>
          <w:szCs w:val="20"/>
        </w:rPr>
        <w:t xml:space="preserve"> отметить знаком «+» в нужной графе</w:t>
      </w:r>
    </w:p>
    <w:p w14:paraId="5E005444" w14:textId="77777777" w:rsidR="00B01B9E" w:rsidRPr="00BA4EC9" w:rsidRDefault="00000000">
      <w:pPr>
        <w:spacing w:line="240" w:lineRule="auto"/>
        <w:ind w:hanging="5"/>
        <w:rPr>
          <w:rFonts w:ascii="Times New Roman" w:eastAsia="Times New Roman" w:hAnsi="Times New Roman" w:cs="Times New Roman"/>
          <w:sz w:val="20"/>
          <w:szCs w:val="20"/>
        </w:rPr>
      </w:pPr>
      <w:r w:rsidRPr="00BA4EC9">
        <w:br w:type="page"/>
      </w:r>
    </w:p>
    <w:p w14:paraId="4DADAF83" w14:textId="77777777" w:rsidR="00B01B9E" w:rsidRPr="00BA4EC9" w:rsidRDefault="00000000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lastRenderedPageBreak/>
        <w:t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14:paraId="1B330344" w14:textId="77777777" w:rsidR="00B01B9E" w:rsidRPr="00BA4EC9" w:rsidRDefault="00B01B9E">
      <w:pPr>
        <w:tabs>
          <w:tab w:val="left" w:pos="426"/>
        </w:tabs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4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38"/>
        <w:gridCol w:w="1330"/>
        <w:gridCol w:w="1189"/>
        <w:gridCol w:w="1258"/>
      </w:tblGrid>
      <w:tr w:rsidR="00B01B9E" w:rsidRPr="00BA4EC9" w14:paraId="62B1C589" w14:textId="77777777">
        <w:tc>
          <w:tcPr>
            <w:tcW w:w="5637" w:type="dxa"/>
            <w:vMerge w:val="restart"/>
            <w:vAlign w:val="center"/>
          </w:tcPr>
          <w:p w14:paraId="0F1116E8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компетенции</w:t>
            </w:r>
          </w:p>
        </w:tc>
        <w:tc>
          <w:tcPr>
            <w:tcW w:w="3777" w:type="dxa"/>
            <w:gridSpan w:val="3"/>
          </w:tcPr>
          <w:p w14:paraId="1DA87589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Сформированность компетенции (элемента компетенции)*</w:t>
            </w:r>
          </w:p>
        </w:tc>
      </w:tr>
      <w:tr w:rsidR="00B01B9E" w:rsidRPr="00BA4EC9" w14:paraId="457FE7BA" w14:textId="77777777">
        <w:tc>
          <w:tcPr>
            <w:tcW w:w="5637" w:type="dxa"/>
            <w:vMerge/>
            <w:vAlign w:val="center"/>
          </w:tcPr>
          <w:p w14:paraId="58F3FE85" w14:textId="77777777" w:rsidR="00B01B9E" w:rsidRPr="00BA4EC9" w:rsidRDefault="00B01B9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  <w:vAlign w:val="center"/>
          </w:tcPr>
          <w:p w14:paraId="237827C8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сформиро-вана полностью</w:t>
            </w:r>
          </w:p>
        </w:tc>
        <w:tc>
          <w:tcPr>
            <w:tcW w:w="1189" w:type="dxa"/>
            <w:vAlign w:val="center"/>
          </w:tcPr>
          <w:p w14:paraId="539AF9F9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сформирована частично</w:t>
            </w:r>
          </w:p>
        </w:tc>
        <w:tc>
          <w:tcPr>
            <w:tcW w:w="1258" w:type="dxa"/>
            <w:vAlign w:val="center"/>
          </w:tcPr>
          <w:p w14:paraId="7B74A8E2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не сформиро-вана</w:t>
            </w:r>
          </w:p>
        </w:tc>
      </w:tr>
      <w:tr w:rsidR="00B01B9E" w:rsidRPr="00BA4EC9" w14:paraId="65C2192D" w14:textId="77777777">
        <w:tc>
          <w:tcPr>
            <w:tcW w:w="5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E9ADB3" w14:textId="77777777" w:rsidR="00B01B9E" w:rsidRPr="00BA4EC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  <w:t>ПК 12.1. Осуществлять техническое сопровождение и восстановление веб приложений</w:t>
            </w:r>
          </w:p>
        </w:tc>
        <w:tc>
          <w:tcPr>
            <w:tcW w:w="1330" w:type="dxa"/>
            <w:tcBorders>
              <w:left w:val="single" w:sz="8" w:space="0" w:color="000000"/>
            </w:tcBorders>
          </w:tcPr>
          <w:p w14:paraId="5DB991C7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9" w:type="dxa"/>
          </w:tcPr>
          <w:p w14:paraId="331A72C2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258" w:type="dxa"/>
          </w:tcPr>
          <w:p w14:paraId="18B152CC" w14:textId="77777777" w:rsidR="00B01B9E" w:rsidRPr="00BA4EC9" w:rsidRDefault="00B01B9E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1B9E" w:rsidRPr="00BA4EC9" w14:paraId="768BFEF8" w14:textId="77777777"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4CAE9C" w14:textId="77777777" w:rsidR="00B01B9E" w:rsidRPr="00BA4EC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  <w:t>ПК.12.2 Размещать веб приложения в сети в соответствии с техническим заданием.</w:t>
            </w:r>
          </w:p>
        </w:tc>
        <w:tc>
          <w:tcPr>
            <w:tcW w:w="1330" w:type="dxa"/>
            <w:tcBorders>
              <w:left w:val="single" w:sz="8" w:space="0" w:color="000000"/>
            </w:tcBorders>
          </w:tcPr>
          <w:p w14:paraId="32D379A7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9" w:type="dxa"/>
          </w:tcPr>
          <w:p w14:paraId="75EED37B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258" w:type="dxa"/>
          </w:tcPr>
          <w:p w14:paraId="66341163" w14:textId="77777777" w:rsidR="00B01B9E" w:rsidRPr="00BA4EC9" w:rsidRDefault="00B01B9E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1B9E" w:rsidRPr="00BA4EC9" w14:paraId="2008DF80" w14:textId="77777777"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C16188" w14:textId="77777777" w:rsidR="00B01B9E" w:rsidRPr="00BA4EC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  <w:t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W w:w="1330" w:type="dxa"/>
            <w:tcBorders>
              <w:left w:val="single" w:sz="8" w:space="0" w:color="000000"/>
            </w:tcBorders>
          </w:tcPr>
          <w:p w14:paraId="5CC79EE8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9" w:type="dxa"/>
          </w:tcPr>
          <w:p w14:paraId="712817E6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258" w:type="dxa"/>
          </w:tcPr>
          <w:p w14:paraId="2A29C8CB" w14:textId="77777777" w:rsidR="00B01B9E" w:rsidRPr="00BA4EC9" w:rsidRDefault="00B01B9E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1B9E" w:rsidRPr="00BA4EC9" w14:paraId="7AF4EE75" w14:textId="77777777"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72FD7B" w14:textId="77777777" w:rsidR="00B01B9E" w:rsidRPr="00BA4EC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  <w:t>ПК.12.4. Регистрировать и обрабатывать запросы заказчика в службе технической поддержки</w:t>
            </w:r>
          </w:p>
        </w:tc>
        <w:tc>
          <w:tcPr>
            <w:tcW w:w="1330" w:type="dxa"/>
            <w:tcBorders>
              <w:left w:val="single" w:sz="8" w:space="0" w:color="000000"/>
            </w:tcBorders>
          </w:tcPr>
          <w:p w14:paraId="49731234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9" w:type="dxa"/>
          </w:tcPr>
          <w:p w14:paraId="5E8E2968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258" w:type="dxa"/>
          </w:tcPr>
          <w:p w14:paraId="0ED776CA" w14:textId="77777777" w:rsidR="00B01B9E" w:rsidRPr="00BA4EC9" w:rsidRDefault="00B01B9E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1B9E" w:rsidRPr="00BA4EC9" w14:paraId="7E79127B" w14:textId="77777777"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6CFEDC" w14:textId="77777777" w:rsidR="00B01B9E" w:rsidRPr="00BA4EC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  <w:t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W w:w="1330" w:type="dxa"/>
            <w:tcBorders>
              <w:left w:val="single" w:sz="8" w:space="0" w:color="000000"/>
            </w:tcBorders>
          </w:tcPr>
          <w:p w14:paraId="6D79F73D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9" w:type="dxa"/>
          </w:tcPr>
          <w:p w14:paraId="7B0EDDA3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258" w:type="dxa"/>
          </w:tcPr>
          <w:p w14:paraId="0459A76F" w14:textId="77777777" w:rsidR="00B01B9E" w:rsidRPr="00BA4EC9" w:rsidRDefault="00B01B9E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1B9E" w:rsidRPr="00BA4EC9" w14:paraId="2D2C8D1E" w14:textId="77777777"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C6EBA1" w14:textId="77777777" w:rsidR="00B01B9E" w:rsidRPr="00BA4EC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E5CD"/>
              </w:rPr>
              <w:t>ПК.12.6  Реализовывать мероприятия по продвижению веб-приложений в сети Интернет.</w:t>
            </w:r>
          </w:p>
        </w:tc>
        <w:tc>
          <w:tcPr>
            <w:tcW w:w="1330" w:type="dxa"/>
            <w:tcBorders>
              <w:left w:val="single" w:sz="8" w:space="0" w:color="000000"/>
            </w:tcBorders>
          </w:tcPr>
          <w:p w14:paraId="3B4A252E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9" w:type="dxa"/>
          </w:tcPr>
          <w:p w14:paraId="26811733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258" w:type="dxa"/>
          </w:tcPr>
          <w:p w14:paraId="4163CFED" w14:textId="77777777" w:rsidR="00B01B9E" w:rsidRPr="00BA4EC9" w:rsidRDefault="00B01B9E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2E7F75" w14:textId="77777777" w:rsidR="00B01B9E" w:rsidRPr="00BA4EC9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0"/>
          <w:szCs w:val="20"/>
        </w:rPr>
      </w:pPr>
      <w:r w:rsidRPr="00BA4EC9">
        <w:rPr>
          <w:rFonts w:ascii="Times New Roman" w:eastAsia="Times New Roman" w:hAnsi="Times New Roman" w:cs="Times New Roman"/>
          <w:b/>
          <w:bCs/>
          <w:sz w:val="20"/>
          <w:szCs w:val="20"/>
        </w:rPr>
        <w:t>*</w:t>
      </w:r>
      <w:r w:rsidRPr="00BA4EC9">
        <w:rPr>
          <w:rFonts w:ascii="Times New Roman" w:eastAsia="Times New Roman" w:hAnsi="Times New Roman" w:cs="Times New Roman"/>
          <w:sz w:val="20"/>
          <w:szCs w:val="20"/>
        </w:rPr>
        <w:t xml:space="preserve"> отметить знаком «+» в нужной графе</w:t>
      </w:r>
    </w:p>
    <w:p w14:paraId="0FDC70E4" w14:textId="77777777" w:rsidR="00B01B9E" w:rsidRPr="00BA4EC9" w:rsidRDefault="00B01B9E">
      <w:pPr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E395F3" w14:textId="77777777" w:rsidR="00B01B9E" w:rsidRPr="00BA4EC9" w:rsidRDefault="00000000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Результат практической подготовки: __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Программа практической подготовки выполнена в</w:t>
      </w:r>
    </w:p>
    <w:p w14:paraId="33FC4AD1" w14:textId="77777777" w:rsidR="00B01B9E" w:rsidRPr="00BA4EC9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полном объем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</w:rPr>
        <w:t>е</w:t>
      </w:r>
      <w:r w:rsidRPr="00BA4EC9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</w:t>
      </w:r>
    </w:p>
    <w:p w14:paraId="70CF0EF6" w14:textId="77777777" w:rsidR="00B01B9E" w:rsidRPr="00BA4EC9" w:rsidRDefault="00B01B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7DE7CE" w14:textId="77777777" w:rsidR="00B01B9E" w:rsidRPr="00BA4EC9" w:rsidRDefault="00B01B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32AE2A" w14:textId="77777777" w:rsidR="00B01B9E" w:rsidRPr="00BA4EC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CE5CD"/>
        </w:rPr>
        <w:t>«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shd w:val="clear" w:color="auto" w:fill="FCE5CD"/>
        </w:rPr>
        <w:t>21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CE5CD"/>
        </w:rPr>
        <w:t xml:space="preserve">» 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shd w:val="clear" w:color="auto" w:fill="FCE5CD"/>
        </w:rPr>
        <w:t>декабря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CE5CD"/>
        </w:rPr>
        <w:t xml:space="preserve"> 20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shd w:val="clear" w:color="auto" w:fill="FCE5CD"/>
        </w:rPr>
        <w:t>23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CE5CD"/>
        </w:rPr>
        <w:t xml:space="preserve"> г.</w:t>
      </w:r>
    </w:p>
    <w:p w14:paraId="0A50636B" w14:textId="77777777" w:rsidR="00B01B9E" w:rsidRPr="00BA4EC9" w:rsidRDefault="00B01B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02B166" w14:textId="77777777" w:rsidR="00B01B9E" w:rsidRPr="00BA4EC9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CE5CD"/>
        </w:rPr>
      </w:pPr>
      <w:r w:rsidRPr="00BA4EC9">
        <w:rPr>
          <w:rFonts w:ascii="Times New Roman" w:eastAsia="Times New Roman" w:hAnsi="Times New Roman" w:cs="Times New Roman"/>
          <w:sz w:val="24"/>
          <w:szCs w:val="24"/>
          <w:shd w:val="clear" w:color="auto" w:fill="FCE5CD"/>
        </w:rPr>
        <w:t>Руководитель практической подготовки</w:t>
      </w:r>
    </w:p>
    <w:p w14:paraId="075C725F" w14:textId="77777777" w:rsidR="00B01B9E" w:rsidRPr="00BA4EC9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CE5CD"/>
        </w:rPr>
      </w:pPr>
      <w:r w:rsidRPr="00BA4EC9">
        <w:rPr>
          <w:rFonts w:ascii="Times New Roman" w:eastAsia="Times New Roman" w:hAnsi="Times New Roman" w:cs="Times New Roman"/>
          <w:sz w:val="24"/>
          <w:szCs w:val="24"/>
          <w:shd w:val="clear" w:color="auto" w:fill="FCE5CD"/>
        </w:rPr>
        <w:t>от организации</w:t>
      </w:r>
    </w:p>
    <w:p w14:paraId="009C519A" w14:textId="77777777" w:rsidR="00B01B9E" w:rsidRPr="00BA4EC9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  <w:shd w:val="clear" w:color="auto" w:fill="FCE5CD"/>
        </w:rPr>
      </w:pPr>
      <w:r w:rsidRPr="00BA4EC9">
        <w:rPr>
          <w:rFonts w:ascii="Times New Roman" w:eastAsia="Times New Roman" w:hAnsi="Times New Roman" w:cs="Times New Roman"/>
          <w:sz w:val="24"/>
          <w:szCs w:val="24"/>
          <w:shd w:val="clear" w:color="auto" w:fill="FCE5CD"/>
        </w:rPr>
        <w:t>________________________  _______________________________________</w:t>
      </w:r>
    </w:p>
    <w:p w14:paraId="07F31F12" w14:textId="77777777" w:rsidR="00B01B9E" w:rsidRPr="00BA4EC9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CE5CD"/>
        </w:rPr>
      </w:pPr>
      <w:r w:rsidRPr="00BA4EC9">
        <w:rPr>
          <w:rFonts w:ascii="Times New Roman" w:eastAsia="Times New Roman" w:hAnsi="Times New Roman" w:cs="Times New Roman"/>
          <w:sz w:val="24"/>
          <w:szCs w:val="24"/>
          <w:shd w:val="clear" w:color="auto" w:fill="FCE5CD"/>
        </w:rPr>
        <w:t xml:space="preserve">                                  (подпись)                                                (должность, Ф.И.О.)</w:t>
      </w:r>
    </w:p>
    <w:p w14:paraId="14FBA9C5" w14:textId="77777777" w:rsidR="00B01B9E" w:rsidRPr="00BA4EC9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М.П.</w:t>
      </w:r>
    </w:p>
    <w:p w14:paraId="15AC9A56" w14:textId="77777777" w:rsidR="00B01B9E" w:rsidRPr="00BA4EC9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br w:type="page"/>
      </w:r>
    </w:p>
    <w:p w14:paraId="19A99412" w14:textId="77777777" w:rsidR="00B01B9E" w:rsidRPr="00BA4EC9" w:rsidRDefault="00000000">
      <w:pPr>
        <w:spacing w:line="240" w:lineRule="auto"/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ХАРАКТЕРИСТИКА</w:t>
      </w:r>
    </w:p>
    <w:p w14:paraId="19A248ED" w14:textId="77777777" w:rsidR="00B01B9E" w:rsidRPr="00BA4EC9" w:rsidRDefault="00000000">
      <w:pPr>
        <w:spacing w:line="240" w:lineRule="auto"/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 xml:space="preserve">студента </w:t>
      </w:r>
    </w:p>
    <w:p w14:paraId="01D467C8" w14:textId="77777777" w:rsidR="00B01B9E" w:rsidRPr="00BA4EC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BA4EC9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</w:t>
      </w:r>
    </w:p>
    <w:p w14:paraId="4C9E1DEA" w14:textId="77777777" w:rsidR="00B01B9E" w:rsidRPr="00BA4EC9" w:rsidRDefault="00000000">
      <w:pPr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 w:rsidRPr="00BA4EC9">
        <w:rPr>
          <w:rFonts w:ascii="Times New Roman" w:eastAsia="Times New Roman" w:hAnsi="Times New Roman" w:cs="Times New Roman"/>
          <w:sz w:val="16"/>
          <w:szCs w:val="16"/>
        </w:rPr>
        <w:t>(фамилия, имя, отчество студента)</w:t>
      </w:r>
    </w:p>
    <w:p w14:paraId="68EE6952" w14:textId="77777777" w:rsidR="00B01B9E" w:rsidRPr="00BA4EC9" w:rsidRDefault="00B01B9E">
      <w:pPr>
        <w:ind w:hanging="4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1D4B56A4" w14:textId="77777777" w:rsidR="00B01B9E" w:rsidRPr="00BA4EC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 xml:space="preserve">специальности 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shd w:val="clear" w:color="auto" w:fill="FCE5CD"/>
        </w:rPr>
        <w:t>09.02.07 "Информационные системы и программирование"</w:t>
      </w:r>
    </w:p>
    <w:p w14:paraId="6E47A1F9" w14:textId="77777777" w:rsidR="00B01B9E" w:rsidRPr="00BA4EC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 xml:space="preserve">группа 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ИС22</w:t>
      </w:r>
      <w:r w:rsidRPr="00BA4EC9">
        <w:rPr>
          <w:rFonts w:ascii="Times New Roman" w:eastAsia="Times New Roman" w:hAnsi="Times New Roman" w:cs="Times New Roman"/>
          <w:sz w:val="24"/>
          <w:szCs w:val="24"/>
        </w:rPr>
        <w:t xml:space="preserve"> курс 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shd w:val="clear" w:color="auto" w:fill="FCE5CD"/>
        </w:rPr>
        <w:t>2</w:t>
      </w:r>
      <w:r w:rsidRPr="00BA4EC9">
        <w:rPr>
          <w:rFonts w:ascii="Times New Roman" w:eastAsia="Times New Roman" w:hAnsi="Times New Roman" w:cs="Times New Roman"/>
          <w:sz w:val="24"/>
          <w:szCs w:val="24"/>
        </w:rPr>
        <w:t xml:space="preserve"> форма обучения 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shd w:val="clear" w:color="auto" w:fill="FCE5CD"/>
        </w:rPr>
        <w:t>очная</w:t>
      </w:r>
    </w:p>
    <w:p w14:paraId="4D1DC9D6" w14:textId="77777777" w:rsidR="00B01B9E" w:rsidRPr="00BA4EC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 xml:space="preserve">с  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CE5CD"/>
        </w:rPr>
        <w:t>«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shd w:val="clear" w:color="auto" w:fill="FCE5CD"/>
        </w:rPr>
        <w:t>8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CE5CD"/>
        </w:rPr>
        <w:t xml:space="preserve">» 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shd w:val="clear" w:color="auto" w:fill="FCE5CD"/>
        </w:rPr>
        <w:t>декабря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CE5CD"/>
        </w:rPr>
        <w:t xml:space="preserve"> 20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shd w:val="clear" w:color="auto" w:fill="FCE5CD"/>
        </w:rPr>
        <w:t>23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CE5CD"/>
        </w:rPr>
        <w:t xml:space="preserve"> г.</w:t>
      </w:r>
      <w:r w:rsidRPr="00BA4EC9">
        <w:rPr>
          <w:rFonts w:ascii="Times New Roman" w:eastAsia="Times New Roman" w:hAnsi="Times New Roman" w:cs="Times New Roman"/>
          <w:sz w:val="24"/>
          <w:szCs w:val="24"/>
        </w:rPr>
        <w:t xml:space="preserve"> по 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CE5CD"/>
        </w:rPr>
        <w:t>«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shd w:val="clear" w:color="auto" w:fill="FCE5CD"/>
        </w:rPr>
        <w:t>21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CE5CD"/>
        </w:rPr>
        <w:t xml:space="preserve">» 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shd w:val="clear" w:color="auto" w:fill="FCE5CD"/>
        </w:rPr>
        <w:t>декабря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CE5CD"/>
        </w:rPr>
        <w:t xml:space="preserve"> 20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shd w:val="clear" w:color="auto" w:fill="FCE5CD"/>
        </w:rPr>
        <w:t>23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CE5CD"/>
        </w:rPr>
        <w:t xml:space="preserve"> г.</w:t>
      </w:r>
    </w:p>
    <w:p w14:paraId="0AD504AA" w14:textId="77777777" w:rsidR="00B01B9E" w:rsidRPr="00BA4EC9" w:rsidRDefault="00B01B9E">
      <w:pPr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2920B325" w14:textId="77777777" w:rsidR="00B01B9E" w:rsidRPr="00BA4EC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 xml:space="preserve">прошел 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shd w:val="clear" w:color="auto" w:fill="FCE5CD"/>
        </w:rPr>
        <w:t>производственную</w:t>
      </w:r>
      <w:r w:rsidRPr="00BA4EC9">
        <w:rPr>
          <w:rFonts w:ascii="Times New Roman" w:eastAsia="Times New Roman" w:hAnsi="Times New Roman" w:cs="Times New Roman"/>
          <w:sz w:val="24"/>
          <w:szCs w:val="24"/>
        </w:rPr>
        <w:t xml:space="preserve"> практическую подготовку</w:t>
      </w:r>
    </w:p>
    <w:p w14:paraId="66854D8F" w14:textId="77777777" w:rsidR="00B01B9E" w:rsidRPr="00BA4EC9" w:rsidRDefault="00000000">
      <w:pPr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 w:rsidRPr="00BA4EC9">
        <w:rPr>
          <w:rFonts w:ascii="Times New Roman" w:eastAsia="Times New Roman" w:hAnsi="Times New Roman" w:cs="Times New Roman"/>
          <w:sz w:val="16"/>
          <w:szCs w:val="16"/>
        </w:rPr>
        <w:t>(вид практики: учебная / производственная / преддипломная)</w:t>
      </w:r>
    </w:p>
    <w:p w14:paraId="22FD4CDB" w14:textId="77777777" w:rsidR="00B01B9E" w:rsidRPr="00BA4EC9" w:rsidRDefault="00000000">
      <w:pPr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по профессиональному модулю</w:t>
      </w:r>
    </w:p>
    <w:p w14:paraId="6A7A223B" w14:textId="77777777" w:rsidR="00B01B9E" w:rsidRPr="00BA4EC9" w:rsidRDefault="00000000">
      <w:pPr>
        <w:ind w:hanging="4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shd w:val="clear" w:color="auto" w:fill="FCE5CD"/>
        </w:rPr>
        <w:t>ПМд.12 Техническая поддержка процессов сопровождения веб-приложени</w:t>
      </w:r>
    </w:p>
    <w:p w14:paraId="6A8025DF" w14:textId="77777777" w:rsidR="00B01B9E" w:rsidRPr="00BA4EC9" w:rsidRDefault="00B01B9E">
      <w:pPr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5139C031" w14:textId="77777777" w:rsidR="00B01B9E" w:rsidRPr="00BA4EC9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 xml:space="preserve">в техникуме / </w:t>
      </w:r>
      <w:r w:rsidRPr="00BA4EC9">
        <w:rPr>
          <w:rFonts w:ascii="Times New Roman" w:eastAsia="Times New Roman" w:hAnsi="Times New Roman" w:cs="Times New Roman"/>
          <w:sz w:val="24"/>
          <w:szCs w:val="24"/>
          <w:u w:val="single"/>
        </w:rPr>
        <w:t>в организации</w:t>
      </w:r>
    </w:p>
    <w:p w14:paraId="2F8EEC06" w14:textId="77777777" w:rsidR="00B01B9E" w:rsidRPr="00BA4EC9" w:rsidRDefault="00000000">
      <w:pPr>
        <w:rPr>
          <w:rFonts w:ascii="Times New Roman" w:eastAsia="Times New Roman" w:hAnsi="Times New Roman" w:cs="Times New Roman"/>
          <w:sz w:val="16"/>
          <w:szCs w:val="16"/>
        </w:rPr>
      </w:pPr>
      <w:r w:rsidRPr="00BA4EC9">
        <w:rPr>
          <w:rFonts w:ascii="Times New Roman" w:eastAsia="Times New Roman" w:hAnsi="Times New Roman" w:cs="Times New Roman"/>
          <w:sz w:val="16"/>
          <w:szCs w:val="16"/>
        </w:rPr>
        <w:t xml:space="preserve">            (нужное подчеркнуть)</w:t>
      </w:r>
    </w:p>
    <w:p w14:paraId="19015BF4" w14:textId="77777777" w:rsidR="00B01B9E" w:rsidRPr="00BA4EC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ГБПОУ МО «Люберецкий техникум имени Героя Советского</w:t>
      </w:r>
    </w:p>
    <w:p w14:paraId="643154D6" w14:textId="77777777" w:rsidR="00B01B9E" w:rsidRPr="00BA4EC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Союза, лётчика-космонавта Ю. А. Гагарина»</w:t>
      </w:r>
    </w:p>
    <w:p w14:paraId="53909498" w14:textId="77777777" w:rsidR="00B01B9E" w:rsidRPr="00BA4EC9" w:rsidRDefault="00000000">
      <w:pPr>
        <w:ind w:hanging="5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140090, Московская область, г. Дзержинский, ул.Академика Жукова, д.24</w:t>
      </w:r>
    </w:p>
    <w:p w14:paraId="6CA178E9" w14:textId="77777777" w:rsidR="00B01B9E" w:rsidRPr="00BA4EC9" w:rsidRDefault="00000000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r w:rsidRPr="00BA4EC9">
        <w:rPr>
          <w:rFonts w:ascii="Times New Roman" w:eastAsia="Times New Roman" w:hAnsi="Times New Roman" w:cs="Times New Roman"/>
          <w:sz w:val="16"/>
          <w:szCs w:val="16"/>
        </w:rPr>
        <w:t>(наименование организации, предприятия, юридический адрес, телефон)</w:t>
      </w:r>
    </w:p>
    <w:p w14:paraId="09A87FDA" w14:textId="77777777" w:rsidR="00B01B9E" w:rsidRPr="00BA4EC9" w:rsidRDefault="00000000">
      <w:pPr>
        <w:ind w:hanging="4"/>
        <w:rPr>
          <w:rFonts w:ascii="Times New Roman" w:eastAsia="Times New Roman" w:hAnsi="Times New Roman" w:cs="Times New Roman"/>
          <w:sz w:val="28"/>
          <w:szCs w:val="28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под руководством</w:t>
      </w:r>
    </w:p>
    <w:p w14:paraId="203D95C1" w14:textId="77777777" w:rsidR="00B01B9E" w:rsidRPr="00BA4EC9" w:rsidRDefault="00000000">
      <w:pPr>
        <w:ind w:hanging="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___________________________________________________________________</w:t>
      </w:r>
    </w:p>
    <w:p w14:paraId="75A6D27E" w14:textId="77777777" w:rsidR="00B01B9E" w:rsidRPr="00BA4EC9" w:rsidRDefault="00000000">
      <w:pPr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 w:rsidRPr="00BA4EC9">
        <w:rPr>
          <w:rFonts w:ascii="Times New Roman" w:eastAsia="Times New Roman" w:hAnsi="Times New Roman" w:cs="Times New Roman"/>
          <w:sz w:val="16"/>
          <w:szCs w:val="16"/>
        </w:rPr>
        <w:t>(фамилия, имя, отчество, должность руководителя практики)</w:t>
      </w:r>
    </w:p>
    <w:p w14:paraId="1BE6339F" w14:textId="77777777" w:rsidR="00B01B9E" w:rsidRPr="00BA4EC9" w:rsidRDefault="00B01B9E">
      <w:pPr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571A60" w14:textId="77777777" w:rsidR="00B01B9E" w:rsidRPr="00BA4EC9" w:rsidRDefault="00000000">
      <w:pPr>
        <w:tabs>
          <w:tab w:val="left" w:pos="42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14:paraId="4D9BB6E1" w14:textId="77777777" w:rsidR="00B01B9E" w:rsidRPr="00BA4EC9" w:rsidRDefault="00B01B9E">
      <w:pPr>
        <w:tabs>
          <w:tab w:val="left" w:pos="426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9782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3"/>
        <w:gridCol w:w="5511"/>
        <w:gridCol w:w="1276"/>
        <w:gridCol w:w="1276"/>
        <w:gridCol w:w="1276"/>
      </w:tblGrid>
      <w:tr w:rsidR="00B01B9E" w:rsidRPr="00BA4EC9" w14:paraId="4C954652" w14:textId="77777777">
        <w:tc>
          <w:tcPr>
            <w:tcW w:w="443" w:type="dxa"/>
            <w:vMerge w:val="restart"/>
            <w:vAlign w:val="center"/>
          </w:tcPr>
          <w:p w14:paraId="69C3C60E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5511" w:type="dxa"/>
            <w:vMerge w:val="restart"/>
            <w:vAlign w:val="center"/>
          </w:tcPr>
          <w:p w14:paraId="1691EBA4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828" w:type="dxa"/>
            <w:gridSpan w:val="3"/>
            <w:vAlign w:val="center"/>
          </w:tcPr>
          <w:p w14:paraId="7709C346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Степень проявления* </w:t>
            </w:r>
          </w:p>
        </w:tc>
      </w:tr>
      <w:tr w:rsidR="00B01B9E" w:rsidRPr="00BA4EC9" w14:paraId="74603AEB" w14:textId="77777777">
        <w:tc>
          <w:tcPr>
            <w:tcW w:w="443" w:type="dxa"/>
            <w:vMerge/>
            <w:vAlign w:val="center"/>
          </w:tcPr>
          <w:p w14:paraId="15B7953A" w14:textId="77777777" w:rsidR="00B01B9E" w:rsidRPr="00BA4EC9" w:rsidRDefault="00B01B9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  <w:vMerge/>
            <w:vAlign w:val="center"/>
          </w:tcPr>
          <w:p w14:paraId="3EE498F4" w14:textId="77777777" w:rsidR="00B01B9E" w:rsidRPr="00BA4EC9" w:rsidRDefault="00B01B9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2CC9C09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Проявлял(а) регулярно</w:t>
            </w:r>
          </w:p>
        </w:tc>
        <w:tc>
          <w:tcPr>
            <w:tcW w:w="1276" w:type="dxa"/>
            <w:vAlign w:val="center"/>
          </w:tcPr>
          <w:p w14:paraId="5E8AE57A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Проявлял(а)</w:t>
            </w:r>
          </w:p>
          <w:p w14:paraId="11925BDB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эпизодически</w:t>
            </w:r>
          </w:p>
        </w:tc>
        <w:tc>
          <w:tcPr>
            <w:tcW w:w="1276" w:type="dxa"/>
            <w:vAlign w:val="center"/>
          </w:tcPr>
          <w:p w14:paraId="36DA8E91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Не проявлял</w:t>
            </w:r>
          </w:p>
          <w:p w14:paraId="799C1861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(а)</w:t>
            </w:r>
          </w:p>
        </w:tc>
      </w:tr>
      <w:tr w:rsidR="00B01B9E" w:rsidRPr="00BA4EC9" w14:paraId="7CB0A614" w14:textId="77777777">
        <w:tc>
          <w:tcPr>
            <w:tcW w:w="443" w:type="dxa"/>
          </w:tcPr>
          <w:p w14:paraId="2AC148FA" w14:textId="77777777" w:rsidR="00B01B9E" w:rsidRPr="00BA4EC9" w:rsidRDefault="00B01B9E">
            <w:pPr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54195F2F" w14:textId="77777777" w:rsidR="00B01B9E" w:rsidRPr="00BA4EC9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76" w:type="dxa"/>
          </w:tcPr>
          <w:p w14:paraId="6C656909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7B6BBE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</w:tcPr>
          <w:p w14:paraId="5EE11A09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1B9E" w:rsidRPr="00BA4EC9" w14:paraId="1A015524" w14:textId="77777777">
        <w:tc>
          <w:tcPr>
            <w:tcW w:w="443" w:type="dxa"/>
          </w:tcPr>
          <w:p w14:paraId="1FE0532A" w14:textId="77777777" w:rsidR="00B01B9E" w:rsidRPr="00BA4EC9" w:rsidRDefault="00B01B9E">
            <w:pPr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7BE33C82" w14:textId="77777777" w:rsidR="00B01B9E" w:rsidRPr="00BA4EC9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76" w:type="dxa"/>
          </w:tcPr>
          <w:p w14:paraId="579547A7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EAB866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</w:tcPr>
          <w:p w14:paraId="0BB0D5A8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1B9E" w:rsidRPr="00BA4EC9" w14:paraId="2F7F8A31" w14:textId="77777777">
        <w:tc>
          <w:tcPr>
            <w:tcW w:w="443" w:type="dxa"/>
          </w:tcPr>
          <w:p w14:paraId="402C0804" w14:textId="77777777" w:rsidR="00B01B9E" w:rsidRPr="00BA4EC9" w:rsidRDefault="00B01B9E">
            <w:pPr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743C554C" w14:textId="77777777" w:rsidR="00B01B9E" w:rsidRPr="00BA4EC9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76" w:type="dxa"/>
          </w:tcPr>
          <w:p w14:paraId="49A12844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9282A8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</w:tcPr>
          <w:p w14:paraId="7DAB4B95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1B9E" w:rsidRPr="00BA4EC9" w14:paraId="5EA92B9C" w14:textId="77777777">
        <w:tc>
          <w:tcPr>
            <w:tcW w:w="443" w:type="dxa"/>
          </w:tcPr>
          <w:p w14:paraId="4AE54567" w14:textId="77777777" w:rsidR="00B01B9E" w:rsidRPr="00BA4EC9" w:rsidRDefault="00B01B9E">
            <w:pPr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58A464D2" w14:textId="77777777" w:rsidR="00B01B9E" w:rsidRPr="00BA4EC9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76" w:type="dxa"/>
          </w:tcPr>
          <w:p w14:paraId="35BCB56A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887748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</w:tcPr>
          <w:p w14:paraId="4554BB7B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1B9E" w:rsidRPr="00BA4EC9" w14:paraId="1630FBC7" w14:textId="77777777">
        <w:tc>
          <w:tcPr>
            <w:tcW w:w="443" w:type="dxa"/>
          </w:tcPr>
          <w:p w14:paraId="1AFAD5EB" w14:textId="77777777" w:rsidR="00B01B9E" w:rsidRPr="00BA4EC9" w:rsidRDefault="00B01B9E">
            <w:pPr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23ED4E79" w14:textId="77777777" w:rsidR="00B01B9E" w:rsidRPr="00BA4EC9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76" w:type="dxa"/>
          </w:tcPr>
          <w:p w14:paraId="61E830FA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ABC96E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</w:tcPr>
          <w:p w14:paraId="105B35F0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1B9E" w:rsidRPr="00BA4EC9" w14:paraId="5BD94CCC" w14:textId="77777777">
        <w:tc>
          <w:tcPr>
            <w:tcW w:w="443" w:type="dxa"/>
          </w:tcPr>
          <w:p w14:paraId="7037AE9F" w14:textId="77777777" w:rsidR="00B01B9E" w:rsidRPr="00BA4EC9" w:rsidRDefault="00B01B9E">
            <w:pPr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233305D8" w14:textId="77777777" w:rsidR="00B01B9E" w:rsidRPr="00BA4EC9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</w:t>
            </w: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>
            <w:tcW w:w="1276" w:type="dxa"/>
          </w:tcPr>
          <w:p w14:paraId="77740183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6AFAD2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</w:tcPr>
          <w:p w14:paraId="7B252A6B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1B9E" w:rsidRPr="00BA4EC9" w14:paraId="75939677" w14:textId="77777777">
        <w:trPr>
          <w:trHeight w:val="1163"/>
        </w:trPr>
        <w:tc>
          <w:tcPr>
            <w:tcW w:w="443" w:type="dxa"/>
          </w:tcPr>
          <w:p w14:paraId="3A6406C0" w14:textId="77777777" w:rsidR="00B01B9E" w:rsidRPr="00BA4EC9" w:rsidRDefault="00B01B9E">
            <w:pPr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2A63C905" w14:textId="77777777" w:rsidR="00B01B9E" w:rsidRPr="00BA4EC9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76" w:type="dxa"/>
          </w:tcPr>
          <w:p w14:paraId="5123936A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DB381A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</w:tcPr>
          <w:p w14:paraId="61041B2E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1B9E" w:rsidRPr="00BA4EC9" w14:paraId="2DC594C4" w14:textId="77777777">
        <w:tc>
          <w:tcPr>
            <w:tcW w:w="443" w:type="dxa"/>
          </w:tcPr>
          <w:p w14:paraId="3A003C81" w14:textId="77777777" w:rsidR="00B01B9E" w:rsidRPr="00BA4EC9" w:rsidRDefault="00B01B9E">
            <w:pPr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361E02A5" w14:textId="77777777" w:rsidR="00B01B9E" w:rsidRPr="00BA4EC9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76" w:type="dxa"/>
          </w:tcPr>
          <w:p w14:paraId="38584F5B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E9209D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</w:tcPr>
          <w:p w14:paraId="4094F69C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1B9E" w:rsidRPr="00BA4EC9" w14:paraId="2297A919" w14:textId="77777777">
        <w:tc>
          <w:tcPr>
            <w:tcW w:w="443" w:type="dxa"/>
          </w:tcPr>
          <w:p w14:paraId="0FE8F1BB" w14:textId="77777777" w:rsidR="00B01B9E" w:rsidRPr="00BA4EC9" w:rsidRDefault="00B01B9E">
            <w:pPr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768E5431" w14:textId="77777777" w:rsidR="00B01B9E" w:rsidRPr="00BA4EC9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76" w:type="dxa"/>
          </w:tcPr>
          <w:p w14:paraId="4D40E405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787659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</w:tcPr>
          <w:p w14:paraId="216108B4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1B9E" w:rsidRPr="00BA4EC9" w14:paraId="44CD9BA1" w14:textId="77777777">
        <w:trPr>
          <w:trHeight w:val="1193"/>
        </w:trPr>
        <w:tc>
          <w:tcPr>
            <w:tcW w:w="443" w:type="dxa"/>
          </w:tcPr>
          <w:p w14:paraId="2F3EF767" w14:textId="77777777" w:rsidR="00B01B9E" w:rsidRPr="00BA4EC9" w:rsidRDefault="00000000">
            <w:p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511" w:type="dxa"/>
          </w:tcPr>
          <w:p w14:paraId="1DA603A9" w14:textId="77777777" w:rsidR="00B01B9E" w:rsidRPr="00BA4EC9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>
            <w:tcW w:w="1276" w:type="dxa"/>
          </w:tcPr>
          <w:p w14:paraId="04E72AB0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5D4F92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</w:tcPr>
          <w:p w14:paraId="1DC25F45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1B9E" w:rsidRPr="00BA4EC9" w14:paraId="175AE7DC" w14:textId="77777777">
        <w:tc>
          <w:tcPr>
            <w:tcW w:w="443" w:type="dxa"/>
          </w:tcPr>
          <w:p w14:paraId="1ED846DB" w14:textId="77777777" w:rsidR="00B01B9E" w:rsidRPr="00BA4EC9" w:rsidRDefault="00000000">
            <w:p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511" w:type="dxa"/>
          </w:tcPr>
          <w:p w14:paraId="6A231174" w14:textId="77777777" w:rsidR="00B01B9E" w:rsidRPr="00BA4EC9" w:rsidRDefault="00000000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>
            <w:tcW w:w="1276" w:type="dxa"/>
          </w:tcPr>
          <w:p w14:paraId="5E617D6F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D15F38C" w14:textId="77777777" w:rsidR="00B01B9E" w:rsidRPr="00BA4EC9" w:rsidRDefault="00000000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EC9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276" w:type="dxa"/>
          </w:tcPr>
          <w:p w14:paraId="2E2D351A" w14:textId="77777777" w:rsidR="00B01B9E" w:rsidRPr="00BA4EC9" w:rsidRDefault="00B01B9E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7DAC5B" w14:textId="77777777" w:rsidR="00B01B9E" w:rsidRPr="00BA4EC9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b/>
          <w:bCs/>
          <w:sz w:val="24"/>
          <w:szCs w:val="24"/>
        </w:rPr>
        <w:t>*</w:t>
      </w:r>
      <w:r w:rsidRPr="00BA4EC9">
        <w:rPr>
          <w:rFonts w:ascii="Times New Roman" w:eastAsia="Times New Roman" w:hAnsi="Times New Roman" w:cs="Times New Roman"/>
          <w:sz w:val="24"/>
          <w:szCs w:val="24"/>
        </w:rPr>
        <w:t xml:space="preserve"> отметить знаком «+» в нужной графе</w:t>
      </w:r>
    </w:p>
    <w:p w14:paraId="1149D2D6" w14:textId="77777777" w:rsidR="00B01B9E" w:rsidRPr="00BA4EC9" w:rsidRDefault="00B01B9E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582A22EC" w14:textId="77777777" w:rsidR="00B01B9E" w:rsidRPr="00BA4EC9" w:rsidRDefault="00000000">
      <w:pPr>
        <w:numPr>
          <w:ilvl w:val="0"/>
          <w:numId w:val="2"/>
        </w:numPr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Общая характеристика студента:</w:t>
      </w:r>
    </w:p>
    <w:p w14:paraId="638AA700" w14:textId="77777777" w:rsidR="00B01B9E" w:rsidRPr="00BA4EC9" w:rsidRDefault="00000000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Отношение к работе</w:t>
      </w:r>
    </w:p>
    <w:p w14:paraId="5935A116" w14:textId="77777777" w:rsidR="00B01B9E" w:rsidRPr="00BA4EC9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 xml:space="preserve">_ 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Внимательно и ответственно относился к выполняемой работе</w:t>
      </w:r>
      <w:r w:rsidRPr="00BA4EC9">
        <w:rPr>
          <w:rFonts w:ascii="Times New Roman" w:eastAsia="Times New Roman" w:hAnsi="Times New Roman" w:cs="Times New Roman"/>
          <w:sz w:val="24"/>
          <w:szCs w:val="24"/>
        </w:rPr>
        <w:t xml:space="preserve"> ____________________</w:t>
      </w:r>
    </w:p>
    <w:p w14:paraId="7971AD05" w14:textId="77777777" w:rsidR="00B01B9E" w:rsidRPr="00BA4EC9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19078577" w14:textId="77777777" w:rsidR="00B01B9E" w:rsidRPr="00BA4EC9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5097E864" w14:textId="77777777" w:rsidR="00B01B9E" w:rsidRPr="00BA4EC9" w:rsidRDefault="00B01B9E">
      <w:pPr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BB2D13" w14:textId="77777777" w:rsidR="00B01B9E" w:rsidRPr="00BA4EC9" w:rsidRDefault="00000000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Выполнение правил трудового распорядка</w:t>
      </w:r>
    </w:p>
    <w:p w14:paraId="1DBD2F8F" w14:textId="77777777" w:rsidR="00B01B9E" w:rsidRPr="00BA4EC9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Соблюдал правила трудового распорядка</w:t>
      </w:r>
      <w:r w:rsidRPr="00BA4EC9">
        <w:rPr>
          <w:rFonts w:ascii="Times New Roman" w:eastAsia="Times New Roman" w:hAnsi="Times New Roman" w:cs="Times New Roman"/>
          <w:sz w:val="24"/>
          <w:szCs w:val="24"/>
        </w:rPr>
        <w:t>________________________________________</w:t>
      </w:r>
    </w:p>
    <w:p w14:paraId="7DD64BF3" w14:textId="77777777" w:rsidR="00B01B9E" w:rsidRPr="00BA4EC9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212CA2AA" w14:textId="77777777" w:rsidR="00B01B9E" w:rsidRPr="00BA4EC9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48691120" w14:textId="77777777" w:rsidR="00B01B9E" w:rsidRPr="00BA4EC9" w:rsidRDefault="00B01B9E">
      <w:pPr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C2C967" w14:textId="77777777" w:rsidR="00B01B9E" w:rsidRPr="00BA4EC9" w:rsidRDefault="00000000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Соблюдение правил техники безопасности</w:t>
      </w:r>
    </w:p>
    <w:p w14:paraId="28B5208D" w14:textId="77777777" w:rsidR="00B01B9E" w:rsidRPr="00BA4EC9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Соблюдал правила техники безопасности</w:t>
      </w:r>
      <w:r w:rsidRPr="00BA4EC9">
        <w:rPr>
          <w:rFonts w:ascii="Times New Roman" w:eastAsia="Times New Roman" w:hAnsi="Times New Roman" w:cs="Times New Roman"/>
          <w:sz w:val="24"/>
          <w:szCs w:val="24"/>
        </w:rPr>
        <w:t>_________________________________________</w:t>
      </w:r>
    </w:p>
    <w:p w14:paraId="47AE9A8A" w14:textId="77777777" w:rsidR="00B01B9E" w:rsidRPr="00BA4EC9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106B7E65" w14:textId="77777777" w:rsidR="00B01B9E" w:rsidRPr="00BA4EC9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06DCAF81" w14:textId="77777777" w:rsidR="00B01B9E" w:rsidRPr="00BA4EC9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5B458DED" w14:textId="77777777" w:rsidR="00B01B9E" w:rsidRPr="00BA4EC9" w:rsidRDefault="00B01B9E">
      <w:pPr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62A16E" w14:textId="77777777" w:rsidR="00B01B9E" w:rsidRPr="00BA4EC9" w:rsidRDefault="00000000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Проявление инициативы и заинтересованности при выполнении основной работы и дополнительных поручений</w:t>
      </w:r>
    </w:p>
    <w:p w14:paraId="60D7B4C1" w14:textId="77777777" w:rsidR="00B01B9E" w:rsidRPr="00BA4EC9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Проявлял инициативу и заинтересованности при выполнении основной работы и</w:t>
      </w:r>
      <w:r w:rsidRPr="00BA4EC9">
        <w:rPr>
          <w:rFonts w:ascii="Times New Roman" w:eastAsia="Times New Roman" w:hAnsi="Times New Roman" w:cs="Times New Roman"/>
          <w:sz w:val="24"/>
          <w:szCs w:val="24"/>
        </w:rPr>
        <w:t>____</w:t>
      </w:r>
    </w:p>
    <w:p w14:paraId="4E3E2801" w14:textId="77777777" w:rsidR="00B01B9E" w:rsidRPr="00BA4EC9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 xml:space="preserve">_ 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дополнительных поручений</w:t>
      </w:r>
      <w:r w:rsidRPr="00BA4EC9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</w:t>
      </w:r>
    </w:p>
    <w:p w14:paraId="41918AAD" w14:textId="77777777" w:rsidR="00B01B9E" w:rsidRPr="00BA4EC9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0781E04C" w14:textId="77777777" w:rsidR="00B01B9E" w:rsidRPr="00BA4EC9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1C868819" w14:textId="77777777" w:rsidR="00B01B9E" w:rsidRPr="00BA4EC9" w:rsidRDefault="00B01B9E">
      <w:pPr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1FDB4E" w14:textId="77777777" w:rsidR="00B01B9E" w:rsidRPr="00BA4EC9" w:rsidRDefault="00000000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Взаимоотношение с коллегами по работе, готовность к поддержанию партнерских отношений</w:t>
      </w:r>
    </w:p>
    <w:p w14:paraId="112D3055" w14:textId="77777777" w:rsidR="00B01B9E" w:rsidRPr="00BA4EC9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lastRenderedPageBreak/>
        <w:t>__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Хорошие взаимоотношение с коллегами по работе, проявлял готовность к</w:t>
      </w:r>
      <w:r w:rsidRPr="00BA4EC9">
        <w:rPr>
          <w:rFonts w:ascii="Times New Roman" w:eastAsia="Times New Roman" w:hAnsi="Times New Roman" w:cs="Times New Roman"/>
          <w:sz w:val="24"/>
          <w:szCs w:val="24"/>
        </w:rPr>
        <w:t>___________</w:t>
      </w:r>
    </w:p>
    <w:p w14:paraId="0DA3DD10" w14:textId="77777777" w:rsidR="00B01B9E" w:rsidRPr="00BA4EC9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поддержанию партнерских отношений</w:t>
      </w:r>
      <w:r w:rsidRPr="00BA4EC9">
        <w:rPr>
          <w:rFonts w:ascii="Times New Roman" w:eastAsia="Times New Roman" w:hAnsi="Times New Roman" w:cs="Times New Roman"/>
          <w:sz w:val="24"/>
          <w:szCs w:val="24"/>
        </w:rPr>
        <w:t>___________________________________________</w:t>
      </w:r>
    </w:p>
    <w:p w14:paraId="62645A6B" w14:textId="77777777" w:rsidR="00B01B9E" w:rsidRPr="00BA4EC9" w:rsidRDefault="00000000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Сформированность профессиональных компетенций</w:t>
      </w:r>
    </w:p>
    <w:p w14:paraId="3EEDB022" w14:textId="77777777" w:rsidR="00B01B9E" w:rsidRPr="00BA4EC9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_____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Профессиональные компетенции сформированы в полном объеме</w:t>
      </w:r>
      <w:r w:rsidRPr="00BA4EC9">
        <w:rPr>
          <w:rFonts w:ascii="Times New Roman" w:eastAsia="Times New Roman" w:hAnsi="Times New Roman" w:cs="Times New Roman"/>
          <w:sz w:val="24"/>
          <w:szCs w:val="24"/>
        </w:rPr>
        <w:t>________________</w:t>
      </w:r>
    </w:p>
    <w:p w14:paraId="3F8AEC75" w14:textId="77777777" w:rsidR="00B01B9E" w:rsidRPr="00BA4EC9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4F9E11C1" w14:textId="77777777" w:rsidR="00B01B9E" w:rsidRPr="00BA4EC9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7E1BFD5D" w14:textId="77777777" w:rsidR="00B01B9E" w:rsidRPr="00BA4EC9" w:rsidRDefault="00B01B9E">
      <w:p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D3DA57" w14:textId="77777777" w:rsidR="00B01B9E" w:rsidRPr="00BA4EC9" w:rsidRDefault="00000000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Дополнительно (при необходимости)</w:t>
      </w:r>
    </w:p>
    <w:p w14:paraId="646BF154" w14:textId="77777777" w:rsidR="00B01B9E" w:rsidRPr="00BA4EC9" w:rsidRDefault="00000000">
      <w:pPr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А) Отношение к клиентам компании, готовность к компромиссу с потребителем</w:t>
      </w:r>
    </w:p>
    <w:p w14:paraId="1C16066C" w14:textId="77777777" w:rsidR="00B01B9E" w:rsidRPr="00BA4EC9" w:rsidRDefault="00000000">
      <w:pPr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Б) Способность к социальному взаимодействию, проявление уважения к людям, толерантность к другой культуре</w:t>
      </w:r>
    </w:p>
    <w:p w14:paraId="14012E16" w14:textId="77777777" w:rsidR="00B01B9E" w:rsidRPr="00BA4EC9" w:rsidRDefault="00000000">
      <w:pPr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В) Соблюдение принятых в обществе, в компании моральных и правовых норм, социальных и корпоративных стандартов</w:t>
      </w:r>
    </w:p>
    <w:p w14:paraId="0C51B519" w14:textId="77777777" w:rsidR="00B01B9E" w:rsidRPr="00BA4EC9" w:rsidRDefault="00000000">
      <w:pPr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14:paraId="359D2EEA" w14:textId="77777777" w:rsidR="00B01B9E" w:rsidRPr="00BA4EC9" w:rsidRDefault="00000000">
      <w:pPr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Д) Другое</w:t>
      </w:r>
    </w:p>
    <w:p w14:paraId="6A1D8EA3" w14:textId="77777777" w:rsidR="00B01B9E" w:rsidRPr="00BA4EC9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0AF5F5EF" w14:textId="77777777" w:rsidR="00B01B9E" w:rsidRPr="00BA4EC9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18E888D3" w14:textId="77777777" w:rsidR="00B01B9E" w:rsidRPr="00BA4EC9" w:rsidRDefault="00000000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2BD5C691" w14:textId="77777777" w:rsidR="00B01B9E" w:rsidRPr="00BA4EC9" w:rsidRDefault="00B01B9E">
      <w:pPr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2F8031" w14:textId="77777777" w:rsidR="00B01B9E" w:rsidRPr="00BA4EC9" w:rsidRDefault="00000000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Результат практической подготовки: __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Программа практической подготовки выполнена в</w:t>
      </w:r>
    </w:p>
    <w:p w14:paraId="1055B7A3" w14:textId="77777777" w:rsidR="00B01B9E" w:rsidRPr="00BA4EC9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полном объем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</w:rPr>
        <w:t>е</w:t>
      </w:r>
      <w:r w:rsidRPr="00BA4EC9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</w:t>
      </w:r>
    </w:p>
    <w:p w14:paraId="4372A7E7" w14:textId="77777777" w:rsidR="00B01B9E" w:rsidRPr="00BA4EC9" w:rsidRDefault="00B01B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A031E5" w14:textId="77777777" w:rsidR="00B01B9E" w:rsidRPr="00BA4EC9" w:rsidRDefault="00B01B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A6E406" w14:textId="77777777" w:rsidR="00B01B9E" w:rsidRPr="00BA4EC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CE5CD"/>
        </w:rPr>
        <w:t>«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shd w:val="clear" w:color="auto" w:fill="FCE5CD"/>
        </w:rPr>
        <w:t>21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CE5CD"/>
        </w:rPr>
        <w:t xml:space="preserve">» 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shd w:val="clear" w:color="auto" w:fill="FCE5CD"/>
        </w:rPr>
        <w:t>декабря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CE5CD"/>
        </w:rPr>
        <w:t xml:space="preserve"> 20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shd w:val="clear" w:color="auto" w:fill="FCE5CD"/>
        </w:rPr>
        <w:t>23</w:t>
      </w:r>
      <w:r w:rsidRPr="00BA4EC9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CE5CD"/>
        </w:rPr>
        <w:t xml:space="preserve"> г.</w:t>
      </w:r>
    </w:p>
    <w:p w14:paraId="69869F1B" w14:textId="77777777" w:rsidR="00B01B9E" w:rsidRPr="00BA4EC9" w:rsidRDefault="00B01B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92C258" w14:textId="77777777" w:rsidR="00B01B9E" w:rsidRPr="00BA4EC9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CE5CD"/>
        </w:rPr>
      </w:pPr>
      <w:r w:rsidRPr="00BA4EC9">
        <w:rPr>
          <w:rFonts w:ascii="Times New Roman" w:eastAsia="Times New Roman" w:hAnsi="Times New Roman" w:cs="Times New Roman"/>
          <w:sz w:val="24"/>
          <w:szCs w:val="24"/>
          <w:shd w:val="clear" w:color="auto" w:fill="FCE5CD"/>
        </w:rPr>
        <w:t>Руководитель практической подготовки</w:t>
      </w:r>
    </w:p>
    <w:p w14:paraId="5536AD9E" w14:textId="77777777" w:rsidR="00B01B9E" w:rsidRPr="00BA4EC9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CE5CD"/>
        </w:rPr>
      </w:pPr>
      <w:r w:rsidRPr="00BA4EC9">
        <w:rPr>
          <w:rFonts w:ascii="Times New Roman" w:eastAsia="Times New Roman" w:hAnsi="Times New Roman" w:cs="Times New Roman"/>
          <w:sz w:val="24"/>
          <w:szCs w:val="24"/>
          <w:shd w:val="clear" w:color="auto" w:fill="FCE5CD"/>
        </w:rPr>
        <w:t>от организации</w:t>
      </w:r>
    </w:p>
    <w:p w14:paraId="2DAF65C9" w14:textId="77777777" w:rsidR="00B01B9E" w:rsidRPr="00BA4EC9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  <w:shd w:val="clear" w:color="auto" w:fill="FCE5CD"/>
        </w:rPr>
      </w:pPr>
      <w:r w:rsidRPr="00BA4EC9">
        <w:rPr>
          <w:rFonts w:ascii="Times New Roman" w:eastAsia="Times New Roman" w:hAnsi="Times New Roman" w:cs="Times New Roman"/>
          <w:sz w:val="24"/>
          <w:szCs w:val="24"/>
          <w:shd w:val="clear" w:color="auto" w:fill="FCE5CD"/>
        </w:rPr>
        <w:t>________________________  _______________________________________</w:t>
      </w:r>
    </w:p>
    <w:p w14:paraId="3CE08C43" w14:textId="77777777" w:rsidR="00B01B9E" w:rsidRPr="00BA4EC9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CE5CD"/>
        </w:rPr>
      </w:pPr>
      <w:r w:rsidRPr="00BA4EC9">
        <w:rPr>
          <w:rFonts w:ascii="Times New Roman" w:eastAsia="Times New Roman" w:hAnsi="Times New Roman" w:cs="Times New Roman"/>
          <w:sz w:val="24"/>
          <w:szCs w:val="24"/>
          <w:shd w:val="clear" w:color="auto" w:fill="FCE5CD"/>
        </w:rPr>
        <w:t xml:space="preserve">                                  (подпись)                                                (должность, Ф.И.О.)</w:t>
      </w:r>
    </w:p>
    <w:p w14:paraId="0D71C1AE" w14:textId="77777777" w:rsidR="00B01B9E" w:rsidRPr="00BA4EC9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EC9">
        <w:rPr>
          <w:rFonts w:ascii="Times New Roman" w:eastAsia="Times New Roman" w:hAnsi="Times New Roman" w:cs="Times New Roman"/>
          <w:sz w:val="24"/>
          <w:szCs w:val="24"/>
        </w:rPr>
        <w:t>М.П.</w:t>
      </w:r>
    </w:p>
    <w:p w14:paraId="601FF3CB" w14:textId="77777777" w:rsidR="00B01B9E" w:rsidRDefault="00B01B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D8ACCE" w14:textId="77777777" w:rsidR="00B01B9E" w:rsidRDefault="00B01B9E">
      <w:pPr>
        <w:spacing w:line="240" w:lineRule="auto"/>
        <w:ind w:hanging="4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476A308E" w14:textId="77777777" w:rsidR="00B01B9E" w:rsidRDefault="00B01B9E">
      <w:pPr>
        <w:widowControl w:val="0"/>
        <w:shd w:val="clear" w:color="auto" w:fill="FFFFFF"/>
        <w:tabs>
          <w:tab w:val="left" w:pos="7181"/>
          <w:tab w:val="left" w:pos="8655"/>
        </w:tabs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B01B9E">
      <w:pgSz w:w="11909" w:h="16834"/>
      <w:pgMar w:top="1133" w:right="1133" w:bottom="1133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C692B67-7076-4817-878C-A19CBD261E5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079DBCE-8D0B-4054-BDDB-48F48C771F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15596"/>
    <w:multiLevelType w:val="multilevel"/>
    <w:tmpl w:val="338E27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abstractNum w:abstractNumId="1" w15:restartNumberingAfterBreak="0">
    <w:nsid w:val="38B707B8"/>
    <w:multiLevelType w:val="multilevel"/>
    <w:tmpl w:val="B2A4DC5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 w15:restartNumberingAfterBreak="0">
    <w:nsid w:val="7C366890"/>
    <w:multiLevelType w:val="multilevel"/>
    <w:tmpl w:val="3D30A76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num w:numId="1" w16cid:durableId="275865473">
    <w:abstractNumId w:val="1"/>
  </w:num>
  <w:num w:numId="2" w16cid:durableId="1467043123">
    <w:abstractNumId w:val="0"/>
  </w:num>
  <w:num w:numId="3" w16cid:durableId="1674914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B9E"/>
    <w:rsid w:val="00B01B9E"/>
    <w:rsid w:val="00BA4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DE1B8"/>
  <w15:docId w15:val="{BADE9FE0-92E8-4043-8332-BFE28A871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1347</Words>
  <Characters>7680</Characters>
  <Application>Microsoft Office Word</Application>
  <DocSecurity>0</DocSecurity>
  <Lines>64</Lines>
  <Paragraphs>18</Paragraphs>
  <ScaleCrop>false</ScaleCrop>
  <Company/>
  <LinksUpToDate>false</LinksUpToDate>
  <CharactersWithSpaces>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Dmitry Faiilo</cp:lastModifiedBy>
  <cp:revision>3</cp:revision>
  <dcterms:created xsi:type="dcterms:W3CDTF">2026-05-06T21:01:00Z</dcterms:created>
  <dcterms:modified xsi:type="dcterms:W3CDTF">2026-05-06T21:02:00Z</dcterms:modified>
</cp:coreProperties>
</file>