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BEFF" w14:textId="77777777" w:rsidR="00B24386" w:rsidRDefault="00B24386" w:rsidP="00305E11">
      <w:pPr>
        <w:pStyle w:val="NoSpacing"/>
        <w:rPr>
          <w:b/>
          <w:bCs/>
        </w:rPr>
      </w:pPr>
      <w:r w:rsidRPr="00B24386">
        <w:rPr>
          <w:b/>
          <w:bCs/>
        </w:rPr>
        <w:t>TEST PLAN DOCUMENT</w:t>
      </w:r>
    </w:p>
    <w:p w14:paraId="48CBB589" w14:textId="77777777" w:rsidR="00B24386" w:rsidRDefault="00B24386" w:rsidP="00305E11">
      <w:pPr>
        <w:pStyle w:val="NoSpacing"/>
        <w:rPr>
          <w:b/>
          <w:bCs/>
        </w:rPr>
      </w:pPr>
    </w:p>
    <w:p w14:paraId="01EEEFD7" w14:textId="77777777" w:rsidR="00B24386" w:rsidRDefault="00086BE5" w:rsidP="00305E11">
      <w:pPr>
        <w:pStyle w:val="NoSpacing"/>
      </w:pPr>
      <w:r w:rsidRPr="00086BE5">
        <w:rPr>
          <w:b/>
          <w:bCs/>
        </w:rPr>
        <w:t xml:space="preserve">Project: </w:t>
      </w:r>
      <w:r w:rsidR="004F0AEA" w:rsidRPr="004F0AEA">
        <w:t>Online Shopping Application Testing</w:t>
      </w:r>
    </w:p>
    <w:p w14:paraId="5BC9ACEE" w14:textId="085D09EA" w:rsidR="00086BE5" w:rsidRPr="00305E11" w:rsidRDefault="00B24386" w:rsidP="00305E11">
      <w:pPr>
        <w:pStyle w:val="NoSpacing"/>
      </w:pPr>
      <w:r w:rsidRPr="00B24386">
        <w:rPr>
          <w:b/>
          <w:bCs/>
        </w:rPr>
        <w:t xml:space="preserve">Application: </w:t>
      </w:r>
      <w:r w:rsidRPr="00B24386">
        <w:t>Online Shopping Web Application</w:t>
      </w:r>
      <w:r w:rsidR="00086BE5" w:rsidRPr="00086BE5">
        <w:rPr>
          <w:b/>
          <w:bCs/>
        </w:rPr>
        <w:br/>
        <w:t xml:space="preserve">Prepared By: </w:t>
      </w:r>
      <w:r w:rsidR="00086BE5" w:rsidRPr="00357AEC">
        <w:t>Kusuma N</w:t>
      </w:r>
      <w:r w:rsidR="00086BE5" w:rsidRPr="00357AEC">
        <w:br/>
      </w:r>
      <w:r w:rsidR="00086BE5" w:rsidRPr="00086BE5">
        <w:rPr>
          <w:b/>
          <w:bCs/>
        </w:rPr>
        <w:t xml:space="preserve">Date: </w:t>
      </w:r>
      <w:r w:rsidR="00086BE5" w:rsidRPr="00357AEC">
        <w:t>26/04/2026</w:t>
      </w:r>
    </w:p>
    <w:p w14:paraId="51153925" w14:textId="77777777" w:rsidR="00024AA5" w:rsidRPr="00024AA5" w:rsidRDefault="00000000" w:rsidP="00024AA5">
      <w:r>
        <w:pict w14:anchorId="51438DE7">
          <v:rect id="_x0000_i1025" style="width:0;height:1.5pt" o:hralign="center" o:hrstd="t" o:hr="t" fillcolor="#a0a0a0" stroked="f"/>
        </w:pict>
      </w:r>
    </w:p>
    <w:p w14:paraId="363E1244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1. Introduction</w:t>
      </w:r>
    </w:p>
    <w:p w14:paraId="7877E120" w14:textId="77777777" w:rsidR="00BC7728" w:rsidRDefault="00BC7728" w:rsidP="00BC7728">
      <w:r>
        <w:t xml:space="preserve">This document describes the manual testing approach for a generic e-commerce web application. </w:t>
      </w:r>
    </w:p>
    <w:p w14:paraId="3248151B" w14:textId="31969250" w:rsidR="00024AA5" w:rsidRPr="00024AA5" w:rsidRDefault="00BC7728" w:rsidP="00BC7728">
      <w:pPr>
        <w:pStyle w:val="NoSpacing"/>
      </w:pPr>
      <w:r>
        <w:t>The purpose is to ensure the application functions correctly, is user-friendly, and is free from major defects.</w:t>
      </w:r>
      <w:r w:rsidR="00000000">
        <w:pict w14:anchorId="27A7C37E">
          <v:rect id="_x0000_i1026" style="width:0;height:1.5pt" o:hralign="center" o:hrstd="t" o:hr="t" fillcolor="#a0a0a0" stroked="f"/>
        </w:pict>
      </w:r>
    </w:p>
    <w:p w14:paraId="125E7950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2. Objectives</w:t>
      </w:r>
    </w:p>
    <w:p w14:paraId="4D60B6FF" w14:textId="77777777" w:rsidR="00024AA5" w:rsidRPr="00024AA5" w:rsidRDefault="00024AA5" w:rsidP="00024AA5">
      <w:pPr>
        <w:numPr>
          <w:ilvl w:val="0"/>
          <w:numId w:val="1"/>
        </w:numPr>
      </w:pPr>
      <w:r w:rsidRPr="00024AA5">
        <w:t xml:space="preserve">Verify all functionalities work as expected </w:t>
      </w:r>
    </w:p>
    <w:p w14:paraId="125932AD" w14:textId="77777777" w:rsidR="00024AA5" w:rsidRPr="00024AA5" w:rsidRDefault="00024AA5" w:rsidP="00024AA5">
      <w:pPr>
        <w:numPr>
          <w:ilvl w:val="0"/>
          <w:numId w:val="1"/>
        </w:numPr>
      </w:pPr>
      <w:r w:rsidRPr="00024AA5">
        <w:t xml:space="preserve">Identify defects/bugs in the system </w:t>
      </w:r>
    </w:p>
    <w:p w14:paraId="02F9C8C1" w14:textId="77777777" w:rsidR="00024AA5" w:rsidRPr="00024AA5" w:rsidRDefault="00024AA5" w:rsidP="00024AA5">
      <w:pPr>
        <w:numPr>
          <w:ilvl w:val="0"/>
          <w:numId w:val="1"/>
        </w:numPr>
      </w:pPr>
      <w:r w:rsidRPr="00024AA5">
        <w:t xml:space="preserve">Ensure smooth user experience </w:t>
      </w:r>
    </w:p>
    <w:p w14:paraId="4397468A" w14:textId="77777777" w:rsidR="00024AA5" w:rsidRPr="00024AA5" w:rsidRDefault="00024AA5" w:rsidP="00024AA5">
      <w:pPr>
        <w:numPr>
          <w:ilvl w:val="0"/>
          <w:numId w:val="1"/>
        </w:numPr>
      </w:pPr>
      <w:r w:rsidRPr="00024AA5">
        <w:t xml:space="preserve">Validate business requirements </w:t>
      </w:r>
    </w:p>
    <w:p w14:paraId="1D79FF58" w14:textId="77777777" w:rsidR="00024AA5" w:rsidRPr="00024AA5" w:rsidRDefault="00000000" w:rsidP="00024AA5">
      <w:r>
        <w:pict w14:anchorId="6A0373D1">
          <v:rect id="_x0000_i1027" style="width:0;height:1.5pt" o:hralign="center" o:hrstd="t" o:hr="t" fillcolor="#a0a0a0" stroked="f"/>
        </w:pict>
      </w:r>
    </w:p>
    <w:p w14:paraId="6C4589F7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3. Scope</w:t>
      </w:r>
    </w:p>
    <w:p w14:paraId="42CAAF02" w14:textId="77777777" w:rsidR="00024AA5" w:rsidRPr="00024AA5" w:rsidRDefault="00024AA5" w:rsidP="00024AA5">
      <w:pPr>
        <w:rPr>
          <w:b/>
          <w:bCs/>
        </w:rPr>
      </w:pPr>
      <w:r w:rsidRPr="00024AA5">
        <w:rPr>
          <w:rFonts w:ascii="Segoe UI Emoji" w:hAnsi="Segoe UI Emoji" w:cs="Segoe UI Emoji"/>
          <w:b/>
          <w:bCs/>
        </w:rPr>
        <w:t>✅</w:t>
      </w:r>
      <w:r w:rsidRPr="00024AA5">
        <w:rPr>
          <w:b/>
          <w:bCs/>
        </w:rPr>
        <w:t xml:space="preserve"> In Scope</w:t>
      </w:r>
    </w:p>
    <w:p w14:paraId="74A8B751" w14:textId="77777777" w:rsidR="00024AA5" w:rsidRPr="00024AA5" w:rsidRDefault="00024AA5" w:rsidP="00024AA5">
      <w:pPr>
        <w:numPr>
          <w:ilvl w:val="0"/>
          <w:numId w:val="2"/>
        </w:numPr>
      </w:pPr>
      <w:r w:rsidRPr="00024AA5">
        <w:t xml:space="preserve">User Registration &amp; Login </w:t>
      </w:r>
    </w:p>
    <w:p w14:paraId="078D853B" w14:textId="77777777" w:rsidR="00024AA5" w:rsidRPr="00024AA5" w:rsidRDefault="00024AA5" w:rsidP="00024AA5">
      <w:pPr>
        <w:numPr>
          <w:ilvl w:val="0"/>
          <w:numId w:val="2"/>
        </w:numPr>
      </w:pPr>
      <w:r w:rsidRPr="00024AA5">
        <w:t xml:space="preserve">Product Search </w:t>
      </w:r>
    </w:p>
    <w:p w14:paraId="5B3CE400" w14:textId="77777777" w:rsidR="00024AA5" w:rsidRPr="00024AA5" w:rsidRDefault="00024AA5" w:rsidP="00024AA5">
      <w:pPr>
        <w:numPr>
          <w:ilvl w:val="0"/>
          <w:numId w:val="2"/>
        </w:numPr>
      </w:pPr>
      <w:r w:rsidRPr="00024AA5">
        <w:t xml:space="preserve">Filters &amp; Sorting </w:t>
      </w:r>
    </w:p>
    <w:p w14:paraId="4A03BD59" w14:textId="77777777" w:rsidR="00024AA5" w:rsidRPr="00024AA5" w:rsidRDefault="00024AA5" w:rsidP="00024AA5">
      <w:pPr>
        <w:numPr>
          <w:ilvl w:val="0"/>
          <w:numId w:val="2"/>
        </w:numPr>
      </w:pPr>
      <w:r w:rsidRPr="00024AA5">
        <w:t xml:space="preserve">Add to Cart </w:t>
      </w:r>
    </w:p>
    <w:p w14:paraId="0C83E803" w14:textId="77777777" w:rsidR="00024AA5" w:rsidRPr="00024AA5" w:rsidRDefault="00024AA5" w:rsidP="00024AA5">
      <w:pPr>
        <w:numPr>
          <w:ilvl w:val="0"/>
          <w:numId w:val="2"/>
        </w:numPr>
      </w:pPr>
      <w:r w:rsidRPr="00024AA5">
        <w:t xml:space="preserve">Checkout &amp; Payment </w:t>
      </w:r>
    </w:p>
    <w:p w14:paraId="3B68650D" w14:textId="77777777" w:rsidR="00024AA5" w:rsidRPr="00024AA5" w:rsidRDefault="00024AA5" w:rsidP="00024AA5">
      <w:pPr>
        <w:numPr>
          <w:ilvl w:val="0"/>
          <w:numId w:val="2"/>
        </w:numPr>
      </w:pPr>
      <w:r w:rsidRPr="00024AA5">
        <w:t xml:space="preserve">Order Placement </w:t>
      </w:r>
    </w:p>
    <w:p w14:paraId="2EF972C6" w14:textId="77777777" w:rsidR="00024AA5" w:rsidRPr="00024AA5" w:rsidRDefault="00024AA5" w:rsidP="00024AA5">
      <w:pPr>
        <w:rPr>
          <w:b/>
          <w:bCs/>
        </w:rPr>
      </w:pPr>
      <w:r w:rsidRPr="00024AA5">
        <w:rPr>
          <w:rFonts w:ascii="Segoe UI Emoji" w:hAnsi="Segoe UI Emoji" w:cs="Segoe UI Emoji"/>
          <w:b/>
          <w:bCs/>
        </w:rPr>
        <w:t>❌</w:t>
      </w:r>
      <w:r w:rsidRPr="00024AA5">
        <w:rPr>
          <w:b/>
          <w:bCs/>
        </w:rPr>
        <w:t xml:space="preserve"> Out of Scope</w:t>
      </w:r>
    </w:p>
    <w:p w14:paraId="32B4E19C" w14:textId="77777777" w:rsidR="00024AA5" w:rsidRPr="00024AA5" w:rsidRDefault="00024AA5" w:rsidP="00024AA5">
      <w:pPr>
        <w:numPr>
          <w:ilvl w:val="0"/>
          <w:numId w:val="3"/>
        </w:numPr>
      </w:pPr>
      <w:r w:rsidRPr="00024AA5">
        <w:t xml:space="preserve">Performance Testing </w:t>
      </w:r>
    </w:p>
    <w:p w14:paraId="603FE2AE" w14:textId="77777777" w:rsidR="00024AA5" w:rsidRPr="00024AA5" w:rsidRDefault="00024AA5" w:rsidP="00024AA5">
      <w:pPr>
        <w:numPr>
          <w:ilvl w:val="0"/>
          <w:numId w:val="3"/>
        </w:numPr>
      </w:pPr>
      <w:r w:rsidRPr="00024AA5">
        <w:t xml:space="preserve">Security Testing (basic checks only) </w:t>
      </w:r>
    </w:p>
    <w:p w14:paraId="0DE81238" w14:textId="77777777" w:rsidR="00024AA5" w:rsidRPr="00024AA5" w:rsidRDefault="00024AA5" w:rsidP="00024AA5">
      <w:pPr>
        <w:numPr>
          <w:ilvl w:val="0"/>
          <w:numId w:val="3"/>
        </w:numPr>
      </w:pPr>
      <w:r w:rsidRPr="00024AA5">
        <w:t xml:space="preserve">Automation Testing </w:t>
      </w:r>
    </w:p>
    <w:p w14:paraId="1B0F9C21" w14:textId="77777777" w:rsidR="00024AA5" w:rsidRPr="00024AA5" w:rsidRDefault="00000000" w:rsidP="00024AA5">
      <w:r>
        <w:pict w14:anchorId="217EF7DD">
          <v:rect id="_x0000_i1028" style="width:0;height:1.5pt" o:hralign="center" o:hrstd="t" o:hr="t" fillcolor="#a0a0a0" stroked="f"/>
        </w:pict>
      </w:r>
    </w:p>
    <w:p w14:paraId="40E550CA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lastRenderedPageBreak/>
        <w:t>4. Testing Types</w:t>
      </w:r>
    </w:p>
    <w:p w14:paraId="38593511" w14:textId="77777777" w:rsidR="00024AA5" w:rsidRPr="00024AA5" w:rsidRDefault="00024AA5" w:rsidP="00024AA5">
      <w:pPr>
        <w:numPr>
          <w:ilvl w:val="0"/>
          <w:numId w:val="4"/>
        </w:numPr>
      </w:pPr>
      <w:r w:rsidRPr="00024AA5">
        <w:t xml:space="preserve">Functional Testing </w:t>
      </w:r>
    </w:p>
    <w:p w14:paraId="5155A54A" w14:textId="77777777" w:rsidR="00024AA5" w:rsidRPr="00024AA5" w:rsidRDefault="00024AA5" w:rsidP="00024AA5">
      <w:pPr>
        <w:numPr>
          <w:ilvl w:val="0"/>
          <w:numId w:val="4"/>
        </w:numPr>
      </w:pPr>
      <w:r w:rsidRPr="00024AA5">
        <w:t xml:space="preserve">UI Testing </w:t>
      </w:r>
    </w:p>
    <w:p w14:paraId="5DB2F919" w14:textId="77777777" w:rsidR="00024AA5" w:rsidRPr="00024AA5" w:rsidRDefault="00024AA5" w:rsidP="00024AA5">
      <w:pPr>
        <w:numPr>
          <w:ilvl w:val="0"/>
          <w:numId w:val="4"/>
        </w:numPr>
      </w:pPr>
      <w:r w:rsidRPr="00024AA5">
        <w:t xml:space="preserve">Usability Testing </w:t>
      </w:r>
    </w:p>
    <w:p w14:paraId="360B1F88" w14:textId="77777777" w:rsidR="00024AA5" w:rsidRPr="00024AA5" w:rsidRDefault="00024AA5" w:rsidP="00024AA5">
      <w:pPr>
        <w:numPr>
          <w:ilvl w:val="0"/>
          <w:numId w:val="4"/>
        </w:numPr>
      </w:pPr>
      <w:r w:rsidRPr="00024AA5">
        <w:t xml:space="preserve">Regression Testing </w:t>
      </w:r>
    </w:p>
    <w:p w14:paraId="63C56A03" w14:textId="77777777" w:rsidR="00024AA5" w:rsidRPr="00024AA5" w:rsidRDefault="00024AA5" w:rsidP="00024AA5">
      <w:pPr>
        <w:numPr>
          <w:ilvl w:val="0"/>
          <w:numId w:val="4"/>
        </w:numPr>
      </w:pPr>
      <w:r w:rsidRPr="00024AA5">
        <w:t xml:space="preserve">Negative Testing </w:t>
      </w:r>
    </w:p>
    <w:p w14:paraId="2780EB7A" w14:textId="77777777" w:rsidR="00024AA5" w:rsidRPr="00024AA5" w:rsidRDefault="00000000" w:rsidP="00024AA5">
      <w:r>
        <w:pict w14:anchorId="1EF79215">
          <v:rect id="_x0000_i1029" style="width:0;height:1.5pt" o:hralign="center" o:hrstd="t" o:hr="t" fillcolor="#a0a0a0" stroked="f"/>
        </w:pict>
      </w:r>
    </w:p>
    <w:p w14:paraId="17D680DD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5. Test Environment</w:t>
      </w:r>
    </w:p>
    <w:p w14:paraId="1B1A5416" w14:textId="77777777" w:rsidR="00024AA5" w:rsidRPr="00024AA5" w:rsidRDefault="00024AA5" w:rsidP="00024AA5">
      <w:pPr>
        <w:numPr>
          <w:ilvl w:val="0"/>
          <w:numId w:val="5"/>
        </w:numPr>
      </w:pPr>
      <w:r w:rsidRPr="00024AA5">
        <w:rPr>
          <w:b/>
          <w:bCs/>
        </w:rPr>
        <w:t>OS:</w:t>
      </w:r>
      <w:r w:rsidRPr="00024AA5">
        <w:t xml:space="preserve"> Windows 10/11 </w:t>
      </w:r>
    </w:p>
    <w:p w14:paraId="5C189380" w14:textId="77777777" w:rsidR="00024AA5" w:rsidRPr="00024AA5" w:rsidRDefault="00024AA5" w:rsidP="00024AA5">
      <w:pPr>
        <w:numPr>
          <w:ilvl w:val="0"/>
          <w:numId w:val="5"/>
        </w:numPr>
      </w:pPr>
      <w:r w:rsidRPr="00024AA5">
        <w:rPr>
          <w:b/>
          <w:bCs/>
        </w:rPr>
        <w:t>Browser:</w:t>
      </w:r>
      <w:r w:rsidRPr="00024AA5">
        <w:t xml:space="preserve"> Chrome / Edge </w:t>
      </w:r>
    </w:p>
    <w:p w14:paraId="35DF8897" w14:textId="77777777" w:rsidR="00024AA5" w:rsidRPr="00024AA5" w:rsidRDefault="00024AA5" w:rsidP="00024AA5">
      <w:pPr>
        <w:numPr>
          <w:ilvl w:val="0"/>
          <w:numId w:val="5"/>
        </w:numPr>
      </w:pPr>
      <w:r w:rsidRPr="00024AA5">
        <w:rPr>
          <w:b/>
          <w:bCs/>
        </w:rPr>
        <w:t>Device:</w:t>
      </w:r>
      <w:r w:rsidRPr="00024AA5">
        <w:t xml:space="preserve"> Laptop/Desktop </w:t>
      </w:r>
    </w:p>
    <w:p w14:paraId="5B87E2B1" w14:textId="77777777" w:rsidR="00024AA5" w:rsidRPr="00024AA5" w:rsidRDefault="00024AA5" w:rsidP="00024AA5">
      <w:pPr>
        <w:numPr>
          <w:ilvl w:val="0"/>
          <w:numId w:val="5"/>
        </w:numPr>
      </w:pPr>
      <w:r w:rsidRPr="00024AA5">
        <w:rPr>
          <w:b/>
          <w:bCs/>
        </w:rPr>
        <w:t>Internet:</w:t>
      </w:r>
      <w:r w:rsidRPr="00024AA5">
        <w:t xml:space="preserve"> Stable connection </w:t>
      </w:r>
    </w:p>
    <w:p w14:paraId="07109857" w14:textId="77777777" w:rsidR="00024AA5" w:rsidRPr="00024AA5" w:rsidRDefault="00000000" w:rsidP="00024AA5">
      <w:r>
        <w:pict w14:anchorId="1AABFD55">
          <v:rect id="_x0000_i1030" style="width:0;height:1.5pt" o:hralign="center" o:hrstd="t" o:hr="t" fillcolor="#a0a0a0" stroked="f"/>
        </w:pict>
      </w:r>
    </w:p>
    <w:p w14:paraId="22B0F4A2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6. Test Strategy</w:t>
      </w:r>
    </w:p>
    <w:p w14:paraId="79A5B913" w14:textId="77777777" w:rsidR="00024AA5" w:rsidRPr="00024AA5" w:rsidRDefault="00024AA5" w:rsidP="00024AA5">
      <w:r w:rsidRPr="00024AA5">
        <w:t>Testing will be done manually by executing:</w:t>
      </w:r>
    </w:p>
    <w:p w14:paraId="65BA0004" w14:textId="77777777" w:rsidR="00024AA5" w:rsidRPr="00024AA5" w:rsidRDefault="00024AA5" w:rsidP="00024AA5">
      <w:pPr>
        <w:numPr>
          <w:ilvl w:val="0"/>
          <w:numId w:val="6"/>
        </w:numPr>
      </w:pPr>
      <w:r w:rsidRPr="00024AA5">
        <w:t xml:space="preserve">Test Scenarios </w:t>
      </w:r>
    </w:p>
    <w:p w14:paraId="2B9F8BDF" w14:textId="77777777" w:rsidR="00024AA5" w:rsidRPr="00024AA5" w:rsidRDefault="00024AA5" w:rsidP="00024AA5">
      <w:pPr>
        <w:numPr>
          <w:ilvl w:val="0"/>
          <w:numId w:val="6"/>
        </w:numPr>
      </w:pPr>
      <w:r w:rsidRPr="00024AA5">
        <w:t xml:space="preserve">Test Cases </w:t>
      </w:r>
    </w:p>
    <w:p w14:paraId="22C5AB80" w14:textId="77777777" w:rsidR="00024AA5" w:rsidRPr="00024AA5" w:rsidRDefault="00024AA5" w:rsidP="00024AA5">
      <w:pPr>
        <w:numPr>
          <w:ilvl w:val="0"/>
          <w:numId w:val="6"/>
        </w:numPr>
      </w:pPr>
      <w:r w:rsidRPr="00024AA5">
        <w:t xml:space="preserve">Bug Reporting </w:t>
      </w:r>
    </w:p>
    <w:p w14:paraId="14511DE7" w14:textId="77777777" w:rsidR="00024AA5" w:rsidRPr="00024AA5" w:rsidRDefault="00024AA5" w:rsidP="00024AA5">
      <w:r w:rsidRPr="00024AA5">
        <w:t>Approach:</w:t>
      </w:r>
    </w:p>
    <w:p w14:paraId="06F4D694" w14:textId="77777777" w:rsidR="00024AA5" w:rsidRPr="00024AA5" w:rsidRDefault="00024AA5" w:rsidP="00024AA5">
      <w:pPr>
        <w:numPr>
          <w:ilvl w:val="0"/>
          <w:numId w:val="7"/>
        </w:numPr>
      </w:pPr>
      <w:r w:rsidRPr="00024AA5">
        <w:t xml:space="preserve">Start with basic functionality </w:t>
      </w:r>
    </w:p>
    <w:p w14:paraId="79D88CF5" w14:textId="77777777" w:rsidR="00024AA5" w:rsidRPr="00024AA5" w:rsidRDefault="00024AA5" w:rsidP="00024AA5">
      <w:pPr>
        <w:numPr>
          <w:ilvl w:val="0"/>
          <w:numId w:val="7"/>
        </w:numPr>
      </w:pPr>
      <w:r w:rsidRPr="00024AA5">
        <w:t xml:space="preserve">Perform positive testing </w:t>
      </w:r>
    </w:p>
    <w:p w14:paraId="03A47EC1" w14:textId="77777777" w:rsidR="00024AA5" w:rsidRPr="00024AA5" w:rsidRDefault="00024AA5" w:rsidP="00024AA5">
      <w:pPr>
        <w:numPr>
          <w:ilvl w:val="0"/>
          <w:numId w:val="7"/>
        </w:numPr>
      </w:pPr>
      <w:r w:rsidRPr="00024AA5">
        <w:t xml:space="preserve">Perform negative testing </w:t>
      </w:r>
    </w:p>
    <w:p w14:paraId="589F6D61" w14:textId="77777777" w:rsidR="00024AA5" w:rsidRPr="00024AA5" w:rsidRDefault="00024AA5" w:rsidP="00024AA5">
      <w:pPr>
        <w:numPr>
          <w:ilvl w:val="0"/>
          <w:numId w:val="7"/>
        </w:numPr>
      </w:pPr>
      <w:r w:rsidRPr="00024AA5">
        <w:t xml:space="preserve">Validate edge cases </w:t>
      </w:r>
    </w:p>
    <w:p w14:paraId="77341613" w14:textId="77777777" w:rsidR="00024AA5" w:rsidRPr="00024AA5" w:rsidRDefault="00000000" w:rsidP="00024AA5">
      <w:r>
        <w:pict w14:anchorId="53226737">
          <v:rect id="_x0000_i1031" style="width:0;height:1.5pt" o:hralign="center" o:hrstd="t" o:hr="t" fillcolor="#a0a0a0" stroked="f"/>
        </w:pict>
      </w:r>
    </w:p>
    <w:p w14:paraId="243FD010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7. Test Deliverables</w:t>
      </w:r>
    </w:p>
    <w:p w14:paraId="3F1DC4B6" w14:textId="77777777" w:rsidR="00024AA5" w:rsidRPr="00024AA5" w:rsidRDefault="00024AA5" w:rsidP="00024AA5">
      <w:pPr>
        <w:numPr>
          <w:ilvl w:val="0"/>
          <w:numId w:val="8"/>
        </w:numPr>
      </w:pPr>
      <w:r w:rsidRPr="00024AA5">
        <w:t xml:space="preserve">Test Plan Document </w:t>
      </w:r>
    </w:p>
    <w:p w14:paraId="74105E38" w14:textId="77777777" w:rsidR="00024AA5" w:rsidRPr="00024AA5" w:rsidRDefault="00024AA5" w:rsidP="00024AA5">
      <w:pPr>
        <w:numPr>
          <w:ilvl w:val="0"/>
          <w:numId w:val="8"/>
        </w:numPr>
      </w:pPr>
      <w:r w:rsidRPr="00024AA5">
        <w:t xml:space="preserve">Test Scenarios </w:t>
      </w:r>
    </w:p>
    <w:p w14:paraId="32FB7DF6" w14:textId="77777777" w:rsidR="00024AA5" w:rsidRPr="00024AA5" w:rsidRDefault="00024AA5" w:rsidP="00024AA5">
      <w:pPr>
        <w:numPr>
          <w:ilvl w:val="0"/>
          <w:numId w:val="8"/>
        </w:numPr>
      </w:pPr>
      <w:r w:rsidRPr="00024AA5">
        <w:t xml:space="preserve">Test Cases </w:t>
      </w:r>
    </w:p>
    <w:p w14:paraId="751C0454" w14:textId="77777777" w:rsidR="00024AA5" w:rsidRPr="00024AA5" w:rsidRDefault="00024AA5" w:rsidP="00024AA5">
      <w:pPr>
        <w:numPr>
          <w:ilvl w:val="0"/>
          <w:numId w:val="8"/>
        </w:numPr>
      </w:pPr>
      <w:r w:rsidRPr="00024AA5">
        <w:lastRenderedPageBreak/>
        <w:t xml:space="preserve">Bug Reports </w:t>
      </w:r>
    </w:p>
    <w:p w14:paraId="4EDF1309" w14:textId="77777777" w:rsidR="00024AA5" w:rsidRPr="00024AA5" w:rsidRDefault="00024AA5" w:rsidP="00024AA5">
      <w:pPr>
        <w:numPr>
          <w:ilvl w:val="0"/>
          <w:numId w:val="8"/>
        </w:numPr>
      </w:pPr>
      <w:r w:rsidRPr="00024AA5">
        <w:t xml:space="preserve">RTM (Requirement Traceability Matrix) </w:t>
      </w:r>
    </w:p>
    <w:p w14:paraId="5EEA184F" w14:textId="77777777" w:rsidR="00024AA5" w:rsidRPr="00024AA5" w:rsidRDefault="00000000" w:rsidP="00024AA5">
      <w:r>
        <w:pict w14:anchorId="69DE91CE">
          <v:rect id="_x0000_i1032" style="width:0;height:1.5pt" o:hralign="center" o:hrstd="t" o:hr="t" fillcolor="#a0a0a0" stroked="f"/>
        </w:pict>
      </w:r>
    </w:p>
    <w:p w14:paraId="55B378F2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8. Entry Criteria</w:t>
      </w:r>
    </w:p>
    <w:p w14:paraId="6133CB7B" w14:textId="77777777" w:rsidR="00024AA5" w:rsidRPr="00024AA5" w:rsidRDefault="00024AA5" w:rsidP="00024AA5">
      <w:pPr>
        <w:numPr>
          <w:ilvl w:val="0"/>
          <w:numId w:val="9"/>
        </w:numPr>
      </w:pPr>
      <w:r w:rsidRPr="00024AA5">
        <w:t xml:space="preserve">Application is available for testing </w:t>
      </w:r>
    </w:p>
    <w:p w14:paraId="1B121948" w14:textId="77777777" w:rsidR="00024AA5" w:rsidRPr="00024AA5" w:rsidRDefault="00024AA5" w:rsidP="00024AA5">
      <w:pPr>
        <w:numPr>
          <w:ilvl w:val="0"/>
          <w:numId w:val="9"/>
        </w:numPr>
      </w:pPr>
      <w:r w:rsidRPr="00024AA5">
        <w:t xml:space="preserve">Requirements are defined </w:t>
      </w:r>
    </w:p>
    <w:p w14:paraId="2060B2B4" w14:textId="77777777" w:rsidR="00024AA5" w:rsidRPr="00024AA5" w:rsidRDefault="00024AA5" w:rsidP="00024AA5">
      <w:pPr>
        <w:numPr>
          <w:ilvl w:val="0"/>
          <w:numId w:val="9"/>
        </w:numPr>
      </w:pPr>
      <w:r w:rsidRPr="00024AA5">
        <w:t xml:space="preserve">Test cases are prepared </w:t>
      </w:r>
    </w:p>
    <w:p w14:paraId="38B46B2C" w14:textId="77777777" w:rsidR="00024AA5" w:rsidRPr="00024AA5" w:rsidRDefault="00000000" w:rsidP="00024AA5">
      <w:r>
        <w:pict w14:anchorId="1A8C6A19">
          <v:rect id="_x0000_i1033" style="width:0;height:1.5pt" o:hralign="center" o:hrstd="t" o:hr="t" fillcolor="#a0a0a0" stroked="f"/>
        </w:pict>
      </w:r>
    </w:p>
    <w:p w14:paraId="7C805145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9. Exit Criteria</w:t>
      </w:r>
    </w:p>
    <w:p w14:paraId="61BABF8C" w14:textId="77777777" w:rsidR="00024AA5" w:rsidRPr="00024AA5" w:rsidRDefault="00024AA5" w:rsidP="00024AA5">
      <w:pPr>
        <w:numPr>
          <w:ilvl w:val="0"/>
          <w:numId w:val="10"/>
        </w:numPr>
      </w:pPr>
      <w:r w:rsidRPr="00024AA5">
        <w:t xml:space="preserve">All test cases executed </w:t>
      </w:r>
    </w:p>
    <w:p w14:paraId="545344E3" w14:textId="77777777" w:rsidR="00024AA5" w:rsidRPr="00024AA5" w:rsidRDefault="00024AA5" w:rsidP="00024AA5">
      <w:pPr>
        <w:numPr>
          <w:ilvl w:val="0"/>
          <w:numId w:val="10"/>
        </w:numPr>
      </w:pPr>
      <w:r w:rsidRPr="00024AA5">
        <w:t xml:space="preserve">Critical bugs fixed </w:t>
      </w:r>
    </w:p>
    <w:p w14:paraId="198688F1" w14:textId="469BC696" w:rsidR="00024AA5" w:rsidRPr="00024AA5" w:rsidRDefault="00024AA5" w:rsidP="00024AA5">
      <w:pPr>
        <w:numPr>
          <w:ilvl w:val="0"/>
          <w:numId w:val="10"/>
        </w:numPr>
      </w:pPr>
      <w:r w:rsidRPr="00024AA5">
        <w:t>Test summary</w:t>
      </w:r>
      <w:r w:rsidR="00497FB0">
        <w:t xml:space="preserve"> report</w:t>
      </w:r>
      <w:r w:rsidRPr="00024AA5">
        <w:t xml:space="preserve"> completed </w:t>
      </w:r>
    </w:p>
    <w:p w14:paraId="59403C2C" w14:textId="77777777" w:rsidR="00024AA5" w:rsidRPr="00024AA5" w:rsidRDefault="00000000" w:rsidP="00024AA5">
      <w:r>
        <w:pict w14:anchorId="17CF07E4">
          <v:rect id="_x0000_i1034" style="width:0;height:1.5pt" o:hralign="center" o:hrstd="t" o:hr="t" fillcolor="#a0a0a0" stroked="f"/>
        </w:pict>
      </w:r>
    </w:p>
    <w:p w14:paraId="10514DC9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10.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852"/>
      </w:tblGrid>
      <w:tr w:rsidR="00024AA5" w:rsidRPr="00024AA5" w14:paraId="377803E9" w14:textId="77777777" w:rsidTr="001D00F6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A21DDC8" w14:textId="77777777" w:rsidR="00024AA5" w:rsidRPr="00024AA5" w:rsidRDefault="00024AA5" w:rsidP="00024AA5">
            <w:pPr>
              <w:rPr>
                <w:b/>
                <w:bCs/>
              </w:rPr>
            </w:pPr>
            <w:r w:rsidRPr="00024AA5">
              <w:rPr>
                <w:b/>
                <w:bCs/>
              </w:rPr>
              <w:t>Role</w:t>
            </w:r>
          </w:p>
        </w:tc>
        <w:tc>
          <w:tcPr>
            <w:tcW w:w="1807" w:type="dxa"/>
            <w:vAlign w:val="center"/>
            <w:hideMark/>
          </w:tcPr>
          <w:p w14:paraId="2045F941" w14:textId="77777777" w:rsidR="00024AA5" w:rsidRPr="00024AA5" w:rsidRDefault="00024AA5" w:rsidP="00024AA5">
            <w:pPr>
              <w:rPr>
                <w:b/>
                <w:bCs/>
              </w:rPr>
            </w:pPr>
            <w:r w:rsidRPr="00024AA5">
              <w:rPr>
                <w:b/>
                <w:bCs/>
              </w:rPr>
              <w:t>Responsibility</w:t>
            </w:r>
          </w:p>
        </w:tc>
      </w:tr>
      <w:tr w:rsidR="00024AA5" w:rsidRPr="00024AA5" w14:paraId="70E062BF" w14:textId="77777777" w:rsidTr="001D00F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23ADE8F" w14:textId="77777777" w:rsidR="00024AA5" w:rsidRPr="00024AA5" w:rsidRDefault="00024AA5" w:rsidP="00024AA5">
            <w:r w:rsidRPr="00024AA5">
              <w:t>Tester</w:t>
            </w:r>
          </w:p>
        </w:tc>
        <w:tc>
          <w:tcPr>
            <w:tcW w:w="1807" w:type="dxa"/>
            <w:vAlign w:val="center"/>
            <w:hideMark/>
          </w:tcPr>
          <w:p w14:paraId="7778D06A" w14:textId="77777777" w:rsidR="00024AA5" w:rsidRPr="00024AA5" w:rsidRDefault="00024AA5" w:rsidP="00024AA5">
            <w:r w:rsidRPr="00024AA5">
              <w:t>Execute test cases &amp; report bugs</w:t>
            </w:r>
          </w:p>
        </w:tc>
      </w:tr>
    </w:tbl>
    <w:p w14:paraId="6B393D7C" w14:textId="77777777" w:rsidR="00024AA5" w:rsidRPr="00024AA5" w:rsidRDefault="00000000" w:rsidP="00024AA5">
      <w:r>
        <w:pict w14:anchorId="7C6E8240">
          <v:rect id="_x0000_i1035" style="width:0;height:1.5pt" o:hralign="center" o:hrstd="t" o:hr="t" fillcolor="#a0a0a0" stroked="f"/>
        </w:pict>
      </w:r>
    </w:p>
    <w:p w14:paraId="0DF8A0E1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11.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1835"/>
      </w:tblGrid>
      <w:tr w:rsidR="00024AA5" w:rsidRPr="00024AA5" w14:paraId="20D68D42" w14:textId="77777777" w:rsidTr="00024AA5">
        <w:trPr>
          <w:trHeight w:val="492"/>
          <w:tblHeader/>
          <w:tblCellSpacing w:w="15" w:type="dxa"/>
        </w:trPr>
        <w:tc>
          <w:tcPr>
            <w:tcW w:w="3965" w:type="dxa"/>
            <w:vAlign w:val="center"/>
            <w:hideMark/>
          </w:tcPr>
          <w:p w14:paraId="1640A1B2" w14:textId="77777777" w:rsidR="00024AA5" w:rsidRPr="00024AA5" w:rsidRDefault="00024AA5" w:rsidP="00024AA5">
            <w:pPr>
              <w:rPr>
                <w:b/>
                <w:bCs/>
              </w:rPr>
            </w:pPr>
            <w:r w:rsidRPr="00024AA5">
              <w:rPr>
                <w:b/>
                <w:bCs/>
              </w:rPr>
              <w:t>Risk</w:t>
            </w:r>
          </w:p>
        </w:tc>
        <w:tc>
          <w:tcPr>
            <w:tcW w:w="1790" w:type="dxa"/>
            <w:vAlign w:val="center"/>
            <w:hideMark/>
          </w:tcPr>
          <w:p w14:paraId="4887E7DB" w14:textId="77777777" w:rsidR="00024AA5" w:rsidRPr="00024AA5" w:rsidRDefault="00024AA5" w:rsidP="00024AA5">
            <w:pPr>
              <w:rPr>
                <w:b/>
                <w:bCs/>
              </w:rPr>
            </w:pPr>
            <w:r w:rsidRPr="00024AA5">
              <w:rPr>
                <w:b/>
                <w:bCs/>
              </w:rPr>
              <w:t>Mitigation</w:t>
            </w:r>
          </w:p>
        </w:tc>
      </w:tr>
      <w:tr w:rsidR="00024AA5" w:rsidRPr="00024AA5" w14:paraId="4B91A2DB" w14:textId="77777777" w:rsidTr="00024AA5">
        <w:trPr>
          <w:trHeight w:val="502"/>
          <w:tblCellSpacing w:w="15" w:type="dxa"/>
        </w:trPr>
        <w:tc>
          <w:tcPr>
            <w:tcW w:w="3965" w:type="dxa"/>
            <w:vAlign w:val="center"/>
            <w:hideMark/>
          </w:tcPr>
          <w:p w14:paraId="61F5E881" w14:textId="77777777" w:rsidR="00024AA5" w:rsidRPr="00024AA5" w:rsidRDefault="00024AA5" w:rsidP="00024AA5">
            <w:r w:rsidRPr="00024AA5">
              <w:t>Application downtime</w:t>
            </w:r>
          </w:p>
        </w:tc>
        <w:tc>
          <w:tcPr>
            <w:tcW w:w="1790" w:type="dxa"/>
            <w:vAlign w:val="center"/>
            <w:hideMark/>
          </w:tcPr>
          <w:p w14:paraId="31E57A4D" w14:textId="77777777" w:rsidR="00024AA5" w:rsidRPr="00024AA5" w:rsidRDefault="00024AA5" w:rsidP="00024AA5">
            <w:r w:rsidRPr="00024AA5">
              <w:t>Retest later</w:t>
            </w:r>
          </w:p>
        </w:tc>
      </w:tr>
      <w:tr w:rsidR="00024AA5" w:rsidRPr="00024AA5" w14:paraId="7E15055C" w14:textId="77777777" w:rsidTr="00024AA5">
        <w:trPr>
          <w:trHeight w:val="844"/>
          <w:tblCellSpacing w:w="15" w:type="dxa"/>
        </w:trPr>
        <w:tc>
          <w:tcPr>
            <w:tcW w:w="3965" w:type="dxa"/>
            <w:vAlign w:val="center"/>
            <w:hideMark/>
          </w:tcPr>
          <w:p w14:paraId="2D217EF5" w14:textId="77777777" w:rsidR="00024AA5" w:rsidRPr="00024AA5" w:rsidRDefault="00024AA5" w:rsidP="00024AA5">
            <w:r w:rsidRPr="00024AA5">
              <w:t>Missing requirements</w:t>
            </w:r>
          </w:p>
        </w:tc>
        <w:tc>
          <w:tcPr>
            <w:tcW w:w="1790" w:type="dxa"/>
            <w:vAlign w:val="center"/>
            <w:hideMark/>
          </w:tcPr>
          <w:p w14:paraId="791036D8" w14:textId="18E1A7C9" w:rsidR="00024AA5" w:rsidRPr="00E43E6F" w:rsidRDefault="00A474AC" w:rsidP="00024AA5">
            <w:r w:rsidRPr="00A474AC">
              <w:t>Clarify with stakeholders</w:t>
            </w:r>
          </w:p>
        </w:tc>
      </w:tr>
    </w:tbl>
    <w:p w14:paraId="077B953C" w14:textId="77777777" w:rsidR="00024AA5" w:rsidRPr="00024AA5" w:rsidRDefault="00000000" w:rsidP="00024AA5">
      <w:r>
        <w:pict w14:anchorId="3687DBF1">
          <v:rect id="_x0000_i1036" style="width:0;height:1.5pt" o:hralign="center" o:hrstd="t" o:hr="t" fillcolor="#a0a0a0" stroked="f"/>
        </w:pict>
      </w:r>
    </w:p>
    <w:p w14:paraId="2B18C72F" w14:textId="77777777" w:rsidR="00024AA5" w:rsidRPr="00024AA5" w:rsidRDefault="00024AA5" w:rsidP="00024AA5">
      <w:pPr>
        <w:rPr>
          <w:b/>
          <w:bCs/>
        </w:rPr>
      </w:pPr>
      <w:r w:rsidRPr="00024AA5">
        <w:rPr>
          <w:b/>
          <w:bCs/>
        </w:rPr>
        <w:t>12. Conclusion</w:t>
      </w:r>
    </w:p>
    <w:p w14:paraId="20F379EE" w14:textId="0E76CBF8" w:rsidR="00D038BD" w:rsidRDefault="009C273C" w:rsidP="009C273C">
      <w:pPr>
        <w:jc w:val="both"/>
      </w:pPr>
      <w:r w:rsidRPr="009C273C">
        <w:t>This test plan ensures the quality, reliability, and usability of the application by validating all key functionalities and identifying defects effectively.</w:t>
      </w:r>
    </w:p>
    <w:sectPr w:rsidR="00D03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6FA"/>
    <w:multiLevelType w:val="multilevel"/>
    <w:tmpl w:val="9E2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518C0"/>
    <w:multiLevelType w:val="multilevel"/>
    <w:tmpl w:val="41A6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7813"/>
    <w:multiLevelType w:val="multilevel"/>
    <w:tmpl w:val="9360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455C5"/>
    <w:multiLevelType w:val="multilevel"/>
    <w:tmpl w:val="47B4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B1FBD"/>
    <w:multiLevelType w:val="multilevel"/>
    <w:tmpl w:val="782C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85AB1"/>
    <w:multiLevelType w:val="multilevel"/>
    <w:tmpl w:val="FB4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8163E"/>
    <w:multiLevelType w:val="multilevel"/>
    <w:tmpl w:val="F1C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55042"/>
    <w:multiLevelType w:val="multilevel"/>
    <w:tmpl w:val="921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53F62"/>
    <w:multiLevelType w:val="multilevel"/>
    <w:tmpl w:val="898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47DB0"/>
    <w:multiLevelType w:val="multilevel"/>
    <w:tmpl w:val="47A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344731">
    <w:abstractNumId w:val="4"/>
  </w:num>
  <w:num w:numId="2" w16cid:durableId="1334995256">
    <w:abstractNumId w:val="7"/>
  </w:num>
  <w:num w:numId="3" w16cid:durableId="635642445">
    <w:abstractNumId w:val="8"/>
  </w:num>
  <w:num w:numId="4" w16cid:durableId="18550477">
    <w:abstractNumId w:val="3"/>
  </w:num>
  <w:num w:numId="5" w16cid:durableId="208885468">
    <w:abstractNumId w:val="9"/>
  </w:num>
  <w:num w:numId="6" w16cid:durableId="109518449">
    <w:abstractNumId w:val="1"/>
  </w:num>
  <w:num w:numId="7" w16cid:durableId="17893180">
    <w:abstractNumId w:val="0"/>
  </w:num>
  <w:num w:numId="8" w16cid:durableId="905919708">
    <w:abstractNumId w:val="5"/>
  </w:num>
  <w:num w:numId="9" w16cid:durableId="639463192">
    <w:abstractNumId w:val="2"/>
  </w:num>
  <w:num w:numId="10" w16cid:durableId="1247618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A5"/>
    <w:rsid w:val="00024AA5"/>
    <w:rsid w:val="00086BE5"/>
    <w:rsid w:val="001D00F6"/>
    <w:rsid w:val="001D732F"/>
    <w:rsid w:val="00305E11"/>
    <w:rsid w:val="00357AEC"/>
    <w:rsid w:val="00497FB0"/>
    <w:rsid w:val="004F0AEA"/>
    <w:rsid w:val="00650B4F"/>
    <w:rsid w:val="009C273C"/>
    <w:rsid w:val="00A474AC"/>
    <w:rsid w:val="00AB601A"/>
    <w:rsid w:val="00B24386"/>
    <w:rsid w:val="00BC7728"/>
    <w:rsid w:val="00BD606E"/>
    <w:rsid w:val="00BF5270"/>
    <w:rsid w:val="00C23EBF"/>
    <w:rsid w:val="00D038BD"/>
    <w:rsid w:val="00E23DCD"/>
    <w:rsid w:val="00E43E6F"/>
    <w:rsid w:val="00E70A9D"/>
    <w:rsid w:val="00FB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530B"/>
  <w15:chartTrackingRefBased/>
  <w15:docId w15:val="{EFEC2968-1A27-4B72-9C5E-EAA67465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A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7A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N.Kusuma Kusuma</dc:creator>
  <cp:keywords/>
  <dc:description/>
  <cp:lastModifiedBy>N.Kusuma Kusuma</cp:lastModifiedBy>
  <cp:revision>15</cp:revision>
  <dcterms:created xsi:type="dcterms:W3CDTF">2026-04-26T05:50:00Z</dcterms:created>
  <dcterms:modified xsi:type="dcterms:W3CDTF">2026-04-26T06:13:00Z</dcterms:modified>
</cp:coreProperties>
</file>