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ТЗ лендинга ReMind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Проект: ReMind — ИИ-платформа для ранней диагностики деменции.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лендинга: Информирование пользователей о проблеме, сбор лидов (контактов) и проведение интерактивного скрининга по Монреальской шкале (MoCA) с последующей маршрутизацией на МРТ-исследование.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Цветовая палитра: Черно-белая (Ч/Б), с возможными акцентными оттенками серого для элементов интерфейса.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Логотип: Использовать логотип с основного сайта проекта.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лендинга и контент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1 — О НАС (Hero Section)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ИИ-платформа для ранней диагностики болезни Альцгеймера и других деменций, которая анализирует стандартные МРТ-снимки головного мозга и выявляет патологию на доклинической стадии.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2 — МОНРЕАЛЬСКАЯ ШКАЛА (MoCA)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МОНРЕАЛЬСКАЯ ШКАЛА ОЦЕНКИ КОГНИТИВНЫХ ФУНКЦИЙ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быстрый скрининговый метод для выявления умеренных когнитивных нарушений и ранней деменции.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Тест оценивает: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память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внимание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речь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мышление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ориентацию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врачам диагностировать болезнь Альцгеймера.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Выделить: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 когнитивное здоровье ваших родителей уже сегодня.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Ранняя диагностика увеличивает эффективность лечения в разы.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Пройдите тест сейчас — это займет всего 10 минут.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CTA-кнопка: начать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3 — РЕГИСТРАЦИЯ ПЕРЕД ТЕСТОМ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теста пользователь обязан заполнить форму.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Обязательные поля: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ФИО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Пол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Дата рождения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Образование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Email (обязательно)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Без заполнения email тест не начинается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Согласие с политикой обработки персональных данных (галочка)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 Начать тестирование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4 — ИНТЕРАКТИВНЫЙ ТЕСТ (MoCA Digital)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 полностью оцифровать тест в игровом формате.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как выглядит тест: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24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4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1: Соединение цифр и букв (Трейлинг-тест)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1. Внимание и скорость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"Перед вами поле с цифрами и буквами. Нарисуйте линию, соединяющую их в порядке ВОЗРАСТАНИЯ: начните с цифры 1, затем перейдите к букве А, затем к цифре 2, затем к букве Б и так далее. Закончите на букве Д."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Отображаемые элементы: Поле с разбросанными символами: 1 А 2 Б 3 В 4 Г 5 Д 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Интерактивная канва (canvas) с возможностью рисования (drag-and-drop или клик-клик для построения линии).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Верно (1 балл): Пользователь успешно соединил все символы в правильной последовательности (1→А→2→Б→3→В→4→Г→5→Д) без пересечения линий.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Неверно (0 баллов): Любая ошибка в последовательности или пересечение линий, которое не было исправлено 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2: Копирование куба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2. Зрительно-пространственные навыки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"Скопируйте трехмерный куб как можно точнее в пустой области."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Отображаемые элементы: Изображение объемного куба (в перспективе) и пустое поле для рисования (canvas) 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Интерактивная канва (canvas) с простым инструментом для рисования (кисть/линия).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Примечание для разработчика: Полная автоматическая проверка геометрии сложна. Рекомендуется реализовать два варианта: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Самопроверка (рекомендуется): После рисования показывать кнопку "Я нарисовал похоже" / "Не получилось". Выбор пользователя конвертируется в балл (1 или 0). В ТЗ это допустимый упрощенный подход.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Автоматическая (сложная): Нейросеть или алгоритм сравнения изображений (значительно увеличит стоимость разработки).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3: Рисование часов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3. Рисование часов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"Нарисуйте циферблат часов. Добавьте все числа. Установите стрелки так, чтобы они показывали без пятнадцати два (или одиннадцать часов и десять минут, в зависимости от стандарта, но обычно 11:10 или 10 минут после 11)" 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Отображаемые элементы: Пустое поле для рисования (canvas).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Интерактивная канва.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 (3 балла): Оценивается по трем критериям. Лучше всего реализовать чекбоксы для самопроверки или сложную систему распознавания.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Контур (1 балл): Циферблат круглый (допустимы небольшие искажения).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Числа (1 балл): Присутствуют все числа (1-12) в правильном порядке и примерно в правильных квадрантах.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Стрелки (1 балл): Две стрелки, показывающие заданное время. Часовая стрелка короче минутной 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4: Называние животных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4. Назовите животных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"Скажите, как называются эти животные?"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Отображаемые элементы: Три изображения: ВЕРБЛЮД, ЛЕВ, НОСОРОГ 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Поле ввода под каждым изображением или выпадающий список с вариантами названий.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оценки: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Верблюд (1 балл): Верблюд, дромадер.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Лев (1 балл): Лев.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Носорог (1 балл): Носорог.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(Максимум 3 балла за задание) 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5: Запоминание слов (Память)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5. Запоминание (Часть 1)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"Сейчас я прочту список слов. Запомните их. Вам нужно будет повторить их сейчас и еще раз в конце теста. Введите слова, которые вы запомнили. Порядок не важен."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слов (5 слов): ЛИЦО, БАРХАТ, ЦЕРКОВЬ, РОМАШКА, КРАСНЫЙ 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Процедура: Слова показываются/озвучиваются по одному с интервалом 1 секунда.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Поле(я) ввода текста.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проведения: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Первое предъявление: Пользователь вводит слова, которые запомнил.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Второе предъявление: Система показывает сообщение: "А теперь запомните еще раз тот же список и снова введите все слова, которые вспомните, включая слова из первого раза." Пользователь вводит слова снова.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Важно: Баллы за это задание не начисляются. Это отложенное задание. Данные сохраняются для проверки в Задании 12 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6: Повторение цифр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6. Внимание (Цифры)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Прямой счет: "Повторите цифры: 2 - 1 - 8 - 5 - 4" 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Обратный счет: "А теперь повторите цифры в обратном порядке: 7 - 4 - 2" 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Цифровая клавиатура на экране (для удобства пожилых людей) или поле ввода.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оценки: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Прямой счет (1 балл): Правильно названы цифры в заданном порядке.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Обратный счет (1 балл): Правильно названы цифры в обратном порядке (ожидаемый ответ: 2-4-7) 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7: Реакция на букву А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7. Внимание (Буквы)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"Сейчас я покажу последовательность букв. Каждый раз, когда увидите букву А, нажимайте на кнопку (или пробел). Если другая буква — не нажимайте."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Стимульный материал: Последовательное появление букв на экране: F B A C M N A A J K L B A F A K D E A A A J A M O F A A B (каждая буква показывается примерно 1 секунду) 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Крупная кнопка "ТАП" под местом появления букв.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оценки: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Верно (1 балл): Допущена 0 или 1 ошибка (пропуск буквы А или лишнее нажатие на другую букву).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Неверно (0 баллов): 2 и более ошибок 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8: Последовательное вычитание (Серийный счет)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8. Счет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"Вычитайте по 7 из 100. Напишите, какие числа у вас получаются. Остановитесь после пяти вычитаний." (Ожидаемый ответ: 93, 86, 79, 72, 65) 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Пять полей ввода для каждого следующего числа.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 (Максимум 3 балла):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балла: 4-5 правильных вычитаний.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балла: 2-3 правильных вычитания.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балл: 1 правильное вычитание.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 баллов: 0 правильных вычитаний.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Важно: Оценивается каждое действие независимо. Если пользователь ошибся, но затем продолжил правильно вычитать из своей ошибки, следующие шаги засчитываются 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9: Повторение предложений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9. Повторение фраз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"Повторите предложение точно так, как я его скажу."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Стимулы: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"Я знаю только то, что Иван сегодня должен помочь."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"Кот всегда прятался под диваном, когда в комнате были собаки." 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Поле ввода текста или запись голоса (опционально, сложнее).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оценки: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Первое предложение (1 балл): Точное повторение (допустимы незначительные различия в падежах, но не потеря смысла).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Второе предложение (1 балл): Точное повторение.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10: Беглость речи (Буква "К"/"F")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10. Слова на букву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"Назовите как можно больше слов, начинающихся на букву К(или F в английской версии). Нельзя называть имена, города, числа, а также однокоренные слова (например, лес, лесной). У вас есть 1 минута." 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Поле ввода с таймером обратного отсчета (60 секунд). Каждое слово вводится и добавляется в список кнопкой "Добавить". Таймер блокирует ввод после окончания.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оценки: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Верно (1 балл): Названо 11 и более слов.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Неверно (0 баллов): Менее 11 слов 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11: Абстракция (Сходство слов)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11. Обобщение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"Объясните, что общего между этими предметами."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Пары слов: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(Обучение) Апельсин и банан — Фрукты (подсказка дается, не оценивается).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Поезд и велосипед — Транспорт, средства передвижения .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Линейка и часы (наручные) — Измерительные приборы, инструменты для измерения 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Поле ввода текста для каждой оцениваемой пары.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оценки: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Поезд/велосипед (1 балл): Ответ про транспорт, путешествие. Ответ "у них есть колеса" — не принимается.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Линейка/часы (1 балл): Ответ про измерение. Ответ "на них есть цифры" — не принимается.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12: Отсроченное воспроизведение слов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12. Вспомните слова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"Вспомните и введите слова из задания 5, которые я просил вас запомнить." 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Поле(я) ввода.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 (Максимум 5 баллов): По 1 баллу за каждое слово, вспомненное без подсказки: ЛИЦО, БАРХАТ, ЦЕРКОВЬ, РОМАШКА, КРАСНЫЙ.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Важно: Система сверяет введенные слова со списком.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Задание 13: Ориентация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в интерфейсе: Задание 13. Ориентация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для пользователя: "Сегодняшнее число? (День, Месяц, Год). Какой сегодня день недели? Где мы находимся? (Город, Место/Учреждение)" 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интерактива: Поля ввода или выпадающие списки (для даты и месяца).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оценки (Максимум 6 баллов): По 1 баллу за каждый правильный ответ.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Дата (число)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Месяц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Год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День недели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Место (например, "поликлиника", "дом", "онлайн-тест" — но для чистоты можно указать "Россия" или "Интернет")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Город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5 — РЕЗУЛЬТАТЫ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Шкала: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Максимум: 30 баллов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Норма: 26–30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22–25 — легкие нарушения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10–21 — умеренные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0–9 — тяжелые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Выдача результатов (условия и тексты):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26 – 30 баллов (Норма):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Текст: «Отличный результат! Когнитивных изменений не обнаружено. Ваш мозг работает отлично. Для поддержания когнитивного здоровья рекомендуем вести активный образ жизни, изучать новое и проходить тест раз в год.»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22 – 25 баллов (Легкие когнитивные нарушения):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Текст: «Выявлены легкие когнитивные изменения. Это не повод для паники, но сигнал вашего организма. Рекомендуем проконсультироваться с врачом-неврологом и пройти МРТ-исследование головного мозга для более точной диагностики»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Действие: Показ карты с клиниками.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10 – 21 балл (Средние когнитивные нарушения):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Текст: «Внимание: выявлены умеренные когнитивные нарушения. Настоятельно рекомендуем не откладывать визит к специалисту. Обратитесь к неврологу или психиатру, а также пройдите МРТ-исследование головного мозга.»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Действие: Показ карты с клиниками.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0 – 9 баллов (Тяжелые когнитивные нарушения):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Текст: «Выявлены серьезные когнитивные нарушения. Рекомендуем срочно обратиться за медицинской помощью к профильным специалистам для назначения поддерживающей терапии и обследования.»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Действие: Показ карты с клиниками.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Интеграция Карты: При результате 25 баллов и ниже на странице появляется интерактивная карта (API Яндекс Карт или Google Maps или 2GIS).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На карте должны быть расставлены пины (метки) партнерских или рекомендуемых клиник, где можно пройти МРТ. Пины должны содержать название, адрес и телефон клиники.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Футер (Подвал сайта)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Бегущая строка / Карусель логотипов: Enactus, Медицинский университет Астана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Ссылки на Политику конфиденциальности и Пользовательское соглашение.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Контакты проекта ReMind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