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40"/>
        </w:rPr>
        <w:t>Raul A. Generoso lll</w:t>
      </w:r>
      <w:r>
        <w:rPr>
          <w:b/>
          <w:sz w:val="40"/>
        </w:rPr>
        <w:t xml:space="preserve"> </w:t>
      </w:r>
      <w:r>
        <w:rPr/>
        <w:br/>
      </w:r>
      <w:r>
        <w:rPr>
          <w:rFonts w:cs="Times New Roman" w:ascii="Times New Roman" w:hAnsi="Times New Roman"/>
          <w:sz w:val="24"/>
        </w:rPr>
        <w:t xml:space="preserve">Cadawinonan, Dumaguete city </w:t>
        <w:br/>
        <w:t xml:space="preserve">raulgenerosolll@gmail.com </w:t>
        <w:br/>
        <w:t>09757248022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May 28. 2025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Dear Mr./Mrs.Manager,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 am writing to express my interest in applying for a position in your company related to technology or IT support. As someone who is hardworking, eager to learn, and passionate about technology, I am excited about the opportunity to be part of a team that values innovation and continuous improvement.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Although I am still gaining experience, I have already developed practical skills in areas such as Java and Python programming, front-end web development, Linux proficiency, and database integration. I am confident in my ability to learn quickly, solve problems logically, and contribute to technical tasks efficiently. I am also open to flexible work hours and willing to take on responsibilities that help the team succeed.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Working in your company would be a great opportunity for me to grow both professionally and personally. I am especially excited to apply my programming knowledge and passion for tech in a real-world environment where I can make a meaningful impact.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Thank you for considering my application. I would appreciate the opportunity to be interviewed at your convenience and look forward to the possibility of contributing to your team.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Sincerely,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Raul A. Generoso lll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uiPriority="22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Normal Table" w:uiPriority="99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d2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SimSun"/>
      <w:color w:val="auto"/>
      <w:kern w:val="0"/>
      <w:sz w:val="22"/>
      <w:szCs w:val="22"/>
      <w:lang w:val="en-PH" w:eastAsia="en-P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2f8c"/>
    <w:rPr>
      <w:rFonts w:eastAsia="SimSun"/>
      <w:lang w:eastAsia="en-PH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d2f8c"/>
    <w:rPr>
      <w:rFonts w:eastAsia="SimSun"/>
      <w:lang w:eastAsia="en-PH"/>
    </w:rPr>
  </w:style>
  <w:style w:type="character" w:styleId="Emphasis">
    <w:name w:val="Emphasis"/>
    <w:basedOn w:val="DefaultParagraphFont"/>
    <w:qFormat/>
    <w:rsid w:val="00343cd5"/>
    <w:rPr>
      <w:i/>
      <w:iCs/>
    </w:rPr>
  </w:style>
  <w:style w:type="character" w:styleId="Strong">
    <w:name w:val="Strong"/>
    <w:basedOn w:val="DefaultParagraphFont"/>
    <w:uiPriority w:val="22"/>
    <w:qFormat/>
    <w:rsid w:val="00343cd5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7f7711"/>
    <w:rPr>
      <w:rFonts w:ascii="Tahoma" w:hAnsi="Tahoma" w:eastAsia="SimSun" w:cs="Tahoma"/>
      <w:sz w:val="16"/>
      <w:szCs w:val="16"/>
      <w:lang w:val="en-PH" w:eastAsia="en-PH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rsid w:val="008d2f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qFormat/>
    <w:rsid w:val="008d2f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d2f8c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8d2f8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PH" w:eastAsia="en-PH" w:bidi="ar-SA"/>
    </w:rPr>
  </w:style>
  <w:style w:type="paragraph" w:styleId="NormalWeb">
    <w:name w:val="Normal (Web)"/>
    <w:basedOn w:val="Normal"/>
    <w:uiPriority w:val="99"/>
    <w:unhideWhenUsed/>
    <w:qFormat/>
    <w:rsid w:val="00ae59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qFormat/>
    <w:rsid w:val="007f77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FB747E8-8BF6-4410-B2E1-17E5D2D77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LibreOffice/7.6.7.2$Linux_X86_64 LibreOffice_project/dd47e4b30cb7dab30588d6c79c651f218165e3c5</Application>
  <AppVersion>15.0000</AppVersion>
  <Pages>2</Pages>
  <Words>204</Words>
  <Characters>1109</Characters>
  <CharactersWithSpaces>1307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2025-05-26T11:18:00Z</dcterms:created>
  <dc:creator>MARK DAVE VENDIOLA</dc:creator>
  <dc:description/>
  <dc:language>en-US</dc:language>
  <cp:lastModifiedBy/>
  <dcterms:modified xsi:type="dcterms:W3CDTF">2025-06-25T12:50:53Z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D254AD68CB7F463FA0D753EAF7D7C6AB_13</vt:lpwstr>
  </property>
  <property fmtid="{D5CDD505-2E9C-101B-9397-08002B2CF9AE}" pid="3" name="KSOProductBuildVer">
    <vt:lpwstr>1033-12.2.0.21179</vt:lpwstr>
  </property>
</Properties>
</file>