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CD78" w14:textId="77777777" w:rsidR="00D47737" w:rsidRPr="00F77EE2" w:rsidRDefault="00D47737" w:rsidP="00D4773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2EA67818" w14:textId="77777777" w:rsidR="00D47737" w:rsidRPr="00F77EE2" w:rsidRDefault="00D47737" w:rsidP="00D4773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435A022A" w14:textId="77777777" w:rsidR="00D47737" w:rsidRPr="00F77EE2" w:rsidRDefault="00D47737" w:rsidP="00D4773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6F11F01A" w14:textId="77777777" w:rsidR="00D47737" w:rsidRPr="00F77EE2" w:rsidRDefault="00D47737" w:rsidP="00D47737">
      <w:pPr>
        <w:rPr>
          <w:rFonts w:cs="Times New Roman"/>
          <w:szCs w:val="24"/>
          <w:lang w:val="ru-RU"/>
        </w:rPr>
      </w:pPr>
    </w:p>
    <w:p w14:paraId="1E351666" w14:textId="77777777" w:rsidR="00D47737" w:rsidRPr="00F77EE2" w:rsidRDefault="00D47737" w:rsidP="00D47737">
      <w:pPr>
        <w:rPr>
          <w:rFonts w:cs="Times New Roman"/>
          <w:szCs w:val="24"/>
          <w:lang w:val="ru-RU"/>
        </w:rPr>
      </w:pPr>
    </w:p>
    <w:p w14:paraId="75A911C1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721B1CFC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1533E3C3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D47737" w14:paraId="07DD3BFE" w14:textId="77777777" w:rsidTr="00EA655C">
        <w:tc>
          <w:tcPr>
            <w:tcW w:w="9445" w:type="dxa"/>
            <w:hideMark/>
          </w:tcPr>
          <w:p w14:paraId="02B57F31" w14:textId="3629520F" w:rsidR="00D47737" w:rsidRPr="00C1348E" w:rsidRDefault="00D47737" w:rsidP="00EA655C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Лабораторная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работа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№4</w:t>
            </w:r>
          </w:p>
        </w:tc>
      </w:tr>
      <w:tr w:rsidR="00D47737" w:rsidRPr="001107C0" w14:paraId="212B0C61" w14:textId="77777777" w:rsidTr="00EA655C">
        <w:tc>
          <w:tcPr>
            <w:tcW w:w="9445" w:type="dxa"/>
            <w:hideMark/>
          </w:tcPr>
          <w:p w14:paraId="4D5333CD" w14:textId="77777777" w:rsidR="00D47737" w:rsidRPr="00F77EE2" w:rsidRDefault="00D47737" w:rsidP="00EA655C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0BF7169C" w14:textId="013269E8" w:rsidR="00D47737" w:rsidRPr="00AB1F97" w:rsidRDefault="00D47737" w:rsidP="00EA655C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D47737">
              <w:rPr>
                <w:rFonts w:cs="Times New Roman"/>
                <w:b/>
                <w:sz w:val="28"/>
                <w:szCs w:val="28"/>
                <w:lang w:val="ru-RU"/>
              </w:rPr>
              <w:t xml:space="preserve">РАБОТА С МАССИВАМИ И ТИПАМИ </w:t>
            </w:r>
            <w:r w:rsidRPr="00D47737">
              <w:rPr>
                <w:rFonts w:cs="Times New Roman"/>
                <w:b/>
                <w:sz w:val="28"/>
                <w:szCs w:val="28"/>
              </w:rPr>
              <w:t>JSON</w:t>
            </w:r>
          </w:p>
        </w:tc>
      </w:tr>
    </w:tbl>
    <w:p w14:paraId="0B86B770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</w:p>
    <w:p w14:paraId="4A380121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D47737" w14:paraId="68A18A63" w14:textId="77777777" w:rsidTr="00EA655C">
        <w:trPr>
          <w:trHeight w:val="280"/>
        </w:trPr>
        <w:tc>
          <w:tcPr>
            <w:tcW w:w="2127" w:type="dxa"/>
            <w:hideMark/>
          </w:tcPr>
          <w:p w14:paraId="619026BA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Студента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722AA24E" w14:textId="77777777" w:rsidR="00D47737" w:rsidRPr="005D6809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Кузиной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Варвары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Михайловны</w:t>
            </w:r>
            <w:proofErr w:type="spellEnd"/>
          </w:p>
        </w:tc>
      </w:tr>
      <w:tr w:rsidR="00D47737" w14:paraId="0649C031" w14:textId="77777777" w:rsidTr="00EA655C">
        <w:trPr>
          <w:trHeight w:val="420"/>
        </w:trPr>
        <w:tc>
          <w:tcPr>
            <w:tcW w:w="2127" w:type="dxa"/>
            <w:vAlign w:val="bottom"/>
            <w:hideMark/>
          </w:tcPr>
          <w:p w14:paraId="1846E224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Курс</w:t>
            </w:r>
            <w:proofErr w:type="spellEnd"/>
          </w:p>
        </w:tc>
        <w:tc>
          <w:tcPr>
            <w:tcW w:w="2268" w:type="dxa"/>
            <w:vAlign w:val="bottom"/>
            <w:hideMark/>
          </w:tcPr>
          <w:p w14:paraId="725E4150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24FC89C8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840" w:type="dxa"/>
            <w:vAlign w:val="bottom"/>
            <w:hideMark/>
          </w:tcPr>
          <w:p w14:paraId="073E90E8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D47737" w:rsidRPr="001107C0" w14:paraId="09780DEA" w14:textId="77777777" w:rsidTr="00EA655C">
        <w:trPr>
          <w:trHeight w:val="580"/>
        </w:trPr>
        <w:tc>
          <w:tcPr>
            <w:tcW w:w="2127" w:type="dxa"/>
            <w:hideMark/>
          </w:tcPr>
          <w:p w14:paraId="565EDC36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Направление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7233" w:type="dxa"/>
            <w:gridSpan w:val="3"/>
            <w:hideMark/>
          </w:tcPr>
          <w:p w14:paraId="1032D73E" w14:textId="77777777" w:rsidR="00D47737" w:rsidRPr="00F77EE2" w:rsidRDefault="00D47737" w:rsidP="00EA655C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D47737" w14:paraId="0BEF5A98" w14:textId="77777777" w:rsidTr="00EA655C">
        <w:trPr>
          <w:trHeight w:val="340"/>
        </w:trPr>
        <w:tc>
          <w:tcPr>
            <w:tcW w:w="2127" w:type="dxa"/>
            <w:hideMark/>
          </w:tcPr>
          <w:p w14:paraId="5DBA79D0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55DFF60E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cs="Times New Roman"/>
                <w:sz w:val="28"/>
                <w:szCs w:val="28"/>
                <w:u w:val="single"/>
              </w:rPr>
              <w:t xml:space="preserve">., </w:t>
            </w:r>
            <w:proofErr w:type="spellStart"/>
            <w:r>
              <w:rPr>
                <w:rFonts w:cs="Times New Roman"/>
                <w:sz w:val="28"/>
                <w:szCs w:val="28"/>
                <w:u w:val="single"/>
              </w:rPr>
              <w:t>к.н</w:t>
            </w:r>
            <w:proofErr w:type="spellEnd"/>
            <w:r>
              <w:rPr>
                <w:rFonts w:cs="Times New Roman"/>
                <w:sz w:val="28"/>
                <w:szCs w:val="28"/>
                <w:u w:val="single"/>
              </w:rPr>
              <w:t>.</w:t>
            </w:r>
          </w:p>
        </w:tc>
      </w:tr>
      <w:tr w:rsidR="00D47737" w14:paraId="01DE628A" w14:textId="77777777" w:rsidTr="00EA655C">
        <w:trPr>
          <w:trHeight w:val="180"/>
        </w:trPr>
        <w:tc>
          <w:tcPr>
            <w:tcW w:w="2127" w:type="dxa"/>
          </w:tcPr>
          <w:p w14:paraId="78733515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76C86BD9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u w:val="single"/>
              </w:rPr>
              <w:t>Моисеева</w:t>
            </w:r>
            <w:proofErr w:type="spellEnd"/>
            <w:r>
              <w:rPr>
                <w:rFonts w:cs="Times New Roman"/>
                <w:sz w:val="28"/>
                <w:szCs w:val="28"/>
                <w:u w:val="single"/>
              </w:rPr>
              <w:t xml:space="preserve"> Н.А. </w:t>
            </w:r>
          </w:p>
        </w:tc>
      </w:tr>
      <w:tr w:rsidR="00D47737" w14:paraId="2967749E" w14:textId="77777777" w:rsidTr="00EA655C">
        <w:trPr>
          <w:trHeight w:val="340"/>
        </w:trPr>
        <w:tc>
          <w:tcPr>
            <w:tcW w:w="2127" w:type="dxa"/>
            <w:hideMark/>
          </w:tcPr>
          <w:p w14:paraId="4B77019A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2F855700" w14:textId="501E72AF" w:rsidR="00D47737" w:rsidRPr="00F77EE2" w:rsidRDefault="00D47737" w:rsidP="00EA655C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  <w:r>
              <w:rPr>
                <w:rFonts w:cs="Times New Roman"/>
                <w:sz w:val="28"/>
                <w:szCs w:val="28"/>
                <w:lang w:val="ru-RU"/>
              </w:rPr>
              <w:t>.10</w:t>
            </w:r>
          </w:p>
        </w:tc>
      </w:tr>
      <w:tr w:rsidR="00D47737" w14:paraId="4FCA8B31" w14:textId="77777777" w:rsidTr="00EA655C">
        <w:trPr>
          <w:trHeight w:val="240"/>
        </w:trPr>
        <w:tc>
          <w:tcPr>
            <w:tcW w:w="2127" w:type="dxa"/>
            <w:hideMark/>
          </w:tcPr>
          <w:p w14:paraId="00F18E2B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Проверил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4DE7C703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284AB895" w14:textId="77777777" w:rsidR="00D47737" w:rsidRDefault="00D47737" w:rsidP="00D47737">
      <w:pPr>
        <w:rPr>
          <w:rFonts w:cs="Times New Roman"/>
          <w:sz w:val="28"/>
          <w:szCs w:val="28"/>
        </w:rPr>
      </w:pPr>
    </w:p>
    <w:p w14:paraId="5598078A" w14:textId="77777777" w:rsidR="00D47737" w:rsidRDefault="00D47737" w:rsidP="00D47737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44662A0D" w14:textId="77777777" w:rsidR="00D47737" w:rsidRDefault="00D47737" w:rsidP="00D47737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703D621A" w14:textId="08064879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lastRenderedPageBreak/>
        <w:t>Цель работы</w:t>
      </w:r>
      <w:r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:</w:t>
      </w:r>
    </w:p>
    <w:p w14:paraId="7DE974A1" w14:textId="3F4FFCAB" w:rsidR="00D47737" w:rsidRP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Расширить предметную область </w:t>
      </w:r>
      <w:proofErr w:type="spellStart"/>
      <w:r w:rsidRPr="00D47737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:</w:t>
      </w:r>
    </w:p>
    <w:p w14:paraId="50767E42" w14:textId="77777777" w:rsid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RU" w:eastAsia="ru-KZ"/>
        </w:rPr>
        <w:t xml:space="preserve">1) 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добавить таблицу со столбцом-массивом; </w:t>
      </w:r>
    </w:p>
    <w:p w14:paraId="7F8B3810" w14:textId="77777777" w:rsid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2) добавить таблицу со столбцом JSON/JSONB; </w:t>
      </w:r>
    </w:p>
    <w:p w14:paraId="6F369CC4" w14:textId="77777777" w:rsid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3) заполнить данными; </w:t>
      </w:r>
    </w:p>
    <w:p w14:paraId="002C47FE" w14:textId="1AF2C9DB" w:rsidR="00D47737" w:rsidRP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4) выполнить демонстрационные запросы и проверки ограничений.</w:t>
      </w:r>
    </w:p>
    <w:p w14:paraId="571B4B20" w14:textId="2F33B1F3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Исходная модель</w:t>
      </w:r>
      <w:r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:</w:t>
      </w:r>
    </w:p>
    <w:p w14:paraId="4D1DFE2A" w14:textId="6212CDF5" w:rsidR="00D47737" w:rsidRP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БД </w:t>
      </w:r>
      <w:proofErr w:type="spellStart"/>
      <w:r w:rsidRPr="00D47737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: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employees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suppliers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product_catalog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orders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order_composition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receipts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check_composition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invoices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invoice_composition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.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br/>
        <w:t>Связи реализованы внешними ключами (с каскадами), есть CHECK/NOT NULL/PK.</w:t>
      </w:r>
    </w:p>
    <w:p w14:paraId="12AC6E8C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Задание 1. Таблица с массивом значений</w:t>
      </w:r>
    </w:p>
    <w:p w14:paraId="7C19A9CD" w14:textId="6D3E79BC" w:rsid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Создаём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product_media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: для каждого товара — массив фотографий и набор тэгов. Типы </w:t>
      </w:r>
      <w:proofErr w:type="spellStart"/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[</w:t>
      </w:r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]; CHECK гарантирует, что фото не пустой массив. Связь с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product_catalog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через FK с каскадом удаления.</w:t>
      </w:r>
    </w:p>
    <w:p w14:paraId="10D125EC" w14:textId="279C2D3B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>
        <w:rPr>
          <w:rFonts w:eastAsia="Times New Roman" w:cs="Times New Roman"/>
          <w:b/>
          <w:bCs/>
          <w:sz w:val="28"/>
          <w:szCs w:val="28"/>
          <w:lang w:eastAsia="ru-KZ"/>
        </w:rPr>
        <w:t>SQL</w:t>
      </w:r>
      <w:r w:rsidRPr="00D47737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запросы:</w:t>
      </w:r>
    </w:p>
    <w:p w14:paraId="7F941F78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=== Таблица с массивами: фото и тэги товаров ===</w:t>
      </w:r>
    </w:p>
    <w:p w14:paraId="7088447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CREATE TABLE IF NOT EXISTS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(</w:t>
      </w:r>
    </w:p>
    <w:p w14:paraId="36B8600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integer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PRIMARY KEY</w:t>
      </w:r>
    </w:p>
    <w:p w14:paraId="5A48C6A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REFERENCES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_catalog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34FAEEC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ON DELETE CASCADE ON UPDATE CASCADE,</w:t>
      </w:r>
    </w:p>
    <w:p w14:paraId="19A6516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[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] NOT NULL,                         -- массив путей/URL фото</w:t>
      </w:r>
    </w:p>
    <w:p w14:paraId="1C8CEC5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tags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[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] DEFAULT '{}'::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[],            -- массив тэгов (по умолчанию пустой)</w:t>
      </w:r>
    </w:p>
    <w:p w14:paraId="6553102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pm_photos_not_empty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CHECK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cardinality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&gt;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0)</w:t>
      </w:r>
    </w:p>
    <w:p w14:paraId="3EA0A15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);</w:t>
      </w:r>
    </w:p>
    <w:p w14:paraId="335B086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465F6523" w14:textId="257B4B02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Наполнение </w:t>
      </w:r>
    </w:p>
    <w:p w14:paraId="54B7CF3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tags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VALUES</w:t>
      </w:r>
    </w:p>
    <w:p w14:paraId="2A96946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(100, ARRAY['/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img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/100-1.jpg','/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img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/100-2.jpg'], ARRAY['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fruits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fresh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'])</w:t>
      </w:r>
    </w:p>
    <w:p w14:paraId="6DC9130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DO NOTHING;</w:t>
      </w:r>
    </w:p>
    <w:p w14:paraId="55ECEAC8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7CF7EDA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tags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VALUES</w:t>
      </w:r>
    </w:p>
    <w:p w14:paraId="4E65B25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(101, ARRAY['/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img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/101-1.jpg'], ARRAY['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fruits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import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'])</w:t>
      </w:r>
    </w:p>
    <w:p w14:paraId="2E782301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DO NOTHING;</w:t>
      </w:r>
    </w:p>
    <w:p w14:paraId="51E39DF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242F632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tags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VALUES</w:t>
      </w:r>
    </w:p>
    <w:p w14:paraId="48FB638C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(200, ARRAY['/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img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/200-1.jpg','/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img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/200-2.jpg'], ARRAY['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dairy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'])</w:t>
      </w:r>
    </w:p>
    <w:p w14:paraId="6F26DB48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DO NOTHING;</w:t>
      </w:r>
    </w:p>
    <w:p w14:paraId="40B748CD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Пояснения:</w:t>
      </w:r>
    </w:p>
    <w:p w14:paraId="5270ACD3" w14:textId="77777777" w:rsidR="00D47737" w:rsidRP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proofErr w:type="spellStart"/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[</w:t>
      </w:r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>] — массив строк; ARRAY[...] — литерал массива.</w:t>
      </w:r>
    </w:p>
    <w:p w14:paraId="47A2F803" w14:textId="77777777" w:rsidR="00D47737" w:rsidRP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DEFAULT '</w:t>
      </w:r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{}'::</w:t>
      </w:r>
      <w:proofErr w:type="spellStart"/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[] — по умолчанию пустой массив (каст :: → к типу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[]).</w:t>
      </w:r>
    </w:p>
    <w:p w14:paraId="5211715E" w14:textId="77777777" w:rsidR="00D47737" w:rsidRP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cardinality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photos</w:t>
      </w:r>
      <w:proofErr w:type="spellEnd"/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) &gt;</w:t>
      </w:r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0 — фотографий минимум одна.</w:t>
      </w:r>
    </w:p>
    <w:p w14:paraId="0236FAAB" w14:textId="04D3D2C5" w:rsid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ON DELETE CASCADE — удаляешь товар → удаляются и его медиа-записи.</w:t>
      </w:r>
    </w:p>
    <w:p w14:paraId="4D4974A8" w14:textId="237BAEFC" w:rsidR="00A371C8" w:rsidRDefault="00A371C8" w:rsidP="00A371C8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 w:rsidRPr="00A371C8">
        <w:rPr>
          <w:rFonts w:eastAsia="Times New Roman" w:cs="Times New Roman"/>
          <w:noProof/>
          <w:sz w:val="28"/>
          <w:szCs w:val="28"/>
          <w:lang w:val="ru-KZ" w:eastAsia="ru-KZ"/>
        </w:rPr>
        <w:drawing>
          <wp:inline distT="0" distB="0" distL="0" distR="0" wp14:anchorId="0DC57444" wp14:editId="1210A44C">
            <wp:extent cx="4953000" cy="184724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712" cy="1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5F0" w14:textId="4E79C429" w:rsidR="00A371C8" w:rsidRPr="00D47737" w:rsidRDefault="00A371C8" w:rsidP="00A371C8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 1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Наполнение таблицы продуктов</w:t>
      </w:r>
    </w:p>
    <w:p w14:paraId="123B2B98" w14:textId="3904B656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Проверочные запросы (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b/>
          <w:bCs/>
          <w:sz w:val="28"/>
          <w:szCs w:val="28"/>
          <w:lang w:val="ru-RU" w:eastAsia="ru-KZ"/>
        </w:rPr>
        <w:t>2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-</w:t>
      </w:r>
      <w:r w:rsidR="00A371C8">
        <w:rPr>
          <w:rFonts w:eastAsia="Times New Roman" w:cs="Times New Roman"/>
          <w:b/>
          <w:bCs/>
          <w:sz w:val="28"/>
          <w:szCs w:val="28"/>
          <w:lang w:val="ru-RU" w:eastAsia="ru-KZ"/>
        </w:rPr>
        <w:t>4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)</w:t>
      </w: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030425EA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Товары, у которых среди тэгов есть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fruits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</w:t>
      </w:r>
    </w:p>
    <w:p w14:paraId="512F354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SELECT pm.*</w:t>
      </w:r>
    </w:p>
    <w:p w14:paraId="1B1B081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pm</w:t>
      </w:r>
      <w:proofErr w:type="spellEnd"/>
    </w:p>
    <w:p w14:paraId="7712F09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WHERE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pm.tags</w:t>
      </w:r>
      <w:proofErr w:type="spellEnd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@&gt; ARRAY['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fruits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'];</w:t>
      </w:r>
    </w:p>
    <w:p w14:paraId="2CA3AEB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1E72534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Развернуть фото по строкам</w:t>
      </w:r>
    </w:p>
    <w:p w14:paraId="22F0EE55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UNNEST(</w:t>
      </w:r>
      <w:proofErr w:type="spellStart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</w:t>
      </w:r>
      <w:proofErr w:type="spellEnd"/>
    </w:p>
    <w:p w14:paraId="0FF4072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1FC40A1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3EC3C56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Количество фото на товар</w:t>
      </w:r>
    </w:p>
    <w:p w14:paraId="777A0C3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SELECT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array_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length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1)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photos_count</w:t>
      </w:r>
      <w:proofErr w:type="spellEnd"/>
    </w:p>
    <w:p w14:paraId="23B76CFF" w14:textId="4EDD273C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7D5E1700" w14:textId="0054308C" w:rsidR="00D47737" w:rsidRDefault="00D47737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noProof/>
          <w:kern w:val="36"/>
          <w:sz w:val="28"/>
          <w:szCs w:val="28"/>
          <w:lang w:val="ru-KZ" w:eastAsia="ru-KZ"/>
        </w:rPr>
        <w:drawing>
          <wp:inline distT="0" distB="0" distL="0" distR="0" wp14:anchorId="4718DD39" wp14:editId="57920358">
            <wp:extent cx="4641850" cy="175551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540" cy="17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C5A" w14:textId="05006638" w:rsidR="00D47737" w:rsidRDefault="00D47737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kern w:val="36"/>
          <w:sz w:val="28"/>
          <w:szCs w:val="28"/>
          <w:lang w:val="ru-RU" w:eastAsia="ru-KZ"/>
        </w:rPr>
        <w:t>2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создания и вставки строк с массивами</w:t>
      </w:r>
    </w:p>
    <w:p w14:paraId="32B8051E" w14:textId="24474C10" w:rsidR="00D47737" w:rsidRDefault="00D47737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D47737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277AB75E" wp14:editId="3C9E69A2">
            <wp:extent cx="3117850" cy="22868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70" cy="22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BDFA" w14:textId="16319F5D" w:rsidR="007A382E" w:rsidRDefault="007A382E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kern w:val="36"/>
          <w:sz w:val="28"/>
          <w:szCs w:val="28"/>
          <w:lang w:val="ru-RU" w:eastAsia="ru-KZ"/>
        </w:rPr>
        <w:t>3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Просмотр путей к фото по каждому товару</w:t>
      </w:r>
      <w:r w:rsidR="00A371C8">
        <w:rPr>
          <w:rFonts w:eastAsia="Times New Roman" w:cs="Times New Roman"/>
          <w:sz w:val="28"/>
          <w:szCs w:val="28"/>
          <w:lang w:val="ru-RU" w:eastAsia="ru-KZ"/>
        </w:rPr>
        <w:t xml:space="preserve"> в виде столбца</w:t>
      </w:r>
    </w:p>
    <w:p w14:paraId="39F475B5" w14:textId="076FC797" w:rsidR="007A382E" w:rsidRDefault="007A382E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7A382E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6FB7B1AC" wp14:editId="441D1613">
            <wp:extent cx="3060700" cy="2073606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932" cy="20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F99" w14:textId="611782C9" w:rsidR="00D47737" w:rsidRDefault="007A382E" w:rsidP="007A382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kern w:val="36"/>
          <w:sz w:val="28"/>
          <w:szCs w:val="28"/>
          <w:lang w:val="ru-RU" w:eastAsia="ru-KZ"/>
        </w:rPr>
        <w:t>4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соответствия строк ограничению, объявленному при создании таблицы</w:t>
      </w:r>
    </w:p>
    <w:p w14:paraId="5E01328F" w14:textId="77777777" w:rsidR="00A371C8" w:rsidRPr="00D47737" w:rsidRDefault="00A371C8" w:rsidP="007A382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</w:p>
    <w:p w14:paraId="4B238459" w14:textId="1D87D898" w:rsidR="00D47737" w:rsidRPr="00F21FE3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Задание 2. Таблица со значениями JSON</w:t>
      </w:r>
      <w:r w:rsidR="00F21FE3"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B</w:t>
      </w:r>
    </w:p>
    <w:p w14:paraId="2C991AA8" w14:textId="73C92B72" w:rsid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Создаём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receipt_payments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: параметры оплаты чека в формате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jsonb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. Мини-валидация «схемы» через CHECK: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— объект, обязательно есть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и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  <w:r w:rsidRPr="00D47737">
        <w:rPr>
          <w:rFonts w:ascii="Cambria Math" w:eastAsia="Times New Roman" w:hAnsi="Cambria Math" w:cs="Cambria Math"/>
          <w:sz w:val="28"/>
          <w:szCs w:val="28"/>
          <w:lang w:val="ru-KZ" w:eastAsia="ru-KZ"/>
        </w:rPr>
        <w:t>∈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{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cash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card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qr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},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≥ 0.</w:t>
      </w:r>
    </w:p>
    <w:p w14:paraId="0794AEC7" w14:textId="5B8E9074" w:rsidR="007A382E" w:rsidRPr="00D47737" w:rsidRDefault="007A382E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A382E">
        <w:rPr>
          <w:rFonts w:eastAsia="Times New Roman" w:cs="Times New Roman"/>
          <w:b/>
          <w:bCs/>
          <w:sz w:val="28"/>
          <w:szCs w:val="28"/>
          <w:lang w:eastAsia="ru-KZ"/>
        </w:rPr>
        <w:t>SQL</w:t>
      </w:r>
      <w:r w:rsidRP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запросы:</w:t>
      </w:r>
    </w:p>
    <w:p w14:paraId="08A06E1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=== Таблица с JSONB: параметры платежа по чеку ===</w:t>
      </w:r>
    </w:p>
    <w:p w14:paraId="0DABE74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CREATE TABLE IF NOT EXISTS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(</w:t>
      </w:r>
    </w:p>
    <w:p w14:paraId="16D586B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integer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PRIMARY KEY</w:t>
      </w:r>
    </w:p>
    <w:p w14:paraId="189DB2C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REFERENCES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public.receipts</w:t>
      </w:r>
      <w:proofErr w:type="spellEnd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74DF909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ON DELETE CASCADE ON UPDATE CASCADE,</w:t>
      </w:r>
    </w:p>
    <w:p w14:paraId="3FBBFCE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jsonb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NOT NULL,</w:t>
      </w:r>
    </w:p>
    <w:p w14:paraId="29E2EFE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rp_is_object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CHECK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jsonb_typeof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=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object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'),</w:t>
      </w:r>
    </w:p>
    <w:p w14:paraId="021B638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rp_has_required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CHECK (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?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' AND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?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'),</w:t>
      </w:r>
    </w:p>
    <w:p w14:paraId="6FC5819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rp_method_enum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CHECK ((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') IN ('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cash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card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qr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')),</w:t>
      </w:r>
    </w:p>
    <w:p w14:paraId="07085D8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rp_amount_non_neg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CHECK (((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)::</w:t>
      </w:r>
      <w:proofErr w:type="spellStart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numeric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&gt;= 0)</w:t>
      </w:r>
    </w:p>
    <w:p w14:paraId="66F8403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);</w:t>
      </w:r>
    </w:p>
    <w:p w14:paraId="5CC508E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0DF2535E" w14:textId="07489546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Наполнение </w:t>
      </w:r>
    </w:p>
    <w:p w14:paraId="2474F665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VALUES</w:t>
      </w:r>
    </w:p>
    <w:p w14:paraId="361D51D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(70001,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jsonb_build_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object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gramEnd"/>
    </w:p>
    <w:p w14:paraId="1DD97415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card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</w:t>
      </w:r>
    </w:p>
    <w:p w14:paraId="3A470E5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 214.50,</w:t>
      </w:r>
    </w:p>
    <w:p w14:paraId="52FDE8BC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'card_last4','1234',</w:t>
      </w:r>
    </w:p>
    <w:p w14:paraId="71D658EC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bank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','SBER'))</w:t>
      </w:r>
    </w:p>
    <w:p w14:paraId="471E53C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DO NOTHING;</w:t>
      </w:r>
    </w:p>
    <w:p w14:paraId="71804DC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6233F739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VALUES</w:t>
      </w:r>
    </w:p>
    <w:p w14:paraId="7EA0275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(70002,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jsonb_build_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object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gramEnd"/>
    </w:p>
    <w:p w14:paraId="6112021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cash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</w:t>
      </w:r>
    </w:p>
    <w:p w14:paraId="0AE6B29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 328.90,</w:t>
      </w:r>
    </w:p>
    <w:p w14:paraId="4F5D8E2A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change_given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', 71.10))</w:t>
      </w:r>
    </w:p>
    <w:p w14:paraId="5323B62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 DO NOTHING;</w:t>
      </w:r>
    </w:p>
    <w:p w14:paraId="1C0FC84B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Пояснения:</w:t>
      </w:r>
    </w:p>
    <w:p w14:paraId="24839BB9" w14:textId="77777777" w:rsidR="00D47737" w:rsidRP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jsonb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— бинарный формат JSON (операторы, индексация).</w:t>
      </w:r>
    </w:p>
    <w:p w14:paraId="67F9BDB4" w14:textId="77777777" w:rsidR="00D47737" w:rsidRP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proofErr w:type="spellStart"/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?</w:t>
      </w:r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'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' — ключ присутствует.</w:t>
      </w:r>
    </w:p>
    <w:p w14:paraId="72EF96C0" w14:textId="77777777" w:rsidR="00D47737" w:rsidRP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lastRenderedPageBreak/>
        <w:t>payment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' — текстовое значение по ключу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6C774752" w14:textId="0006F8F2" w:rsid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'</w:t>
      </w:r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)::</w:t>
      </w:r>
      <w:proofErr w:type="spellStart"/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>numeric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— приводим текст к числу для сравнения.</w:t>
      </w:r>
    </w:p>
    <w:p w14:paraId="26890F51" w14:textId="6534E644" w:rsidR="00A371C8" w:rsidRDefault="00A371C8" w:rsidP="00A371C8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A371C8">
        <w:rPr>
          <w:rFonts w:eastAsia="Times New Roman" w:cs="Times New Roman"/>
          <w:noProof/>
          <w:sz w:val="28"/>
          <w:szCs w:val="28"/>
          <w:lang w:val="ru-KZ" w:eastAsia="ru-KZ"/>
        </w:rPr>
        <w:drawing>
          <wp:inline distT="0" distB="0" distL="0" distR="0" wp14:anchorId="24CDE6E6" wp14:editId="696BBCBF">
            <wp:extent cx="4997450" cy="115440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094" cy="11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7927" w14:textId="2BCDF1B6" w:rsidR="00A371C8" w:rsidRPr="00D47737" w:rsidRDefault="007C25BD" w:rsidP="007C25BD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5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Просмотр способов оплаты</w:t>
      </w:r>
    </w:p>
    <w:p w14:paraId="36F8137E" w14:textId="7155DAB3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Проверочные запросы (</w:t>
      </w:r>
      <w:r w:rsid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b/>
          <w:bCs/>
          <w:sz w:val="28"/>
          <w:szCs w:val="28"/>
          <w:lang w:val="ru-RU" w:eastAsia="ru-KZ"/>
        </w:rPr>
        <w:t>6</w:t>
      </w:r>
      <w:r w:rsid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>-</w:t>
      </w:r>
      <w:r w:rsidR="007C25BD">
        <w:rPr>
          <w:rFonts w:eastAsia="Times New Roman" w:cs="Times New Roman"/>
          <w:b/>
          <w:bCs/>
          <w:sz w:val="28"/>
          <w:szCs w:val="28"/>
          <w:lang w:val="ru-RU" w:eastAsia="ru-KZ"/>
        </w:rPr>
        <w:t>8</w:t>
      </w:r>
      <w:r w:rsid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>)</w:t>
      </w: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6610A89B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Чеки, оплаченные картой, с суммой</w:t>
      </w:r>
    </w:p>
    <w:p w14:paraId="2821285D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1B163A66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p.payment</w:t>
      </w:r>
      <w:proofErr w:type="spellEnd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'             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3ECB20E3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(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p.payment</w:t>
      </w:r>
      <w:proofErr w:type="spellEnd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')::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numeric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</w:p>
    <w:p w14:paraId="11B98965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</w:t>
      </w:r>
    </w:p>
    <w:p w14:paraId="15D8B4D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public.receipts</w:t>
      </w:r>
      <w:proofErr w:type="spellEnd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r USING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359F85E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WHERE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p.payment</w:t>
      </w:r>
      <w:proofErr w:type="spellEnd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 = 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card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';</w:t>
      </w:r>
    </w:p>
    <w:p w14:paraId="43E20122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505250FD" w14:textId="634BA6D1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</w:t>
      </w:r>
      <w:r w:rsidR="00A371C8">
        <w:rPr>
          <w:rFonts w:ascii="Consolas" w:eastAsia="Times New Roman" w:hAnsi="Consolas" w:cs="Times New Roman"/>
          <w:sz w:val="28"/>
          <w:szCs w:val="28"/>
          <w:lang w:val="ru-RU" w:eastAsia="ru-KZ"/>
        </w:rPr>
        <w:t>В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ывод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некоторых полей JSON</w:t>
      </w:r>
    </w:p>
    <w:p w14:paraId="00F9D95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0C14D4BA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'             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1631946D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)::</w:t>
      </w:r>
      <w:proofErr w:type="spellStart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numeric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0717E910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bank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'                AS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bank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3B54C346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-&gt;&gt;'card_last4'          AS last4</w:t>
      </w:r>
    </w:p>
    <w:p w14:paraId="3DD415F4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0C5B18B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1DD10878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Чеки с суммой больше 300</w:t>
      </w:r>
    </w:p>
    <w:p w14:paraId="773E9618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</w:p>
    <w:p w14:paraId="371100E5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</w:p>
    <w:p w14:paraId="225C1381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WHERE 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-&gt;&gt;'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'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)::</w:t>
      </w:r>
      <w:proofErr w:type="spellStart"/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numeric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&gt; 300;</w:t>
      </w:r>
    </w:p>
    <w:p w14:paraId="330E8CC0" w14:textId="2E406E4B" w:rsidR="00E63E6A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A371C8">
        <w:rPr>
          <w:rFonts w:eastAsia="Times New Roman" w:cs="Times New Roman"/>
          <w:b/>
          <w:bCs/>
          <w:noProof/>
          <w:kern w:val="36"/>
          <w:sz w:val="28"/>
          <w:szCs w:val="28"/>
          <w:lang w:val="ru-KZ" w:eastAsia="ru-KZ"/>
        </w:rPr>
        <w:lastRenderedPageBreak/>
        <w:drawing>
          <wp:inline distT="0" distB="0" distL="0" distR="0" wp14:anchorId="3C2B03B7" wp14:editId="68169CF0">
            <wp:extent cx="4819650" cy="22266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741" cy="22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EC90" w14:textId="07A1E110" w:rsid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kern w:val="36"/>
          <w:sz w:val="28"/>
          <w:szCs w:val="28"/>
          <w:lang w:val="ru-RU" w:eastAsia="ru-KZ"/>
        </w:rPr>
        <w:t>6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Номера чеков, оплаченных картой </w:t>
      </w:r>
    </w:p>
    <w:p w14:paraId="5A7E148C" w14:textId="6C0008F8" w:rsid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A371C8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3426E208" wp14:editId="3BF795E7">
            <wp:extent cx="4394200" cy="1791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166" cy="17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213" w14:textId="7F8D0041" w:rsidR="00A371C8" w:rsidRPr="00F21FE3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kern w:val="36"/>
          <w:sz w:val="28"/>
          <w:szCs w:val="28"/>
          <w:lang w:val="ru-RU" w:eastAsia="ru-KZ"/>
        </w:rPr>
        <w:t>7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Все строки с </w:t>
      </w:r>
      <w:r>
        <w:rPr>
          <w:rFonts w:eastAsia="Times New Roman" w:cs="Times New Roman"/>
          <w:sz w:val="28"/>
          <w:szCs w:val="28"/>
          <w:lang w:eastAsia="ru-KZ"/>
        </w:rPr>
        <w:t>JSON</w:t>
      </w:r>
      <w:r w:rsidR="00F21FE3">
        <w:rPr>
          <w:rFonts w:eastAsia="Times New Roman" w:cs="Times New Roman"/>
          <w:sz w:val="28"/>
          <w:szCs w:val="28"/>
          <w:lang w:eastAsia="ru-KZ"/>
        </w:rPr>
        <w:t>B</w:t>
      </w:r>
    </w:p>
    <w:p w14:paraId="643B49E8" w14:textId="44EDD1C6" w:rsid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A371C8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2B6DF2E1" wp14:editId="4ACA10A8">
            <wp:extent cx="2247900" cy="1757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794" cy="17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0EDF" w14:textId="23492D51" w:rsidR="00A371C8" w:rsidRP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kern w:val="36"/>
          <w:sz w:val="28"/>
          <w:szCs w:val="28"/>
          <w:lang w:val="ru-RU" w:eastAsia="ru-KZ"/>
        </w:rPr>
        <w:t>8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Номера чеков с суммой больше 300</w:t>
      </w:r>
    </w:p>
    <w:p w14:paraId="41650C30" w14:textId="0E4CCFA3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Проверка ограничений (негативные тесты)</w:t>
      </w:r>
      <w:r w:rsidR="007A382E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 xml:space="preserve"> (рисунок </w:t>
      </w:r>
      <w:r w:rsidR="007C25BD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9</w:t>
      </w:r>
      <w:r w:rsidR="007A382E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-</w:t>
      </w:r>
      <w:r w:rsidR="007C25BD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10</w:t>
      </w:r>
      <w:r w:rsidR="007A382E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)</w:t>
      </w:r>
      <w:r w:rsidR="00A371C8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:</w:t>
      </w:r>
    </w:p>
    <w:p w14:paraId="5C915C7C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: запрещён пустой массив фотографий</w:t>
      </w:r>
    </w:p>
    <w:p w14:paraId="4F95F316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_media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photos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tags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469B7E5D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VALUES (300, </w:t>
      </w:r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ARRAY[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]::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[], ARRAY['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bread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']);  -- ОЖИДАЕМ ERROR: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pm_photos_not_empty</w:t>
      </w:r>
      <w:proofErr w:type="spellEnd"/>
    </w:p>
    <w:p w14:paraId="564B9ACA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2D7E0B87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--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: нарушение схемы JSON (неверный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и отрицательная сумма)</w:t>
      </w:r>
    </w:p>
    <w:p w14:paraId="578D1335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INSERT INTO </w:t>
      </w:r>
      <w:proofErr w:type="spellStart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_payments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(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payment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5A26B7F0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VALUES (70001, '{"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method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":"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bitcoin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","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amount</w:t>
      </w:r>
      <w:proofErr w:type="spellEnd"/>
      <w:proofErr w:type="gram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":-</w:t>
      </w:r>
      <w:proofErr w:type="gram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5}'::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jsonb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);  -- ОЖИДАЕМ ERROR по 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rp_method_enum</w:t>
      </w:r>
      <w:proofErr w:type="spellEnd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/</w:t>
      </w:r>
      <w:proofErr w:type="spellStart"/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rp_amount_non_neg</w:t>
      </w:r>
      <w:proofErr w:type="spellEnd"/>
    </w:p>
    <w:p w14:paraId="5EE183E9" w14:textId="0899CCD1" w:rsidR="00A371C8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7C25BD">
        <w:rPr>
          <w:rFonts w:eastAsia="Times New Roman" w:cs="Times New Roman"/>
          <w:b/>
          <w:bCs/>
          <w:noProof/>
          <w:kern w:val="36"/>
          <w:sz w:val="28"/>
          <w:szCs w:val="28"/>
          <w:lang w:val="ru-KZ" w:eastAsia="ru-KZ"/>
        </w:rPr>
        <w:drawing>
          <wp:inline distT="0" distB="0" distL="0" distR="0" wp14:anchorId="2C19E621" wp14:editId="0E204F95">
            <wp:extent cx="5940425" cy="1398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1E8F" w14:textId="493C6797" w:rsidR="007C25BD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 w:rsidRPr="007C25BD"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9 </w:t>
      </w:r>
      <w:r w:rsidRPr="007C25BD">
        <w:rPr>
          <w:rFonts w:eastAsia="Times New Roman" w:cs="Times New Roman"/>
          <w:sz w:val="28"/>
          <w:szCs w:val="28"/>
          <w:lang w:val="ru-KZ" w:eastAsia="ru-KZ"/>
        </w:rPr>
        <w:t>—</w:t>
      </w:r>
      <w:r w:rsidRPr="007C25BD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>Проверка ограничения на размер массива (не может быть 0)</w:t>
      </w:r>
    </w:p>
    <w:p w14:paraId="2D5EEF5D" w14:textId="4E50E448" w:rsidR="007C25BD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7C25BD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683C10CA" wp14:editId="1D43D50C">
            <wp:extent cx="5940425" cy="1275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D78" w14:textId="0E81D92B" w:rsidR="007C25BD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10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на отрицательную сумму и неправильный тип оплаты</w:t>
      </w:r>
    </w:p>
    <w:p w14:paraId="2674F527" w14:textId="24A333C7" w:rsidR="001107C0" w:rsidRPr="001107C0" w:rsidRDefault="001107C0" w:rsidP="001107C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1107C0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Посмотрим обновленную схему и </w:t>
      </w:r>
      <w:proofErr w:type="gramStart"/>
      <w:r w:rsidRPr="001107C0">
        <w:rPr>
          <w:rFonts w:eastAsia="Times New Roman" w:cs="Times New Roman"/>
          <w:b/>
          <w:bCs/>
          <w:sz w:val="28"/>
          <w:szCs w:val="28"/>
          <w:lang w:val="ru-RU" w:eastAsia="ru-KZ"/>
        </w:rPr>
        <w:t>убедимся</w:t>
      </w:r>
      <w:proofErr w:type="gramEnd"/>
      <w:r w:rsidRPr="001107C0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что появились новые таблицы (рисунок 11):</w:t>
      </w:r>
    </w:p>
    <w:p w14:paraId="451D63D1" w14:textId="234C333D" w:rsidR="001107C0" w:rsidRDefault="001107C0" w:rsidP="001107C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1107C0">
        <w:rPr>
          <w:rFonts w:eastAsia="Times New Roman" w:cs="Times New Roman"/>
          <w:kern w:val="36"/>
          <w:sz w:val="28"/>
          <w:szCs w:val="28"/>
          <w:lang w:val="ru-RU" w:eastAsia="ru-KZ"/>
        </w:rPr>
        <w:lastRenderedPageBreak/>
        <w:drawing>
          <wp:inline distT="0" distB="0" distL="0" distR="0" wp14:anchorId="7B0A42CB" wp14:editId="154C1848">
            <wp:extent cx="5029200" cy="359328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1044" cy="36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5DAA" w14:textId="08CFBD70" w:rsidR="001107C0" w:rsidRPr="001107C0" w:rsidRDefault="001107C0" w:rsidP="001107C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>Рисунок 1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>1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на </w:t>
      </w:r>
      <w:r>
        <w:rPr>
          <w:rFonts w:eastAsia="Times New Roman" w:cs="Times New Roman"/>
          <w:sz w:val="28"/>
          <w:szCs w:val="28"/>
          <w:lang w:val="ru-RU" w:eastAsia="ru-KZ"/>
        </w:rPr>
        <w:t>наличие новых таблиц в схеме</w:t>
      </w:r>
    </w:p>
    <w:p w14:paraId="125EC42B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Заключение</w:t>
      </w:r>
    </w:p>
    <w:p w14:paraId="589858CC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БД </w:t>
      </w:r>
      <w:proofErr w:type="spellStart"/>
      <w:r w:rsidRPr="00D47737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расширена двумя таблицами, использующими типы </w:t>
      </w:r>
      <w:proofErr w:type="spellStart"/>
      <w:proofErr w:type="gramStart"/>
      <w:r w:rsidRPr="00D47737">
        <w:rPr>
          <w:rFonts w:eastAsia="Times New Roman" w:cs="Times New Roman"/>
          <w:sz w:val="28"/>
          <w:szCs w:val="28"/>
          <w:lang w:val="ru-KZ" w:eastAsia="ru-KZ"/>
        </w:rPr>
        <w:t>text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[</w:t>
      </w:r>
      <w:proofErr w:type="gram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] и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jsonb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. Таблицы наполнены тестовыми данными; показаны запросы с массивами и JSON; проведены проверки CHECK-ограничений и приведены рекомендуемые индексы. Результаты подтверждены скриншотами выполнения SQL в </w:t>
      </w:r>
      <w:proofErr w:type="spellStart"/>
      <w:r w:rsidRPr="00D47737">
        <w:rPr>
          <w:rFonts w:eastAsia="Times New Roman" w:cs="Times New Roman"/>
          <w:sz w:val="28"/>
          <w:szCs w:val="28"/>
          <w:lang w:val="ru-KZ" w:eastAsia="ru-KZ"/>
        </w:rPr>
        <w:t>pgAdmin</w:t>
      </w:r>
      <w:proofErr w:type="spellEnd"/>
      <w:r w:rsidRPr="00D47737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280C223D" w14:textId="77777777" w:rsidR="00EC683B" w:rsidRDefault="00EC683B"/>
    <w:sectPr w:rsidR="00EC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4E8"/>
    <w:multiLevelType w:val="multilevel"/>
    <w:tmpl w:val="407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D6ADD"/>
    <w:multiLevelType w:val="multilevel"/>
    <w:tmpl w:val="D17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F073D"/>
    <w:multiLevelType w:val="multilevel"/>
    <w:tmpl w:val="D4C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2461"/>
    <w:multiLevelType w:val="multilevel"/>
    <w:tmpl w:val="955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B02D2"/>
    <w:multiLevelType w:val="multilevel"/>
    <w:tmpl w:val="D49A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86"/>
    <w:rsid w:val="001107C0"/>
    <w:rsid w:val="007A382E"/>
    <w:rsid w:val="007C25BD"/>
    <w:rsid w:val="00897786"/>
    <w:rsid w:val="00A371C8"/>
    <w:rsid w:val="00D47737"/>
    <w:rsid w:val="00E63E6A"/>
    <w:rsid w:val="00EC683B"/>
    <w:rsid w:val="00F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9F26"/>
  <w15:chartTrackingRefBased/>
  <w15:docId w15:val="{E97DE37D-7447-4C57-913A-662F0EDE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C0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"/>
    <w:link w:val="10"/>
    <w:uiPriority w:val="9"/>
    <w:qFormat/>
    <w:rsid w:val="00D4773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37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D4773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KZ" w:eastAsia="ru-KZ"/>
    </w:rPr>
  </w:style>
  <w:style w:type="character" w:styleId="a4">
    <w:name w:val="Emphasis"/>
    <w:basedOn w:val="a0"/>
    <w:uiPriority w:val="20"/>
    <w:qFormat/>
    <w:rsid w:val="00D47737"/>
    <w:rPr>
      <w:i/>
      <w:iCs/>
    </w:rPr>
  </w:style>
  <w:style w:type="character" w:styleId="HTML">
    <w:name w:val="HTML Code"/>
    <w:basedOn w:val="a0"/>
    <w:uiPriority w:val="99"/>
    <w:semiHidden/>
    <w:unhideWhenUsed/>
    <w:rsid w:val="00D477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7737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ljs-comment">
    <w:name w:val="hljs-comment"/>
    <w:basedOn w:val="a0"/>
    <w:rsid w:val="00D47737"/>
  </w:style>
  <w:style w:type="character" w:customStyle="1" w:styleId="hljs-keyword">
    <w:name w:val="hljs-keyword"/>
    <w:basedOn w:val="a0"/>
    <w:rsid w:val="00D47737"/>
  </w:style>
  <w:style w:type="character" w:customStyle="1" w:styleId="hljs-type">
    <w:name w:val="hljs-type"/>
    <w:basedOn w:val="a0"/>
    <w:rsid w:val="00D47737"/>
  </w:style>
  <w:style w:type="character" w:customStyle="1" w:styleId="hljs-string">
    <w:name w:val="hljs-string"/>
    <w:basedOn w:val="a0"/>
    <w:rsid w:val="00D47737"/>
  </w:style>
  <w:style w:type="character" w:customStyle="1" w:styleId="hljs-operator">
    <w:name w:val="hljs-operator"/>
    <w:basedOn w:val="a0"/>
    <w:rsid w:val="00D47737"/>
  </w:style>
  <w:style w:type="character" w:customStyle="1" w:styleId="hljs-number">
    <w:name w:val="hljs-number"/>
    <w:basedOn w:val="a0"/>
    <w:rsid w:val="00D47737"/>
  </w:style>
  <w:style w:type="character" w:styleId="a5">
    <w:name w:val="Strong"/>
    <w:basedOn w:val="a0"/>
    <w:uiPriority w:val="22"/>
    <w:qFormat/>
    <w:rsid w:val="00D47737"/>
    <w:rPr>
      <w:b/>
      <w:bCs/>
    </w:rPr>
  </w:style>
  <w:style w:type="character" w:customStyle="1" w:styleId="hljs-builtin">
    <w:name w:val="hljs-built_in"/>
    <w:basedOn w:val="a0"/>
    <w:rsid w:val="00D4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4</cp:revision>
  <dcterms:created xsi:type="dcterms:W3CDTF">2025-10-16T07:21:00Z</dcterms:created>
  <dcterms:modified xsi:type="dcterms:W3CDTF">2025-10-24T08:02:00Z</dcterms:modified>
</cp:coreProperties>
</file>