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B446" w14:textId="00109716" w:rsidR="00162C05" w:rsidRPr="00266AD8" w:rsidRDefault="007A214B" w:rsidP="00B9167E">
      <w:pPr>
        <w:jc w:val="center"/>
        <w:rPr>
          <w:b/>
          <w:color w:val="231F20"/>
          <w:w w:val="90"/>
          <w:sz w:val="48"/>
          <w:szCs w:val="40"/>
          <w:u w:val="single"/>
        </w:rPr>
      </w:pPr>
      <w:r w:rsidRPr="00266AD8">
        <w:rPr>
          <w:b/>
          <w:color w:val="231F20"/>
          <w:w w:val="90"/>
          <w:sz w:val="48"/>
          <w:szCs w:val="40"/>
          <w:u w:val="single"/>
        </w:rPr>
        <w:t xml:space="preserve">Computer Programming </w:t>
      </w:r>
      <w:r w:rsidR="004076D1">
        <w:rPr>
          <w:b/>
          <w:color w:val="231F20"/>
          <w:w w:val="90"/>
          <w:sz w:val="48"/>
          <w:szCs w:val="40"/>
          <w:u w:val="single"/>
        </w:rPr>
        <w:t>JavaScript Projects</w:t>
      </w:r>
    </w:p>
    <w:p w14:paraId="51C70A49" w14:textId="40E94E36" w:rsidR="006030D4" w:rsidRPr="00266AD8" w:rsidRDefault="006030D4">
      <w:pPr>
        <w:rPr>
          <w:b/>
          <w:color w:val="231F20"/>
          <w:w w:val="90"/>
          <w:sz w:val="40"/>
          <w:szCs w:val="32"/>
          <w:u w:val="single"/>
        </w:rPr>
      </w:pPr>
    </w:p>
    <w:p w14:paraId="476349D3" w14:textId="652F1C70" w:rsidR="007A214B" w:rsidRPr="00A3389A" w:rsidRDefault="007A214B">
      <w:pPr>
        <w:rPr>
          <w:rFonts w:ascii="Times New Roman" w:hAnsi="Times New Roman" w:cs="Times New Roman"/>
          <w:b/>
          <w:color w:val="231F20"/>
          <w:w w:val="90"/>
          <w:sz w:val="24"/>
          <w:szCs w:val="24"/>
        </w:rPr>
      </w:pPr>
    </w:p>
    <w:p w14:paraId="649D4032" w14:textId="49C341A4" w:rsidR="007A214B" w:rsidRPr="00A3389A" w:rsidRDefault="00A24024">
      <w:pPr>
        <w:rPr>
          <w:rFonts w:ascii="Times New Roman" w:hAnsi="Times New Roman" w:cs="Times New Roman"/>
          <w:b/>
          <w:color w:val="231F20"/>
          <w:w w:val="90"/>
          <w:sz w:val="28"/>
          <w:szCs w:val="28"/>
        </w:rPr>
      </w:pPr>
      <w:r w:rsidRPr="00A3389A">
        <w:rPr>
          <w:rFonts w:ascii="Times New Roman" w:hAnsi="Times New Roman" w:cs="Times New Roman"/>
          <w:b/>
          <w:noProof/>
          <w:color w:val="231F20"/>
          <w:w w:val="90"/>
          <w:sz w:val="28"/>
          <w:szCs w:val="28"/>
          <w:u w:val="single"/>
        </w:rPr>
        <w:drawing>
          <wp:anchor distT="0" distB="0" distL="114300" distR="114300" simplePos="0" relativeHeight="251658752" behindDoc="1" locked="0" layoutInCell="1" allowOverlap="1" wp14:anchorId="3E11CFB2" wp14:editId="62BA049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323975" cy="655433"/>
            <wp:effectExtent l="0" t="0" r="0" b="0"/>
            <wp:wrapTight wrapText="bothSides">
              <wp:wrapPolygon edited="0">
                <wp:start x="0" y="0"/>
                <wp:lineTo x="0" y="20721"/>
                <wp:lineTo x="21134" y="20721"/>
                <wp:lineTo x="21134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55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214B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  <w:u w:val="single"/>
        </w:rPr>
        <w:t xml:space="preserve">1) </w:t>
      </w:r>
      <w:r w:rsidR="0053266A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  <w:u w:val="single"/>
        </w:rPr>
        <w:t>JavaScript Projects 1-4 Complete</w:t>
      </w:r>
      <w:r w:rsidR="00D926A3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 </w:t>
      </w:r>
      <w:r w:rsidR="00D926A3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sym w:font="Wingdings" w:char="F0E0"/>
      </w:r>
      <w:r w:rsidR="00D926A3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 Upload folders </w:t>
      </w:r>
      <w:r w:rsidR="001A0514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from OneDrive to</w:t>
      </w:r>
      <w:r w:rsidR="00D926A3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 GitHub</w:t>
      </w:r>
      <w:r w:rsidR="001A0514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 in one repository</w:t>
      </w:r>
    </w:p>
    <w:p w14:paraId="0852ECEA" w14:textId="2022D3C7" w:rsidR="006D353B" w:rsidRDefault="006D353B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</w:p>
    <w:p w14:paraId="450C3186" w14:textId="23C3CECD" w:rsidR="009221C5" w:rsidRDefault="009221C5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</w:p>
    <w:p w14:paraId="41EB219B" w14:textId="747C695F" w:rsidR="009221C5" w:rsidRDefault="009221C5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*Three Modifications required </w:t>
      </w:r>
      <w:r w:rsidR="00A3389A"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for each project. Add </w:t>
      </w: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>comments in your JavaScript labelling</w:t>
      </w:r>
      <w:r w:rsidR="00A3389A"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 each change. </w:t>
      </w:r>
    </w:p>
    <w:p w14:paraId="2400687A" w14:textId="77777777" w:rsidR="00A3389A" w:rsidRDefault="00A3389A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</w:p>
    <w:p w14:paraId="3815D74A" w14:textId="7EA18208" w:rsidR="00A3389A" w:rsidRDefault="00A3389A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For example </w:t>
      </w:r>
    </w:p>
    <w:p w14:paraId="2FD73C7A" w14:textId="77777777" w:rsidR="00A3389A" w:rsidRDefault="00A3389A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</w:p>
    <w:p w14:paraId="4C293590" w14:textId="5496A23D" w:rsidR="00A3389A" w:rsidRDefault="00A3389A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>Color Flipper</w:t>
      </w:r>
    </w:p>
    <w:p w14:paraId="339789EE" w14:textId="4C95EE65" w:rsidR="00A3389A" w:rsidRDefault="00A3389A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//Modification #1 Christmas </w:t>
      </w:r>
      <w:proofErr w:type="spellStart"/>
      <w:proofErr w:type="gramStart"/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>Colours</w:t>
      </w:r>
      <w:proofErr w:type="spellEnd"/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  button</w:t>
      </w:r>
      <w:proofErr w:type="gramEnd"/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 only</w:t>
      </w:r>
    </w:p>
    <w:p w14:paraId="43A518B1" w14:textId="77777777" w:rsidR="00A3389A" w:rsidRDefault="00A3389A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</w:p>
    <w:p w14:paraId="3A45343D" w14:textId="1DD35270" w:rsidR="00A3389A" w:rsidRDefault="00A3389A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//Modification #2 Halloween </w:t>
      </w:r>
      <w:proofErr w:type="spellStart"/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>Colour</w:t>
      </w:r>
      <w:proofErr w:type="spellEnd"/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 Mode Only</w:t>
      </w:r>
    </w:p>
    <w:p w14:paraId="7244A3D0" w14:textId="77777777" w:rsidR="00A3389A" w:rsidRDefault="00A3389A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</w:p>
    <w:p w14:paraId="0A48A594" w14:textId="6DC74EE3" w:rsidR="00A3389A" w:rsidRDefault="00A3389A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>Modifcation</w:t>
      </w:r>
      <w:proofErr w:type="spellEnd"/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 #3 Background Image Changes instead of </w:t>
      </w:r>
      <w:proofErr w:type="spellStart"/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>colour</w:t>
      </w:r>
      <w:proofErr w:type="spellEnd"/>
    </w:p>
    <w:p w14:paraId="38548862" w14:textId="77777777" w:rsidR="006D353B" w:rsidRPr="00B9167E" w:rsidRDefault="006D353B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</w:p>
    <w:p w14:paraId="75DEBD94" w14:textId="43400E91" w:rsidR="0053266A" w:rsidRDefault="0053266A">
      <w:pPr>
        <w:rPr>
          <w:rFonts w:ascii="Times New Roman" w:hAnsi="Times New Roman" w:cs="Times New Roman"/>
          <w:b/>
          <w:color w:val="231F20"/>
          <w:w w:val="90"/>
          <w:sz w:val="28"/>
          <w:szCs w:val="28"/>
        </w:rPr>
      </w:pPr>
      <w:r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2) </w:t>
      </w:r>
      <w:r w:rsidR="004076D1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Debugging Section</w:t>
      </w:r>
      <w:r w:rsidR="00443522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 on </w:t>
      </w:r>
      <w:proofErr w:type="spellStart"/>
      <w:r w:rsidR="00443522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FreeCodeCamp</w:t>
      </w:r>
      <w:proofErr w:type="spellEnd"/>
      <w:r w:rsidR="007E666D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 (</w:t>
      </w:r>
      <w:r w:rsid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Replace one of the 4 project modifications above </w:t>
      </w:r>
      <w:r w:rsidR="00A3389A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sym w:font="Wingdings" w:char="F0E0"/>
      </w:r>
      <w:r w:rsid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 3 + Debugging section</w:t>
      </w:r>
      <w:r w:rsidR="007E666D" w:rsidRPr="00A3389A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)</w:t>
      </w:r>
    </w:p>
    <w:p w14:paraId="7B783FCD" w14:textId="77777777" w:rsidR="00A3389A" w:rsidRDefault="00A3389A">
      <w:pPr>
        <w:rPr>
          <w:rFonts w:ascii="Times New Roman" w:hAnsi="Times New Roman" w:cs="Times New Roman"/>
          <w:b/>
          <w:color w:val="231F20"/>
          <w:w w:val="90"/>
          <w:sz w:val="28"/>
          <w:szCs w:val="28"/>
        </w:rPr>
      </w:pPr>
    </w:p>
    <w:p w14:paraId="2CAA572F" w14:textId="77777777" w:rsidR="00A3389A" w:rsidRPr="00A3389A" w:rsidRDefault="00A3389A">
      <w:pPr>
        <w:rPr>
          <w:rFonts w:ascii="Times New Roman" w:hAnsi="Times New Roman" w:cs="Times New Roman"/>
          <w:b/>
          <w:color w:val="231F20"/>
          <w:w w:val="90"/>
          <w:sz w:val="28"/>
          <w:szCs w:val="28"/>
        </w:rPr>
      </w:pPr>
    </w:p>
    <w:p w14:paraId="164A6ED7" w14:textId="618B41BA" w:rsidR="001A0514" w:rsidRPr="00B9167E" w:rsidRDefault="00443522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  <w:r w:rsidRPr="00B9167E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3)</w:t>
      </w:r>
      <w:r w:rsidR="006F3A4C" w:rsidRPr="00B9167E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Air Canada </w:t>
      </w:r>
      <w:r w:rsidR="00A24024" w:rsidRPr="00B9167E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>Employee Recruitment Page.</w:t>
      </w:r>
      <w:r w:rsidR="00B2060B" w:rsidRPr="00B9167E"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 </w:t>
      </w:r>
    </w:p>
    <w:p w14:paraId="274BC04B" w14:textId="52D2EA9D" w:rsidR="00443522" w:rsidRPr="00B9167E" w:rsidRDefault="00A3389A">
      <w:pP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</w:pP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See word document attached for details. </w:t>
      </w:r>
      <w:r w:rsidR="001A0514" w:rsidRPr="00B9167E">
        <w:rPr>
          <w:rFonts w:ascii="Times New Roman" w:hAnsi="Times New Roman" w:cs="Times New Roman"/>
          <w:b/>
          <w:color w:val="231F20"/>
          <w:w w:val="90"/>
          <w:sz w:val="28"/>
          <w:szCs w:val="28"/>
        </w:rPr>
        <w:t xml:space="preserve"> </w:t>
      </w:r>
      <w:r w:rsidR="001A0514" w:rsidRPr="00B9167E"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>Upload to GitHub</w:t>
      </w: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 in a separate repository. </w:t>
      </w:r>
    </w:p>
    <w:p w14:paraId="012AA682" w14:textId="5C428910" w:rsidR="006030D4" w:rsidRDefault="006030D4">
      <w:pPr>
        <w:rPr>
          <w:rFonts w:ascii="Times New Roman" w:hAnsi="Times New Roman" w:cs="Times New Roman"/>
          <w:b/>
          <w:color w:val="231F20"/>
          <w:w w:val="90"/>
          <w:sz w:val="28"/>
          <w:szCs w:val="28"/>
          <w:u w:val="single"/>
        </w:rPr>
      </w:pPr>
    </w:p>
    <w:p w14:paraId="7DB0B112" w14:textId="77777777" w:rsidR="006D353B" w:rsidRDefault="006D353B">
      <w:pPr>
        <w:rPr>
          <w:rFonts w:ascii="Times New Roman" w:hAnsi="Times New Roman" w:cs="Times New Roman"/>
          <w:b/>
          <w:color w:val="231F20"/>
          <w:w w:val="90"/>
          <w:sz w:val="28"/>
          <w:szCs w:val="28"/>
          <w:u w:val="single"/>
        </w:rPr>
      </w:pPr>
    </w:p>
    <w:p w14:paraId="23D852E3" w14:textId="39C5A29A" w:rsidR="006D353B" w:rsidRDefault="006D353B" w:rsidP="006D35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Resources: </w:t>
      </w:r>
    </w:p>
    <w:p w14:paraId="1C4D12C8" w14:textId="77777777" w:rsidR="006D353B" w:rsidRDefault="006D353B" w:rsidP="006D353B">
      <w:pPr>
        <w:rPr>
          <w:b/>
          <w:sz w:val="28"/>
          <w:szCs w:val="28"/>
          <w:u w:val="single"/>
        </w:rPr>
      </w:pPr>
    </w:p>
    <w:p w14:paraId="5B8B8C29" w14:textId="11393AF0" w:rsidR="006D353B" w:rsidRPr="006D353B" w:rsidRDefault="006D353B" w:rsidP="006D353B">
      <w:pPr>
        <w:rPr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YouTube Link to </w:t>
      </w: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JavaScript </w:t>
      </w:r>
      <w:r>
        <w:rPr>
          <w:rFonts w:ascii="Times New Roman" w:hAnsi="Times New Roman" w:cs="Times New Roman"/>
          <w:bCs/>
          <w:color w:val="231F20"/>
          <w:w w:val="90"/>
          <w:sz w:val="28"/>
          <w:szCs w:val="28"/>
        </w:rPr>
        <w:t xml:space="preserve">tutorials: </w:t>
      </w:r>
      <w:hyperlink r:id="rId9" w:history="1">
        <w:r w:rsidRPr="00CD7F67">
          <w:rPr>
            <w:rStyle w:val="Hyperlink"/>
            <w:rFonts w:ascii="Times New Roman" w:hAnsi="Times New Roman" w:cs="Times New Roman"/>
            <w:bCs/>
            <w:w w:val="90"/>
            <w:sz w:val="28"/>
            <w:szCs w:val="28"/>
          </w:rPr>
          <w:t>https://www.youtube.com/watch?v=3PHXvlpOkf4&amp;t=7116s</w:t>
        </w:r>
      </w:hyperlink>
    </w:p>
    <w:p w14:paraId="76F87669" w14:textId="0246446F" w:rsidR="00A24024" w:rsidRDefault="00A24024">
      <w:pPr>
        <w:rPr>
          <w:b/>
          <w:sz w:val="28"/>
          <w:szCs w:val="28"/>
        </w:rPr>
      </w:pPr>
    </w:p>
    <w:p w14:paraId="3F9A2566" w14:textId="0E29FF1A" w:rsidR="006D353B" w:rsidRDefault="006D353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View Completed Projects:</w:t>
      </w:r>
    </w:p>
    <w:p w14:paraId="4ADDBD8F" w14:textId="41B46498" w:rsidR="006D353B" w:rsidRDefault="006D353B">
      <w:pPr>
        <w:rPr>
          <w:bCs/>
          <w:sz w:val="28"/>
          <w:szCs w:val="28"/>
        </w:rPr>
      </w:pPr>
      <w:hyperlink r:id="rId10" w:history="1">
        <w:r w:rsidRPr="00CD7F67">
          <w:rPr>
            <w:rStyle w:val="Hyperlink"/>
            <w:bCs/>
            <w:sz w:val="28"/>
            <w:szCs w:val="28"/>
          </w:rPr>
          <w:t>https://www.vanillajavascriptprojects.com/</w:t>
        </w:r>
      </w:hyperlink>
      <w:r>
        <w:rPr>
          <w:bCs/>
          <w:sz w:val="28"/>
          <w:szCs w:val="28"/>
        </w:rPr>
        <w:t xml:space="preserve"> </w:t>
      </w:r>
    </w:p>
    <w:p w14:paraId="6AB4699D" w14:textId="77777777" w:rsidR="009221C5" w:rsidRDefault="009221C5">
      <w:pPr>
        <w:rPr>
          <w:bCs/>
          <w:sz w:val="28"/>
          <w:szCs w:val="28"/>
        </w:rPr>
      </w:pPr>
    </w:p>
    <w:p w14:paraId="2F072615" w14:textId="2DD36FBB" w:rsidR="009221C5" w:rsidRDefault="009221C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GitHub Repository with Final and Setup folders (Use Setup Folder)</w:t>
      </w:r>
    </w:p>
    <w:p w14:paraId="6B1355A4" w14:textId="0B9BADCA" w:rsidR="009221C5" w:rsidRDefault="009221C5">
      <w:pPr>
        <w:rPr>
          <w:bCs/>
          <w:sz w:val="28"/>
          <w:szCs w:val="28"/>
        </w:rPr>
      </w:pPr>
      <w:hyperlink r:id="rId11" w:history="1">
        <w:r w:rsidRPr="00CD7F67">
          <w:rPr>
            <w:rStyle w:val="Hyperlink"/>
            <w:bCs/>
            <w:sz w:val="28"/>
            <w:szCs w:val="28"/>
          </w:rPr>
          <w:t>https://github.com/john-smilga/javascript-basic-projects</w:t>
        </w:r>
      </w:hyperlink>
      <w:r>
        <w:rPr>
          <w:bCs/>
          <w:sz w:val="28"/>
          <w:szCs w:val="28"/>
        </w:rPr>
        <w:t xml:space="preserve"> </w:t>
      </w:r>
    </w:p>
    <w:p w14:paraId="41356DCB" w14:textId="77777777" w:rsidR="006D353B" w:rsidRPr="006D353B" w:rsidRDefault="006D353B">
      <w:pPr>
        <w:rPr>
          <w:bCs/>
          <w:sz w:val="28"/>
          <w:szCs w:val="28"/>
        </w:rPr>
      </w:pPr>
    </w:p>
    <w:p w14:paraId="60508B2F" w14:textId="77777777" w:rsidR="004076D1" w:rsidRPr="006D353B" w:rsidRDefault="00A24024">
      <w:pPr>
        <w:rPr>
          <w:b/>
          <w:sz w:val="28"/>
          <w:szCs w:val="28"/>
          <w:u w:val="single"/>
        </w:rPr>
      </w:pPr>
      <w:r w:rsidRPr="006D353B">
        <w:rPr>
          <w:b/>
          <w:sz w:val="28"/>
          <w:szCs w:val="28"/>
          <w:u w:val="single"/>
        </w:rPr>
        <w:t>Due Date</w:t>
      </w:r>
      <w:r w:rsidR="004076D1" w:rsidRPr="006D353B">
        <w:rPr>
          <w:b/>
          <w:sz w:val="28"/>
          <w:szCs w:val="28"/>
          <w:u w:val="single"/>
        </w:rPr>
        <w:t>s</w:t>
      </w:r>
      <w:r w:rsidRPr="006D353B">
        <w:rPr>
          <w:b/>
          <w:sz w:val="28"/>
          <w:szCs w:val="28"/>
          <w:u w:val="single"/>
        </w:rPr>
        <w:t xml:space="preserve">: </w:t>
      </w:r>
      <w:r w:rsidR="00C61EED" w:rsidRPr="006D353B">
        <w:rPr>
          <w:b/>
          <w:sz w:val="28"/>
          <w:szCs w:val="28"/>
          <w:u w:val="single"/>
        </w:rPr>
        <w:t xml:space="preserve"> </w:t>
      </w:r>
    </w:p>
    <w:p w14:paraId="31FB0436" w14:textId="77777777" w:rsidR="004076D1" w:rsidRDefault="004076D1">
      <w:pPr>
        <w:rPr>
          <w:b/>
          <w:sz w:val="28"/>
          <w:szCs w:val="28"/>
        </w:rPr>
      </w:pPr>
    </w:p>
    <w:p w14:paraId="5CBBFD96" w14:textId="0CF8705B" w:rsidR="00A24024" w:rsidRDefault="00C61EED">
      <w:pPr>
        <w:rPr>
          <w:b/>
          <w:sz w:val="28"/>
          <w:szCs w:val="28"/>
        </w:rPr>
      </w:pPr>
      <w:r w:rsidRPr="00B9167E">
        <w:rPr>
          <w:b/>
          <w:sz w:val="28"/>
          <w:szCs w:val="28"/>
        </w:rPr>
        <w:t>Dec.</w:t>
      </w:r>
      <w:r w:rsidR="004076D1">
        <w:rPr>
          <w:b/>
          <w:sz w:val="28"/>
          <w:szCs w:val="28"/>
        </w:rPr>
        <w:t>22</w:t>
      </w:r>
      <w:r w:rsidRPr="00B9167E">
        <w:rPr>
          <w:b/>
          <w:sz w:val="28"/>
          <w:szCs w:val="28"/>
        </w:rPr>
        <w:t xml:space="preserve">@ 9:00pm. </w:t>
      </w:r>
      <w:r w:rsidR="004076D1">
        <w:rPr>
          <w:b/>
          <w:sz w:val="28"/>
          <w:szCs w:val="28"/>
        </w:rPr>
        <w:t>Friday</w:t>
      </w:r>
    </w:p>
    <w:p w14:paraId="0A8B9A3D" w14:textId="77777777" w:rsidR="006D353B" w:rsidRDefault="006D353B">
      <w:pPr>
        <w:rPr>
          <w:b/>
          <w:sz w:val="28"/>
          <w:szCs w:val="28"/>
        </w:rPr>
      </w:pPr>
    </w:p>
    <w:p w14:paraId="6D1B9198" w14:textId="330109FF" w:rsidR="006D353B" w:rsidRPr="006D353B" w:rsidRDefault="006D353B">
      <w:pPr>
        <w:rPr>
          <w:bCs/>
          <w:sz w:val="28"/>
          <w:szCs w:val="28"/>
        </w:rPr>
      </w:pPr>
      <w:r>
        <w:rPr>
          <w:b/>
          <w:sz w:val="28"/>
          <w:szCs w:val="28"/>
        </w:rPr>
        <w:t>1)</w:t>
      </w:r>
      <w:r>
        <w:rPr>
          <w:bCs/>
          <w:sz w:val="28"/>
          <w:szCs w:val="28"/>
        </w:rPr>
        <w:t xml:space="preserve">JavaScript Project 1-4 with alterations. </w:t>
      </w:r>
      <w:r w:rsidR="00A3389A">
        <w:rPr>
          <w:bCs/>
          <w:sz w:val="28"/>
          <w:szCs w:val="28"/>
        </w:rPr>
        <w:t xml:space="preserve"> OR JavaScript choose 3 projects + Debugging section.</w:t>
      </w:r>
    </w:p>
    <w:p w14:paraId="42F125F3" w14:textId="3849B08C" w:rsidR="00251842" w:rsidRDefault="00251842">
      <w:pPr>
        <w:rPr>
          <w:bCs/>
          <w:sz w:val="28"/>
          <w:szCs w:val="28"/>
        </w:rPr>
      </w:pPr>
    </w:p>
    <w:p w14:paraId="4F50D418" w14:textId="77777777" w:rsidR="004076D1" w:rsidRDefault="004076D1">
      <w:pPr>
        <w:rPr>
          <w:bCs/>
          <w:sz w:val="28"/>
          <w:szCs w:val="28"/>
        </w:rPr>
      </w:pPr>
    </w:p>
    <w:p w14:paraId="7E06B975" w14:textId="51EAB0F7" w:rsidR="00251842" w:rsidRPr="007E666D" w:rsidRDefault="004076D1">
      <w:pPr>
        <w:rPr>
          <w:b/>
          <w:sz w:val="28"/>
          <w:szCs w:val="28"/>
        </w:rPr>
      </w:pPr>
      <w:r>
        <w:rPr>
          <w:b/>
          <w:sz w:val="28"/>
          <w:szCs w:val="28"/>
        </w:rPr>
        <w:t>Jan.12</w:t>
      </w:r>
      <w:r w:rsidRPr="00B9167E">
        <w:rPr>
          <w:b/>
          <w:sz w:val="28"/>
          <w:szCs w:val="28"/>
        </w:rPr>
        <w:t xml:space="preserve">@ 9:00pm. </w:t>
      </w:r>
      <w:r>
        <w:rPr>
          <w:b/>
          <w:sz w:val="28"/>
          <w:szCs w:val="28"/>
        </w:rPr>
        <w:t>Friday</w:t>
      </w:r>
    </w:p>
    <w:p w14:paraId="539C20DF" w14:textId="00084AE8" w:rsidR="006D353B" w:rsidRPr="00B9167E" w:rsidRDefault="006D353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3) Air Canada Employee Recruitment Page</w:t>
      </w:r>
    </w:p>
    <w:sectPr w:rsidR="006D353B" w:rsidRPr="00B91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 Cond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80890"/>
    <w:multiLevelType w:val="hybridMultilevel"/>
    <w:tmpl w:val="471A3E4C"/>
    <w:lvl w:ilvl="0" w:tplc="35742F1C">
      <w:numFmt w:val="bullet"/>
      <w:lvlText w:val="•"/>
      <w:lvlJc w:val="left"/>
      <w:pPr>
        <w:ind w:left="346" w:hanging="101"/>
      </w:pPr>
      <w:rPr>
        <w:rFonts w:ascii="Myriad Pro Cond" w:eastAsia="Myriad Pro Cond" w:hAnsi="Myriad Pro Cond" w:cs="Myriad Pro Cond" w:hint="default"/>
        <w:color w:val="231F20"/>
        <w:spacing w:val="-8"/>
        <w:w w:val="100"/>
        <w:sz w:val="24"/>
        <w:szCs w:val="24"/>
        <w:lang w:val="en-US" w:eastAsia="en-US" w:bidi="en-US"/>
      </w:rPr>
    </w:lvl>
    <w:lvl w:ilvl="1" w:tplc="B3C0539E">
      <w:numFmt w:val="bullet"/>
      <w:lvlText w:val="-"/>
      <w:lvlJc w:val="left"/>
      <w:pPr>
        <w:ind w:left="706" w:hanging="108"/>
      </w:pPr>
      <w:rPr>
        <w:rFonts w:ascii="Myriad Pro Cond" w:eastAsia="Myriad Pro Cond" w:hAnsi="Myriad Pro Cond" w:cs="Myriad Pro Cond" w:hint="default"/>
        <w:color w:val="231F20"/>
        <w:w w:val="100"/>
        <w:sz w:val="24"/>
        <w:szCs w:val="24"/>
        <w:lang w:val="en-US" w:eastAsia="en-US" w:bidi="en-US"/>
      </w:rPr>
    </w:lvl>
    <w:lvl w:ilvl="2" w:tplc="49DA9DC4">
      <w:numFmt w:val="bullet"/>
      <w:lvlText w:val="•"/>
      <w:lvlJc w:val="left"/>
      <w:pPr>
        <w:ind w:left="1231" w:hanging="108"/>
      </w:pPr>
      <w:rPr>
        <w:rFonts w:hint="default"/>
        <w:lang w:val="en-US" w:eastAsia="en-US" w:bidi="en-US"/>
      </w:rPr>
    </w:lvl>
    <w:lvl w:ilvl="3" w:tplc="FFA62B0A">
      <w:numFmt w:val="bullet"/>
      <w:lvlText w:val="•"/>
      <w:lvlJc w:val="left"/>
      <w:pPr>
        <w:ind w:left="1762" w:hanging="108"/>
      </w:pPr>
      <w:rPr>
        <w:rFonts w:hint="default"/>
        <w:lang w:val="en-US" w:eastAsia="en-US" w:bidi="en-US"/>
      </w:rPr>
    </w:lvl>
    <w:lvl w:ilvl="4" w:tplc="9A2865DE">
      <w:numFmt w:val="bullet"/>
      <w:lvlText w:val="•"/>
      <w:lvlJc w:val="left"/>
      <w:pPr>
        <w:ind w:left="2293" w:hanging="108"/>
      </w:pPr>
      <w:rPr>
        <w:rFonts w:hint="default"/>
        <w:lang w:val="en-US" w:eastAsia="en-US" w:bidi="en-US"/>
      </w:rPr>
    </w:lvl>
    <w:lvl w:ilvl="5" w:tplc="51CC690E">
      <w:numFmt w:val="bullet"/>
      <w:lvlText w:val="•"/>
      <w:lvlJc w:val="left"/>
      <w:pPr>
        <w:ind w:left="2824" w:hanging="108"/>
      </w:pPr>
      <w:rPr>
        <w:rFonts w:hint="default"/>
        <w:lang w:val="en-US" w:eastAsia="en-US" w:bidi="en-US"/>
      </w:rPr>
    </w:lvl>
    <w:lvl w:ilvl="6" w:tplc="C88636BA">
      <w:numFmt w:val="bullet"/>
      <w:lvlText w:val="•"/>
      <w:lvlJc w:val="left"/>
      <w:pPr>
        <w:ind w:left="3355" w:hanging="108"/>
      </w:pPr>
      <w:rPr>
        <w:rFonts w:hint="default"/>
        <w:lang w:val="en-US" w:eastAsia="en-US" w:bidi="en-US"/>
      </w:rPr>
    </w:lvl>
    <w:lvl w:ilvl="7" w:tplc="FDB0F920">
      <w:numFmt w:val="bullet"/>
      <w:lvlText w:val="•"/>
      <w:lvlJc w:val="left"/>
      <w:pPr>
        <w:ind w:left="3887" w:hanging="108"/>
      </w:pPr>
      <w:rPr>
        <w:rFonts w:hint="default"/>
        <w:lang w:val="en-US" w:eastAsia="en-US" w:bidi="en-US"/>
      </w:rPr>
    </w:lvl>
    <w:lvl w:ilvl="8" w:tplc="EC9EFC16">
      <w:numFmt w:val="bullet"/>
      <w:lvlText w:val="•"/>
      <w:lvlJc w:val="left"/>
      <w:pPr>
        <w:ind w:left="4418" w:hanging="108"/>
      </w:pPr>
      <w:rPr>
        <w:rFonts w:hint="default"/>
        <w:lang w:val="en-US" w:eastAsia="en-US" w:bidi="en-US"/>
      </w:rPr>
    </w:lvl>
  </w:abstractNum>
  <w:num w:numId="1" w16cid:durableId="10690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05"/>
    <w:rsid w:val="000E570C"/>
    <w:rsid w:val="001440E5"/>
    <w:rsid w:val="00162C05"/>
    <w:rsid w:val="001A0514"/>
    <w:rsid w:val="00251842"/>
    <w:rsid w:val="00266AD8"/>
    <w:rsid w:val="004076D1"/>
    <w:rsid w:val="00443522"/>
    <w:rsid w:val="0053266A"/>
    <w:rsid w:val="006030D4"/>
    <w:rsid w:val="006D353B"/>
    <w:rsid w:val="006F3A4C"/>
    <w:rsid w:val="007A214B"/>
    <w:rsid w:val="007E666D"/>
    <w:rsid w:val="009221C5"/>
    <w:rsid w:val="00A24024"/>
    <w:rsid w:val="00A3389A"/>
    <w:rsid w:val="00B2060B"/>
    <w:rsid w:val="00B9167E"/>
    <w:rsid w:val="00BE09EB"/>
    <w:rsid w:val="00C61EED"/>
    <w:rsid w:val="00D926A3"/>
    <w:rsid w:val="00D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99FF"/>
  <w15:chartTrackingRefBased/>
  <w15:docId w15:val="{3F2F5AE1-28AE-4BC7-95E9-C4B5F3A7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C05"/>
    <w:pPr>
      <w:widowControl w:val="0"/>
      <w:autoSpaceDE w:val="0"/>
      <w:autoSpaceDN w:val="0"/>
      <w:spacing w:after="0" w:line="240" w:lineRule="auto"/>
    </w:pPr>
    <w:rPr>
      <w:rFonts w:ascii="Myriad Pro Cond" w:eastAsia="Myriad Pro Cond" w:hAnsi="Myriad Pro Cond" w:cs="Myriad Pro Cond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2C05"/>
    <w:pPr>
      <w:ind w:left="1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2C05"/>
    <w:rPr>
      <w:rFonts w:ascii="Myriad Pro Cond" w:eastAsia="Myriad Pro Cond" w:hAnsi="Myriad Pro Cond" w:cs="Myriad Pro Cond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162C05"/>
    <w:pPr>
      <w:spacing w:line="280" w:lineRule="exact"/>
      <w:ind w:left="340" w:hanging="180"/>
    </w:pPr>
  </w:style>
  <w:style w:type="character" w:styleId="Hyperlink">
    <w:name w:val="Hyperlink"/>
    <w:basedOn w:val="DefaultParagraphFont"/>
    <w:uiPriority w:val="99"/>
    <w:unhideWhenUsed/>
    <w:rsid w:val="006D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ohn-smilga/javascript-basic-project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vanillajavascriptprojects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3PHXvlpOkf4&amp;t=711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766921-a7cf-4e77-a273-1b599b22a7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762E3850AD1449ABF068442DBFD4A" ma:contentTypeVersion="4" ma:contentTypeDescription="Create a new document." ma:contentTypeScope="" ma:versionID="15d70c8245ffc395c6f1e5697aec71b8">
  <xsd:schema xmlns:xsd="http://www.w3.org/2001/XMLSchema" xmlns:xs="http://www.w3.org/2001/XMLSchema" xmlns:p="http://schemas.microsoft.com/office/2006/metadata/properties" xmlns:ns2="97766921-a7cf-4e77-a273-1b599b22a7aa" targetNamespace="http://schemas.microsoft.com/office/2006/metadata/properties" ma:root="true" ma:fieldsID="baaf9bd59d2148ab5b8f6bb5f0b69f28" ns2:_="">
    <xsd:import namespace="97766921-a7cf-4e77-a273-1b599b22a7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66921-a7cf-4e77-a273-1b599b22a7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30789C-1E65-47DB-B0AE-84AA8B58622E}">
  <ds:schemaRefs>
    <ds:schemaRef ds:uri="http://schemas.microsoft.com/office/2006/metadata/properties"/>
    <ds:schemaRef ds:uri="http://schemas.microsoft.com/office/infopath/2007/PartnerControls"/>
    <ds:schemaRef ds:uri="26e9599c-82d9-42c8-ac88-70d3fdfe81ac"/>
  </ds:schemaRefs>
</ds:datastoreItem>
</file>

<file path=customXml/itemProps2.xml><?xml version="1.0" encoding="utf-8"?>
<ds:datastoreItem xmlns:ds="http://schemas.openxmlformats.org/officeDocument/2006/customXml" ds:itemID="{DE856910-FB82-4227-9043-9ACD2AB50F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DB819A-AAA4-4577-9573-9964064E34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Rai</dc:creator>
  <cp:keywords/>
  <dc:description/>
  <cp:lastModifiedBy>Raj Rai</cp:lastModifiedBy>
  <cp:revision>2</cp:revision>
  <dcterms:created xsi:type="dcterms:W3CDTF">2023-12-12T22:23:00Z</dcterms:created>
  <dcterms:modified xsi:type="dcterms:W3CDTF">2023-12-12T22:23:00Z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0x010100738762E3850AD1449ABF068442DBFD4A</vt:lpwstr>
  </property>
  <property fmtid="{D5CDD505-2E9C-101B-9397-08002B2CF9AE}" pid="3" name="Order">
    <vt:r8>284800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