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CE6C62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42FF2" wp14:editId="13B0187B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42FF2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7D7AF" wp14:editId="730A4CD5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7D7AF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275AC" wp14:editId="43D92FB6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627ED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A38637" wp14:editId="0060B770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3863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9F3CB" wp14:editId="10BA7DC1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9F3CB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479973" wp14:editId="1AD67C50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79973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5D0EB" wp14:editId="22EC8F14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5D0EB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 중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페이지 마크업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페이지 마크업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2E22DE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 xml:space="preserve">파일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  <w:p w:rsid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팝업창 마크업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bookmarkStart w:id="0" w:name="_GoBack"/>
        <w:bookmarkEnd w:id="0"/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메인 </w:t>
            </w:r>
            <w:r w:rsidRPr="005A45C6">
              <w:rPr>
                <w:rFonts w:asciiTheme="majorHAnsi" w:eastAsiaTheme="majorHAnsi" w:hAnsiTheme="majorHAnsi" w:cs="맑은 고딕" w:hint="eastAsia"/>
              </w:rPr>
              <w:t>이미지 롤링 슬라이드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 w:rsidR="00CE6E2D">
              <w:rPr>
                <w:rFonts w:asciiTheme="majorHAnsi" w:eastAsiaTheme="majorHAnsi" w:hAnsiTheme="majorHAnsi"/>
              </w:rPr>
              <w:t xml:space="preserve"> </w:t>
            </w:r>
            <w:r w:rsidR="00142641"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 효과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 w:rsidR="00CE6E2D">
              <w:rPr>
                <w:rFonts w:asciiTheme="majorHAnsi" w:eastAsiaTheme="majorHAnsi" w:hAnsiTheme="majorHAnsi"/>
              </w:rPr>
              <w:t xml:space="preserve"> </w:t>
            </w:r>
            <w:r w:rsidR="00142641" w:rsidRPr="00142641">
              <w:rPr>
                <w:rFonts w:asciiTheme="majorHAnsi" w:eastAsiaTheme="majorHAnsi" w:hAnsiTheme="majorHAnsi" w:hint="eastAsia"/>
              </w:rPr>
              <w:t>⑤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날씨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API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a"/>
              <w:spacing w:line="24" w:lineRule="atLeast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반응형 작업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142641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메인,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서브페이지 반응형 작업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a"/>
              <w:spacing w:line="24" w:lineRule="atLeas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최종 점검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오류 확인 및 최종 점검</w:t>
            </w:r>
          </w:p>
        </w:tc>
      </w:tr>
      <w:tr w:rsidR="00D56996" w:rsidTr="005A45C6">
        <w:trPr>
          <w:trHeight w:val="148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lastRenderedPageBreak/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50" w:rsidRDefault="00141750" w:rsidP="000C2013">
      <w:pPr>
        <w:spacing w:after="0" w:line="240" w:lineRule="auto"/>
      </w:pPr>
      <w:r>
        <w:separator/>
      </w:r>
    </w:p>
  </w:endnote>
  <w:endnote w:type="continuationSeparator" w:id="0">
    <w:p w:rsidR="00141750" w:rsidRDefault="00141750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50" w:rsidRDefault="00141750" w:rsidP="000C2013">
      <w:pPr>
        <w:spacing w:after="0" w:line="240" w:lineRule="auto"/>
      </w:pPr>
      <w:r>
        <w:separator/>
      </w:r>
    </w:p>
  </w:footnote>
  <w:footnote w:type="continuationSeparator" w:id="0">
    <w:p w:rsidR="00141750" w:rsidRDefault="00141750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C4192"/>
    <w:rsid w:val="002E22DE"/>
    <w:rsid w:val="003810CB"/>
    <w:rsid w:val="0054525D"/>
    <w:rsid w:val="00564B99"/>
    <w:rsid w:val="005A45C6"/>
    <w:rsid w:val="005A52FA"/>
    <w:rsid w:val="006A15A1"/>
    <w:rsid w:val="00721976"/>
    <w:rsid w:val="00843B98"/>
    <w:rsid w:val="008D4E1F"/>
    <w:rsid w:val="008E28DB"/>
    <w:rsid w:val="0093571B"/>
    <w:rsid w:val="009842CE"/>
    <w:rsid w:val="009916DF"/>
    <w:rsid w:val="00A8063A"/>
    <w:rsid w:val="00B1356B"/>
    <w:rsid w:val="00B136C7"/>
    <w:rsid w:val="00C31D69"/>
    <w:rsid w:val="00C4340C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84EC0"/>
    <w:rsid w:val="00EA4D7C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C213AC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24</cp:revision>
  <dcterms:created xsi:type="dcterms:W3CDTF">2025-09-15T06:53:00Z</dcterms:created>
  <dcterms:modified xsi:type="dcterms:W3CDTF">2025-09-22T08:37:00Z</dcterms:modified>
</cp:coreProperties>
</file>