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099B1ED2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3815C8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7E1B28">
              <w:rPr>
                <w:rFonts w:cs="바탕체"/>
                <w:b w:val="0"/>
                <w:sz w:val="20"/>
                <w:szCs w:val="20"/>
              </w:rPr>
              <w:t>23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98EE661" w:rsidR="00170019" w:rsidRDefault="003815C8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3DCE0227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권문정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658B87FC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권문정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유승현,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이슬,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황성호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32884824" w14:textId="77777777" w:rsidR="00D05A01" w:rsidRDefault="00D05A01" w:rsidP="006D12A5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최적의 멀티 프로세스 개수를 찾기 위한 테스트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  <w:p w14:paraId="624CEEF7" w14:textId="472A082C" w:rsidR="001D1391" w:rsidRDefault="007E1B28" w:rsidP="006D12A5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개발규칙가이드 업데이트와 이에 따른 코드 수정 후 최종 코드 작성</w:t>
            </w:r>
          </w:p>
          <w:p w14:paraId="4D2D5D75" w14:textId="77777777" w:rsidR="007E1B28" w:rsidRDefault="007E1B28" w:rsidP="007E1B28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E1B2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선생님</w:t>
            </w:r>
            <w:r w:rsidRPr="007E1B2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계정 </w:t>
            </w:r>
            <w:proofErr w:type="spellStart"/>
            <w:r w:rsidRPr="007E1B2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깃허브에</w:t>
            </w:r>
            <w:proofErr w:type="spellEnd"/>
            <w:r w:rsidRPr="007E1B2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추가, 경로 공유</w:t>
            </w:r>
          </w:p>
          <w:p w14:paraId="610D5311" w14:textId="14E43EDD" w:rsidR="00D05A01" w:rsidRPr="00D05A01" w:rsidRDefault="007E1B28" w:rsidP="00D05A01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최종 코드 및 문서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깃허브에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업로드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7512"/>
        <w:gridCol w:w="1133"/>
      </w:tblGrid>
      <w:tr w:rsidR="00FE3608" w14:paraId="13897F05" w14:textId="77777777" w:rsidTr="004E51F9">
        <w:trPr>
          <w:trHeight w:val="431"/>
        </w:trPr>
        <w:tc>
          <w:tcPr>
            <w:tcW w:w="885" w:type="dxa"/>
            <w:vMerge w:val="restart"/>
            <w:vAlign w:val="center"/>
          </w:tcPr>
          <w:p w14:paraId="05C663F5" w14:textId="77777777" w:rsidR="00FE3608" w:rsidRDefault="00FE3608" w:rsidP="00074C07">
            <w:pPr>
              <w:pStyle w:val="aa"/>
              <w:jc w:val="left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512" w:type="dxa"/>
            <w:vAlign w:val="center"/>
          </w:tcPr>
          <w:p w14:paraId="26F56B5F" w14:textId="77777777" w:rsidR="00FE3608" w:rsidRDefault="00FE3608" w:rsidP="00074C07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33" w:type="dxa"/>
            <w:vAlign w:val="center"/>
          </w:tcPr>
          <w:p w14:paraId="3024EC49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1D1391" w14:paraId="5149380A" w14:textId="77777777" w:rsidTr="004E51F9">
        <w:trPr>
          <w:trHeight w:val="6510"/>
        </w:trPr>
        <w:tc>
          <w:tcPr>
            <w:tcW w:w="885" w:type="dxa"/>
            <w:vMerge/>
            <w:vAlign w:val="center"/>
          </w:tcPr>
          <w:p w14:paraId="1CDA95C5" w14:textId="77777777" w:rsidR="001D1391" w:rsidRDefault="001D1391" w:rsidP="00074C07">
            <w:pPr>
              <w:jc w:val="left"/>
            </w:pPr>
          </w:p>
        </w:tc>
        <w:tc>
          <w:tcPr>
            <w:tcW w:w="75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6B7F881" w14:textId="77428A06" w:rsidR="00D05A01" w:rsidRDefault="00D05A01" w:rsidP="00D05A01">
            <w:pPr>
              <w:pStyle w:val="ab"/>
              <w:numPr>
                <w:ilvl w:val="0"/>
                <w:numId w:val="30"/>
              </w:numPr>
              <w:jc w:val="left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최적의 멀티 프로세스 개수를 찾기 위한 테스트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="00FD07AE">
              <w:rPr>
                <w:rFonts w:ascii="맑은 고딕" w:eastAsia="맑은 고딕" w:hAnsi="맑은 고딕" w:cs="맑은 고딕"/>
                <w:b/>
                <w:noProof/>
                <w:sz w:val="20"/>
                <w:szCs w:val="20"/>
              </w:rPr>
              <w:drawing>
                <wp:inline distT="0" distB="0" distL="0" distR="0" wp14:anchorId="24104D08" wp14:editId="1A65216D">
                  <wp:extent cx="4031329" cy="190517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ool 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29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="00FD07AE">
              <w:rPr>
                <w:rFonts w:ascii="맑은 고딕" w:eastAsia="맑은 고딕" w:hAnsi="맑은 고딕" w:cs="맑은 고딕"/>
                <w:b/>
                <w:noProof/>
                <w:sz w:val="20"/>
                <w:szCs w:val="20"/>
              </w:rPr>
              <w:drawing>
                <wp:inline distT="0" distB="0" distL="0" distR="0" wp14:anchorId="4EB609A8" wp14:editId="389D4713">
                  <wp:extent cx="4115157" cy="182896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ool 1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D07A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="00FD07AE">
              <w:rPr>
                <w:rFonts w:ascii="맑은 고딕" w:eastAsia="맑은 고딕" w:hAnsi="맑은 고딕" w:cs="맑은 고딕"/>
                <w:b/>
                <w:noProof/>
                <w:sz w:val="20"/>
                <w:szCs w:val="20"/>
              </w:rPr>
              <w:drawing>
                <wp:inline distT="0" distB="0" distL="0" distR="0" wp14:anchorId="6D108C38" wp14:editId="2EE0305D">
                  <wp:extent cx="3993226" cy="182896"/>
                  <wp:effectExtent l="0" t="0" r="762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ool 1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D07AE">
              <w:rPr>
                <w:rFonts w:ascii="맑은 고딕" w:eastAsia="맑은 고딕" w:hAnsi="맑은 고딕" w:cs="맑은 고딕"/>
                <w:b/>
                <w:noProof/>
                <w:sz w:val="20"/>
                <w:szCs w:val="20"/>
              </w:rPr>
              <w:drawing>
                <wp:inline distT="0" distB="0" distL="0" distR="0" wp14:anchorId="3A58A440" wp14:editId="75A20F80">
                  <wp:extent cx="4115157" cy="198137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ool 2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D07AE">
              <w:rPr>
                <w:rFonts w:ascii="맑은 고딕" w:eastAsia="맑은 고딕" w:hAnsi="맑은 고딕" w:cs="맑은 고딕"/>
                <w:b/>
                <w:noProof/>
                <w:sz w:val="20"/>
                <w:szCs w:val="20"/>
              </w:rPr>
              <w:drawing>
                <wp:inline distT="0" distB="0" distL="0" distR="0" wp14:anchorId="6D3554F5" wp14:editId="2F24D0F7">
                  <wp:extent cx="4038950" cy="182896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ool 2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="00FD07A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교육용 노트북에 최적화된 </w:t>
            </w:r>
            <w:r w:rsidR="00FD07AE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pool </w:t>
            </w:r>
            <w:r w:rsidR="00FD07A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개수는 </w:t>
            </w:r>
            <w:r w:rsidR="00FD07AE">
              <w:rPr>
                <w:rFonts w:ascii="맑은 고딕" w:eastAsia="맑은 고딕" w:hAnsi="맑은 고딕" w:cs="맑은 고딕"/>
                <w:sz w:val="20"/>
                <w:szCs w:val="20"/>
              </w:rPr>
              <w:t>16</w:t>
            </w:r>
            <w:r w:rsidR="00FD07A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개로 추정된다.</w:t>
            </w:r>
            <w:r w:rsidR="00FD07AE" w:rsidRPr="00FD07AE">
              <w:rPr>
                <w:rFonts w:ascii="맑은 고딕" w:eastAsia="맑은 고딕" w:hAnsi="맑은 고딕" w:cs="맑은 고딕"/>
                <w:sz w:val="20"/>
                <w:szCs w:val="20"/>
              </w:rPr>
              <w:br/>
            </w:r>
            <w:r w:rsidRPr="00FD07AE"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 w:rsidRPr="00FD07A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네트워크나 컴퓨터 상태에 </w:t>
            </w:r>
            <w:bookmarkStart w:id="0" w:name="_GoBack"/>
            <w:bookmarkEnd w:id="0"/>
            <w:r w:rsidRPr="00FD07A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따라 차</w:t>
            </w:r>
            <w:r w:rsidR="00FD07AE" w:rsidRPr="00FD07A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이가 발생할 수 있음)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</w:p>
          <w:p w14:paraId="2B387232" w14:textId="134C71D7" w:rsidR="007E1B28" w:rsidRDefault="007E1B28" w:rsidP="00D05A01">
            <w:pPr>
              <w:pStyle w:val="ab"/>
              <w:numPr>
                <w:ilvl w:val="0"/>
                <w:numId w:val="30"/>
              </w:numPr>
              <w:jc w:val="left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개발규칙가이드 업데이트와 이에 따른 코드 수정 후 최종 코드 작성</w:t>
            </w:r>
          </w:p>
          <w:p w14:paraId="5BF26768" w14:textId="599A6E50" w:rsidR="007E1B28" w:rsidRPr="007E1B28" w:rsidRDefault="007E1B28" w:rsidP="00D05A01">
            <w:pPr>
              <w:pStyle w:val="ab"/>
              <w:ind w:left="760"/>
              <w:jc w:val="left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 w:rsidRPr="007E1B2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메소드명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7E1B2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을 </w:t>
            </w:r>
            <w:r w:rsidRPr="007E1B28">
              <w:rPr>
                <w:rFonts w:hint="eastAsia"/>
                <w:sz w:val="20"/>
                <w:szCs w:val="20"/>
              </w:rPr>
              <w:t>Pascal Case</w:t>
            </w:r>
            <w:r>
              <w:rPr>
                <w:rFonts w:hint="eastAsia"/>
                <w:sz w:val="20"/>
                <w:szCs w:val="20"/>
              </w:rPr>
              <w:t xml:space="preserve">와 </w:t>
            </w:r>
            <w:proofErr w:type="spellStart"/>
            <w:r>
              <w:rPr>
                <w:rFonts w:hint="eastAsia"/>
                <w:sz w:val="20"/>
                <w:szCs w:val="20"/>
              </w:rPr>
              <w:t>언더바</w:t>
            </w:r>
            <w:proofErr w:type="spellEnd"/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_)</w:t>
            </w:r>
            <w:r>
              <w:rPr>
                <w:rFonts w:hint="eastAsia"/>
                <w:sz w:val="20"/>
                <w:szCs w:val="20"/>
              </w:rPr>
              <w:t>를 사용한 형식으로 통일하였다.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rFonts w:hint="eastAsia"/>
                <w:sz w:val="20"/>
                <w:szCs w:val="20"/>
              </w:rPr>
              <w:t>변수명을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Camel Case</w:t>
            </w:r>
            <w:r>
              <w:rPr>
                <w:rFonts w:hint="eastAsia"/>
                <w:sz w:val="20"/>
                <w:szCs w:val="20"/>
              </w:rPr>
              <w:t>로 통일하였다.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rFonts w:hint="eastAsia"/>
                <w:sz w:val="20"/>
                <w:szCs w:val="20"/>
              </w:rPr>
              <w:t>개발규칙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가이드에 따라 </w:t>
            </w:r>
            <w:r w:rsidR="0055443C">
              <w:rPr>
                <w:rFonts w:hint="eastAsia"/>
                <w:sz w:val="20"/>
                <w:szCs w:val="20"/>
              </w:rPr>
              <w:t xml:space="preserve">최종 코드의 </w:t>
            </w:r>
            <w:proofErr w:type="spellStart"/>
            <w:r>
              <w:rPr>
                <w:rFonts w:hint="eastAsia"/>
                <w:sz w:val="20"/>
                <w:szCs w:val="20"/>
              </w:rPr>
              <w:t>가독성</w:t>
            </w:r>
            <w:r w:rsidR="0055443C">
              <w:rPr>
                <w:rFonts w:hint="eastAsia"/>
                <w:sz w:val="20"/>
                <w:szCs w:val="20"/>
              </w:rPr>
              <w:t>을</w:t>
            </w:r>
            <w:proofErr w:type="spellEnd"/>
            <w:r w:rsidR="0055443C">
              <w:rPr>
                <w:rFonts w:hint="eastAsia"/>
                <w:sz w:val="20"/>
                <w:szCs w:val="20"/>
              </w:rPr>
              <w:t xml:space="preserve"> 향상시켰다.</w:t>
            </w:r>
            <w:r>
              <w:rPr>
                <w:sz w:val="20"/>
                <w:szCs w:val="20"/>
              </w:rPr>
              <w:br/>
            </w:r>
          </w:p>
          <w:p w14:paraId="06E3C81E" w14:textId="55052107" w:rsidR="007E1B28" w:rsidRDefault="007E1B28" w:rsidP="00D05A01">
            <w:pPr>
              <w:pStyle w:val="ab"/>
              <w:numPr>
                <w:ilvl w:val="0"/>
                <w:numId w:val="30"/>
              </w:numPr>
              <w:jc w:val="left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선생님의 계정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깃허브에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추가, 경로 공유</w:t>
            </w:r>
            <w:r w:rsidR="00D05A0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</w:p>
          <w:p w14:paraId="3DF08386" w14:textId="54B12C56" w:rsidR="00D05A01" w:rsidRPr="00D05A01" w:rsidRDefault="007E1B28" w:rsidP="00D05A01">
            <w:pPr>
              <w:pStyle w:val="ab"/>
              <w:numPr>
                <w:ilvl w:val="0"/>
                <w:numId w:val="30"/>
              </w:numPr>
              <w:jc w:val="left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최종 코드 및 문서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깃허브에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업로드</w:t>
            </w:r>
            <w:r w:rsidR="00D05A0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="001D1391" w:rsidRPr="00D05A0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</w:t>
            </w:r>
            <w:proofErr w:type="spellStart"/>
            <w:r w:rsidR="001D1391" w:rsidRPr="00D05A0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 w:rsidR="001D1391" w:rsidRPr="00D05A0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주소] </w:t>
            </w:r>
            <w:hyperlink r:id="rId12" w:history="1">
              <w:r w:rsidR="00D05A01" w:rsidRPr="00D05A01">
                <w:rPr>
                  <w:rStyle w:val="ac"/>
                  <w:rFonts w:ascii="맑은 고딕" w:eastAsia="맑은 고딕" w:hAnsi="맑은 고딕" w:cs="맑은 고딕"/>
                  <w:sz w:val="20"/>
                  <w:szCs w:val="20"/>
                </w:rPr>
                <w:t>https://github.com/KwonMoonjeong/module_project1/</w:t>
              </w:r>
            </w:hyperlink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63B87F4" w14:textId="0D4986D6" w:rsidR="001D1391" w:rsidRPr="00671B24" w:rsidRDefault="007E1B28" w:rsidP="00671B24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4. </w:t>
            </w:r>
            <w:r w:rsidR="001D1391" w:rsidRPr="00671B2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필요한 기술 목록</w:t>
            </w:r>
          </w:p>
          <w:p w14:paraId="69BB4B6B" w14:textId="463F520D" w:rsidR="001D1391" w:rsidRDefault="001D1391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0004F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https://docs.google.com/spreadsheets/d/19wpQa0JHNLsm7tpNIGmXrfQE6ntGUm5awL4StgY7WiQ/edit?usp=sharing</w:t>
            </w: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2E6A5ABF" w:rsidR="00170019" w:rsidRPr="00671B24" w:rsidRDefault="003815C8">
            <w:pPr>
              <w:pStyle w:val="ab"/>
              <w:rPr>
                <w:rFonts w:ascii="Calibri" w:hAnsi="Calibri" w:cs="Calibri"/>
                <w:strike/>
                <w:sz w:val="18"/>
                <w:szCs w:val="18"/>
              </w:rPr>
            </w:pP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API 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계정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 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확인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,</w:t>
            </w:r>
            <w:r w:rsidRPr="00671B24">
              <w:rPr>
                <w:rFonts w:ascii="Calibri" w:hAnsi="Calibri" w:cs="Calibri"/>
                <w:strike/>
                <w:sz w:val="18"/>
                <w:szCs w:val="18"/>
              </w:rPr>
              <w:t xml:space="preserve"> 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초기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 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코드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 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작성</w:t>
            </w:r>
            <w:r w:rsidR="004E51F9"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, </w:t>
            </w:r>
            <w:r w:rsidR="004E51F9"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필요한</w:t>
            </w:r>
            <w:r w:rsidR="004E51F9"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 </w:t>
            </w:r>
            <w:r w:rsidR="004E51F9"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기술</w:t>
            </w:r>
            <w:r w:rsidR="004E51F9"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 </w:t>
            </w:r>
            <w:r w:rsidR="004E51F9"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찾기</w:t>
            </w:r>
          </w:p>
        </w:tc>
        <w:tc>
          <w:tcPr>
            <w:tcW w:w="4205" w:type="dxa"/>
            <w:vAlign w:val="center"/>
          </w:tcPr>
          <w:p w14:paraId="05C02333" w14:textId="4722D272" w:rsidR="00170019" w:rsidRPr="00671B24" w:rsidRDefault="003815C8">
            <w:pPr>
              <w:pStyle w:val="ab"/>
              <w:rPr>
                <w:rFonts w:ascii="Calibri" w:hAnsi="Calibri" w:cs="Calibri"/>
                <w:strike/>
                <w:sz w:val="18"/>
                <w:szCs w:val="18"/>
              </w:rPr>
            </w:pP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7/20(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화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)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28149CF0" w:rsidR="00170019" w:rsidRPr="001D1391" w:rsidRDefault="003815C8" w:rsidP="00352AB3">
            <w:pPr>
              <w:pStyle w:val="ab"/>
              <w:ind w:left="172" w:hangingChars="100" w:hanging="172"/>
              <w:rPr>
                <w:rFonts w:cs="Calibri"/>
                <w:strike/>
                <w:sz w:val="18"/>
                <w:szCs w:val="18"/>
              </w:rPr>
            </w:pPr>
            <w:r w:rsidRPr="001D1391">
              <w:rPr>
                <w:rFonts w:cs="Calibri" w:hint="eastAsia"/>
                <w:strike/>
                <w:sz w:val="18"/>
                <w:szCs w:val="18"/>
              </w:rPr>
              <w:t xml:space="preserve">코드 작성(예방접종 센터 </w:t>
            </w:r>
            <w:r w:rsidRPr="001D1391">
              <w:rPr>
                <w:rFonts w:cs="Calibri"/>
                <w:strike/>
                <w:sz w:val="18"/>
                <w:szCs w:val="18"/>
              </w:rPr>
              <w:t xml:space="preserve">JSON </w:t>
            </w:r>
            <w:r w:rsidRPr="001D1391">
              <w:rPr>
                <w:rFonts w:cs="Calibri" w:hint="eastAsia"/>
                <w:strike/>
                <w:sz w:val="18"/>
                <w:szCs w:val="18"/>
              </w:rPr>
              <w:t>데이터 정제,</w:t>
            </w:r>
            <w:r w:rsidRPr="001D1391">
              <w:rPr>
                <w:rFonts w:cs="Calibri"/>
                <w:strike/>
                <w:sz w:val="18"/>
                <w:szCs w:val="18"/>
              </w:rPr>
              <w:t xml:space="preserve"> </w:t>
            </w:r>
            <w:r w:rsidR="00352AB3" w:rsidRPr="001D1391">
              <w:rPr>
                <w:rFonts w:cs="Calibri" w:hint="eastAsia"/>
                <w:strike/>
                <w:sz w:val="18"/>
                <w:szCs w:val="18"/>
              </w:rPr>
              <w:t xml:space="preserve">오픈API를 활용하여 </w:t>
            </w:r>
            <w:r w:rsidRPr="001D1391">
              <w:rPr>
                <w:rFonts w:cs="Calibri" w:hint="eastAsia"/>
                <w:strike/>
                <w:sz w:val="18"/>
                <w:szCs w:val="18"/>
              </w:rPr>
              <w:t xml:space="preserve">지도 위치 </w:t>
            </w:r>
            <w:r w:rsidR="00352AB3" w:rsidRPr="001D1391">
              <w:rPr>
                <w:rFonts w:cs="Calibri" w:hint="eastAsia"/>
                <w:strike/>
                <w:sz w:val="18"/>
                <w:szCs w:val="18"/>
              </w:rPr>
              <w:t>표시</w:t>
            </w:r>
            <w:r w:rsidRPr="001D1391">
              <w:rPr>
                <w:rFonts w:cs="Calibri" w:hint="eastAsia"/>
                <w:strike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1024C419" w14:textId="12FBC915" w:rsidR="0030094A" w:rsidRPr="001D1391" w:rsidRDefault="003815C8">
            <w:pPr>
              <w:pStyle w:val="ab"/>
              <w:rPr>
                <w:rFonts w:cs="Calibri"/>
                <w:strike/>
                <w:sz w:val="18"/>
                <w:szCs w:val="18"/>
              </w:rPr>
            </w:pPr>
            <w:r w:rsidRPr="001D1391">
              <w:rPr>
                <w:rFonts w:cs="Calibri" w:hint="eastAsia"/>
                <w:strike/>
                <w:sz w:val="18"/>
                <w:szCs w:val="18"/>
              </w:rPr>
              <w:t>7/21(수)</w:t>
            </w:r>
            <w:r w:rsidRPr="001D1391">
              <w:rPr>
                <w:rFonts w:cs="Calibri"/>
                <w:strike/>
                <w:sz w:val="18"/>
                <w:szCs w:val="18"/>
              </w:rPr>
              <w:t>, 7/22(</w:t>
            </w:r>
            <w:r w:rsidRPr="001D1391">
              <w:rPr>
                <w:rFonts w:cs="Calibri" w:hint="eastAsia"/>
                <w:strike/>
                <w:sz w:val="18"/>
                <w:szCs w:val="18"/>
              </w:rPr>
              <w:t>목)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658F57C9" w:rsidR="00170019" w:rsidRPr="007E1B28" w:rsidRDefault="003815C8">
            <w:pPr>
              <w:pStyle w:val="ab"/>
              <w:rPr>
                <w:strike/>
                <w:sz w:val="18"/>
                <w:szCs w:val="18"/>
              </w:rPr>
            </w:pPr>
            <w:r w:rsidRPr="007E1B28">
              <w:rPr>
                <w:rFonts w:hint="eastAsia"/>
                <w:strike/>
                <w:sz w:val="18"/>
                <w:szCs w:val="18"/>
              </w:rPr>
              <w:t>최종 코드 작성 및 테스트</w:t>
            </w:r>
          </w:p>
        </w:tc>
        <w:tc>
          <w:tcPr>
            <w:tcW w:w="4205" w:type="dxa"/>
            <w:vAlign w:val="center"/>
          </w:tcPr>
          <w:p w14:paraId="579B046E" w14:textId="1C1F92C5" w:rsidR="00170019" w:rsidRPr="007E1B28" w:rsidRDefault="003815C8">
            <w:pPr>
              <w:pStyle w:val="ab"/>
              <w:rPr>
                <w:strike/>
                <w:sz w:val="18"/>
                <w:szCs w:val="18"/>
              </w:rPr>
            </w:pPr>
            <w:r w:rsidRPr="007E1B28">
              <w:rPr>
                <w:rFonts w:hint="eastAsia"/>
                <w:strike/>
                <w:sz w:val="18"/>
                <w:szCs w:val="18"/>
              </w:rPr>
              <w:t>7/23(금)</w:t>
            </w: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13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8D36E" w14:textId="77777777" w:rsidR="00B35A81" w:rsidRDefault="00B35A81">
      <w:r>
        <w:separator/>
      </w:r>
    </w:p>
  </w:endnote>
  <w:endnote w:type="continuationSeparator" w:id="0">
    <w:p w14:paraId="7F8CE999" w14:textId="77777777" w:rsidR="00B35A81" w:rsidRDefault="00B3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C6682" w14:textId="77777777" w:rsidR="00B35A81" w:rsidRDefault="00B35A81">
      <w:r>
        <w:separator/>
      </w:r>
    </w:p>
  </w:footnote>
  <w:footnote w:type="continuationSeparator" w:id="0">
    <w:p w14:paraId="187B8182" w14:textId="77777777" w:rsidR="00B35A81" w:rsidRDefault="00B35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3936046C"/>
    <w:multiLevelType w:val="hybridMultilevel"/>
    <w:tmpl w:val="FF48F6BA"/>
    <w:lvl w:ilvl="0" w:tplc="1870FB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FB76E70"/>
    <w:multiLevelType w:val="hybridMultilevel"/>
    <w:tmpl w:val="16F079B4"/>
    <w:lvl w:ilvl="0" w:tplc="8B76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2185532"/>
    <w:multiLevelType w:val="hybridMultilevel"/>
    <w:tmpl w:val="173238E0"/>
    <w:lvl w:ilvl="0" w:tplc="13806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321B82"/>
    <w:multiLevelType w:val="hybridMultilevel"/>
    <w:tmpl w:val="16F079B4"/>
    <w:lvl w:ilvl="0" w:tplc="8B76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  <w:num w:numId="27">
    <w:abstractNumId w:val="28"/>
  </w:num>
  <w:num w:numId="28">
    <w:abstractNumId w:val="29"/>
  </w:num>
  <w:num w:numId="29">
    <w:abstractNumId w:val="2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04F0"/>
    <w:rsid w:val="00005B14"/>
    <w:rsid w:val="000213D1"/>
    <w:rsid w:val="000647BA"/>
    <w:rsid w:val="00074C07"/>
    <w:rsid w:val="00077E01"/>
    <w:rsid w:val="000873F3"/>
    <w:rsid w:val="000B1108"/>
    <w:rsid w:val="000D0665"/>
    <w:rsid w:val="00100C9E"/>
    <w:rsid w:val="00104797"/>
    <w:rsid w:val="0014024C"/>
    <w:rsid w:val="00142EEB"/>
    <w:rsid w:val="00170019"/>
    <w:rsid w:val="001D1391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52AB3"/>
    <w:rsid w:val="00367A85"/>
    <w:rsid w:val="003815C8"/>
    <w:rsid w:val="00384F27"/>
    <w:rsid w:val="003C56DB"/>
    <w:rsid w:val="003F5E48"/>
    <w:rsid w:val="004026A7"/>
    <w:rsid w:val="00405606"/>
    <w:rsid w:val="004261DB"/>
    <w:rsid w:val="00446FC9"/>
    <w:rsid w:val="00482971"/>
    <w:rsid w:val="004A536D"/>
    <w:rsid w:val="004B06BD"/>
    <w:rsid w:val="004B6B79"/>
    <w:rsid w:val="004E51F9"/>
    <w:rsid w:val="00530A2B"/>
    <w:rsid w:val="0055443C"/>
    <w:rsid w:val="00584B76"/>
    <w:rsid w:val="005A1502"/>
    <w:rsid w:val="005B717E"/>
    <w:rsid w:val="00660994"/>
    <w:rsid w:val="00671B24"/>
    <w:rsid w:val="006825F4"/>
    <w:rsid w:val="00685507"/>
    <w:rsid w:val="006950B9"/>
    <w:rsid w:val="006B7C62"/>
    <w:rsid w:val="006D0D52"/>
    <w:rsid w:val="006D12A5"/>
    <w:rsid w:val="006E486A"/>
    <w:rsid w:val="006F79C7"/>
    <w:rsid w:val="00727003"/>
    <w:rsid w:val="00736F26"/>
    <w:rsid w:val="00740E50"/>
    <w:rsid w:val="00742739"/>
    <w:rsid w:val="00743F87"/>
    <w:rsid w:val="007E1B28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77892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35A81"/>
    <w:rsid w:val="00B53813"/>
    <w:rsid w:val="00B7761C"/>
    <w:rsid w:val="00C17F81"/>
    <w:rsid w:val="00C43A82"/>
    <w:rsid w:val="00C62817"/>
    <w:rsid w:val="00C7587A"/>
    <w:rsid w:val="00C833FD"/>
    <w:rsid w:val="00C959F4"/>
    <w:rsid w:val="00CC301A"/>
    <w:rsid w:val="00CD1478"/>
    <w:rsid w:val="00D05A01"/>
    <w:rsid w:val="00D54FDD"/>
    <w:rsid w:val="00D5751B"/>
    <w:rsid w:val="00D63604"/>
    <w:rsid w:val="00DA1B89"/>
    <w:rsid w:val="00DB538A"/>
    <w:rsid w:val="00DB5EB2"/>
    <w:rsid w:val="00DD60D9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3722B"/>
    <w:rsid w:val="00F46F84"/>
    <w:rsid w:val="00F52AEE"/>
    <w:rsid w:val="00FB6DE1"/>
    <w:rsid w:val="00FD07A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unhideWhenUsed/>
    <w:rsid w:val="00352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wonMoonjeong/module_project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741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3</cp:revision>
  <dcterms:created xsi:type="dcterms:W3CDTF">2021-07-23T06:50:00Z</dcterms:created>
  <dcterms:modified xsi:type="dcterms:W3CDTF">2021-07-23T07:05:00Z</dcterms:modified>
  <cp:version>9.102.73.43337</cp:version>
</cp:coreProperties>
</file>