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9A31" w14:textId="4D09CDFC" w:rsidR="004B0C66" w:rsidRPr="00FE1BC5" w:rsidRDefault="00FE1BC5" w:rsidP="00FE1BC5">
      <w:pPr>
        <w:jc w:val="center"/>
        <w:rPr>
          <w:sz w:val="26"/>
          <w:szCs w:val="26"/>
        </w:rPr>
      </w:pPr>
      <w:r w:rsidRPr="00FE1BC5">
        <w:rPr>
          <w:rFonts w:hint="eastAsia"/>
          <w:sz w:val="26"/>
          <w:szCs w:val="26"/>
        </w:rPr>
        <w:t xml:space="preserve">게임서버 프로그래밍 </w:t>
      </w:r>
      <w:proofErr w:type="spellStart"/>
      <w:r w:rsidRPr="00FE1BC5">
        <w:rPr>
          <w:rFonts w:hint="eastAsia"/>
          <w:sz w:val="26"/>
          <w:szCs w:val="26"/>
        </w:rPr>
        <w:t>텀프로젝트</w:t>
      </w:r>
      <w:proofErr w:type="spellEnd"/>
      <w:r w:rsidRPr="00FE1BC5">
        <w:rPr>
          <w:rFonts w:hint="eastAsia"/>
          <w:sz w:val="26"/>
          <w:szCs w:val="26"/>
        </w:rPr>
        <w:t xml:space="preserve"> 설명서</w:t>
      </w:r>
    </w:p>
    <w:p w14:paraId="521651A0" w14:textId="2E0602A6" w:rsidR="00FE1BC5" w:rsidRDefault="00FE1BC5" w:rsidP="00FE1BC5">
      <w:pPr>
        <w:jc w:val="right"/>
      </w:pPr>
      <w:r>
        <w:rPr>
          <w:rFonts w:hint="eastAsia"/>
        </w:rPr>
        <w:t>2020180047 권세진</w:t>
      </w:r>
    </w:p>
    <w:p w14:paraId="1CA979C3" w14:textId="77777777" w:rsidR="00FE1BC5" w:rsidRDefault="00FE1BC5"/>
    <w:p w14:paraId="18FA2F84" w14:textId="2D379B83" w:rsidR="00FE1BC5" w:rsidRPr="002862C0" w:rsidRDefault="00FE1BC5">
      <w:pPr>
        <w:rPr>
          <w:b/>
          <w:bCs/>
        </w:rPr>
      </w:pPr>
      <w:r w:rsidRPr="002862C0">
        <w:rPr>
          <w:rFonts w:hint="eastAsia"/>
          <w:b/>
          <w:bCs/>
        </w:rPr>
        <w:t>프로토콜</w:t>
      </w:r>
    </w:p>
    <w:p w14:paraId="77193F9C" w14:textId="7A04D842" w:rsidR="00FE1BC5" w:rsidRDefault="00FE1BC5">
      <w:r w:rsidRPr="00FE1BC5">
        <w:drawing>
          <wp:inline distT="0" distB="0" distL="0" distR="0" wp14:anchorId="26E96612" wp14:editId="34BF5C6E">
            <wp:extent cx="2560542" cy="3520745"/>
            <wp:effectExtent l="0" t="0" r="0" b="3810"/>
            <wp:docPr id="1611351177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1177" name="그림 1" descr="텍스트, 스크린샷, 폰트, 메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F2A" w14:textId="7A6EEE94" w:rsidR="00FE1BC5" w:rsidRDefault="00FE1BC5">
      <w:r>
        <w:rPr>
          <w:rFonts w:hint="eastAsia"/>
        </w:rPr>
        <w:t>기존 로그인, 이동, 로그아웃, 공격, 채팅 프로토콜</w:t>
      </w:r>
      <w:r>
        <w:t xml:space="preserve"> +</w:t>
      </w:r>
    </w:p>
    <w:p w14:paraId="2104D971" w14:textId="1507D906" w:rsidR="00FE1BC5" w:rsidRDefault="00FE1BC5">
      <w:r>
        <w:rPr>
          <w:rFonts w:hint="eastAsia"/>
        </w:rPr>
        <w:t>&lt;클라 -&gt; 서버&gt;</w:t>
      </w:r>
    </w:p>
    <w:p w14:paraId="49D080C7" w14:textId="6D8178AC" w:rsidR="00FE1BC5" w:rsidRDefault="00FE1BC5">
      <w:pPr>
        <w:rPr>
          <w:rFonts w:hint="eastAsia"/>
        </w:rPr>
      </w:pPr>
      <w:r>
        <w:rPr>
          <w:rFonts w:hint="eastAsia"/>
        </w:rPr>
        <w:t>CS_</w:t>
      </w:r>
      <w:r>
        <w:t>MESSAGE:</w:t>
      </w:r>
      <w:r>
        <w:rPr>
          <w:rFonts w:hint="eastAsia"/>
        </w:rPr>
        <w:t xml:space="preserve"> 실시간 채팅 입력 시 전달</w:t>
      </w:r>
    </w:p>
    <w:p w14:paraId="25C56F79" w14:textId="061BC632" w:rsidR="00FE1BC5" w:rsidRDefault="00FE1BC5">
      <w:pPr>
        <w:rPr>
          <w:rFonts w:hint="eastAsia"/>
        </w:rPr>
      </w:pPr>
      <w:r>
        <w:rPr>
          <w:rFonts w:hint="eastAsia"/>
        </w:rPr>
        <w:t>CS_ROUND_</w:t>
      </w:r>
      <w:r>
        <w:t>ATK:</w:t>
      </w:r>
      <w:r>
        <w:rPr>
          <w:rFonts w:hint="eastAsia"/>
        </w:rPr>
        <w:t xml:space="preserve"> 범위 공격 스킬 사용 시 전달(A키)</w:t>
      </w:r>
    </w:p>
    <w:p w14:paraId="679C00C1" w14:textId="5DA4F792" w:rsidR="00FE1BC5" w:rsidRDefault="00FE1BC5">
      <w:r>
        <w:rPr>
          <w:rFonts w:hint="eastAsia"/>
        </w:rPr>
        <w:t>CS_GET_</w:t>
      </w:r>
      <w:r>
        <w:t>ITEM:</w:t>
      </w:r>
      <w:r>
        <w:rPr>
          <w:rFonts w:hint="eastAsia"/>
        </w:rPr>
        <w:t xml:space="preserve"> 드랍 된 아이템 획득 시 전달</w:t>
      </w:r>
    </w:p>
    <w:p w14:paraId="470F472A" w14:textId="35C83E81" w:rsidR="00FE1BC5" w:rsidRDefault="00FE1BC5">
      <w:r>
        <w:rPr>
          <w:rFonts w:hint="eastAsia"/>
        </w:rPr>
        <w:t>CS_ITEM_</w:t>
      </w:r>
      <w:r>
        <w:t>USE:</w:t>
      </w:r>
      <w:r>
        <w:rPr>
          <w:rFonts w:hint="eastAsia"/>
        </w:rPr>
        <w:t xml:space="preserve"> 인벤토리에 저장된 아이템 사용 시 전달</w:t>
      </w:r>
    </w:p>
    <w:p w14:paraId="1C5F06FF" w14:textId="77777777" w:rsidR="00FE1BC5" w:rsidRDefault="00FE1BC5">
      <w:pPr>
        <w:widowControl/>
        <w:wordWrap/>
        <w:autoSpaceDE/>
        <w:autoSpaceDN/>
      </w:pPr>
      <w:r>
        <w:br w:type="page"/>
      </w:r>
    </w:p>
    <w:p w14:paraId="1F9DF056" w14:textId="28E60BCA" w:rsidR="00FE1BC5" w:rsidRDefault="00FE1BC5" w:rsidP="00FE1BC5">
      <w:r>
        <w:rPr>
          <w:rFonts w:hint="eastAsia"/>
        </w:rPr>
        <w:lastRenderedPageBreak/>
        <w:t>&lt;</w:t>
      </w:r>
      <w:r>
        <w:rPr>
          <w:rFonts w:hint="eastAsia"/>
        </w:rPr>
        <w:t>서버</w:t>
      </w:r>
      <w:r>
        <w:rPr>
          <w:rFonts w:hint="eastAsia"/>
        </w:rPr>
        <w:t xml:space="preserve"> -&gt; </w:t>
      </w:r>
      <w:r>
        <w:rPr>
          <w:rFonts w:hint="eastAsia"/>
        </w:rPr>
        <w:t>클라</w:t>
      </w:r>
      <w:r>
        <w:rPr>
          <w:rFonts w:hint="eastAsia"/>
        </w:rPr>
        <w:t>&gt;</w:t>
      </w:r>
    </w:p>
    <w:p w14:paraId="6ED294A8" w14:textId="04DEA45E" w:rsidR="00FE1BC5" w:rsidRDefault="00FE1BC5">
      <w:r>
        <w:rPr>
          <w:rFonts w:hint="eastAsia"/>
        </w:rPr>
        <w:t>SC_MESSAGE: 채팅 동기화</w:t>
      </w:r>
    </w:p>
    <w:p w14:paraId="7E1F57B2" w14:textId="5DAA054A" w:rsidR="00FE1BC5" w:rsidRDefault="00FE1BC5">
      <w:r>
        <w:rPr>
          <w:rFonts w:hint="eastAsia"/>
        </w:rPr>
        <w:t>SC_ITEM_DROP: RAND() %2 후 어떤 아이템 드랍 되었는 지 전달</w:t>
      </w:r>
    </w:p>
    <w:p w14:paraId="4C44E0E5" w14:textId="5206CBB7" w:rsidR="00FE1BC5" w:rsidRDefault="00FE1BC5">
      <w:r>
        <w:rPr>
          <w:rFonts w:hint="eastAsia"/>
        </w:rPr>
        <w:t>SC_IN_INVENTORY: 인벤토리에 들어 간 아이템 전달</w:t>
      </w:r>
    </w:p>
    <w:p w14:paraId="54A068EC" w14:textId="79EE43C4" w:rsidR="00FE1BC5" w:rsidRDefault="00FE1BC5">
      <w:r>
        <w:rPr>
          <w:rFonts w:hint="eastAsia"/>
        </w:rPr>
        <w:t>SC_OBSTACLE: 장애물 1만개 클라이언트로 전송</w:t>
      </w:r>
    </w:p>
    <w:p w14:paraId="2528C66C" w14:textId="505A4E21" w:rsidR="00FE1BC5" w:rsidRDefault="00FE1BC5">
      <w:r>
        <w:rPr>
          <w:rFonts w:hint="eastAsia"/>
        </w:rPr>
        <w:t xml:space="preserve">SC_MESSAGE2: </w:t>
      </w:r>
      <w:r w:rsidR="002862C0">
        <w:rPr>
          <w:rFonts w:hint="eastAsia"/>
        </w:rPr>
        <w:t>공격, 레벨 업, 이벤트 전달</w:t>
      </w:r>
    </w:p>
    <w:p w14:paraId="075CC98C" w14:textId="77777777" w:rsidR="002862C0" w:rsidRDefault="002862C0"/>
    <w:p w14:paraId="363A9279" w14:textId="2CBF3DFB" w:rsidR="002862C0" w:rsidRPr="002862C0" w:rsidRDefault="002862C0">
      <w:pPr>
        <w:rPr>
          <w:b/>
          <w:bCs/>
        </w:rPr>
      </w:pPr>
      <w:r w:rsidRPr="002862C0">
        <w:rPr>
          <w:rFonts w:hint="eastAsia"/>
          <w:b/>
          <w:bCs/>
        </w:rPr>
        <w:t>자료구조</w:t>
      </w:r>
    </w:p>
    <w:p w14:paraId="4BD2FF2B" w14:textId="3CCAA183" w:rsidR="002862C0" w:rsidRDefault="002862C0">
      <w:r>
        <w:rPr>
          <w:rFonts w:hint="eastAsia"/>
        </w:rPr>
        <w:t>플레이어 + NPC 객체 SESSION 클래스로 관리 및 array 배열을 통한 관리</w:t>
      </w:r>
    </w:p>
    <w:p w14:paraId="39443B1A" w14:textId="7E29AF08" w:rsidR="002862C0" w:rsidRDefault="002862C0">
      <w:r w:rsidRPr="002862C0">
        <w:drawing>
          <wp:inline distT="0" distB="0" distL="0" distR="0" wp14:anchorId="202CC583" wp14:editId="0FF2559B">
            <wp:extent cx="2575783" cy="2530059"/>
            <wp:effectExtent l="0" t="0" r="0" b="3810"/>
            <wp:docPr id="207376611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6112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030E" w14:textId="7FDD6AF5" w:rsidR="002862C0" w:rsidRDefault="002862C0">
      <w:r>
        <w:rPr>
          <w:rFonts w:hint="eastAsia"/>
        </w:rPr>
        <w:t>경험치, HP, 공격력, 아이템 개수 등을 관리</w:t>
      </w:r>
    </w:p>
    <w:p w14:paraId="4F00FCA8" w14:textId="4E70D7EE" w:rsidR="002862C0" w:rsidRDefault="002862C0">
      <w:r>
        <w:rPr>
          <w:rFonts w:hint="eastAsia"/>
        </w:rPr>
        <w:t>DB TABLE</w:t>
      </w:r>
    </w:p>
    <w:p w14:paraId="559C8BFD" w14:textId="4502FA6C" w:rsidR="002862C0" w:rsidRDefault="002862C0">
      <w:r w:rsidRPr="002862C0">
        <w:drawing>
          <wp:inline distT="0" distB="0" distL="0" distR="0" wp14:anchorId="79F4CA1C" wp14:editId="2C3DCE17">
            <wp:extent cx="3977985" cy="2027096"/>
            <wp:effectExtent l="0" t="0" r="3810" b="0"/>
            <wp:docPr id="66596590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6590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57B9" w14:textId="2CE511BD" w:rsidR="002862C0" w:rsidRDefault="002862C0" w:rsidP="002862C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로그아웃 시 남아 있어야 할 데이터 관리</w:t>
      </w:r>
    </w:p>
    <w:p w14:paraId="21F5F5D2" w14:textId="76B18912" w:rsidR="002862C0" w:rsidRDefault="002862C0" w:rsidP="002862C0">
      <w:pPr>
        <w:widowControl/>
        <w:wordWrap/>
        <w:autoSpaceDE/>
        <w:autoSpaceDN/>
      </w:pPr>
      <w:r>
        <w:rPr>
          <w:rFonts w:hint="eastAsia"/>
        </w:rPr>
        <w:t>(아이템 카운트, 레벨, 공격력, 좌표, 경험치 등등)</w:t>
      </w:r>
    </w:p>
    <w:p w14:paraId="3F2BA1D6" w14:textId="77777777" w:rsidR="002862C0" w:rsidRDefault="002862C0" w:rsidP="002862C0">
      <w:pPr>
        <w:widowControl/>
        <w:wordWrap/>
        <w:autoSpaceDE/>
        <w:autoSpaceDN/>
      </w:pPr>
    </w:p>
    <w:p w14:paraId="13948C62" w14:textId="48018AD9" w:rsidR="002862C0" w:rsidRDefault="002862C0" w:rsidP="002862C0">
      <w:pPr>
        <w:widowControl/>
        <w:wordWrap/>
        <w:autoSpaceDE/>
        <w:autoSpaceDN/>
      </w:pPr>
      <w:r>
        <w:rPr>
          <w:rFonts w:hint="eastAsia"/>
        </w:rPr>
        <w:t>게임 흐름</w:t>
      </w:r>
    </w:p>
    <w:p w14:paraId="42A64C5D" w14:textId="2AAD27B6" w:rsidR="002862C0" w:rsidRDefault="002862C0" w:rsidP="002862C0">
      <w:pPr>
        <w:widowControl/>
        <w:wordWrap/>
        <w:autoSpaceDE/>
        <w:autoSpaceDN/>
      </w:pPr>
      <w:r>
        <w:rPr>
          <w:rFonts w:hint="eastAsia"/>
        </w:rPr>
        <w:t xml:space="preserve">로그인 요청 -&gt; </w:t>
      </w:r>
    </w:p>
    <w:p w14:paraId="29E21E78" w14:textId="62B7A9F9" w:rsidR="00DB4093" w:rsidRDefault="002862C0" w:rsidP="002862C0">
      <w:pPr>
        <w:widowControl/>
        <w:wordWrap/>
        <w:autoSpaceDE/>
        <w:autoSpaceDN/>
      </w:pPr>
      <w:r>
        <w:tab/>
      </w:r>
      <w:r>
        <w:tab/>
      </w:r>
      <w:r w:rsidR="00DB4093">
        <w:rPr>
          <w:rFonts w:hint="eastAsia"/>
        </w:rPr>
        <w:t xml:space="preserve">&lt;- </w:t>
      </w:r>
      <w:r>
        <w:rPr>
          <w:rFonts w:hint="eastAsia"/>
        </w:rPr>
        <w:t>DB에 name이 존재할 시</w:t>
      </w:r>
      <w:r w:rsidR="00DB4093">
        <w:rPr>
          <w:rFonts w:hint="eastAsia"/>
        </w:rPr>
        <w:t xml:space="preserve"> DB에 저장된 정보를 리턴</w:t>
      </w:r>
      <w:r>
        <w:rPr>
          <w:rFonts w:hint="eastAsia"/>
        </w:rPr>
        <w:t xml:space="preserve"> </w:t>
      </w:r>
      <w:r w:rsidR="00DB4093">
        <w:rPr>
          <w:rFonts w:hint="eastAsia"/>
        </w:rPr>
        <w:t>or 생성</w:t>
      </w:r>
    </w:p>
    <w:p w14:paraId="22324981" w14:textId="3DB82540" w:rsidR="00DB4093" w:rsidRDefault="00DB4093" w:rsidP="002862C0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&lt;- 장애물 전달</w:t>
      </w:r>
    </w:p>
    <w:p w14:paraId="4844F653" w14:textId="4C52CEF5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전투:</w:t>
      </w:r>
    </w:p>
    <w:p w14:paraId="19043A01" w14:textId="62122DB1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A키를 누르면 주위 4방향(상하좌우) 동시 공격</w:t>
      </w:r>
    </w:p>
    <w:p w14:paraId="0C43EAA8" w14:textId="0DA22622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D키를 누르면 플레이어 주위 반지름 3칸 이하 동시 공격</w:t>
      </w:r>
    </w:p>
    <w:p w14:paraId="47908B05" w14:textId="49F11151" w:rsidR="001E1897" w:rsidRDefault="001E1897" w:rsidP="002862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UI</w:t>
      </w:r>
    </w:p>
    <w:p w14:paraId="510CD581" w14:textId="310A001A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 xml:space="preserve">전투 이벤트 화면 좌 하단 채팅 창에 통지 </w:t>
      </w:r>
    </w:p>
    <w:p w14:paraId="62E7E36E" w14:textId="77777777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캐릭터 상단 이름 표시 및 화면 상단 좌표, HP, LEVEL, 공격력 표시</w:t>
      </w:r>
    </w:p>
    <w:p w14:paraId="6809F51C" w14:textId="77777777" w:rsidR="00DB4093" w:rsidRDefault="00DB4093" w:rsidP="002862C0">
      <w:pPr>
        <w:widowControl/>
        <w:wordWrap/>
        <w:autoSpaceDE/>
        <w:autoSpaceDN/>
      </w:pPr>
    </w:p>
    <w:p w14:paraId="320EAA69" w14:textId="65880CB5" w:rsidR="001E1897" w:rsidRDefault="001E1897" w:rsidP="002862C0">
      <w:pPr>
        <w:widowControl/>
        <w:wordWrap/>
        <w:autoSpaceDE/>
        <w:autoSpaceDN/>
        <w:rPr>
          <w:rFonts w:hint="eastAsia"/>
        </w:rPr>
      </w:pPr>
      <w:r w:rsidRPr="001E1897">
        <w:drawing>
          <wp:inline distT="0" distB="0" distL="0" distR="0" wp14:anchorId="2F5C5C90" wp14:editId="1481710D">
            <wp:extent cx="845893" cy="434378"/>
            <wp:effectExtent l="0" t="0" r="0" b="3810"/>
            <wp:docPr id="1927904653" name="그림 1" descr="공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4653" name="그림 1" descr="공구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7600" w14:textId="47C48314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적 HP&lt;0 시 REMOVE 및 랜덤으로 HP회복 아이템 OR 공격력 강화 아이템 EMFKQ</w:t>
      </w:r>
    </w:p>
    <w:p w14:paraId="31F375EC" w14:textId="697E15EF" w:rsidR="00DB4093" w:rsidRDefault="00DB4093" w:rsidP="002862C0">
      <w:pPr>
        <w:widowControl/>
        <w:wordWrap/>
        <w:autoSpaceDE/>
        <w:autoSpaceDN/>
      </w:pP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키 입력 시 획득 가능 및 인벤토리에 저장</w:t>
      </w:r>
    </w:p>
    <w:p w14:paraId="4B2D77CE" w14:textId="11C6F7AA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 xml:space="preserve">저장된 아이템 각각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키 입력 시 영구 강화 </w:t>
      </w:r>
    </w:p>
    <w:p w14:paraId="465A4A47" w14:textId="77777777" w:rsidR="00DB4093" w:rsidRDefault="00DB4093" w:rsidP="002862C0">
      <w:pPr>
        <w:widowControl/>
        <w:wordWrap/>
        <w:autoSpaceDE/>
        <w:autoSpaceDN/>
      </w:pPr>
    </w:p>
    <w:p w14:paraId="0AEF9975" w14:textId="255605F0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 xml:space="preserve">플레이어 사망 시 </w:t>
      </w:r>
    </w:p>
    <w:p w14:paraId="4589B50E" w14:textId="627D1E0C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 xml:space="preserve">HP = MAX_HP, </w:t>
      </w:r>
      <w:proofErr w:type="gramStart"/>
      <w:r>
        <w:rPr>
          <w:rFonts w:hint="eastAsia"/>
        </w:rPr>
        <w:t>경험치/ 2</w:t>
      </w:r>
      <w:proofErr w:type="gramEnd"/>
      <w:r>
        <w:rPr>
          <w:rFonts w:hint="eastAsia"/>
        </w:rPr>
        <w:t xml:space="preserve">;  -&gt; 초기 접속했던 위치로 이동 </w:t>
      </w:r>
    </w:p>
    <w:p w14:paraId="3541861A" w14:textId="77777777" w:rsidR="00DB4093" w:rsidRDefault="00DB4093" w:rsidP="002862C0">
      <w:pPr>
        <w:widowControl/>
        <w:wordWrap/>
        <w:autoSpaceDE/>
        <w:autoSpaceDN/>
      </w:pPr>
    </w:p>
    <w:p w14:paraId="1338859D" w14:textId="5D93F543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NPC</w:t>
      </w:r>
    </w:p>
    <w:p w14:paraId="5CF1D1B6" w14:textId="2AC78932" w:rsidR="00DB4093" w:rsidRDefault="00DB4093" w:rsidP="002862C0">
      <w:pPr>
        <w:widowControl/>
        <w:wordWrap/>
        <w:autoSpaceDE/>
        <w:autoSpaceDN/>
      </w:pPr>
      <w:r>
        <w:rPr>
          <w:rFonts w:hint="eastAsia"/>
        </w:rPr>
        <w:t>레벨1: 고정, 공격</w:t>
      </w:r>
      <w:r w:rsidR="001E1897">
        <w:rPr>
          <w:rFonts w:hint="eastAsia"/>
        </w:rPr>
        <w:t xml:space="preserve"> 주위 4방향, 공격력 10, HP 100, 경험치 10</w:t>
      </w:r>
    </w:p>
    <w:p w14:paraId="1E421517" w14:textId="76D326BC" w:rsidR="001E1897" w:rsidRDefault="001E1897" w:rsidP="001E1897">
      <w:pPr>
        <w:widowControl/>
        <w:wordWrap/>
        <w:autoSpaceDE/>
        <w:autoSpaceDN/>
      </w:pPr>
      <w:r>
        <w:rPr>
          <w:rFonts w:hint="eastAsia"/>
        </w:rPr>
        <w:t>레벨 2: 11*11 영역에 접근 시 따라오는 몬스터, 반지름 2칸 안에 있을 시 공격</w:t>
      </w:r>
    </w:p>
    <w:p w14:paraId="51003B18" w14:textId="204C312D" w:rsidR="001E1897" w:rsidRDefault="001E1897" w:rsidP="002862C0">
      <w:pPr>
        <w:widowControl/>
        <w:wordWrap/>
        <w:autoSpaceDE/>
        <w:autoSpaceDN/>
      </w:pPr>
      <w:r>
        <w:rPr>
          <w:rFonts w:hint="eastAsia"/>
        </w:rPr>
        <w:lastRenderedPageBreak/>
        <w:t>공격력 15, HP 150, 경험치 20</w:t>
      </w:r>
    </w:p>
    <w:p w14:paraId="03D27B5A" w14:textId="4F720AA6" w:rsidR="001E1897" w:rsidRDefault="001E1897" w:rsidP="002862C0">
      <w:pPr>
        <w:widowControl/>
        <w:wordWrap/>
        <w:autoSpaceDE/>
        <w:autoSpaceDN/>
      </w:pPr>
      <w:r>
        <w:rPr>
          <w:rFonts w:hint="eastAsia"/>
        </w:rPr>
        <w:t>모든 NPC 및 플레이어 1초에 한 번씩 이동 가능</w:t>
      </w:r>
    </w:p>
    <w:p w14:paraId="0063866C" w14:textId="67AA10F3" w:rsidR="001E1897" w:rsidRDefault="001E1897" w:rsidP="002862C0">
      <w:pPr>
        <w:widowControl/>
        <w:wordWrap/>
        <w:autoSpaceDE/>
        <w:autoSpaceDN/>
      </w:pPr>
      <w:r>
        <w:rPr>
          <w:rFonts w:hint="eastAsia"/>
        </w:rPr>
        <w:t>&lt;실시간 채팅 가능&gt;</w:t>
      </w:r>
    </w:p>
    <w:p w14:paraId="7EF9D6A9" w14:textId="3EC155F1" w:rsidR="001E1897" w:rsidRDefault="001E1897" w:rsidP="002862C0">
      <w:pPr>
        <w:widowControl/>
        <w:wordWrap/>
        <w:autoSpaceDE/>
        <w:autoSpaceDN/>
      </w:pPr>
      <w:r w:rsidRPr="001E1897">
        <w:drawing>
          <wp:inline distT="0" distB="0" distL="0" distR="0" wp14:anchorId="1A0AC7E9" wp14:editId="2AA3E274">
            <wp:extent cx="1333616" cy="365792"/>
            <wp:effectExtent l="0" t="0" r="0" b="0"/>
            <wp:docPr id="402425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51C" w14:textId="77777777" w:rsidR="001E1897" w:rsidRDefault="001E1897" w:rsidP="002862C0">
      <w:pPr>
        <w:widowControl/>
        <w:wordWrap/>
        <w:autoSpaceDE/>
        <w:autoSpaceDN/>
      </w:pPr>
    </w:p>
    <w:p w14:paraId="62F44B13" w14:textId="77777777" w:rsidR="001E1897" w:rsidRPr="001E1897" w:rsidRDefault="001E1897" w:rsidP="002862C0">
      <w:pPr>
        <w:widowControl/>
        <w:wordWrap/>
        <w:autoSpaceDE/>
        <w:autoSpaceDN/>
        <w:rPr>
          <w:rFonts w:hint="eastAsia"/>
        </w:rPr>
      </w:pPr>
    </w:p>
    <w:sectPr w:rsidR="001E1897" w:rsidRPr="001E1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66"/>
    <w:rsid w:val="001E1897"/>
    <w:rsid w:val="002862C0"/>
    <w:rsid w:val="004B0C66"/>
    <w:rsid w:val="00AE47F0"/>
    <w:rsid w:val="00DB4093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C509"/>
  <w15:chartTrackingRefBased/>
  <w15:docId w15:val="{673F6C26-6F82-4D70-833A-029C9C42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0C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0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0C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0C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0C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0C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0C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0C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0C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0C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0C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0C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0C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0C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0C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0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0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0C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0C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0C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0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0C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0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권세진(2020180047)</dc:creator>
  <cp:keywords/>
  <dc:description/>
  <cp:lastModifiedBy>권세진(2020180047)</cp:lastModifiedBy>
  <cp:revision>2</cp:revision>
  <dcterms:created xsi:type="dcterms:W3CDTF">2024-06-18T02:22:00Z</dcterms:created>
  <dcterms:modified xsi:type="dcterms:W3CDTF">2024-06-18T03:09:00Z</dcterms:modified>
</cp:coreProperties>
</file>