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058D" w14:textId="77777777" w:rsidR="002357E6" w:rsidRDefault="002357E6" w:rsidP="002357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7E6">
        <w:rPr>
          <w:rFonts w:ascii="Times New Roman" w:hAnsi="Times New Roman" w:cs="Times New Roman"/>
          <w:b/>
          <w:bCs/>
          <w:sz w:val="32"/>
          <w:szCs w:val="32"/>
        </w:rPr>
        <w:t>Docker project 3</w:t>
      </w:r>
    </w:p>
    <w:p w14:paraId="35B834C2" w14:textId="2D1237CC" w:rsidR="002357E6" w:rsidRPr="002357E6" w:rsidRDefault="002357E6" w:rsidP="002357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57E6">
        <w:rPr>
          <w:rFonts w:ascii="Times New Roman" w:hAnsi="Times New Roman" w:cs="Times New Roman"/>
          <w:b/>
          <w:bCs/>
          <w:sz w:val="28"/>
          <w:szCs w:val="28"/>
        </w:rPr>
        <w:t>Dockerized</w:t>
      </w:r>
      <w:proofErr w:type="spellEnd"/>
      <w:r w:rsidRPr="002357E6">
        <w:rPr>
          <w:rFonts w:ascii="Times New Roman" w:hAnsi="Times New Roman" w:cs="Times New Roman"/>
          <w:b/>
          <w:bCs/>
          <w:sz w:val="28"/>
          <w:szCs w:val="28"/>
        </w:rPr>
        <w:t xml:space="preserve"> CI/CD pipeline using Jenkins, Dockers, Kubernetes</w:t>
      </w:r>
    </w:p>
    <w:p w14:paraId="4E54B668" w14:textId="272BB39D" w:rsidR="002357E6" w:rsidRPr="002357E6" w:rsidRDefault="002357E6" w:rsidP="002357E6">
      <w:r w:rsidRPr="002357E6">
        <w:drawing>
          <wp:inline distT="0" distB="0" distL="0" distR="0" wp14:anchorId="2CF43711" wp14:editId="76A15AF7">
            <wp:extent cx="5731510" cy="2459990"/>
            <wp:effectExtent l="0" t="0" r="2540" b="0"/>
            <wp:docPr id="704790393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98DD" w14:textId="14BE2DA1" w:rsidR="002357E6" w:rsidRPr="002357E6" w:rsidRDefault="002357E6" w:rsidP="002357E6">
      <w:r w:rsidRPr="002357E6">
        <w:drawing>
          <wp:inline distT="0" distB="0" distL="0" distR="0" wp14:anchorId="2FF14D3C" wp14:editId="46A0753B">
            <wp:extent cx="5731510" cy="826135"/>
            <wp:effectExtent l="0" t="0" r="2540" b="0"/>
            <wp:docPr id="508644709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0B0A" w14:textId="7A704171" w:rsidR="002357E6" w:rsidRPr="002357E6" w:rsidRDefault="002357E6" w:rsidP="002357E6">
      <w:r w:rsidRPr="002357E6">
        <w:drawing>
          <wp:inline distT="0" distB="0" distL="0" distR="0" wp14:anchorId="572CCA44" wp14:editId="206915A6">
            <wp:extent cx="5731510" cy="2646045"/>
            <wp:effectExtent l="0" t="0" r="2540" b="1905"/>
            <wp:docPr id="474127079" name="Picture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2D50" w14:textId="77777777" w:rsidR="002357E6" w:rsidRPr="002357E6" w:rsidRDefault="002357E6" w:rsidP="002357E6">
      <w:r w:rsidRPr="002357E6">
        <w:t> </w:t>
      </w:r>
    </w:p>
    <w:p w14:paraId="6A997AC9" w14:textId="77777777" w:rsidR="002357E6" w:rsidRDefault="002357E6" w:rsidP="002357E6"/>
    <w:p w14:paraId="6406F641" w14:textId="1B3E59BB" w:rsidR="002357E6" w:rsidRPr="002357E6" w:rsidRDefault="002357E6" w:rsidP="002357E6">
      <w:r w:rsidRPr="002357E6">
        <w:lastRenderedPageBreak/>
        <w:drawing>
          <wp:inline distT="0" distB="0" distL="0" distR="0" wp14:anchorId="6C5879E1" wp14:editId="218212ED">
            <wp:extent cx="5731510" cy="1776730"/>
            <wp:effectExtent l="0" t="0" r="2540" b="0"/>
            <wp:docPr id="756601411" name="Picture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4"/>
                    <a:stretch/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17DB" w14:textId="591EF9F7" w:rsidR="002357E6" w:rsidRPr="002357E6" w:rsidRDefault="002357E6" w:rsidP="00235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7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357E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09CB092C" w14:textId="7AD74DEB" w:rsidR="002357E6" w:rsidRPr="002357E6" w:rsidRDefault="002357E6" w:rsidP="002357E6">
      <w:r w:rsidRPr="002357E6">
        <w:drawing>
          <wp:inline distT="0" distB="0" distL="0" distR="0" wp14:anchorId="19488B27" wp14:editId="3D1F74F9">
            <wp:extent cx="5731510" cy="883920"/>
            <wp:effectExtent l="0" t="0" r="2540" b="0"/>
            <wp:docPr id="102082452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A3F1" w14:textId="77777777" w:rsidR="002357E6" w:rsidRPr="002357E6" w:rsidRDefault="002357E6" w:rsidP="002357E6">
      <w:r w:rsidRPr="002357E6">
        <w:t> </w:t>
      </w:r>
    </w:p>
    <w:p w14:paraId="6350EAAD" w14:textId="77777777" w:rsidR="00BA77A9" w:rsidRDefault="00BA77A9"/>
    <w:sectPr w:rsidR="00BA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E6"/>
    <w:rsid w:val="002357E6"/>
    <w:rsid w:val="00501BBD"/>
    <w:rsid w:val="0068456B"/>
    <w:rsid w:val="007246D5"/>
    <w:rsid w:val="00B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D3E"/>
  <w15:chartTrackingRefBased/>
  <w15:docId w15:val="{BDAD841F-C4FD-4318-9604-826F3050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Padakanti(UST,IN)</dc:creator>
  <cp:keywords/>
  <dc:description/>
  <cp:lastModifiedBy>Srikar Padakanti(UST,IN)</cp:lastModifiedBy>
  <cp:revision>1</cp:revision>
  <dcterms:created xsi:type="dcterms:W3CDTF">2025-03-12T10:16:00Z</dcterms:created>
  <dcterms:modified xsi:type="dcterms:W3CDTF">2025-03-12T10:27:00Z</dcterms:modified>
</cp:coreProperties>
</file>