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C33F" w14:textId="644C222C" w:rsidR="002A22F4" w:rsidRPr="002A22F4" w:rsidRDefault="002A22F4" w:rsidP="002A22F4">
      <w:pPr>
        <w:rPr>
          <w:b/>
          <w:bCs/>
          <w:sz w:val="32"/>
          <w:szCs w:val="32"/>
        </w:rPr>
      </w:pPr>
      <w:r w:rsidRPr="002A22F4">
        <w:rPr>
          <w:b/>
          <w:bCs/>
          <w:sz w:val="32"/>
          <w:szCs w:val="32"/>
        </w:rPr>
        <w:t>Úpravy designu a optimalizace načítání stránky</w:t>
      </w:r>
    </w:p>
    <w:p w14:paraId="07C1483E" w14:textId="0D9CD38F" w:rsidR="002A22F4" w:rsidRDefault="002A22F4" w:rsidP="002A22F4">
      <w:r>
        <w:t xml:space="preserve">Během tohoto měsíce jsem se primárně zaměřil na vylepšení celkového designu naší stránky pomocí CSS. Společně s </w:t>
      </w:r>
      <w:r>
        <w:t>Vojáčkem</w:t>
      </w:r>
      <w:r>
        <w:t xml:space="preserve"> jsme se rozhodli </w:t>
      </w:r>
      <w:r>
        <w:t>změnit tak</w:t>
      </w:r>
      <w:r>
        <w:t xml:space="preserve"> </w:t>
      </w:r>
      <w:r w:rsidRPr="002A22F4">
        <w:t>aby se mezi fází točení a zobrazením výsledků nemusela pokaždé znovu načítat. K tomu jsme ale museli začít používat JavaScript.</w:t>
      </w:r>
    </w:p>
    <w:p w14:paraId="7119A658" w14:textId="221F7640" w:rsidR="002A22F4" w:rsidRDefault="002A22F4" w:rsidP="002A22F4">
      <w:r w:rsidRPr="002A22F4">
        <w:t xml:space="preserve">Na této části pracoval </w:t>
      </w:r>
      <w:r>
        <w:t>Vojáček</w:t>
      </w:r>
      <w:r w:rsidRPr="002A22F4">
        <w:t>, ale během úprav se několikrát rozbila celá stránka. V těchto případech jsem se postaral o opravu vizuálního rozložení, aby vše vypadalo tak, jak má.</w:t>
      </w:r>
    </w:p>
    <w:p w14:paraId="5B1D6990" w14:textId="54954063" w:rsidR="004C58F0" w:rsidRDefault="002A22F4" w:rsidP="002A22F4">
      <w:r w:rsidRPr="002A22F4">
        <w:t>Celkově se posouváme dál a postupně stránku ladíme, aby byla co nejplynulejší a uživatelsky příjemná.</w:t>
      </w:r>
    </w:p>
    <w:sectPr w:rsidR="004C5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F4"/>
    <w:rsid w:val="002A22F4"/>
    <w:rsid w:val="004C58F0"/>
    <w:rsid w:val="00B113B1"/>
    <w:rsid w:val="00E86BFA"/>
    <w:rsid w:val="00E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63C1"/>
  <w15:chartTrackingRefBased/>
  <w15:docId w15:val="{374D297A-34EE-4158-9B4C-FF3E82F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A2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A2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A2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2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2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2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2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2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2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2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A2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A2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22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22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22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22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22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22F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A2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A2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A2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A2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A22F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A22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A22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2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22F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A2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520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Vodička</dc:creator>
  <cp:keywords/>
  <dc:description/>
  <cp:lastModifiedBy>Tomáš Vodička</cp:lastModifiedBy>
  <cp:revision>1</cp:revision>
  <dcterms:created xsi:type="dcterms:W3CDTF">2025-03-27T17:46:00Z</dcterms:created>
  <dcterms:modified xsi:type="dcterms:W3CDTF">2025-03-27T17:53:00Z</dcterms:modified>
</cp:coreProperties>
</file>