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8D480" w14:textId="46D2C7EE" w:rsidR="00BD0102" w:rsidRDefault="00966232">
      <w:r>
        <w:t>The unedited javascript file is completely broken, and runs the game at 1/10</w:t>
      </w:r>
      <w:r w:rsidRPr="00966232">
        <w:rPr>
          <w:vertAlign w:val="superscript"/>
        </w:rPr>
        <w:t>th</w:t>
      </w:r>
      <w:r>
        <w:t xml:space="preserve"> the speed it should run at. This causes the slow motion idea to not function, as the code itself doesn’t run properly.</w:t>
      </w:r>
    </w:p>
    <w:sectPr w:rsidR="00BD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DB"/>
    <w:rsid w:val="00163879"/>
    <w:rsid w:val="004C57DB"/>
    <w:rsid w:val="00966232"/>
    <w:rsid w:val="00B81561"/>
    <w:rsid w:val="00BD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AB84"/>
  <w15:chartTrackingRefBased/>
  <w15:docId w15:val="{6B9951A9-353A-4D85-95AE-64110B6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162</Characters>
  <Application>Microsoft Office Word</Application>
  <DocSecurity>0</DocSecurity>
  <Lines>2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Kyira Fields</dc:creator>
  <cp:keywords/>
  <dc:description/>
  <cp:lastModifiedBy>Kyira Fields</cp:lastModifiedBy>
  <cp:revision>2</cp:revision>
  <dcterms:created xsi:type="dcterms:W3CDTF">2025-10-27T05:01:00Z</dcterms:created>
  <dcterms:modified xsi:type="dcterms:W3CDTF">2025-10-27T05:02:00Z</dcterms:modified>
</cp:coreProperties>
</file>