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A4F6" w14:textId="7773D5A4" w:rsidR="009F21AA" w:rsidRPr="001F0FCE" w:rsidRDefault="006C2BA3" w:rsidP="001F0FCE">
      <w:pPr>
        <w:rPr>
          <w:b/>
          <w:sz w:val="36"/>
          <w:szCs w:val="36"/>
        </w:rPr>
      </w:pPr>
      <w:r>
        <w:rPr>
          <w:b/>
          <w:sz w:val="36"/>
          <w:szCs w:val="36"/>
        </w:rPr>
        <w:t>SSH and Keys</w:t>
      </w:r>
    </w:p>
    <w:p w14:paraId="2F3C9C82" w14:textId="68361C50" w:rsidR="00E77F37" w:rsidRDefault="006C2BA3">
      <w:proofErr w:type="spellStart"/>
      <w:r>
        <w:t>ssh</w:t>
      </w:r>
      <w:proofErr w:type="spellEnd"/>
      <w:r>
        <w:t xml:space="preserve"> [</w:t>
      </w:r>
      <w:proofErr w:type="spellStart"/>
      <w:r>
        <w:t>user</w:t>
      </w:r>
      <w:r w:rsidR="00B93F33">
        <w:t>name</w:t>
      </w:r>
      <w:r>
        <w:t>@ip.address</w:t>
      </w:r>
      <w:proofErr w:type="spellEnd"/>
      <w:r>
        <w:t>]</w:t>
      </w:r>
      <w:r w:rsidR="00CF4723">
        <w:t xml:space="preserve"> </w:t>
      </w:r>
    </w:p>
    <w:p w14:paraId="4716554D" w14:textId="3BB03DDE" w:rsidR="007C64D7" w:rsidRPr="00DB099E" w:rsidRDefault="007C64D7">
      <w:pPr>
        <w:rPr>
          <w:rFonts w:ascii="Consolas" w:hAnsi="Consolas" w:cs="Courier New"/>
        </w:rPr>
      </w:pPr>
      <w:r w:rsidRPr="00635DF8">
        <w:rPr>
          <w:rFonts w:ascii="Courier New" w:hAnsi="Courier New" w:cs="Courier New"/>
        </w:rPr>
        <w:tab/>
      </w:r>
      <w:proofErr w:type="spellStart"/>
      <w:r w:rsidR="00F33549" w:rsidRPr="00DB099E">
        <w:rPr>
          <w:rFonts w:ascii="Consolas" w:hAnsi="Consolas" w:cs="Courier New"/>
        </w:rPr>
        <w:t>ssh</w:t>
      </w:r>
      <w:proofErr w:type="spellEnd"/>
      <w:r w:rsidR="00F33549" w:rsidRPr="00DB099E">
        <w:rPr>
          <w:rFonts w:ascii="Consolas" w:hAnsi="Consolas" w:cs="Courier New"/>
        </w:rPr>
        <w:t xml:space="preserve"> kyle@192.165.40.140</w:t>
      </w:r>
    </w:p>
    <w:p w14:paraId="21656E95" w14:textId="683093D7" w:rsidR="007C64D7" w:rsidRPr="007C64D7" w:rsidRDefault="00F33549" w:rsidP="00692E4C">
      <w:pPr>
        <w:ind w:left="720"/>
      </w:pPr>
      <w:r>
        <w:t xml:space="preserve">This command will try to open a shell/terminal on the computer “192.165.40.140” by logging in with the username “kyle”. If your SSH keys are not set up correctly, you will be asked for a password. Follow the commands below to generate and add </w:t>
      </w:r>
      <w:proofErr w:type="spellStart"/>
      <w:r>
        <w:t>ssh</w:t>
      </w:r>
      <w:proofErr w:type="spellEnd"/>
      <w:r>
        <w:t xml:space="preserve"> keys.</w:t>
      </w:r>
    </w:p>
    <w:p w14:paraId="5FE8C186" w14:textId="1CAF2593" w:rsidR="006C2BA3" w:rsidRDefault="006C2BA3">
      <w:proofErr w:type="spellStart"/>
      <w:r w:rsidRPr="006C2BA3">
        <w:t>ssh</w:t>
      </w:r>
      <w:proofErr w:type="spellEnd"/>
      <w:r w:rsidRPr="006C2BA3">
        <w:t xml:space="preserve">-keygen </w:t>
      </w:r>
      <w:r w:rsidR="00F33549">
        <w:t xml:space="preserve">[arguments] </w:t>
      </w:r>
      <w:r>
        <w:t>– Used for generating a new set of SSH keys.</w:t>
      </w:r>
    </w:p>
    <w:p w14:paraId="7D2DC2B7" w14:textId="40944222" w:rsidR="009F21AA" w:rsidRDefault="006C2BA3" w:rsidP="006C2BA3">
      <w:pPr>
        <w:ind w:firstLine="720"/>
      </w:pPr>
      <w:r>
        <w:t>Check if you already have keys in the ~/.</w:t>
      </w:r>
      <w:proofErr w:type="spellStart"/>
      <w:r>
        <w:t>ssh</w:t>
      </w:r>
      <w:proofErr w:type="spellEnd"/>
      <w:r>
        <w:t xml:space="preserve"> folder before running: </w:t>
      </w:r>
    </w:p>
    <w:p w14:paraId="755FCB6F" w14:textId="092955D9" w:rsidR="007C64D7" w:rsidRPr="00DB099E" w:rsidRDefault="007C64D7">
      <w:pPr>
        <w:rPr>
          <w:rFonts w:ascii="Consolas" w:hAnsi="Consolas" w:cs="Courier New"/>
        </w:rPr>
      </w:pPr>
      <w:r w:rsidRPr="00DB099E">
        <w:rPr>
          <w:rFonts w:ascii="Consolas" w:hAnsi="Consolas" w:cs="Courier New"/>
        </w:rPr>
        <w:tab/>
      </w:r>
      <w:proofErr w:type="spellStart"/>
      <w:r w:rsidR="006C2BA3" w:rsidRPr="00DB099E">
        <w:rPr>
          <w:rFonts w:ascii="Consolas" w:hAnsi="Consolas" w:cs="Courier New"/>
        </w:rPr>
        <w:t>ssh</w:t>
      </w:r>
      <w:proofErr w:type="spellEnd"/>
      <w:r w:rsidR="006C2BA3" w:rsidRPr="00DB099E">
        <w:rPr>
          <w:rFonts w:ascii="Consolas" w:hAnsi="Consolas" w:cs="Courier New"/>
        </w:rPr>
        <w:t xml:space="preserve">-keygen -t </w:t>
      </w:r>
      <w:proofErr w:type="spellStart"/>
      <w:r w:rsidR="006C2BA3" w:rsidRPr="00DB099E">
        <w:rPr>
          <w:rFonts w:ascii="Consolas" w:hAnsi="Consolas" w:cs="Courier New"/>
        </w:rPr>
        <w:t>rsa</w:t>
      </w:r>
      <w:proofErr w:type="spellEnd"/>
      <w:r w:rsidR="006C2BA3" w:rsidRPr="00DB099E">
        <w:rPr>
          <w:rFonts w:ascii="Consolas" w:hAnsi="Consolas" w:cs="Courier New"/>
        </w:rPr>
        <w:t xml:space="preserve"> -b 4096 -C "</w:t>
      </w:r>
      <w:proofErr w:type="spellStart"/>
      <w:r w:rsidR="006C2BA3" w:rsidRPr="00DB099E">
        <w:rPr>
          <w:rFonts w:ascii="Consolas" w:hAnsi="Consolas" w:cs="Courier New"/>
        </w:rPr>
        <w:t>Name_it_here</w:t>
      </w:r>
      <w:proofErr w:type="spellEnd"/>
      <w:r w:rsidR="006C2BA3" w:rsidRPr="00DB099E">
        <w:rPr>
          <w:rFonts w:ascii="Consolas" w:hAnsi="Consolas" w:cs="Courier New"/>
        </w:rPr>
        <w:t>"</w:t>
      </w:r>
    </w:p>
    <w:p w14:paraId="03E5E066" w14:textId="3DC06559" w:rsidR="00F33549" w:rsidRPr="007C64D7" w:rsidRDefault="006C2BA3" w:rsidP="00143DEC">
      <w:pPr>
        <w:ind w:left="720"/>
      </w:pPr>
      <w:r>
        <w:t xml:space="preserve">If you use </w:t>
      </w:r>
      <w:proofErr w:type="gramStart"/>
      <w:r>
        <w:t>all of</w:t>
      </w:r>
      <w:proofErr w:type="gramEnd"/>
      <w:r>
        <w:t xml:space="preserve"> the suggested settings when creating the keys (which is absolutely fine) then you will have a set of keys generated in the ~/.</w:t>
      </w:r>
      <w:proofErr w:type="spellStart"/>
      <w:r>
        <w:t>ssh</w:t>
      </w:r>
      <w:proofErr w:type="spellEnd"/>
      <w:r>
        <w:t>/ directory called “</w:t>
      </w:r>
      <w:proofErr w:type="spellStart"/>
      <w:r>
        <w:t>id_rsa</w:t>
      </w:r>
      <w:proofErr w:type="spellEnd"/>
      <w:r>
        <w:t>” and “id_rsa.pub”.</w:t>
      </w:r>
      <w:r w:rsidR="00F33549">
        <w:t xml:space="preserve"> </w:t>
      </w:r>
      <w:r w:rsidR="00CF4723">
        <w:t>Don’t</w:t>
      </w:r>
      <w:r w:rsidR="00F33549">
        <w:t xml:space="preserve"> share “</w:t>
      </w:r>
      <w:proofErr w:type="spellStart"/>
      <w:r w:rsidR="00F33549">
        <w:t>id_rsa</w:t>
      </w:r>
      <w:proofErr w:type="spellEnd"/>
      <w:r w:rsidR="00F33549">
        <w:t>”, this is your private key. It is ok to share “id_rsa.pub”, this is your public key.</w:t>
      </w:r>
      <w:r w:rsidR="00CF4723">
        <w:tab/>
      </w:r>
    </w:p>
    <w:p w14:paraId="278E5E8F" w14:textId="55D76C2A" w:rsidR="009F21AA" w:rsidRPr="001F0FCE" w:rsidRDefault="00CF4723" w:rsidP="001F0FC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Pipes  |</w:t>
      </w:r>
      <w:proofErr w:type="gramEnd"/>
    </w:p>
    <w:p w14:paraId="35807985" w14:textId="518EA8CF" w:rsidR="005733CF" w:rsidRDefault="00CF4723" w:rsidP="007C64D7">
      <w:pPr>
        <w:ind w:left="720"/>
      </w:pPr>
      <w:r>
        <w:t xml:space="preserve">Pipe characters </w:t>
      </w:r>
      <w:r w:rsidR="00BD6229">
        <w:t>“</w:t>
      </w:r>
      <w:r>
        <w:t>|</w:t>
      </w:r>
      <w:r w:rsidR="00BD6229">
        <w:t>”</w:t>
      </w:r>
      <w:r>
        <w:t xml:space="preserve"> direct the output of one program to be input into another program.</w:t>
      </w:r>
    </w:p>
    <w:p w14:paraId="3D3B9F1D" w14:textId="11266D60" w:rsidR="00CF4723" w:rsidRPr="00DB099E" w:rsidRDefault="00CF4723" w:rsidP="007C64D7">
      <w:pPr>
        <w:ind w:left="720"/>
        <w:rPr>
          <w:rFonts w:ascii="Consolas" w:hAnsi="Consolas" w:cs="Courier New"/>
        </w:rPr>
      </w:pPr>
      <w:r w:rsidRPr="00DB099E">
        <w:rPr>
          <w:rFonts w:ascii="Consolas" w:hAnsi="Consolas" w:cs="Courier New"/>
        </w:rPr>
        <w:t>cat ~/.</w:t>
      </w:r>
      <w:proofErr w:type="spellStart"/>
      <w:r w:rsidRPr="00DB099E">
        <w:rPr>
          <w:rFonts w:ascii="Consolas" w:hAnsi="Consolas" w:cs="Courier New"/>
        </w:rPr>
        <w:t>ssh</w:t>
      </w:r>
      <w:proofErr w:type="spellEnd"/>
      <w:r w:rsidRPr="00DB099E">
        <w:rPr>
          <w:rFonts w:ascii="Consolas" w:hAnsi="Consolas" w:cs="Courier New"/>
        </w:rPr>
        <w:t xml:space="preserve">/id_rsa.pub | </w:t>
      </w:r>
      <w:proofErr w:type="spellStart"/>
      <w:r w:rsidRPr="00DB099E">
        <w:rPr>
          <w:rFonts w:ascii="Consolas" w:hAnsi="Consolas" w:cs="Courier New"/>
        </w:rPr>
        <w:t>ssh</w:t>
      </w:r>
      <w:proofErr w:type="spellEnd"/>
      <w:r w:rsidRPr="00DB099E">
        <w:rPr>
          <w:rFonts w:ascii="Consolas" w:hAnsi="Consolas" w:cs="Courier New"/>
        </w:rPr>
        <w:t xml:space="preserve"> </w:t>
      </w:r>
      <w:proofErr w:type="spellStart"/>
      <w:r w:rsidRPr="00DB099E">
        <w:rPr>
          <w:rFonts w:ascii="Consolas" w:hAnsi="Consolas" w:cs="Courier New"/>
        </w:rPr>
        <w:t>user@ip.address</w:t>
      </w:r>
      <w:proofErr w:type="spellEnd"/>
      <w:r w:rsidRPr="00DB099E">
        <w:rPr>
          <w:rFonts w:ascii="Consolas" w:hAnsi="Consolas" w:cs="Courier New"/>
        </w:rPr>
        <w:t xml:space="preserve"> 'cat &gt;&gt; .</w:t>
      </w:r>
      <w:proofErr w:type="spellStart"/>
      <w:r w:rsidRPr="00DB099E">
        <w:rPr>
          <w:rFonts w:ascii="Consolas" w:hAnsi="Consolas" w:cs="Courier New"/>
        </w:rPr>
        <w:t>ssh</w:t>
      </w:r>
      <w:proofErr w:type="spellEnd"/>
      <w:r w:rsidRPr="00DB099E">
        <w:rPr>
          <w:rFonts w:ascii="Consolas" w:hAnsi="Consolas" w:cs="Courier New"/>
        </w:rPr>
        <w:t>/</w:t>
      </w:r>
      <w:proofErr w:type="spellStart"/>
      <w:r w:rsidRPr="00DB099E">
        <w:rPr>
          <w:rFonts w:ascii="Consolas" w:hAnsi="Consolas" w:cs="Courier New"/>
        </w:rPr>
        <w:t>authorized_keys</w:t>
      </w:r>
      <w:proofErr w:type="spellEnd"/>
      <w:r w:rsidRPr="00DB099E">
        <w:rPr>
          <w:rFonts w:ascii="Consolas" w:hAnsi="Consolas" w:cs="Courier New"/>
        </w:rPr>
        <w:t>'</w:t>
      </w:r>
    </w:p>
    <w:p w14:paraId="0A3EB9FF" w14:textId="289E5848" w:rsidR="00CF4723" w:rsidRDefault="00CF4723" w:rsidP="007C64D7">
      <w:pPr>
        <w:ind w:left="720"/>
      </w:pPr>
      <w:r>
        <w:t xml:space="preserve">This command, when run on your computer, will copy the public key generated from </w:t>
      </w:r>
      <w:proofErr w:type="spellStart"/>
      <w:r>
        <w:rPr>
          <w:i/>
        </w:rPr>
        <w:t>ssh</w:t>
      </w:r>
      <w:proofErr w:type="spellEnd"/>
      <w:r>
        <w:rPr>
          <w:i/>
        </w:rPr>
        <w:t>-keygen</w:t>
      </w:r>
      <w:r>
        <w:t xml:space="preserve"> to the list of authorized keys on the remote computer. </w:t>
      </w:r>
      <w:r w:rsidR="00BD6229" w:rsidRPr="00BD6229">
        <w:rPr>
          <w:u w:val="single"/>
        </w:rPr>
        <w:t>If you are using Jetstream</w:t>
      </w:r>
      <w:r w:rsidR="00BD6229">
        <w:t xml:space="preserve">, you should instead add your public key to your Jetstream account through the online interface under “Settings &gt; Advanced”. This will automatically add your </w:t>
      </w:r>
      <w:proofErr w:type="spellStart"/>
      <w:r w:rsidR="00BD6229">
        <w:t>ssh</w:t>
      </w:r>
      <w:proofErr w:type="spellEnd"/>
      <w:r w:rsidR="00BD6229">
        <w:t xml:space="preserve"> key to every instance you launch.</w:t>
      </w:r>
    </w:p>
    <w:p w14:paraId="5DAD7A20" w14:textId="3ECA560C" w:rsidR="00BD6229" w:rsidRPr="00DB099E" w:rsidRDefault="00BD6229" w:rsidP="007C64D7">
      <w:pPr>
        <w:ind w:left="720"/>
        <w:rPr>
          <w:rFonts w:ascii="Consolas" w:hAnsi="Consolas" w:cs="Courier New"/>
        </w:rPr>
      </w:pPr>
      <w:r w:rsidRPr="00DB099E">
        <w:rPr>
          <w:rFonts w:ascii="Consolas" w:hAnsi="Consolas" w:cs="Courier New"/>
        </w:rPr>
        <w:t xml:space="preserve">history | grep </w:t>
      </w:r>
      <w:proofErr w:type="spellStart"/>
      <w:r w:rsidRPr="00DB099E">
        <w:rPr>
          <w:rFonts w:ascii="Consolas" w:hAnsi="Consolas" w:cs="Courier New"/>
        </w:rPr>
        <w:t>ssh</w:t>
      </w:r>
      <w:proofErr w:type="spellEnd"/>
    </w:p>
    <w:p w14:paraId="7353EED6" w14:textId="288B4D30" w:rsidR="00BD6229" w:rsidRPr="00143DEC" w:rsidRDefault="00BD6229" w:rsidP="007C64D7">
      <w:pPr>
        <w:ind w:left="720"/>
        <w:rPr>
          <w:u w:val="single"/>
        </w:rPr>
      </w:pPr>
      <w:r>
        <w:t xml:space="preserve">Normally, using the </w:t>
      </w:r>
      <w:r>
        <w:rPr>
          <w:i/>
        </w:rPr>
        <w:t>history</w:t>
      </w:r>
      <w:r>
        <w:t xml:space="preserve"> command will print the last ~200 commands run to the </w:t>
      </w:r>
      <w:r w:rsidR="00143DEC">
        <w:t xml:space="preserve">terminal – but that’s a lot to sift through! Think of the </w:t>
      </w:r>
      <w:r w:rsidR="00143DEC">
        <w:rPr>
          <w:i/>
        </w:rPr>
        <w:t xml:space="preserve">grep </w:t>
      </w:r>
      <w:r w:rsidR="00143DEC">
        <w:t>command as “Ctrl + F” in the command line. In this case it will look for every line that contains “</w:t>
      </w:r>
      <w:proofErr w:type="spellStart"/>
      <w:r w:rsidR="00143DEC">
        <w:t>ssh</w:t>
      </w:r>
      <w:proofErr w:type="spellEnd"/>
      <w:r w:rsidR="00143DEC">
        <w:t xml:space="preserve">” – </w:t>
      </w:r>
      <w:r w:rsidR="00143DEC" w:rsidRPr="00143DEC">
        <w:rPr>
          <w:u w:val="single"/>
        </w:rPr>
        <w:t xml:space="preserve">this is great if you can’t remember the </w:t>
      </w:r>
      <w:r w:rsidR="00143DEC">
        <w:rPr>
          <w:u w:val="single"/>
        </w:rPr>
        <w:t>IP-address</w:t>
      </w:r>
      <w:r w:rsidR="00143DEC" w:rsidRPr="00143DEC">
        <w:rPr>
          <w:u w:val="single"/>
        </w:rPr>
        <w:t xml:space="preserve"> of your instance!</w:t>
      </w:r>
    </w:p>
    <w:p w14:paraId="628B3198" w14:textId="22A28179" w:rsidR="00BD6229" w:rsidRPr="001F0FCE" w:rsidRDefault="00BD6229" w:rsidP="00BD622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Capture </w:t>
      </w:r>
      <w:proofErr w:type="gramStart"/>
      <w:r>
        <w:rPr>
          <w:b/>
          <w:sz w:val="36"/>
          <w:szCs w:val="36"/>
        </w:rPr>
        <w:t>Output  &gt;</w:t>
      </w:r>
      <w:proofErr w:type="gramEnd"/>
    </w:p>
    <w:p w14:paraId="519E7CFF" w14:textId="3B2F7B99" w:rsidR="00CF4723" w:rsidRDefault="00BD6229" w:rsidP="007C64D7">
      <w:pPr>
        <w:ind w:left="720"/>
      </w:pPr>
      <w:r>
        <w:t>The greater than symbol “&gt;” can be used to capture the text output of a program and store it in the file specified.</w:t>
      </w:r>
    </w:p>
    <w:p w14:paraId="27A57825" w14:textId="7CCD47A1" w:rsidR="00BD6229" w:rsidRPr="00DB099E" w:rsidRDefault="00BD6229" w:rsidP="007C64D7">
      <w:pPr>
        <w:ind w:left="720"/>
        <w:rPr>
          <w:rFonts w:ascii="Consolas" w:hAnsi="Consolas" w:cs="Courier New"/>
        </w:rPr>
      </w:pPr>
      <w:r w:rsidRPr="00DB099E">
        <w:rPr>
          <w:rFonts w:ascii="Consolas" w:hAnsi="Consolas" w:cs="Courier New"/>
        </w:rPr>
        <w:t>ls &gt; directory_list.txt</w:t>
      </w:r>
    </w:p>
    <w:p w14:paraId="2ED8C588" w14:textId="5B4C3A02" w:rsidR="00CF4723" w:rsidRDefault="00BD6229" w:rsidP="007C64D7">
      <w:pPr>
        <w:ind w:left="720"/>
      </w:pPr>
      <w:r>
        <w:t xml:space="preserve">We have already seen that </w:t>
      </w:r>
      <w:r>
        <w:rPr>
          <w:i/>
        </w:rPr>
        <w:t xml:space="preserve">ls </w:t>
      </w:r>
      <w:r>
        <w:t>will output the name of every file and folder in the current directory. By using the “&gt;” the output is redirected to a file called “directory_list.txt” that will store the output instead of displaying it in the terminal.</w:t>
      </w:r>
    </w:p>
    <w:p w14:paraId="165A5471" w14:textId="15B82465" w:rsidR="00DB099E" w:rsidRDefault="00DB099E" w:rsidP="007C64D7">
      <w:pPr>
        <w:ind w:left="720"/>
        <w:rPr>
          <w:rFonts w:ascii="Consolas" w:hAnsi="Consolas"/>
        </w:rPr>
      </w:pPr>
      <w:r w:rsidRPr="00DB099E">
        <w:rPr>
          <w:rFonts w:ascii="Consolas" w:hAnsi="Consolas"/>
        </w:rPr>
        <w:t>cat [genome1.fasta] [genome2.fasta] … [</w:t>
      </w:r>
      <w:proofErr w:type="spellStart"/>
      <w:r w:rsidRPr="00DB099E">
        <w:rPr>
          <w:rFonts w:ascii="Consolas" w:hAnsi="Consolas"/>
        </w:rPr>
        <w:t>genome_</w:t>
      </w:r>
      <w:proofErr w:type="gramStart"/>
      <w:r w:rsidRPr="00DB099E">
        <w:rPr>
          <w:rFonts w:ascii="Consolas" w:hAnsi="Consolas"/>
        </w:rPr>
        <w:t>n.fasta</w:t>
      </w:r>
      <w:proofErr w:type="spellEnd"/>
      <w:proofErr w:type="gramEnd"/>
      <w:r w:rsidRPr="00DB099E">
        <w:rPr>
          <w:rFonts w:ascii="Consolas" w:hAnsi="Consolas"/>
        </w:rPr>
        <w:t xml:space="preserve">] &gt; </w:t>
      </w:r>
      <w:proofErr w:type="spellStart"/>
      <w:r w:rsidRPr="00DB099E">
        <w:rPr>
          <w:rFonts w:ascii="Consolas" w:hAnsi="Consolas"/>
        </w:rPr>
        <w:t>all_genomes.fasta</w:t>
      </w:r>
      <w:proofErr w:type="spellEnd"/>
    </w:p>
    <w:p w14:paraId="6FC5E391" w14:textId="580821D4" w:rsidR="00DB099E" w:rsidRDefault="00DB099E" w:rsidP="000A46DD">
      <w:pPr>
        <w:ind w:left="720"/>
        <w:rPr>
          <w:b/>
          <w:sz w:val="36"/>
          <w:szCs w:val="36"/>
        </w:rPr>
      </w:pPr>
      <w:r>
        <w:rPr>
          <w:rFonts w:cstheme="minorHAnsi"/>
        </w:rPr>
        <w:t>The cat command will concatenate multiple files into one output. By default, it will dump everything into the terminals standard output, which isn’t normally that useful. This is a common case where you may want to capture the output with “&gt;” and write a new file.</w:t>
      </w:r>
      <w:bookmarkStart w:id="0" w:name="_GoBack"/>
      <w:bookmarkEnd w:id="0"/>
    </w:p>
    <w:sectPr w:rsidR="00DB099E" w:rsidSect="00DB09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B7937"/>
    <w:multiLevelType w:val="hybridMultilevel"/>
    <w:tmpl w:val="6156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87"/>
    <w:rsid w:val="00005EF5"/>
    <w:rsid w:val="00032732"/>
    <w:rsid w:val="00061294"/>
    <w:rsid w:val="0009455D"/>
    <w:rsid w:val="000A46DD"/>
    <w:rsid w:val="00101A00"/>
    <w:rsid w:val="00143DEC"/>
    <w:rsid w:val="001B02E7"/>
    <w:rsid w:val="001F0FCE"/>
    <w:rsid w:val="002774E7"/>
    <w:rsid w:val="00317B93"/>
    <w:rsid w:val="003C38A0"/>
    <w:rsid w:val="003F4087"/>
    <w:rsid w:val="00414089"/>
    <w:rsid w:val="005733CF"/>
    <w:rsid w:val="00635DF8"/>
    <w:rsid w:val="006447E6"/>
    <w:rsid w:val="00654BFD"/>
    <w:rsid w:val="00692E4C"/>
    <w:rsid w:val="006C2BA3"/>
    <w:rsid w:val="007C64D7"/>
    <w:rsid w:val="00832FDD"/>
    <w:rsid w:val="00854E8B"/>
    <w:rsid w:val="00855A03"/>
    <w:rsid w:val="00856D0B"/>
    <w:rsid w:val="00905282"/>
    <w:rsid w:val="009F21AA"/>
    <w:rsid w:val="00AA49C0"/>
    <w:rsid w:val="00AC21CC"/>
    <w:rsid w:val="00B01878"/>
    <w:rsid w:val="00B478AB"/>
    <w:rsid w:val="00B93F33"/>
    <w:rsid w:val="00BD6229"/>
    <w:rsid w:val="00BF36E7"/>
    <w:rsid w:val="00C00E05"/>
    <w:rsid w:val="00CF4723"/>
    <w:rsid w:val="00D25CE1"/>
    <w:rsid w:val="00DB099E"/>
    <w:rsid w:val="00DE0EF7"/>
    <w:rsid w:val="00E00A50"/>
    <w:rsid w:val="00E77F37"/>
    <w:rsid w:val="00F33549"/>
    <w:rsid w:val="00F46B14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B3FD"/>
  <w15:chartTrackingRefBased/>
  <w15:docId w15:val="{75617966-B9A8-4A20-8354-6CDAAF0C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CE"/>
    <w:pPr>
      <w:ind w:left="720"/>
      <w:contextualSpacing/>
    </w:pPr>
  </w:style>
  <w:style w:type="character" w:customStyle="1" w:styleId="pl-smi">
    <w:name w:val="pl-smi"/>
    <w:basedOn w:val="DefaultParagraphFont"/>
    <w:rsid w:val="00B01878"/>
  </w:style>
  <w:style w:type="character" w:styleId="Hyperlink">
    <w:name w:val="Hyperlink"/>
    <w:basedOn w:val="DefaultParagraphFont"/>
    <w:uiPriority w:val="99"/>
    <w:unhideWhenUsed/>
    <w:rsid w:val="00654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B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kylemlevi@gmail.com</dc:creator>
  <cp:keywords/>
  <dc:description/>
  <cp:lastModifiedBy>Kyle Levi</cp:lastModifiedBy>
  <cp:revision>3</cp:revision>
  <dcterms:created xsi:type="dcterms:W3CDTF">2018-09-13T00:37:00Z</dcterms:created>
  <dcterms:modified xsi:type="dcterms:W3CDTF">2018-09-13T00:42:00Z</dcterms:modified>
</cp:coreProperties>
</file>