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2EE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120163300076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2EE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2E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C2EE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C2EEE" w:rsidP="000F67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CBD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8231635-381D-4284-9FA3-AD4F62A7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B8326-652A-4B66-8CD8-3FB6E767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