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93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</w:t>
            </w:r>
            <w:r w:rsidR="000B678B">
              <w:rPr>
                <w:rFonts w:ascii="Times New Roman" w:hAnsi="Times New Roman" w:cs="Times New Roman"/>
                <w:color w:val="000000"/>
              </w:rPr>
              <w:t>430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678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678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6B1454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B678B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</w:t>
            </w:r>
            <w:r w:rsidR="006B1454">
              <w:rPr>
                <w:rFonts w:ascii="Times New Roman" w:hAnsi="Times New Roman" w:cs="Times New Roman"/>
                <w:color w:val="000000"/>
              </w:rPr>
              <w:t>дцать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4F2E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D64D1A1-5EBB-40EE-8E33-A9F55CFF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31E0C-2DD6-47B8-BE09-7A868DCFC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