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205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1200831161</w:t>
            </w:r>
            <w:r w:rsidR="008E068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205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06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E068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E068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0F79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5C86A40-3191-4A5B-BB87-66FC8305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84ACB-BFDA-4697-A5D5-4BBB5734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