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F01F6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1F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357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281E74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70ECD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520C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3BE23C-E11E-43BE-9E96-681FE0CE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FF675-AA75-4030-A2D4-37BA4A190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