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F94150">
              <w:rPr>
                <w:rFonts w:ascii="Times New Roman" w:hAnsi="Times New Roman" w:cs="Times New Roman"/>
                <w:color w:val="000000"/>
              </w:rPr>
              <w:t>20123100070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94150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23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F315C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F315C9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>
              <w:rPr>
                <w:rFonts w:ascii="Times New Roman" w:hAnsi="Times New Roman" w:cs="Times New Roman"/>
                <w:color w:val="000000"/>
              </w:rPr>
              <w:t>4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F94150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47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F94150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сорок семь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50C"/>
    <w:rsid w:val="0005765E"/>
    <w:rsid w:val="00061556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4259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80271"/>
    <w:rsid w:val="00983305"/>
    <w:rsid w:val="00983ECA"/>
    <w:rsid w:val="009848DD"/>
    <w:rsid w:val="00985374"/>
    <w:rsid w:val="0098780E"/>
    <w:rsid w:val="00990134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051C"/>
    <w:rsid w:val="00B71711"/>
    <w:rsid w:val="00B71FD6"/>
    <w:rsid w:val="00B72318"/>
    <w:rsid w:val="00B76049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CB7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1FA9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05B0A12-7FA5-478B-B8F8-EA05A6D30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B20BFC-C264-475F-8BA3-D440D0C45E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2021-05-19T15:45:00Z</dcterms:created>
  <dcterms:modified xsi:type="dcterms:W3CDTF">2021-05-19T15:45:00Z</dcterms:modified>
</cp:coreProperties>
</file>