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1E6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120123100387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1E6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1E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1E6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0734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81E6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4A0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CD1A36-F2AC-4C0F-98D9-410A8893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ACD03-CF68-4593-84F1-A9392D4E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