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23100623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2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116927"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692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E325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692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692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1B16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FF56C2-2E22-4035-A3DB-75BC590C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64AD4-2907-4009-805C-66AEEE16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